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4EA19" w14:textId="4BBBBA9E" w:rsidR="00FA0B77" w:rsidRPr="000530A2" w:rsidRDefault="000530A2">
      <w:pPr>
        <w:rPr>
          <w:lang w:val="en-US"/>
        </w:rPr>
      </w:pPr>
      <w:r>
        <w:rPr>
          <w:lang w:val="en-US"/>
        </w:rPr>
        <w:t>Hello this is just a normal test folder…</w:t>
      </w:r>
    </w:p>
    <w:sectPr w:rsidR="00FA0B77" w:rsidRPr="000530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7D"/>
    <w:rsid w:val="000530A2"/>
    <w:rsid w:val="0054387D"/>
    <w:rsid w:val="00A1084E"/>
    <w:rsid w:val="00B8222A"/>
    <w:rsid w:val="00FA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DDEA"/>
  <w15:chartTrackingRefBased/>
  <w15:docId w15:val="{67D8A0EA-EFA0-441E-BB58-BAC7696C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Kšendzuľák Dávid</dc:creator>
  <cp:keywords/>
  <dc:description/>
  <cp:lastModifiedBy>Kšendzuľák Dávid</cp:lastModifiedBy>
  <cp:revision>3</cp:revision>
  <dcterms:created xsi:type="dcterms:W3CDTF">2025-06-17T15:36:00Z</dcterms:created>
  <dcterms:modified xsi:type="dcterms:W3CDTF">2025-06-17T15:37:00Z</dcterms:modified>
</cp:coreProperties>
</file>