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15F1" w14:textId="77777777" w:rsidR="00557A90" w:rsidRDefault="00557A90">
      <w:r>
        <w:t>Do produce the figures:</w:t>
      </w:r>
    </w:p>
    <w:p w14:paraId="2F26EA03" w14:textId="77777777" w:rsidR="00557A90" w:rsidRDefault="00557A90"/>
    <w:p w14:paraId="792170A6" w14:textId="3C7BBC2E" w:rsidR="0024782A" w:rsidRDefault="00682068">
      <w:r>
        <w:t xml:space="preserve">1. </w:t>
      </w:r>
      <w:r w:rsidR="00DB76EC">
        <w:t xml:space="preserve">First, run the </w:t>
      </w:r>
      <w:r w:rsidR="004B1A2B">
        <w:t>‘</w:t>
      </w:r>
      <w:r w:rsidR="00144302" w:rsidRPr="00144302">
        <w:t>generateErrorRateData.R</w:t>
      </w:r>
      <w:r w:rsidR="004B1A2B">
        <w:t>’ script</w:t>
      </w:r>
      <w:r>
        <w:t xml:space="preserve"> with type set to AA</w:t>
      </w:r>
      <w:r w:rsidR="00F24744">
        <w:t xml:space="preserve"> by editing the </w:t>
      </w:r>
      <w:r w:rsidR="00531207">
        <w:t>value of the "</w:t>
      </w:r>
      <w:r w:rsidR="00F24744">
        <w:t>type</w:t>
      </w:r>
      <w:r w:rsidR="00531207">
        <w:t>"</w:t>
      </w:r>
      <w:r w:rsidR="00F24744">
        <w:t xml:space="preserve"> variable in </w:t>
      </w:r>
      <w:r w:rsidR="00A33C6D" w:rsidRPr="00A33C6D">
        <w:t>runAnalysesForAllSpecies.simulatedCorrelatedBiasedData.txt.R</w:t>
      </w:r>
      <w:r w:rsidR="00A33C6D">
        <w:t xml:space="preserve">, </w:t>
      </w:r>
      <w:r w:rsidR="00A33C6D" w:rsidRPr="00A33C6D">
        <w:t>runAnalysesForAllSpecies.simulatedUncorrelatedBiasedData.txt.R</w:t>
      </w:r>
      <w:r w:rsidR="00A33C6D">
        <w:t xml:space="preserve">, and </w:t>
      </w:r>
      <w:r w:rsidR="00FC19DC" w:rsidRPr="00FC19DC">
        <w:t>runAnalysesForAllSpecies.txt.R</w:t>
      </w:r>
      <w:r w:rsidR="00DC0349">
        <w:t>.</w:t>
      </w:r>
    </w:p>
    <w:p w14:paraId="35F9B79F" w14:textId="040F8613" w:rsidR="00682068" w:rsidRDefault="00682068">
      <w:r>
        <w:t xml:space="preserve">2. </w:t>
      </w:r>
      <w:r w:rsidR="00144302">
        <w:t>Next, in the Linux scripts folder,</w:t>
      </w:r>
      <w:r w:rsidR="00DB76EC">
        <w:t xml:space="preserve"> run ‘sh </w:t>
      </w:r>
      <w:r w:rsidR="004B1A2B" w:rsidRPr="004B1A2B">
        <w:t>extract_moveResults.sh</w:t>
      </w:r>
      <w:r w:rsidR="004B1A2B">
        <w:t>’</w:t>
      </w:r>
      <w:r w:rsidR="00EB6905">
        <w:t xml:space="preserve"> from a Linux or Cygwin command line.</w:t>
      </w:r>
    </w:p>
    <w:p w14:paraId="26ED0E95" w14:textId="75024C8E" w:rsidR="00235D3D" w:rsidRDefault="00682068">
      <w:r>
        <w:t xml:space="preserve">3. rename </w:t>
      </w:r>
      <w:r w:rsidR="00862F4A">
        <w:t xml:space="preserve">summaryResults </w:t>
      </w:r>
      <w:r>
        <w:t xml:space="preserve">files to </w:t>
      </w:r>
      <w:r w:rsidR="005529E5" w:rsidRPr="005529E5">
        <w:t>summaryResults.Empirical.AA.txt</w:t>
      </w:r>
      <w:r w:rsidR="005529E5">
        <w:t xml:space="preserve">, </w:t>
      </w:r>
      <w:r w:rsidR="005529E5" w:rsidRPr="005529E5">
        <w:t>summaryResults.simulatedCorrelated.AA.txt</w:t>
      </w:r>
      <w:r w:rsidR="005529E5">
        <w:t xml:space="preserve">, and </w:t>
      </w:r>
      <w:r w:rsidR="00235D3D" w:rsidRPr="00235D3D">
        <w:t>summaryResults.simulatedUncorrelated.AA.txt</w:t>
      </w:r>
      <w:r w:rsidR="00235D3D">
        <w:t xml:space="preserve"> so that the type, AA, is included in the filename</w:t>
      </w:r>
    </w:p>
    <w:p w14:paraId="5BE09992" w14:textId="5CF69C11" w:rsidR="00DB76EC" w:rsidRDefault="00235D3D">
      <w:r>
        <w:t xml:space="preserve">4. Repeat steps 1. - 3. for types DMC and WD, renaming </w:t>
      </w:r>
      <w:r w:rsidR="00075435">
        <w:t xml:space="preserve">files </w:t>
      </w:r>
      <w:r>
        <w:t>based on the type run</w:t>
      </w:r>
    </w:p>
    <w:p w14:paraId="607B6BE5" w14:textId="2464400F" w:rsidR="004B1A2B" w:rsidRDefault="00235D3D">
      <w:r>
        <w:t xml:space="preserve">5. </w:t>
      </w:r>
      <w:r w:rsidR="004B1A2B">
        <w:t>Finally, run the ‘</w:t>
      </w:r>
      <w:r w:rsidR="00F25C1F" w:rsidRPr="00F25C1F">
        <w:t>ResultsSummary.txt.R</w:t>
      </w:r>
      <w:r w:rsidR="00F25C1F">
        <w:t>’ script</w:t>
      </w:r>
      <w:r w:rsidR="00B12909">
        <w:t xml:space="preserve"> in this folder</w:t>
      </w:r>
    </w:p>
    <w:p w14:paraId="34FA43EF" w14:textId="000D026B" w:rsidR="00235D3D" w:rsidRDefault="00235D3D"/>
    <w:p w14:paraId="0E226724" w14:textId="2E3F7741" w:rsidR="00235D3D" w:rsidRDefault="00235D3D">
      <w:r>
        <w:t>Since these steps are time consuming and somewhat labor intensive, the summaryResults</w:t>
      </w:r>
      <w:r w:rsidR="00FC19DC">
        <w:t>*</w:t>
      </w:r>
      <w:r>
        <w:t xml:space="preserve"> files are included for your convenience.</w:t>
      </w:r>
      <w:r w:rsidR="00520D05">
        <w:t xml:space="preserve"> The summaryResults files contain the simulated and empirical data based on corrections using AA, DMC, and WD estimates of the expected minimum day of year.</w:t>
      </w:r>
      <w:r>
        <w:t xml:space="preserve"> You can skip straight to step 5, if desired. </w:t>
      </w:r>
    </w:p>
    <w:sectPr w:rsidR="0023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F6"/>
    <w:rsid w:val="00075435"/>
    <w:rsid w:val="00144302"/>
    <w:rsid w:val="00235D3D"/>
    <w:rsid w:val="003E4138"/>
    <w:rsid w:val="004046B4"/>
    <w:rsid w:val="004B1A2B"/>
    <w:rsid w:val="00520D05"/>
    <w:rsid w:val="00531207"/>
    <w:rsid w:val="005529E5"/>
    <w:rsid w:val="00557A90"/>
    <w:rsid w:val="006343EC"/>
    <w:rsid w:val="00682068"/>
    <w:rsid w:val="00862F4A"/>
    <w:rsid w:val="00A33C6D"/>
    <w:rsid w:val="00B12909"/>
    <w:rsid w:val="00DB76EC"/>
    <w:rsid w:val="00DC0349"/>
    <w:rsid w:val="00EB6905"/>
    <w:rsid w:val="00EB70F6"/>
    <w:rsid w:val="00EF58DA"/>
    <w:rsid w:val="00F24744"/>
    <w:rsid w:val="00F25C1F"/>
    <w:rsid w:val="00FB4FB4"/>
    <w:rsid w:val="00F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160F"/>
  <w15:chartTrackingRefBased/>
  <w15:docId w15:val="{FB26452C-02CA-40D2-9F06-AC4491BE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Hearn, David J.</dc:creator>
  <cp:keywords/>
  <dc:description/>
  <cp:lastModifiedBy>Hearn, David J.</cp:lastModifiedBy>
  <cp:revision>20</cp:revision>
  <dcterms:created xsi:type="dcterms:W3CDTF">2021-05-22T04:14:00Z</dcterms:created>
  <dcterms:modified xsi:type="dcterms:W3CDTF">2022-04-26T02:05:00Z</dcterms:modified>
</cp:coreProperties>
</file>