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CC7359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instrumento, {1}, {2}, {3}, portador(a) da cédula de identidade RG nº {4}, inscrito(a)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portador(a) da cédula de identidade RG nº {12}, inscrito(a)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 xml:space="preserve">{/casado} </w:t>
      </w:r>
      <w:r w:rsidR="00201C32" w:rsidRPr="009E35AA">
        <w:rPr>
          <w:sz w:val="20"/>
          <w:szCs w:val="20"/>
        </w:rPr>
        <w:t>e domiciliad</w:t>
      </w:r>
      <w:r w:rsidR="005525C8">
        <w:rPr>
          <w:sz w:val="20"/>
          <w:szCs w:val="20"/>
        </w:rPr>
        <w:t>{^casado}</w:t>
      </w:r>
      <w:r w:rsidR="00201C32" w:rsidRPr="009E35AA">
        <w:rPr>
          <w:sz w:val="20"/>
          <w:szCs w:val="20"/>
        </w:rPr>
        <w:t>o</w:t>
      </w:r>
      <w:r w:rsidR="005525C8">
        <w:rPr>
          <w:sz w:val="20"/>
          <w:szCs w:val="20"/>
        </w:rPr>
        <w:t>(a){/casado}</w:t>
      </w:r>
      <w:r w:rsidR="00886CA8" w:rsidRPr="009E35AA">
        <w:rPr>
          <w:sz w:val="20"/>
          <w:szCs w:val="20"/>
        </w:rPr>
        <w:t>{#casado}s{/casado}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</w:t>
      </w:r>
      <w:r w:rsidR="005977C8">
        <w:rPr>
          <w:sz w:val="20"/>
          <w:szCs w:val="20"/>
        </w:rPr>
        <w:t>{#unica}</w:t>
      </w:r>
      <w:r w:rsidR="00201C32" w:rsidRPr="009E35AA">
        <w:rPr>
          <w:sz w:val="20"/>
          <w:szCs w:val="20"/>
        </w:rPr>
        <w:t>da</w:t>
      </w:r>
      <w:r w:rsidR="005977C8">
        <w:rPr>
          <w:sz w:val="20"/>
          <w:szCs w:val="20"/>
        </w:rPr>
        <w:t>{/</w:t>
      </w:r>
      <w:r w:rsidR="00CC7359">
        <w:rPr>
          <w:sz w:val="20"/>
          <w:szCs w:val="20"/>
        </w:rPr>
        <w:t>unica}{#ambas}de{/ambas}</w:t>
      </w:r>
      <w:r w:rsidR="00201C32" w:rsidRPr="009E35AA">
        <w:rPr>
          <w:sz w:val="20"/>
          <w:szCs w:val="20"/>
        </w:rPr>
        <w:t xml:space="preserve"> 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#viela</w:t>
      </w:r>
      <w:r w:rsidR="00BF380B" w:rsidRPr="00A11867">
        <w:rPr>
          <w:sz w:val="20"/>
          <w:szCs w:val="20"/>
        </w:rPr>
        <w:t>}</w:t>
      </w:r>
      <w:r w:rsidR="00BF380B" w:rsidRPr="00687996">
        <w:rPr>
          <w:sz w:val="20"/>
          <w:szCs w:val="20"/>
        </w:rPr>
        <w:t>Faixa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de</w:t>
      </w:r>
      <w:r w:rsidR="00BF380B" w:rsidRPr="00687996">
        <w:rPr>
          <w:spacing w:val="55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Viela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Sanitária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/viela</w:t>
      </w:r>
      <w:r w:rsidR="00BF380B" w:rsidRPr="00A11867">
        <w:rPr>
          <w:sz w:val="20"/>
          <w:szCs w:val="20"/>
        </w:rPr>
        <w:t>}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#ambas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/ambas</w:t>
      </w:r>
      <w:r w:rsidR="0064097F" w:rsidRPr="00A11867">
        <w:rPr>
          <w:sz w:val="20"/>
          <w:szCs w:val="20"/>
        </w:rPr>
        <w:t>}{</w:t>
      </w:r>
      <w:r w:rsidR="0064097F">
        <w:rPr>
          <w:sz w:val="20"/>
          <w:szCs w:val="20"/>
        </w:rPr>
        <w:t>#servidao</w:t>
      </w:r>
      <w:r w:rsidR="0064097F" w:rsidRPr="00A11867">
        <w:rPr>
          <w:sz w:val="20"/>
          <w:szCs w:val="20"/>
        </w:rPr>
        <w:t>}</w:t>
      </w:r>
      <w:r w:rsidR="0064097F" w:rsidRPr="00687996">
        <w:rPr>
          <w:sz w:val="20"/>
          <w:szCs w:val="20"/>
        </w:rPr>
        <w:t>Faixa</w:t>
      </w:r>
      <w:r w:rsidR="0064097F" w:rsidRPr="00687996">
        <w:rPr>
          <w:spacing w:val="56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de</w:t>
      </w:r>
      <w:r w:rsidR="0064097F" w:rsidRPr="00687996">
        <w:rPr>
          <w:spacing w:val="55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Servidão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/servidao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</w:t>
      </w:r>
      <w:r w:rsidR="00B93E48">
        <w:rPr>
          <w:sz w:val="20"/>
          <w:szCs w:val="20"/>
        </w:rPr>
        <w:t>registrada{/escritura}</w:t>
      </w:r>
      <w:r w:rsidR="0032323A">
        <w:rPr>
          <w:sz w:val="20"/>
          <w:szCs w:val="20"/>
        </w:rPr>
        <w:t>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Pr="005525C8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</w:p>
    <w:p w:rsidR="00201C32" w:rsidRPr="00B93E48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="0064097F">
        <w:rPr>
          <w:sz w:val="20"/>
          <w:szCs w:val="20"/>
        </w:rPr>
        <w:t>{#ambas}m{/ambas}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s}as quais foram instituídas{/amb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</w:t>
      </w:r>
      <w:r w:rsidR="00FB0AB8">
        <w:rPr>
          <w:sz w:val="20"/>
          <w:szCs w:val="20"/>
        </w:rPr>
        <w:t>#</w:t>
      </w:r>
      <w:r w:rsidR="0076765A">
        <w:rPr>
          <w:sz w:val="20"/>
          <w:szCs w:val="20"/>
        </w:rPr>
        <w:t>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s}m{/amb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1002EC"/>
    <w:rsid w:val="001D709A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07DD9"/>
    <w:rsid w:val="005525C8"/>
    <w:rsid w:val="00595454"/>
    <w:rsid w:val="005977C8"/>
    <w:rsid w:val="005C380A"/>
    <w:rsid w:val="00606312"/>
    <w:rsid w:val="0064097F"/>
    <w:rsid w:val="00642F63"/>
    <w:rsid w:val="00722890"/>
    <w:rsid w:val="0076765A"/>
    <w:rsid w:val="007A3A08"/>
    <w:rsid w:val="007B22FE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B51E3B"/>
    <w:rsid w:val="00B71403"/>
    <w:rsid w:val="00B93E48"/>
    <w:rsid w:val="00BE2224"/>
    <w:rsid w:val="00BF380B"/>
    <w:rsid w:val="00CC7359"/>
    <w:rsid w:val="00E213AE"/>
    <w:rsid w:val="00E86DBA"/>
    <w:rsid w:val="00F2782D"/>
    <w:rsid w:val="00FB0AB8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FC2F9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326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2</cp:revision>
  <dcterms:created xsi:type="dcterms:W3CDTF">2023-06-19T03:31:00Z</dcterms:created>
  <dcterms:modified xsi:type="dcterms:W3CDTF">2023-06-19T03:31:00Z</dcterms:modified>
</cp:coreProperties>
</file>