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8D" w:rsidRPr="00E1408D" w:rsidRDefault="00E1408D" w:rsidP="00BA72DE">
      <w:pPr>
        <w:jc w:val="center"/>
        <w:rPr>
          <w:b/>
        </w:rPr>
      </w:pPr>
      <w:bookmarkStart w:id="0" w:name="_GoBack"/>
      <w:bookmarkEnd w:id="0"/>
      <w:r w:rsidRPr="00E1408D">
        <w:rPr>
          <w:b/>
        </w:rPr>
        <w:t>Modelo de muestra: depredación Lobo Oveja</w:t>
      </w:r>
    </w:p>
    <w:p w:rsidR="00377046" w:rsidRPr="009E7315" w:rsidRDefault="00377046" w:rsidP="00377046">
      <w:pPr>
        <w:pStyle w:val="Prrafodelista"/>
        <w:numPr>
          <w:ilvl w:val="0"/>
          <w:numId w:val="2"/>
        </w:numPr>
      </w:pPr>
      <w:r w:rsidRPr="009E7315">
        <w:t xml:space="preserve">Abra </w:t>
      </w:r>
      <w:proofErr w:type="spellStart"/>
      <w:r w:rsidRPr="009E7315">
        <w:t>Models</w:t>
      </w:r>
      <w:proofErr w:type="spellEnd"/>
      <w:r w:rsidRPr="009E7315">
        <w:t xml:space="preserve"> Library del menú File.</w:t>
      </w:r>
    </w:p>
    <w:p w:rsidR="00377046" w:rsidRPr="009E7315" w:rsidRDefault="00377046" w:rsidP="009E7315">
      <w:pPr>
        <w:pStyle w:val="Prrafodelista"/>
        <w:numPr>
          <w:ilvl w:val="0"/>
          <w:numId w:val="2"/>
        </w:numPr>
      </w:pPr>
      <w:r w:rsidRPr="009E7315">
        <w:t xml:space="preserve">Elija "Wolf </w:t>
      </w:r>
      <w:proofErr w:type="spellStart"/>
      <w:r w:rsidRPr="009E7315">
        <w:t>Sheep</w:t>
      </w:r>
      <w:proofErr w:type="spellEnd"/>
      <w:r w:rsidRPr="009E7315">
        <w:t xml:space="preserve"> </w:t>
      </w:r>
      <w:proofErr w:type="spellStart"/>
      <w:r w:rsidRPr="009E7315">
        <w:t>Predation</w:t>
      </w:r>
      <w:proofErr w:type="spellEnd"/>
      <w:r w:rsidRPr="009E7315">
        <w:t xml:space="preserve">" de la sección </w:t>
      </w:r>
      <w:proofErr w:type="spellStart"/>
      <w:r w:rsidRPr="009E7315">
        <w:t>Biology</w:t>
      </w:r>
      <w:proofErr w:type="spellEnd"/>
      <w:r w:rsidRPr="009E7315">
        <w:t xml:space="preserve"> y pulse "Open".</w:t>
      </w:r>
    </w:p>
    <w:p w:rsidR="00377046" w:rsidRPr="009E7315" w:rsidRDefault="00377046" w:rsidP="00377046">
      <w:pPr>
        <w:pStyle w:val="Prrafodelista"/>
        <w:numPr>
          <w:ilvl w:val="0"/>
          <w:numId w:val="1"/>
        </w:numPr>
      </w:pPr>
      <w:r w:rsidRPr="009E7315">
        <w:t>Presione el botón "</w:t>
      </w:r>
      <w:proofErr w:type="spellStart"/>
      <w:r w:rsidRPr="009E7315">
        <w:t>setup</w:t>
      </w:r>
      <w:proofErr w:type="spellEnd"/>
      <w:r w:rsidRPr="009E7315">
        <w:t>".</w:t>
      </w:r>
    </w:p>
    <w:p w:rsidR="00377046" w:rsidRPr="009E7315" w:rsidRDefault="00377046" w:rsidP="00377046">
      <w:r w:rsidRPr="009E7315">
        <w:t>¿Qué le aparece en la vista?</w:t>
      </w:r>
    </w:p>
    <w:p w:rsidR="00377046" w:rsidRPr="009E7315" w:rsidRDefault="009E7315" w:rsidP="00377046">
      <w:r w:rsidRPr="009E7315">
        <w:t xml:space="preserve"> - </w:t>
      </w:r>
      <w:r w:rsidR="00377046" w:rsidRPr="009E7315">
        <w:t xml:space="preserve"> aparecen algunos lobos y ovejas en un </w:t>
      </w:r>
      <w:r w:rsidR="00E1408D" w:rsidRPr="009E7315">
        <w:t>césped,</w:t>
      </w:r>
      <w:r w:rsidR="00377046" w:rsidRPr="009E7315">
        <w:t xml:space="preserve"> lo anterior obviamente simulado en </w:t>
      </w:r>
      <w:proofErr w:type="spellStart"/>
      <w:r w:rsidR="00377046" w:rsidRPr="009E7315">
        <w:t>NetLogo</w:t>
      </w:r>
      <w:proofErr w:type="spellEnd"/>
      <w:r w:rsidR="00377046" w:rsidRPr="009E7315">
        <w:t>.</w:t>
      </w:r>
    </w:p>
    <w:p w:rsidR="00377046" w:rsidRPr="009E7315" w:rsidRDefault="00377046" w:rsidP="00377046">
      <w:pPr>
        <w:pStyle w:val="Prrafodelista"/>
        <w:numPr>
          <w:ilvl w:val="0"/>
          <w:numId w:val="1"/>
        </w:numPr>
      </w:pPr>
      <w:r w:rsidRPr="009E7315">
        <w:t>Presione el botón "</w:t>
      </w:r>
      <w:proofErr w:type="spellStart"/>
      <w:r w:rsidRPr="009E7315">
        <w:t>go</w:t>
      </w:r>
      <w:proofErr w:type="spellEnd"/>
      <w:r w:rsidRPr="009E7315">
        <w:t>" para iniciar la simulación.</w:t>
      </w:r>
    </w:p>
    <w:p w:rsidR="00377046" w:rsidRPr="009E7315" w:rsidRDefault="00377046" w:rsidP="00377046">
      <w:r w:rsidRPr="009E7315">
        <w:t xml:space="preserve">¿Qué le está sucediendo a las poblaciones de lobos y ovejas a medida que está corriendo el modelo? </w:t>
      </w:r>
    </w:p>
    <w:p w:rsidR="00E1408D" w:rsidRPr="009E7315" w:rsidRDefault="00E1408D" w:rsidP="00377046">
      <w:r w:rsidRPr="009E7315">
        <w:t>Dependiendo de la dispersión de las ovejas sobrevives o no las ovejas, si están dispersas las ovejas mueren algunos rebaños pero algunos sobreviven por que los lobos lo los alcanzan, si las ovejas mueren al poco tiempo mueren los lobos.</w:t>
      </w:r>
    </w:p>
    <w:p w:rsidR="00377046" w:rsidRPr="009E7315" w:rsidRDefault="00377046" w:rsidP="00377046">
      <w:r w:rsidRPr="009E7315">
        <w:t>Presione el botón "</w:t>
      </w:r>
      <w:proofErr w:type="spellStart"/>
      <w:r w:rsidRPr="009E7315">
        <w:t>go</w:t>
      </w:r>
      <w:proofErr w:type="spellEnd"/>
      <w:r w:rsidRPr="009E7315">
        <w:t>" para detener el modelo.</w:t>
      </w:r>
    </w:p>
    <w:p w:rsidR="00E1408D" w:rsidRPr="009E7315" w:rsidRDefault="00E1408D" w:rsidP="00377046"/>
    <w:p w:rsidR="00E1408D" w:rsidRPr="009E7315" w:rsidRDefault="00E1408D" w:rsidP="00931AC8">
      <w:pPr>
        <w:jc w:val="center"/>
      </w:pPr>
      <w:r w:rsidRPr="009E7315">
        <w:t>Controlando el Modelo: Botones</w:t>
      </w:r>
    </w:p>
    <w:p w:rsidR="00E1408D" w:rsidRPr="009E7315" w:rsidRDefault="00E1408D" w:rsidP="00E1408D">
      <w:pPr>
        <w:pStyle w:val="Prrafodelista"/>
        <w:numPr>
          <w:ilvl w:val="0"/>
          <w:numId w:val="1"/>
        </w:numPr>
      </w:pPr>
      <w:r w:rsidRPr="009E7315">
        <w:t>Si lo desea, experimente con los botones "</w:t>
      </w:r>
      <w:proofErr w:type="spellStart"/>
      <w:r w:rsidRPr="009E7315">
        <w:t>setup</w:t>
      </w:r>
      <w:proofErr w:type="spellEnd"/>
      <w:r w:rsidRPr="009E7315">
        <w:t>" y "</w:t>
      </w:r>
      <w:proofErr w:type="spellStart"/>
      <w:r w:rsidRPr="009E7315">
        <w:t>go</w:t>
      </w:r>
      <w:proofErr w:type="spellEnd"/>
      <w:r w:rsidRPr="009E7315">
        <w:t xml:space="preserve">" del modelo de depredación lobo oveja (Wolf </w:t>
      </w:r>
      <w:proofErr w:type="spellStart"/>
      <w:r w:rsidRPr="009E7315">
        <w:t>Sheep</w:t>
      </w:r>
      <w:proofErr w:type="spellEnd"/>
      <w:r w:rsidRPr="009E7315">
        <w:t>).</w:t>
      </w:r>
    </w:p>
    <w:p w:rsidR="00E1408D" w:rsidRPr="009E7315" w:rsidRDefault="00E1408D" w:rsidP="00E1408D">
      <w:r w:rsidRPr="009E7315">
        <w:t>¿Alguna vez obtendrá resultados diferentes si ejecuta el modelo en repetidas ocasiones manteniendo la misma configuración?</w:t>
      </w:r>
    </w:p>
    <w:p w:rsidR="00E1408D" w:rsidRPr="009E7315" w:rsidRDefault="009E7315" w:rsidP="00E1408D">
      <w:r w:rsidRPr="009E7315">
        <w:t xml:space="preserve"> - </w:t>
      </w:r>
      <w:r w:rsidR="00E1408D" w:rsidRPr="009E7315">
        <w:t xml:space="preserve"> Se puede darse el caso de sobre población de ovejas por muerte de lobos o que los lobos se mueran de hambre por comerse todas las ovejas.</w:t>
      </w:r>
    </w:p>
    <w:p w:rsidR="00E1408D" w:rsidRPr="009E7315" w:rsidRDefault="007C0E6C" w:rsidP="00931AC8">
      <w:pPr>
        <w:jc w:val="center"/>
      </w:pPr>
      <w:r w:rsidRPr="009E7315">
        <w:t>Controlando la velocidad: Slider de Velocidad</w:t>
      </w:r>
    </w:p>
    <w:p w:rsidR="007C0E6C" w:rsidRPr="009E7315" w:rsidRDefault="007C0E6C" w:rsidP="00E1408D">
      <w:r w:rsidRPr="009E7315">
        <w:t>La ejecución puede hacerse más rápida o más lenta.</w:t>
      </w:r>
    </w:p>
    <w:p w:rsidR="007C0E6C" w:rsidRPr="009E7315" w:rsidRDefault="007C0E6C" w:rsidP="00E1408D">
      <w:r w:rsidRPr="009E7315">
        <w:t xml:space="preserve">Ajustando la Configuración: Sliders y </w:t>
      </w:r>
      <w:proofErr w:type="spellStart"/>
      <w:r w:rsidRPr="009E7315">
        <w:t>Switches</w:t>
      </w:r>
      <w:proofErr w:type="spellEnd"/>
    </w:p>
    <w:p w:rsidR="007C0E6C" w:rsidRPr="009E7315" w:rsidRDefault="007C0E6C" w:rsidP="007C0E6C">
      <w:pPr>
        <w:pStyle w:val="Prrafodelista"/>
        <w:numPr>
          <w:ilvl w:val="0"/>
          <w:numId w:val="1"/>
        </w:numPr>
      </w:pPr>
      <w:r w:rsidRPr="009E7315">
        <w:t xml:space="preserve">Abra Wolf </w:t>
      </w:r>
      <w:proofErr w:type="spellStart"/>
      <w:r w:rsidRPr="009E7315">
        <w:t>Sheep</w:t>
      </w:r>
      <w:proofErr w:type="spellEnd"/>
      <w:r w:rsidRPr="009E7315">
        <w:t xml:space="preserve"> </w:t>
      </w:r>
      <w:proofErr w:type="spellStart"/>
      <w:r w:rsidRPr="009E7315">
        <w:t>Predation</w:t>
      </w:r>
      <w:proofErr w:type="spellEnd"/>
      <w:r w:rsidRPr="009E7315">
        <w:t xml:space="preserve"> si </w:t>
      </w:r>
      <w:proofErr w:type="spellStart"/>
      <w:r w:rsidRPr="009E7315">
        <w:t>aun</w:t>
      </w:r>
      <w:proofErr w:type="spellEnd"/>
      <w:r w:rsidRPr="009E7315">
        <w:t xml:space="preserve"> no está abierto.</w:t>
      </w:r>
    </w:p>
    <w:p w:rsidR="007C0E6C" w:rsidRPr="009E7315" w:rsidRDefault="007C0E6C" w:rsidP="007C0E6C">
      <w:pPr>
        <w:pStyle w:val="Prrafodelista"/>
        <w:numPr>
          <w:ilvl w:val="0"/>
          <w:numId w:val="1"/>
        </w:numPr>
      </w:pPr>
      <w:r w:rsidRPr="009E7315">
        <w:t>Presione "</w:t>
      </w:r>
      <w:proofErr w:type="spellStart"/>
      <w:r w:rsidRPr="009E7315">
        <w:t>setup</w:t>
      </w:r>
      <w:proofErr w:type="spellEnd"/>
      <w:r w:rsidRPr="009E7315">
        <w:t>" y "</w:t>
      </w:r>
      <w:proofErr w:type="spellStart"/>
      <w:r w:rsidRPr="009E7315">
        <w:t>go</w:t>
      </w:r>
      <w:proofErr w:type="spellEnd"/>
      <w:r w:rsidRPr="009E7315">
        <w:t xml:space="preserve">" y deje que el modelo corra por aproximadamente 100 </w:t>
      </w:r>
      <w:proofErr w:type="spellStart"/>
      <w:r w:rsidRPr="009E7315">
        <w:t>ticks</w:t>
      </w:r>
      <w:proofErr w:type="spellEnd"/>
      <w:r w:rsidRPr="009E7315">
        <w:t xml:space="preserve"> de tiempo. (Nota: hay una lectura del número de </w:t>
      </w:r>
      <w:proofErr w:type="spellStart"/>
      <w:r w:rsidRPr="009E7315">
        <w:t>ticks</w:t>
      </w:r>
      <w:proofErr w:type="spellEnd"/>
      <w:r w:rsidRPr="009E7315">
        <w:t xml:space="preserve"> justo encima de la parcela).</w:t>
      </w:r>
    </w:p>
    <w:p w:rsidR="007C0E6C" w:rsidRPr="009E7315" w:rsidRDefault="007C0E6C" w:rsidP="007C0E6C">
      <w:pPr>
        <w:pStyle w:val="Prrafodelista"/>
        <w:numPr>
          <w:ilvl w:val="0"/>
          <w:numId w:val="1"/>
        </w:numPr>
      </w:pPr>
      <w:r w:rsidRPr="009E7315">
        <w:t>Detenga el modelo pulsando el botón "</w:t>
      </w:r>
      <w:proofErr w:type="spellStart"/>
      <w:r w:rsidRPr="009E7315">
        <w:t>go</w:t>
      </w:r>
      <w:proofErr w:type="spellEnd"/>
      <w:r w:rsidRPr="009E7315">
        <w:t>".</w:t>
      </w:r>
    </w:p>
    <w:p w:rsidR="007C0E6C" w:rsidRPr="009E7315" w:rsidRDefault="007C0E6C" w:rsidP="007C0E6C">
      <w:r w:rsidRPr="009E7315">
        <w:t>¿Qué pasó con las ovejas a través del tiempo?</w:t>
      </w:r>
    </w:p>
    <w:p w:rsidR="007C0E6C" w:rsidRPr="009E7315" w:rsidRDefault="009E7315" w:rsidP="007C0E6C">
      <w:r w:rsidRPr="009E7315">
        <w:t xml:space="preserve"> - </w:t>
      </w:r>
      <w:r w:rsidR="007C0E6C" w:rsidRPr="009E7315">
        <w:t xml:space="preserve"> (104 </w:t>
      </w:r>
      <w:proofErr w:type="spellStart"/>
      <w:r w:rsidR="007C0E6C" w:rsidRPr="009E7315">
        <w:t>ticks</w:t>
      </w:r>
      <w:proofErr w:type="spellEnd"/>
      <w:r w:rsidR="007C0E6C" w:rsidRPr="009E7315">
        <w:t>) la población de las ovejas era mucho mayor que la población de los lobos</w:t>
      </w:r>
      <w:r w:rsidR="00E7484D" w:rsidRPr="009E7315">
        <w:t xml:space="preserve"> por 22 ovejas, la población de las ovejas es de 317 y la de los lobos de 295</w:t>
      </w:r>
      <w:r w:rsidR="007C0E6C" w:rsidRPr="009E7315">
        <w:t>, con aproximadamente 460 lobos</w:t>
      </w:r>
      <w:r w:rsidR="00E7484D" w:rsidRPr="009E7315">
        <w:t xml:space="preserve"> a los 83 </w:t>
      </w:r>
      <w:proofErr w:type="spellStart"/>
      <w:r w:rsidR="00E7484D" w:rsidRPr="009E7315">
        <w:t>ticks</w:t>
      </w:r>
      <w:proofErr w:type="spellEnd"/>
      <w:r w:rsidR="00E7484D" w:rsidRPr="009E7315">
        <w:t>.</w:t>
      </w:r>
    </w:p>
    <w:p w:rsidR="007C0E6C" w:rsidRPr="009E7315" w:rsidRDefault="007C0E6C" w:rsidP="007C0E6C">
      <w:r w:rsidRPr="009E7315">
        <w:t xml:space="preserve">Echemos un vistazo y veamos que le sucedería a las ovejas si </w:t>
      </w:r>
      <w:proofErr w:type="spellStart"/>
      <w:r w:rsidRPr="009E7315">
        <w:t>cambiasemos</w:t>
      </w:r>
      <w:proofErr w:type="spellEnd"/>
      <w:r w:rsidRPr="009E7315">
        <w:t xml:space="preserve"> alguno de los ajustes en la configuración. </w:t>
      </w:r>
    </w:p>
    <w:p w:rsidR="007C0E6C" w:rsidRPr="009E7315" w:rsidRDefault="007C0E6C" w:rsidP="007C0E6C">
      <w:pPr>
        <w:pStyle w:val="Prrafodelista"/>
        <w:numPr>
          <w:ilvl w:val="0"/>
          <w:numId w:val="3"/>
        </w:numPr>
      </w:pPr>
      <w:r w:rsidRPr="009E7315">
        <w:lastRenderedPageBreak/>
        <w:t xml:space="preserve">Encienda el </w:t>
      </w:r>
      <w:proofErr w:type="spellStart"/>
      <w:r w:rsidRPr="009E7315">
        <w:t>switch</w:t>
      </w:r>
      <w:proofErr w:type="spellEnd"/>
      <w:r w:rsidRPr="009E7315">
        <w:t xml:space="preserve"> de  la hierba ("</w:t>
      </w:r>
      <w:proofErr w:type="spellStart"/>
      <w:r w:rsidRPr="009E7315">
        <w:t>grass</w:t>
      </w:r>
      <w:proofErr w:type="spellEnd"/>
      <w:r w:rsidRPr="009E7315">
        <w:t xml:space="preserve">?"). </w:t>
      </w:r>
    </w:p>
    <w:p w:rsidR="00E7484D" w:rsidRPr="009E7315" w:rsidRDefault="007C0E6C" w:rsidP="00E7484D">
      <w:pPr>
        <w:pStyle w:val="Prrafodelista"/>
        <w:numPr>
          <w:ilvl w:val="0"/>
          <w:numId w:val="3"/>
        </w:numPr>
      </w:pPr>
      <w:r w:rsidRPr="009E7315">
        <w:t>Presione "</w:t>
      </w:r>
      <w:proofErr w:type="spellStart"/>
      <w:r w:rsidRPr="009E7315">
        <w:t>setup</w:t>
      </w:r>
      <w:proofErr w:type="spellEnd"/>
      <w:r w:rsidRPr="009E7315">
        <w:t>" y "</w:t>
      </w:r>
      <w:proofErr w:type="spellStart"/>
      <w:r w:rsidRPr="009E7315">
        <w:t>go</w:t>
      </w:r>
      <w:proofErr w:type="spellEnd"/>
      <w:r w:rsidRPr="009E7315">
        <w:t>" y deje correr el modelo por una cantidad de tiempo similar al de la anterior.</w:t>
      </w:r>
    </w:p>
    <w:p w:rsidR="007C0E6C" w:rsidRPr="009E7315" w:rsidRDefault="007C0E6C" w:rsidP="007C0E6C">
      <w:r w:rsidRPr="009E7315">
        <w:t xml:space="preserve">¿Qué le hizo este </w:t>
      </w:r>
      <w:proofErr w:type="spellStart"/>
      <w:r w:rsidRPr="009E7315">
        <w:t>switch</w:t>
      </w:r>
      <w:proofErr w:type="spellEnd"/>
      <w:r w:rsidRPr="009E7315">
        <w:t xml:space="preserve"> al modelo? ¿Fue el mismo resultado de la ejecución previa?</w:t>
      </w:r>
    </w:p>
    <w:p w:rsidR="001B113F" w:rsidRPr="009E7315" w:rsidRDefault="009E7315" w:rsidP="007C0E6C">
      <w:r w:rsidRPr="009E7315">
        <w:t xml:space="preserve"> - </w:t>
      </w:r>
      <w:r w:rsidR="00E7484D" w:rsidRPr="009E7315">
        <w:t xml:space="preserve"> Redujo la población de las ovejas y delos lobos, la reducción fue aproximadamente de 99 ovejas y 236 lobos con respecto a la ejecución </w:t>
      </w:r>
      <w:r w:rsidR="001B113F" w:rsidRPr="009E7315">
        <w:t>anterior. Esto</w:t>
      </w:r>
      <w:r w:rsidR="00E7484D" w:rsidRPr="009E7315">
        <w:t xml:space="preserve"> dado a que apareció una nueva variable en el </w:t>
      </w:r>
      <w:r w:rsidR="001B113F" w:rsidRPr="009E7315">
        <w:t xml:space="preserve">escenario el césped al poner el </w:t>
      </w:r>
      <w:proofErr w:type="spellStart"/>
      <w:r w:rsidR="001B113F" w:rsidRPr="009E7315">
        <w:t>swith</w:t>
      </w:r>
      <w:proofErr w:type="spellEnd"/>
      <w:r w:rsidR="001B113F" w:rsidRPr="009E7315">
        <w:t xml:space="preserve"> de </w:t>
      </w:r>
      <w:proofErr w:type="spellStart"/>
      <w:r w:rsidR="001B113F" w:rsidRPr="009E7315">
        <w:t>grass</w:t>
      </w:r>
      <w:proofErr w:type="spellEnd"/>
      <w:r w:rsidR="001B113F" w:rsidRPr="009E7315">
        <w:t xml:space="preserve"> en </w:t>
      </w:r>
      <w:proofErr w:type="spellStart"/>
      <w:r w:rsidR="001B113F" w:rsidRPr="009E7315">
        <w:t>on</w:t>
      </w:r>
      <w:proofErr w:type="spellEnd"/>
      <w:r w:rsidR="001B113F" w:rsidRPr="009E7315">
        <w:t>.</w:t>
      </w:r>
    </w:p>
    <w:p w:rsidR="001B113F" w:rsidRPr="009E7315" w:rsidRDefault="001B113F" w:rsidP="001B113F">
      <w:r w:rsidRPr="009E7315">
        <w:t>Vamos a investigar los sliders de la depredación lobo oveja.</w:t>
      </w:r>
    </w:p>
    <w:p w:rsidR="001B113F" w:rsidRPr="009E7315" w:rsidRDefault="001B113F" w:rsidP="001B113F">
      <w:pPr>
        <w:pStyle w:val="Prrafodelista"/>
        <w:numPr>
          <w:ilvl w:val="0"/>
          <w:numId w:val="4"/>
        </w:numPr>
      </w:pPr>
      <w:r w:rsidRPr="009E7315">
        <w:t>Lea el contenido de la ficha de Información, localizado arriba en la barra de herramientas, para aprender lo que representa cada uno de los sliders de este modelo.</w:t>
      </w:r>
    </w:p>
    <w:p w:rsidR="001B113F" w:rsidRPr="009E7315" w:rsidRDefault="001B113F" w:rsidP="001B113F">
      <w:r w:rsidRPr="009E7315">
        <w:t>¿Qué sucedería con la población de ovejas si hay al comienzo de la simulación inician más ovejas  y menos lobos?</w:t>
      </w:r>
    </w:p>
    <w:p w:rsidR="003A394D" w:rsidRPr="009E7315" w:rsidRDefault="009E7315" w:rsidP="001B113F">
      <w:r w:rsidRPr="009E7315">
        <w:t xml:space="preserve"> - </w:t>
      </w:r>
      <w:r w:rsidR="003A394D" w:rsidRPr="009E7315">
        <w:t xml:space="preserve"> La población de las ovejas crecería en gran cantidad dependiendo de la cantidad de alimento</w:t>
      </w:r>
    </w:p>
    <w:p w:rsidR="001B113F" w:rsidRPr="009E7315" w:rsidRDefault="001B113F" w:rsidP="00C439B5">
      <w:pPr>
        <w:pStyle w:val="Prrafodelista"/>
        <w:numPr>
          <w:ilvl w:val="0"/>
          <w:numId w:val="4"/>
        </w:numPr>
      </w:pPr>
      <w:r w:rsidRPr="009E7315">
        <w:t>Apague "</w:t>
      </w:r>
      <w:proofErr w:type="spellStart"/>
      <w:r w:rsidRPr="009E7315">
        <w:t>grass</w:t>
      </w:r>
      <w:proofErr w:type="spellEnd"/>
      <w:r w:rsidRPr="009E7315">
        <w:t>?".</w:t>
      </w:r>
    </w:p>
    <w:p w:rsidR="001B113F" w:rsidRPr="009E7315" w:rsidRDefault="001B113F" w:rsidP="00C439B5">
      <w:pPr>
        <w:pStyle w:val="Prrafodelista"/>
        <w:numPr>
          <w:ilvl w:val="0"/>
          <w:numId w:val="4"/>
        </w:numPr>
      </w:pPr>
      <w:r w:rsidRPr="009E7315">
        <w:t xml:space="preserve">Establezca el slider del número inicial de ovejas" </w:t>
      </w:r>
      <w:proofErr w:type="gramStart"/>
      <w:r w:rsidRPr="009E7315">
        <w:t>( "</w:t>
      </w:r>
      <w:proofErr w:type="spellStart"/>
      <w:proofErr w:type="gramEnd"/>
      <w:r w:rsidRPr="009E7315">
        <w:t>initial-number-sheep</w:t>
      </w:r>
      <w:proofErr w:type="spellEnd"/>
      <w:r w:rsidRPr="009E7315">
        <w:t>")  a 100.</w:t>
      </w:r>
    </w:p>
    <w:p w:rsidR="001B113F" w:rsidRPr="009E7315" w:rsidRDefault="001B113F" w:rsidP="00C439B5">
      <w:pPr>
        <w:pStyle w:val="Prrafodelista"/>
        <w:numPr>
          <w:ilvl w:val="0"/>
          <w:numId w:val="4"/>
        </w:numPr>
      </w:pPr>
      <w:r w:rsidRPr="009E7315">
        <w:t>Establezca el slider del número inicial de lobos ("</w:t>
      </w:r>
      <w:proofErr w:type="spellStart"/>
      <w:r w:rsidRPr="009E7315">
        <w:t>initial-number-wolves</w:t>
      </w:r>
      <w:proofErr w:type="spellEnd"/>
      <w:r w:rsidRPr="009E7315">
        <w:t>") a 20.</w:t>
      </w:r>
    </w:p>
    <w:p w:rsidR="001B113F" w:rsidRPr="009E7315" w:rsidRDefault="001B113F" w:rsidP="00C439B5">
      <w:pPr>
        <w:pStyle w:val="Prrafodelista"/>
        <w:numPr>
          <w:ilvl w:val="0"/>
          <w:numId w:val="4"/>
        </w:numPr>
      </w:pPr>
      <w:r w:rsidRPr="009E7315">
        <w:t>Presione "</w:t>
      </w:r>
      <w:proofErr w:type="spellStart"/>
      <w:r w:rsidRPr="009E7315">
        <w:t>setup</w:t>
      </w:r>
      <w:proofErr w:type="spellEnd"/>
      <w:r w:rsidRPr="009E7315">
        <w:t>" y luego "</w:t>
      </w:r>
      <w:proofErr w:type="spellStart"/>
      <w:r w:rsidRPr="009E7315">
        <w:t>go</w:t>
      </w:r>
      <w:proofErr w:type="spellEnd"/>
      <w:r w:rsidRPr="009E7315">
        <w:t>".</w:t>
      </w:r>
    </w:p>
    <w:p w:rsidR="001B113F" w:rsidRPr="009E7315" w:rsidRDefault="001B113F" w:rsidP="00C439B5">
      <w:pPr>
        <w:pStyle w:val="Prrafodelista"/>
        <w:numPr>
          <w:ilvl w:val="0"/>
          <w:numId w:val="4"/>
        </w:numPr>
      </w:pPr>
      <w:r w:rsidRPr="009E7315">
        <w:t xml:space="preserve">Permita que el modelo corra alrededor de 100 </w:t>
      </w:r>
      <w:proofErr w:type="spellStart"/>
      <w:r w:rsidRPr="009E7315">
        <w:t>ticks</w:t>
      </w:r>
      <w:proofErr w:type="spellEnd"/>
      <w:r w:rsidRPr="009E7315">
        <w:t xml:space="preserve"> de tiempo.</w:t>
      </w:r>
    </w:p>
    <w:p w:rsidR="003A394D" w:rsidRPr="009E7315" w:rsidRDefault="001B113F" w:rsidP="001B113F">
      <w:r w:rsidRPr="009E7315">
        <w:t xml:space="preserve">Intente correr el modelo </w:t>
      </w:r>
      <w:r w:rsidR="00C439B5" w:rsidRPr="009E7315">
        <w:t>varias veces con estos ajustes.</w:t>
      </w:r>
    </w:p>
    <w:p w:rsidR="001B113F" w:rsidRPr="009E7315" w:rsidRDefault="001B113F" w:rsidP="001B113F">
      <w:r w:rsidRPr="009E7315">
        <w:t>¿Qué le ocurrió a la población de ovejas?</w:t>
      </w:r>
    </w:p>
    <w:p w:rsidR="001B113F" w:rsidRPr="009E7315" w:rsidRDefault="009E7315" w:rsidP="001B113F">
      <w:r w:rsidRPr="009E7315">
        <w:t xml:space="preserve"> - </w:t>
      </w:r>
      <w:r w:rsidR="003A394D" w:rsidRPr="009E7315">
        <w:t xml:space="preserve"> Las ovejas crecen en población eso quiere decir que el alimento de los lobos crece, por lo cual la cantidad de lobos crece hasta casi extinguir las ovejas.</w:t>
      </w:r>
    </w:p>
    <w:p w:rsidR="001B113F" w:rsidRPr="009E7315" w:rsidRDefault="001B113F" w:rsidP="001B113F">
      <w:r w:rsidRPr="009E7315">
        <w:t xml:space="preserve">¿Le sorprendió este resultado?, ¿Qué otros sliders o </w:t>
      </w:r>
      <w:proofErr w:type="spellStart"/>
      <w:r w:rsidRPr="009E7315">
        <w:t>switches</w:t>
      </w:r>
      <w:proofErr w:type="spellEnd"/>
      <w:r w:rsidRPr="009E7315">
        <w:t xml:space="preserve"> se pueden ajustar para ayudarle a la población de ovejas?</w:t>
      </w:r>
    </w:p>
    <w:p w:rsidR="001B113F" w:rsidRPr="009E7315" w:rsidRDefault="009E7315" w:rsidP="001B113F">
      <w:r w:rsidRPr="009E7315">
        <w:t xml:space="preserve"> - </w:t>
      </w:r>
      <w:r w:rsidR="0098716F" w:rsidRPr="009E7315">
        <w:t xml:space="preserve"> Los otros sliders son el de comida y </w:t>
      </w:r>
      <w:proofErr w:type="spellStart"/>
      <w:r w:rsidR="0098716F" w:rsidRPr="009E7315">
        <w:t>reproducccion</w:t>
      </w:r>
      <w:proofErr w:type="spellEnd"/>
      <w:r w:rsidR="0098716F" w:rsidRPr="009E7315">
        <w:t>.</w:t>
      </w:r>
    </w:p>
    <w:p w:rsidR="001B113F" w:rsidRPr="009E7315" w:rsidRDefault="001B113F" w:rsidP="001B113F">
      <w:r w:rsidRPr="009E7315">
        <w:t>Ajuste el número inicial de ovejas a 80  y el número inicial de lobos a 50. (Esto es cercano a la forma en que estaban cuando usted abrió el modelo por primera vez.)</w:t>
      </w:r>
    </w:p>
    <w:p w:rsidR="001B113F" w:rsidRPr="009E7315" w:rsidRDefault="001B113F" w:rsidP="001B113F">
      <w:r w:rsidRPr="009E7315">
        <w:t>Fije "</w:t>
      </w:r>
      <w:proofErr w:type="spellStart"/>
      <w:r w:rsidRPr="009E7315">
        <w:t>sheep</w:t>
      </w:r>
      <w:proofErr w:type="spellEnd"/>
      <w:r w:rsidRPr="009E7315">
        <w:t>-reproduce" en 10,0%.</w:t>
      </w:r>
    </w:p>
    <w:p w:rsidR="001B113F" w:rsidRPr="009E7315" w:rsidRDefault="001B113F" w:rsidP="001B113F">
      <w:r w:rsidRPr="009E7315">
        <w:t>Presione "</w:t>
      </w:r>
      <w:proofErr w:type="spellStart"/>
      <w:r w:rsidRPr="009E7315">
        <w:t>setup</w:t>
      </w:r>
      <w:proofErr w:type="spellEnd"/>
      <w:r w:rsidRPr="009E7315">
        <w:t>" y luego "</w:t>
      </w:r>
      <w:proofErr w:type="spellStart"/>
      <w:r w:rsidRPr="009E7315">
        <w:t>go</w:t>
      </w:r>
      <w:proofErr w:type="spellEnd"/>
      <w:r w:rsidRPr="009E7315">
        <w:t>".</w:t>
      </w:r>
    </w:p>
    <w:p w:rsidR="001B113F" w:rsidRPr="009E7315" w:rsidRDefault="001B113F" w:rsidP="001B113F">
      <w:r w:rsidRPr="009E7315">
        <w:t xml:space="preserve">Permita que el modelo corra alrededor de 100 </w:t>
      </w:r>
      <w:proofErr w:type="spellStart"/>
      <w:r w:rsidRPr="009E7315">
        <w:t>ticks</w:t>
      </w:r>
      <w:proofErr w:type="spellEnd"/>
      <w:r w:rsidRPr="009E7315">
        <w:t xml:space="preserve"> de tiempo.</w:t>
      </w:r>
    </w:p>
    <w:p w:rsidR="001B113F" w:rsidRPr="009E7315" w:rsidRDefault="001B113F" w:rsidP="001B113F">
      <w:r w:rsidRPr="009E7315">
        <w:t xml:space="preserve">¿Qué </w:t>
      </w:r>
      <w:proofErr w:type="gramStart"/>
      <w:r w:rsidRPr="009E7315">
        <w:t>le</w:t>
      </w:r>
      <w:proofErr w:type="gramEnd"/>
      <w:r w:rsidRPr="009E7315">
        <w:t xml:space="preserve"> pasó a los lobos en esta ejecución?</w:t>
      </w:r>
    </w:p>
    <w:p w:rsidR="00B40ABF" w:rsidRPr="009E7315" w:rsidRDefault="00B40ABF" w:rsidP="001B113F">
      <w:r w:rsidRPr="009E7315">
        <w:t xml:space="preserve">Los lobos se mantienen, dado que la reproducción de las ovejas y el alimento para ellas </w:t>
      </w:r>
      <w:proofErr w:type="gramStart"/>
      <w:r w:rsidRPr="009E7315">
        <w:t>es</w:t>
      </w:r>
      <w:proofErr w:type="gramEnd"/>
      <w:r w:rsidRPr="009E7315">
        <w:t xml:space="preserve"> necesario, los lobos no mueren de hambre y ya que esto es como estable permanecen en el tiempo.</w:t>
      </w:r>
    </w:p>
    <w:p w:rsidR="00B40ABF" w:rsidRPr="009E7315" w:rsidRDefault="00B40ABF" w:rsidP="001B113F">
      <w:r w:rsidRPr="009E7315">
        <w:lastRenderedPageBreak/>
        <w:t>Pero al final todos desaparecen por que la tasa de lobos crece a tal punto donde se comen todas las ovejas.</w:t>
      </w:r>
    </w:p>
    <w:p w:rsidR="00B40ABF" w:rsidRPr="009E7315" w:rsidRDefault="00B40ABF" w:rsidP="00931AC8">
      <w:pPr>
        <w:jc w:val="center"/>
      </w:pPr>
      <w:r w:rsidRPr="009E7315">
        <w:t>Recopilación de información: Parcelas y Monitores</w:t>
      </w:r>
    </w:p>
    <w:p w:rsidR="00B40ABF" w:rsidRPr="009E7315" w:rsidRDefault="00B40ABF" w:rsidP="00B40ABF">
      <w:r w:rsidRPr="009E7315">
        <w:t>Vamos a experimentar con el efecto de estos controles.</w:t>
      </w:r>
    </w:p>
    <w:p w:rsidR="00B40ABF" w:rsidRPr="009E7315" w:rsidRDefault="00B40ABF" w:rsidP="00B40ABF">
      <w:pPr>
        <w:pStyle w:val="Prrafodelista"/>
        <w:numPr>
          <w:ilvl w:val="0"/>
          <w:numId w:val="5"/>
        </w:numPr>
      </w:pPr>
      <w:r w:rsidRPr="009E7315">
        <w:t xml:space="preserve">Presione </w:t>
      </w:r>
      <w:r w:rsidR="00E97577" w:rsidRPr="009E7315">
        <w:t>“</w:t>
      </w:r>
      <w:proofErr w:type="spellStart"/>
      <w:r w:rsidRPr="009E7315">
        <w:t>setup</w:t>
      </w:r>
      <w:proofErr w:type="spellEnd"/>
      <w:r w:rsidR="00E97577" w:rsidRPr="009E7315">
        <w:t>”</w:t>
      </w:r>
      <w:r w:rsidRPr="009E7315">
        <w:t xml:space="preserve"> y luego </w:t>
      </w:r>
      <w:r w:rsidR="00E97577" w:rsidRPr="009E7315">
        <w:t>“</w:t>
      </w:r>
      <w:proofErr w:type="spellStart"/>
      <w:r w:rsidRPr="009E7315">
        <w:t>go</w:t>
      </w:r>
      <w:proofErr w:type="spellEnd"/>
      <w:r w:rsidR="00E97577" w:rsidRPr="009E7315">
        <w:t>”</w:t>
      </w:r>
      <w:r w:rsidRPr="009E7315">
        <w:t xml:space="preserve"> para iniciar la ejecución del </w:t>
      </w:r>
      <w:proofErr w:type="gramStart"/>
      <w:r w:rsidRPr="009E7315">
        <w:t>modelo .</w:t>
      </w:r>
      <w:proofErr w:type="gramEnd"/>
    </w:p>
    <w:p w:rsidR="00B40ABF" w:rsidRPr="009E7315" w:rsidRDefault="00B40ABF" w:rsidP="00B40ABF">
      <w:pPr>
        <w:pStyle w:val="Prrafodelista"/>
        <w:numPr>
          <w:ilvl w:val="0"/>
          <w:numId w:val="5"/>
        </w:numPr>
      </w:pPr>
      <w:r w:rsidRPr="009E7315">
        <w:t>A medida que corra el modelo, mueva el slider de la velocidad a la izquierda.</w:t>
      </w:r>
    </w:p>
    <w:p w:rsidR="00B40ABF" w:rsidRPr="009E7315" w:rsidRDefault="00B40ABF" w:rsidP="00B40ABF">
      <w:r w:rsidRPr="009E7315">
        <w:t>¿Qué sucede?</w:t>
      </w:r>
    </w:p>
    <w:p w:rsidR="00B40ABF" w:rsidRPr="009E7315" w:rsidRDefault="00E97577" w:rsidP="00B40ABF">
      <w:r w:rsidRPr="009E7315">
        <w:t>Los cambios se observan en plena ejecución.</w:t>
      </w:r>
    </w:p>
    <w:p w:rsidR="00B40ABF" w:rsidRPr="009E7315" w:rsidRDefault="00B40ABF" w:rsidP="00B40ABF">
      <w:r w:rsidRPr="009E7315">
        <w:t xml:space="preserve">Este slider es útil si un modelo se está ejecutando demasiado rápido como para que usted pueda ver </w:t>
      </w:r>
      <w:r w:rsidR="00BF5018" w:rsidRPr="009E7315">
        <w:t>en detalle lo que está pasando.</w:t>
      </w:r>
    </w:p>
    <w:p w:rsidR="00B40ABF" w:rsidRPr="009E7315" w:rsidRDefault="00B40ABF" w:rsidP="00BF5018">
      <w:pPr>
        <w:pStyle w:val="Prrafodelista"/>
        <w:numPr>
          <w:ilvl w:val="0"/>
          <w:numId w:val="6"/>
        </w:numPr>
      </w:pPr>
      <w:r w:rsidRPr="009E7315">
        <w:t>Mueva el slider de velocidad a la mitad.</w:t>
      </w:r>
    </w:p>
    <w:p w:rsidR="00B40ABF" w:rsidRPr="009E7315" w:rsidRDefault="00B40ABF" w:rsidP="00BF5018">
      <w:pPr>
        <w:pStyle w:val="Prrafodelista"/>
        <w:numPr>
          <w:ilvl w:val="0"/>
          <w:numId w:val="6"/>
        </w:numPr>
      </w:pPr>
      <w:r w:rsidRPr="009E7315">
        <w:t>Pruebe moviendo el slider de la velocidad a la derecha.</w:t>
      </w:r>
    </w:p>
    <w:p w:rsidR="00B40ABF" w:rsidRPr="009E7315" w:rsidRDefault="00B40ABF" w:rsidP="00BF5018">
      <w:pPr>
        <w:pStyle w:val="Prrafodelista"/>
        <w:numPr>
          <w:ilvl w:val="0"/>
          <w:numId w:val="6"/>
        </w:numPr>
      </w:pPr>
      <w:r w:rsidRPr="009E7315">
        <w:t>Ahora intente marcando y desmarcando la casilla de verificación de las actualizaciones de la vista (</w:t>
      </w:r>
      <w:proofErr w:type="spellStart"/>
      <w:r w:rsidRPr="009E7315">
        <w:t>view</w:t>
      </w:r>
      <w:proofErr w:type="spellEnd"/>
      <w:r w:rsidRPr="009E7315">
        <w:t xml:space="preserve"> </w:t>
      </w:r>
      <w:proofErr w:type="spellStart"/>
      <w:r w:rsidRPr="009E7315">
        <w:t>updates</w:t>
      </w:r>
      <w:proofErr w:type="spellEnd"/>
      <w:r w:rsidRPr="009E7315">
        <w:t>).</w:t>
      </w:r>
    </w:p>
    <w:p w:rsidR="00105325" w:rsidRPr="009E7315" w:rsidRDefault="00B40ABF" w:rsidP="00B40ABF">
      <w:r w:rsidRPr="009E7315">
        <w:t>¿Qué sucede?</w:t>
      </w:r>
    </w:p>
    <w:p w:rsidR="00BF5018" w:rsidRPr="009E7315" w:rsidRDefault="009E7315" w:rsidP="00B40ABF">
      <w:r w:rsidRPr="009E7315">
        <w:t xml:space="preserve"> - </w:t>
      </w:r>
      <w:r w:rsidR="00BF5018" w:rsidRPr="009E7315">
        <w:t xml:space="preserve"> como no se actualiza la vista entonces se detiene, pero luego lo checamos de nuevo la simulación continua en el tiempo que va.</w:t>
      </w:r>
    </w:p>
    <w:p w:rsidR="008531D6" w:rsidRPr="009E7315" w:rsidRDefault="008531D6" w:rsidP="008531D6">
      <w:pPr>
        <w:pStyle w:val="Prrafodelista"/>
        <w:numPr>
          <w:ilvl w:val="0"/>
          <w:numId w:val="7"/>
        </w:numPr>
      </w:pPr>
      <w:r w:rsidRPr="009E7315">
        <w:t>Pulse el botón "</w:t>
      </w:r>
      <w:proofErr w:type="spellStart"/>
      <w:proofErr w:type="gramStart"/>
      <w:r w:rsidRPr="009E7315">
        <w:t>Settings</w:t>
      </w:r>
      <w:proofErr w:type="spellEnd"/>
      <w:r w:rsidRPr="009E7315">
        <w:t xml:space="preserve"> ...</w:t>
      </w:r>
      <w:proofErr w:type="gramEnd"/>
      <w:r w:rsidRPr="009E7315">
        <w:t>" en la barra de herramientas.</w:t>
      </w:r>
    </w:p>
    <w:p w:rsidR="008531D6" w:rsidRPr="009E7315" w:rsidRDefault="008531D6" w:rsidP="008531D6">
      <w:r w:rsidRPr="009E7315">
        <w:t>Se abrirá un cuadro de diálogo que contiene todos los ajustes para la vista:</w:t>
      </w:r>
    </w:p>
    <w:p w:rsidR="008531D6" w:rsidRPr="009E7315" w:rsidRDefault="008531D6" w:rsidP="008531D6">
      <w:r w:rsidRPr="009E7315">
        <w:t xml:space="preserve">¿Cuáles son los ajustes actuales para </w:t>
      </w:r>
      <w:proofErr w:type="spellStart"/>
      <w:r w:rsidRPr="009E7315">
        <w:t>max-pxcor</w:t>
      </w:r>
      <w:proofErr w:type="spellEnd"/>
      <w:r w:rsidRPr="009E7315">
        <w:t xml:space="preserve">, </w:t>
      </w:r>
      <w:proofErr w:type="spellStart"/>
      <w:r w:rsidRPr="009E7315">
        <w:t>pxcor</w:t>
      </w:r>
      <w:proofErr w:type="spellEnd"/>
      <w:r w:rsidRPr="009E7315">
        <w:t xml:space="preserve">-min, </w:t>
      </w:r>
      <w:proofErr w:type="spellStart"/>
      <w:r w:rsidRPr="009E7315">
        <w:t>max-pycor</w:t>
      </w:r>
      <w:proofErr w:type="spellEnd"/>
      <w:r w:rsidRPr="009E7315">
        <w:t>, min-</w:t>
      </w:r>
      <w:proofErr w:type="spellStart"/>
      <w:r w:rsidRPr="009E7315">
        <w:t>pycor</w:t>
      </w:r>
      <w:proofErr w:type="spellEnd"/>
      <w:r w:rsidRPr="009E7315">
        <w:t xml:space="preserve">, y  </w:t>
      </w:r>
      <w:proofErr w:type="spellStart"/>
      <w:r w:rsidRPr="009E7315">
        <w:t>patch</w:t>
      </w:r>
      <w:proofErr w:type="spellEnd"/>
      <w:r w:rsidRPr="009E7315">
        <w:t xml:space="preserve"> </w:t>
      </w:r>
      <w:proofErr w:type="spellStart"/>
      <w:r w:rsidRPr="009E7315">
        <w:t>size</w:t>
      </w:r>
      <w:proofErr w:type="spellEnd"/>
      <w:r w:rsidRPr="009E7315">
        <w:t xml:space="preserve">  (tamaño del parche)?</w:t>
      </w:r>
    </w:p>
    <w:p w:rsidR="00A81CCD" w:rsidRPr="009E7315" w:rsidRDefault="009E7315" w:rsidP="008531D6">
      <w:r w:rsidRPr="009E7315">
        <w:t xml:space="preserve"> - </w:t>
      </w:r>
      <w:r w:rsidR="00A81CCD" w:rsidRPr="009E7315">
        <w:t>Son las posiciones de cada esquina con respecto al punto del centro.</w:t>
      </w:r>
    </w:p>
    <w:p w:rsidR="008531D6" w:rsidRPr="009E7315" w:rsidRDefault="008531D6" w:rsidP="008531D6">
      <w:pPr>
        <w:pStyle w:val="Prrafodelista"/>
        <w:numPr>
          <w:ilvl w:val="0"/>
          <w:numId w:val="7"/>
        </w:numPr>
      </w:pPr>
      <w:r w:rsidRPr="009E7315">
        <w:t>Pulse "cancel" para hacer que esta ventana desaparezca sin cambiar la configuración.</w:t>
      </w:r>
    </w:p>
    <w:p w:rsidR="008531D6" w:rsidRPr="009E7315" w:rsidRDefault="008531D6" w:rsidP="008531D6">
      <w:pPr>
        <w:pStyle w:val="Prrafodelista"/>
        <w:numPr>
          <w:ilvl w:val="0"/>
          <w:numId w:val="7"/>
        </w:numPr>
      </w:pPr>
      <w:r w:rsidRPr="009E7315">
        <w:t>Coloque el puntero del ratón al lado, pero fuera, de la vista.</w:t>
      </w:r>
    </w:p>
    <w:p w:rsidR="008531D6" w:rsidRPr="009E7315" w:rsidRDefault="008531D6" w:rsidP="008531D6">
      <w:r w:rsidRPr="009E7315">
        <w:t>Notará que el puntero se convierte en una cruz.</w:t>
      </w:r>
    </w:p>
    <w:p w:rsidR="008531D6" w:rsidRPr="009E7315" w:rsidRDefault="008531D6" w:rsidP="008531D6">
      <w:pPr>
        <w:pStyle w:val="Prrafodelista"/>
        <w:numPr>
          <w:ilvl w:val="0"/>
          <w:numId w:val="8"/>
        </w:numPr>
      </w:pPr>
      <w:r w:rsidRPr="009E7315">
        <w:t>Manténgase pulsado el botón del ratón y arrastre el puntero sobre la vista.</w:t>
      </w:r>
    </w:p>
    <w:p w:rsidR="008531D6" w:rsidRPr="009E7315" w:rsidRDefault="008531D6" w:rsidP="008531D6">
      <w:r w:rsidRPr="009E7315">
        <w:t xml:space="preserve">La vista está seleccionada ahora, cosa que usted puede saber porque la vista ahora </w:t>
      </w:r>
      <w:r w:rsidR="00A81CCD" w:rsidRPr="009E7315">
        <w:t>está rodeada por un borde gris.</w:t>
      </w:r>
    </w:p>
    <w:p w:rsidR="008531D6" w:rsidRPr="009E7315" w:rsidRDefault="008531D6" w:rsidP="008531D6">
      <w:r w:rsidRPr="009E7315">
        <w:t>Arrastre una de las "asas" cuadradas negras. Las asas se encuentran en los bordes y en las esquinas de la vista.</w:t>
      </w:r>
    </w:p>
    <w:p w:rsidR="008531D6" w:rsidRPr="009E7315" w:rsidRDefault="008531D6" w:rsidP="008531D6">
      <w:r w:rsidRPr="009E7315">
        <w:t>Deseleccione la vista haciendo clic en cualquier lugar del fondo blanco de la Interfaz.</w:t>
      </w:r>
    </w:p>
    <w:p w:rsidR="008531D6" w:rsidRPr="009E7315" w:rsidRDefault="008531D6" w:rsidP="008531D6">
      <w:r w:rsidRPr="009E7315">
        <w:t>Pulse de nuevo el botón "</w:t>
      </w:r>
      <w:proofErr w:type="spellStart"/>
      <w:r w:rsidRPr="009E7315">
        <w:t>Settings</w:t>
      </w:r>
      <w:proofErr w:type="spellEnd"/>
      <w:r w:rsidRPr="009E7315">
        <w:t>..." y vea los ajustes.</w:t>
      </w:r>
    </w:p>
    <w:p w:rsidR="008531D6" w:rsidRPr="009E7315" w:rsidRDefault="008531D6" w:rsidP="008531D6">
      <w:r w:rsidRPr="009E7315">
        <w:lastRenderedPageBreak/>
        <w:t>¿Qué números cambiaron?</w:t>
      </w:r>
    </w:p>
    <w:p w:rsidR="008531D6" w:rsidRPr="009E7315" w:rsidRDefault="009E7315" w:rsidP="008531D6">
      <w:r w:rsidRPr="009E7315">
        <w:t xml:space="preserve"> - </w:t>
      </w:r>
      <w:r w:rsidR="00A81CCD" w:rsidRPr="009E7315">
        <w:t xml:space="preserve"> Ninguno</w:t>
      </w:r>
    </w:p>
    <w:p w:rsidR="008531D6" w:rsidRPr="009E7315" w:rsidRDefault="008531D6" w:rsidP="008531D6">
      <w:r w:rsidRPr="009E7315">
        <w:t>¿Qué números no cambiaron?</w:t>
      </w:r>
    </w:p>
    <w:p w:rsidR="008531D6" w:rsidRPr="009E7315" w:rsidRDefault="009E7315" w:rsidP="00B40ABF">
      <w:r w:rsidRPr="009E7315">
        <w:t xml:space="preserve"> - </w:t>
      </w:r>
      <w:r w:rsidR="00A81CCD" w:rsidRPr="009E7315">
        <w:t xml:space="preserve"> Todos siguiendo de la misma manera.</w:t>
      </w:r>
    </w:p>
    <w:p w:rsidR="00A81CCD" w:rsidRPr="009E7315" w:rsidRDefault="00A81CCD" w:rsidP="00A81CCD">
      <w:r w:rsidRPr="009E7315">
        <w:t>¿A cuántas baldosas de distancia está la baldosa (0,0) respecto a lado derecha de la habitación?</w:t>
      </w:r>
    </w:p>
    <w:p w:rsidR="00A81CCD" w:rsidRPr="009E7315" w:rsidRDefault="009E7315" w:rsidP="00A81CCD">
      <w:r w:rsidRPr="009E7315">
        <w:t xml:space="preserve"> - </w:t>
      </w:r>
      <w:r w:rsidR="00A81CCD" w:rsidRPr="009E7315">
        <w:t xml:space="preserve"> 25</w:t>
      </w:r>
    </w:p>
    <w:p w:rsidR="00A81CCD" w:rsidRPr="009E7315" w:rsidRDefault="00A81CCD" w:rsidP="00A81CCD">
      <w:r w:rsidRPr="009E7315">
        <w:t>¿A Cuántas baldosas de distancia está la baldosa (0,0) respecto al lado izquierdo de la habitación?</w:t>
      </w:r>
    </w:p>
    <w:p w:rsidR="00A81CCD" w:rsidRPr="009E7315" w:rsidRDefault="009E7315" w:rsidP="00A81CCD">
      <w:r w:rsidRPr="009E7315">
        <w:t xml:space="preserve"> - </w:t>
      </w:r>
      <w:r w:rsidR="00A81CCD" w:rsidRPr="009E7315">
        <w:t xml:space="preserve"> 25</w:t>
      </w:r>
    </w:p>
    <w:p w:rsidR="00AB39C4" w:rsidRPr="009E7315" w:rsidRDefault="00AB39C4" w:rsidP="00AB39C4">
      <w:pPr>
        <w:pStyle w:val="Prrafodelista"/>
        <w:numPr>
          <w:ilvl w:val="0"/>
          <w:numId w:val="8"/>
        </w:numPr>
      </w:pPr>
      <w:r w:rsidRPr="009E7315">
        <w:t xml:space="preserve">Utilizando el diálogo de </w:t>
      </w:r>
      <w:proofErr w:type="spellStart"/>
      <w:r w:rsidRPr="009E7315">
        <w:t>Model</w:t>
      </w:r>
      <w:proofErr w:type="spellEnd"/>
      <w:r w:rsidRPr="009E7315">
        <w:t xml:space="preserve"> </w:t>
      </w:r>
      <w:proofErr w:type="spellStart"/>
      <w:r w:rsidRPr="009E7315">
        <w:t>Settings</w:t>
      </w:r>
      <w:proofErr w:type="spellEnd"/>
      <w:r w:rsidRPr="009E7315">
        <w:t xml:space="preserve"> que </w:t>
      </w:r>
      <w:proofErr w:type="spellStart"/>
      <w:r w:rsidRPr="009E7315">
        <w:t>aun</w:t>
      </w:r>
      <w:proofErr w:type="spellEnd"/>
      <w:r w:rsidRPr="009E7315">
        <w:t xml:space="preserve"> sigue abierto, cambie </w:t>
      </w:r>
      <w:proofErr w:type="spellStart"/>
      <w:r w:rsidRPr="009E7315">
        <w:t>max-pxcor</w:t>
      </w:r>
      <w:proofErr w:type="spellEnd"/>
      <w:r w:rsidRPr="009E7315">
        <w:t xml:space="preserve"> a 30 y el valor de </w:t>
      </w:r>
      <w:proofErr w:type="spellStart"/>
      <w:r w:rsidRPr="009E7315">
        <w:t>max-pycor</w:t>
      </w:r>
      <w:proofErr w:type="spellEnd"/>
      <w:r w:rsidRPr="009E7315">
        <w:t xml:space="preserve"> a 10. Observe que min-</w:t>
      </w:r>
      <w:proofErr w:type="spellStart"/>
      <w:r w:rsidRPr="009E7315">
        <w:t>pxcor</w:t>
      </w:r>
      <w:proofErr w:type="spellEnd"/>
      <w:r w:rsidRPr="009E7315">
        <w:t xml:space="preserve"> min-</w:t>
      </w:r>
      <w:proofErr w:type="spellStart"/>
      <w:r w:rsidRPr="009E7315">
        <w:t>pycor</w:t>
      </w:r>
      <w:proofErr w:type="spellEnd"/>
      <w:r w:rsidRPr="009E7315">
        <w:t xml:space="preserve"> también cambian. Esto se debe a que por defecto el origen (0,0) está en el centro del mundo.</w:t>
      </w:r>
    </w:p>
    <w:p w:rsidR="00AB39C4" w:rsidRPr="009E7315" w:rsidRDefault="00AB39C4" w:rsidP="00AB39C4">
      <w:r w:rsidRPr="009E7315">
        <w:t>¿Qué le ocurrió a la forma de la vista?</w:t>
      </w:r>
    </w:p>
    <w:p w:rsidR="00AB39C4" w:rsidRPr="009E7315" w:rsidRDefault="009E7315" w:rsidP="00AB39C4">
      <w:r w:rsidRPr="009E7315">
        <w:t xml:space="preserve"> - </w:t>
      </w:r>
      <w:r w:rsidR="00AB39C4" w:rsidRPr="009E7315">
        <w:t xml:space="preserve"> Tomo la forma rectangular de 60x20</w:t>
      </w:r>
    </w:p>
    <w:p w:rsidR="00AB39C4" w:rsidRPr="009E7315" w:rsidRDefault="00AB39C4" w:rsidP="00AB39C4">
      <w:pPr>
        <w:pStyle w:val="Prrafodelista"/>
        <w:numPr>
          <w:ilvl w:val="0"/>
          <w:numId w:val="8"/>
        </w:numPr>
      </w:pPr>
      <w:r w:rsidRPr="009E7315">
        <w:t>Presione el botón de "</w:t>
      </w:r>
      <w:proofErr w:type="spellStart"/>
      <w:r w:rsidRPr="009E7315">
        <w:t>setup</w:t>
      </w:r>
      <w:proofErr w:type="spellEnd"/>
      <w:r w:rsidRPr="009E7315">
        <w:t>".</w:t>
      </w:r>
    </w:p>
    <w:p w:rsidR="00AB39C4" w:rsidRPr="009E7315" w:rsidRDefault="00AB39C4" w:rsidP="00AB39C4">
      <w:r w:rsidRPr="009E7315">
        <w:t>Ahora puede ver los nuevos parches que ha creado.</w:t>
      </w:r>
    </w:p>
    <w:p w:rsidR="00AB39C4" w:rsidRPr="009E7315" w:rsidRDefault="00AB39C4" w:rsidP="00AB39C4"/>
    <w:p w:rsidR="00AB39C4" w:rsidRPr="009E7315" w:rsidRDefault="00AB39C4" w:rsidP="00AB39C4">
      <w:pPr>
        <w:pStyle w:val="Prrafodelista"/>
        <w:numPr>
          <w:ilvl w:val="0"/>
          <w:numId w:val="8"/>
        </w:numPr>
      </w:pPr>
      <w:r w:rsidRPr="009E7315">
        <w:t>Edite la vista pulsando nuevamente el botón "</w:t>
      </w:r>
      <w:proofErr w:type="spellStart"/>
      <w:r w:rsidRPr="009E7315">
        <w:t>Settings</w:t>
      </w:r>
      <w:proofErr w:type="spellEnd"/>
      <w:r w:rsidRPr="009E7315">
        <w:t>...".</w:t>
      </w:r>
    </w:p>
    <w:p w:rsidR="00AB39C4" w:rsidRPr="009E7315" w:rsidRDefault="00AB39C4" w:rsidP="00AB39C4">
      <w:pPr>
        <w:pStyle w:val="Prrafodelista"/>
        <w:numPr>
          <w:ilvl w:val="0"/>
          <w:numId w:val="8"/>
        </w:numPr>
      </w:pPr>
      <w:r w:rsidRPr="009E7315">
        <w:t>Cambie el tamaño del parche (</w:t>
      </w:r>
      <w:proofErr w:type="spellStart"/>
      <w:r w:rsidRPr="009E7315">
        <w:t>patch</w:t>
      </w:r>
      <w:proofErr w:type="spellEnd"/>
      <w:r w:rsidRPr="009E7315">
        <w:t xml:space="preserve"> </w:t>
      </w:r>
      <w:proofErr w:type="spellStart"/>
      <w:r w:rsidRPr="009E7315">
        <w:t>size</w:t>
      </w:r>
      <w:proofErr w:type="spellEnd"/>
      <w:r w:rsidRPr="009E7315">
        <w:t>)  a 20 y presione "OK".</w:t>
      </w:r>
    </w:p>
    <w:p w:rsidR="00AB39C4" w:rsidRPr="009E7315" w:rsidRDefault="00AB39C4" w:rsidP="00AB39C4">
      <w:r w:rsidRPr="009E7315">
        <w:t>¿Qué pasó con el tamaño de la vista?, ¿cambió esto su forma?</w:t>
      </w:r>
    </w:p>
    <w:p w:rsidR="00A81CCD" w:rsidRPr="009E7315" w:rsidRDefault="009E7315" w:rsidP="00B40ABF">
      <w:r w:rsidRPr="009E7315">
        <w:t xml:space="preserve"> - </w:t>
      </w:r>
      <w:r w:rsidR="00AB39C4" w:rsidRPr="009E7315">
        <w:t xml:space="preserve"> las ovejas y los lobos son </w:t>
      </w:r>
      <w:proofErr w:type="spellStart"/>
      <w:r w:rsidR="00AB39C4" w:rsidRPr="009E7315">
        <w:t>mas</w:t>
      </w:r>
      <w:proofErr w:type="spellEnd"/>
      <w:r w:rsidR="00AB39C4" w:rsidRPr="009E7315">
        <w:t xml:space="preserve"> </w:t>
      </w:r>
      <w:proofErr w:type="spellStart"/>
      <w:r w:rsidR="00AB39C4" w:rsidRPr="009E7315">
        <w:t>grandres</w:t>
      </w:r>
      <w:proofErr w:type="spellEnd"/>
      <w:r w:rsidR="00AB39C4" w:rsidRPr="009E7315">
        <w:t>.</w:t>
      </w:r>
    </w:p>
    <w:p w:rsidR="008013EF" w:rsidRPr="008013EF" w:rsidRDefault="008013EF" w:rsidP="008013EF"/>
    <w:sectPr w:rsidR="008013EF" w:rsidRPr="00801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4528"/>
    <w:multiLevelType w:val="multilevel"/>
    <w:tmpl w:val="BAC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7EAC"/>
    <w:multiLevelType w:val="hybridMultilevel"/>
    <w:tmpl w:val="9B7C7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6C42"/>
    <w:multiLevelType w:val="hybridMultilevel"/>
    <w:tmpl w:val="CF5C7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58D9"/>
    <w:multiLevelType w:val="hybridMultilevel"/>
    <w:tmpl w:val="9A4AA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6DD9"/>
    <w:multiLevelType w:val="hybridMultilevel"/>
    <w:tmpl w:val="0D5E3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2230"/>
    <w:multiLevelType w:val="hybridMultilevel"/>
    <w:tmpl w:val="86AC1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57C40"/>
    <w:multiLevelType w:val="multilevel"/>
    <w:tmpl w:val="F97A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68C7"/>
    <w:multiLevelType w:val="multilevel"/>
    <w:tmpl w:val="C86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127F5"/>
    <w:multiLevelType w:val="multilevel"/>
    <w:tmpl w:val="579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03545"/>
    <w:multiLevelType w:val="hybridMultilevel"/>
    <w:tmpl w:val="505C7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6ADB"/>
    <w:multiLevelType w:val="multilevel"/>
    <w:tmpl w:val="2774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21D7D"/>
    <w:multiLevelType w:val="multilevel"/>
    <w:tmpl w:val="0C0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00AE0"/>
    <w:multiLevelType w:val="hybridMultilevel"/>
    <w:tmpl w:val="B9E86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37782"/>
    <w:multiLevelType w:val="multilevel"/>
    <w:tmpl w:val="F70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93C83"/>
    <w:multiLevelType w:val="hybridMultilevel"/>
    <w:tmpl w:val="985EC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736"/>
    <w:multiLevelType w:val="hybridMultilevel"/>
    <w:tmpl w:val="39BC7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E189D"/>
    <w:multiLevelType w:val="hybridMultilevel"/>
    <w:tmpl w:val="F6E8C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3578E"/>
    <w:multiLevelType w:val="hybridMultilevel"/>
    <w:tmpl w:val="720C9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E44A7"/>
    <w:multiLevelType w:val="hybridMultilevel"/>
    <w:tmpl w:val="16F2A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7122"/>
    <w:multiLevelType w:val="multilevel"/>
    <w:tmpl w:val="DCA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C43F4"/>
    <w:multiLevelType w:val="multilevel"/>
    <w:tmpl w:val="4EB4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960FF"/>
    <w:multiLevelType w:val="multilevel"/>
    <w:tmpl w:val="E6D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46455"/>
    <w:multiLevelType w:val="hybridMultilevel"/>
    <w:tmpl w:val="94225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6583F"/>
    <w:multiLevelType w:val="hybridMultilevel"/>
    <w:tmpl w:val="473A10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45EEB"/>
    <w:multiLevelType w:val="hybridMultilevel"/>
    <w:tmpl w:val="2C4CD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E0C8E"/>
    <w:multiLevelType w:val="multilevel"/>
    <w:tmpl w:val="C92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6443C"/>
    <w:multiLevelType w:val="hybridMultilevel"/>
    <w:tmpl w:val="0CCC4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539EB"/>
    <w:multiLevelType w:val="multilevel"/>
    <w:tmpl w:val="6E7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A7928"/>
    <w:multiLevelType w:val="multilevel"/>
    <w:tmpl w:val="77EE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A0DDE"/>
    <w:multiLevelType w:val="hybridMultilevel"/>
    <w:tmpl w:val="6F26A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4020B"/>
    <w:multiLevelType w:val="multilevel"/>
    <w:tmpl w:val="FA3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3D79DB"/>
    <w:multiLevelType w:val="hybridMultilevel"/>
    <w:tmpl w:val="3F8C6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8704D"/>
    <w:multiLevelType w:val="hybridMultilevel"/>
    <w:tmpl w:val="1DCA1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51D32"/>
    <w:multiLevelType w:val="hybridMultilevel"/>
    <w:tmpl w:val="5F86F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B660F"/>
    <w:multiLevelType w:val="hybridMultilevel"/>
    <w:tmpl w:val="FE164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A6AFC"/>
    <w:multiLevelType w:val="hybridMultilevel"/>
    <w:tmpl w:val="4CC48C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4580A"/>
    <w:multiLevelType w:val="multilevel"/>
    <w:tmpl w:val="69D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E74F3"/>
    <w:multiLevelType w:val="hybridMultilevel"/>
    <w:tmpl w:val="CF3CE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159C3"/>
    <w:multiLevelType w:val="hybridMultilevel"/>
    <w:tmpl w:val="A9327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4923"/>
    <w:multiLevelType w:val="multilevel"/>
    <w:tmpl w:val="007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E7A47"/>
    <w:multiLevelType w:val="hybridMultilevel"/>
    <w:tmpl w:val="C3008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07412"/>
    <w:multiLevelType w:val="hybridMultilevel"/>
    <w:tmpl w:val="5890E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86A4F"/>
    <w:multiLevelType w:val="hybridMultilevel"/>
    <w:tmpl w:val="3B0C9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F05F4"/>
    <w:multiLevelType w:val="hybridMultilevel"/>
    <w:tmpl w:val="45E0F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40B00"/>
    <w:multiLevelType w:val="hybridMultilevel"/>
    <w:tmpl w:val="500C3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F50D9"/>
    <w:multiLevelType w:val="hybridMultilevel"/>
    <w:tmpl w:val="B64C1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931E4"/>
    <w:multiLevelType w:val="hybridMultilevel"/>
    <w:tmpl w:val="535E9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5632A"/>
    <w:multiLevelType w:val="hybridMultilevel"/>
    <w:tmpl w:val="14B49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9748F"/>
    <w:multiLevelType w:val="hybridMultilevel"/>
    <w:tmpl w:val="E3AC0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44"/>
  </w:num>
  <w:num w:numId="4">
    <w:abstractNumId w:val="47"/>
  </w:num>
  <w:num w:numId="5">
    <w:abstractNumId w:val="41"/>
  </w:num>
  <w:num w:numId="6">
    <w:abstractNumId w:val="42"/>
  </w:num>
  <w:num w:numId="7">
    <w:abstractNumId w:val="26"/>
  </w:num>
  <w:num w:numId="8">
    <w:abstractNumId w:val="37"/>
  </w:num>
  <w:num w:numId="9">
    <w:abstractNumId w:val="45"/>
  </w:num>
  <w:num w:numId="10">
    <w:abstractNumId w:val="18"/>
  </w:num>
  <w:num w:numId="11">
    <w:abstractNumId w:val="48"/>
  </w:num>
  <w:num w:numId="12">
    <w:abstractNumId w:val="22"/>
  </w:num>
  <w:num w:numId="13">
    <w:abstractNumId w:val="4"/>
  </w:num>
  <w:num w:numId="14">
    <w:abstractNumId w:val="34"/>
  </w:num>
  <w:num w:numId="15">
    <w:abstractNumId w:val="33"/>
  </w:num>
  <w:num w:numId="16">
    <w:abstractNumId w:val="1"/>
  </w:num>
  <w:num w:numId="17">
    <w:abstractNumId w:val="6"/>
  </w:num>
  <w:num w:numId="18">
    <w:abstractNumId w:val="32"/>
  </w:num>
  <w:num w:numId="19">
    <w:abstractNumId w:val="3"/>
  </w:num>
  <w:num w:numId="20">
    <w:abstractNumId w:val="36"/>
  </w:num>
  <w:num w:numId="21">
    <w:abstractNumId w:val="19"/>
  </w:num>
  <w:num w:numId="22">
    <w:abstractNumId w:val="21"/>
  </w:num>
  <w:num w:numId="23">
    <w:abstractNumId w:val="39"/>
  </w:num>
  <w:num w:numId="24">
    <w:abstractNumId w:val="24"/>
  </w:num>
  <w:num w:numId="25">
    <w:abstractNumId w:val="14"/>
  </w:num>
  <w:num w:numId="26">
    <w:abstractNumId w:val="11"/>
  </w:num>
  <w:num w:numId="27">
    <w:abstractNumId w:val="8"/>
  </w:num>
  <w:num w:numId="28">
    <w:abstractNumId w:val="0"/>
  </w:num>
  <w:num w:numId="29">
    <w:abstractNumId w:val="30"/>
  </w:num>
  <w:num w:numId="30">
    <w:abstractNumId w:val="40"/>
  </w:num>
  <w:num w:numId="31">
    <w:abstractNumId w:val="31"/>
  </w:num>
  <w:num w:numId="32">
    <w:abstractNumId w:val="2"/>
  </w:num>
  <w:num w:numId="33">
    <w:abstractNumId w:val="35"/>
  </w:num>
  <w:num w:numId="34">
    <w:abstractNumId w:val="9"/>
  </w:num>
  <w:num w:numId="35">
    <w:abstractNumId w:val="13"/>
  </w:num>
  <w:num w:numId="36">
    <w:abstractNumId w:val="7"/>
  </w:num>
  <w:num w:numId="37">
    <w:abstractNumId w:val="12"/>
  </w:num>
  <w:num w:numId="38">
    <w:abstractNumId w:val="27"/>
  </w:num>
  <w:num w:numId="39">
    <w:abstractNumId w:val="28"/>
  </w:num>
  <w:num w:numId="40">
    <w:abstractNumId w:val="43"/>
  </w:num>
  <w:num w:numId="41">
    <w:abstractNumId w:val="10"/>
  </w:num>
  <w:num w:numId="42">
    <w:abstractNumId w:val="15"/>
  </w:num>
  <w:num w:numId="43">
    <w:abstractNumId w:val="38"/>
  </w:num>
  <w:num w:numId="44">
    <w:abstractNumId w:val="17"/>
  </w:num>
  <w:num w:numId="45">
    <w:abstractNumId w:val="25"/>
  </w:num>
  <w:num w:numId="46">
    <w:abstractNumId w:val="20"/>
  </w:num>
  <w:num w:numId="47">
    <w:abstractNumId w:val="16"/>
  </w:num>
  <w:num w:numId="48">
    <w:abstractNumId w:val="2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46"/>
    <w:rsid w:val="0001140A"/>
    <w:rsid w:val="000C06C0"/>
    <w:rsid w:val="00100397"/>
    <w:rsid w:val="00105325"/>
    <w:rsid w:val="00156FEB"/>
    <w:rsid w:val="001B113F"/>
    <w:rsid w:val="0035032E"/>
    <w:rsid w:val="00362185"/>
    <w:rsid w:val="00377046"/>
    <w:rsid w:val="003A394D"/>
    <w:rsid w:val="003D1247"/>
    <w:rsid w:val="005B5777"/>
    <w:rsid w:val="00620178"/>
    <w:rsid w:val="006E31CF"/>
    <w:rsid w:val="007351CA"/>
    <w:rsid w:val="007A7BAC"/>
    <w:rsid w:val="007C0E6C"/>
    <w:rsid w:val="007F23BD"/>
    <w:rsid w:val="008013EF"/>
    <w:rsid w:val="008531D6"/>
    <w:rsid w:val="00931AC8"/>
    <w:rsid w:val="00944EFF"/>
    <w:rsid w:val="00952657"/>
    <w:rsid w:val="0098716F"/>
    <w:rsid w:val="009E7315"/>
    <w:rsid w:val="00A73F2D"/>
    <w:rsid w:val="00A81CCD"/>
    <w:rsid w:val="00AB39C4"/>
    <w:rsid w:val="00B40ABF"/>
    <w:rsid w:val="00BA72DE"/>
    <w:rsid w:val="00BF5018"/>
    <w:rsid w:val="00C439B5"/>
    <w:rsid w:val="00C84040"/>
    <w:rsid w:val="00DD5996"/>
    <w:rsid w:val="00E1408D"/>
    <w:rsid w:val="00E7484D"/>
    <w:rsid w:val="00E97577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A52E1-A465-4939-B41A-C57B27A3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0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04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3BD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D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996"/>
  </w:style>
  <w:style w:type="character" w:styleId="Hipervnculo">
    <w:name w:val="Hyperlink"/>
    <w:basedOn w:val="Fuentedeprrafopredeter"/>
    <w:uiPriority w:val="99"/>
    <w:unhideWhenUsed/>
    <w:rsid w:val="00DD599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032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google-src-text">
    <w:name w:val="google-src-text"/>
    <w:basedOn w:val="Fuentedeprrafopredeter"/>
    <w:rsid w:val="0080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3593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  <w:div w:id="1701783594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1590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camacho</dc:creator>
  <cp:keywords/>
  <dc:description/>
  <cp:lastModifiedBy>camilo camacho</cp:lastModifiedBy>
  <cp:revision>8</cp:revision>
  <dcterms:created xsi:type="dcterms:W3CDTF">2016-10-17T17:55:00Z</dcterms:created>
  <dcterms:modified xsi:type="dcterms:W3CDTF">2016-10-26T17:04:00Z</dcterms:modified>
</cp:coreProperties>
</file>