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3AA0A2D6" w:rsidR="00BE7FE5" w:rsidRDefault="008037FE">
      <w:pPr>
        <w:rPr>
          <w:color w:val="538135" w:themeColor="accent6" w:themeShade="BF"/>
        </w:rPr>
      </w:pPr>
      <w:r>
        <w:rPr>
          <w:color w:val="538135" w:themeColor="accent6" w:themeShade="BF"/>
        </w:rPr>
        <w:t>Parallel Ideas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08FC3CEF" w14:textId="77777777" w:rsidR="008037FE" w:rsidRDefault="008037FE"/>
    <w:p w14:paraId="23756BEF" w14:textId="57D5669A" w:rsidR="000A3FAD" w:rsidRDefault="008037FE">
      <w:r>
        <w:rPr>
          <w:color w:val="538135" w:themeColor="accent6" w:themeShade="BF"/>
        </w:rPr>
        <w:t xml:space="preserve">Multiple ideas in a sentence should flow </w:t>
      </w:r>
      <w:r w:rsidR="0092640A">
        <w:rPr>
          <w:color w:val="538135" w:themeColor="accent6" w:themeShade="BF"/>
        </w:rPr>
        <w:t>in</w:t>
      </w:r>
      <w:r>
        <w:rPr>
          <w:color w:val="538135" w:themeColor="accent6" w:themeShade="BF"/>
        </w:rPr>
        <w:t xml:space="preserve"> similar direction.</w:t>
      </w:r>
    </w:p>
    <w:p w14:paraId="3C9889C3" w14:textId="77777777" w:rsidR="008037FE" w:rsidRDefault="008037FE"/>
    <w:p w14:paraId="1C26793C" w14:textId="6D998DA4" w:rsidR="00BE7FE5" w:rsidRDefault="00BE7FE5">
      <w:r>
        <w:t xml:space="preserve">Example </w:t>
      </w:r>
      <w:r w:rsidR="0015068C">
        <w:t>5.5</w:t>
      </w:r>
      <w:r w:rsidR="0092640A">
        <w:t>7</w:t>
      </w:r>
      <w:r w:rsidR="00540285">
        <w:t>-1</w:t>
      </w:r>
    </w:p>
    <w:p w14:paraId="3458115A" w14:textId="08391FC3" w:rsidR="00BC6791" w:rsidRDefault="0092640A" w:rsidP="00CA21FE">
      <w:r>
        <w:t xml:space="preserve">Josie </w:t>
      </w:r>
      <w:proofErr w:type="gramStart"/>
      <w:r>
        <w:t>is in charge of</w:t>
      </w:r>
      <w:proofErr w:type="gramEnd"/>
      <w:r>
        <w:t xml:space="preserve"> packing crates, keeping track of outgoing stock and she maintains records of customer complaints.</w:t>
      </w:r>
    </w:p>
    <w:p w14:paraId="04389C56" w14:textId="77777777" w:rsidR="00FA35F2" w:rsidRDefault="00FA35F2" w:rsidP="00CA21FE"/>
    <w:p w14:paraId="41110A9A" w14:textId="090B518A" w:rsidR="00FA35F2" w:rsidRDefault="00FA35F2" w:rsidP="00CA21FE">
      <w:r>
        <w:t>Revision 1:</w:t>
      </w:r>
    </w:p>
    <w:p w14:paraId="7462C4BB" w14:textId="6C96C36E" w:rsidR="0092640A" w:rsidRDefault="0092640A" w:rsidP="0092640A">
      <w:r>
        <w:t xml:space="preserve">Josie </w:t>
      </w:r>
      <w:proofErr w:type="gramStart"/>
      <w:r>
        <w:t>is in charge of</w:t>
      </w:r>
      <w:proofErr w:type="gramEnd"/>
      <w:r>
        <w:t xml:space="preserve"> packing crates, keeping track of stock and </w:t>
      </w:r>
      <w:r>
        <w:t>recording</w:t>
      </w:r>
      <w:r>
        <w:t xml:space="preserve"> customer complaints.</w:t>
      </w:r>
    </w:p>
    <w:p w14:paraId="6F536A51" w14:textId="2F7B8EB8" w:rsidR="00FA35F2" w:rsidRDefault="00FA35F2" w:rsidP="00FA35F2">
      <w:r>
        <w:t>Revision 2:</w:t>
      </w:r>
    </w:p>
    <w:p w14:paraId="257508D8" w14:textId="77777777" w:rsidR="00FA35F2" w:rsidRDefault="00FA35F2" w:rsidP="00FA35F2"/>
    <w:p w14:paraId="65B7AE59" w14:textId="7ED33F92" w:rsidR="00FA35F2" w:rsidRDefault="00FA35F2" w:rsidP="00FA35F2">
      <w:r>
        <w:t>Example 5.5</w:t>
      </w:r>
      <w:r w:rsidR="002C746B">
        <w:t>6</w:t>
      </w:r>
      <w:r>
        <w:t>-2</w:t>
      </w:r>
    </w:p>
    <w:p w14:paraId="6A327A09" w14:textId="781252EF" w:rsidR="00DD3AFB" w:rsidRDefault="0092640A" w:rsidP="00CA21FE">
      <w:r>
        <w:t xml:space="preserve">Not only does smoking harm your health, </w:t>
      </w:r>
      <w:proofErr w:type="gramStart"/>
      <w:r>
        <w:t>it</w:t>
      </w:r>
      <w:proofErr w:type="gramEnd"/>
      <w:r>
        <w:t xml:space="preserve"> makes your breath smell.</w:t>
      </w:r>
    </w:p>
    <w:p w14:paraId="34D58AFF" w14:textId="77777777" w:rsidR="0092640A" w:rsidRDefault="0092640A" w:rsidP="00CA21FE"/>
    <w:p w14:paraId="444008BD" w14:textId="4C49553E" w:rsidR="00881D59" w:rsidRDefault="00BE7FE5" w:rsidP="00CA21FE">
      <w:r>
        <w:t>Revision: 1</w:t>
      </w:r>
    </w:p>
    <w:p w14:paraId="5E3A27B6" w14:textId="63FA5BEB" w:rsidR="0092640A" w:rsidRDefault="0092640A" w:rsidP="0092640A">
      <w:r>
        <w:t xml:space="preserve">Not only does smoking harm your health, but it </w:t>
      </w:r>
      <w:r>
        <w:t xml:space="preserve">also </w:t>
      </w:r>
      <w:r>
        <w:t>makes your breath smell.</w:t>
      </w:r>
    </w:p>
    <w:p w14:paraId="03D1D20A" w14:textId="449836C5" w:rsidR="001546E2" w:rsidRPr="00BE7FE5" w:rsidRDefault="00CA21FE">
      <w:r>
        <w:t>Revision: 2</w:t>
      </w:r>
    </w:p>
    <w:sectPr w:rsidR="001546E2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345E1"/>
    <w:rsid w:val="0015068C"/>
    <w:rsid w:val="001546E2"/>
    <w:rsid w:val="00185AA3"/>
    <w:rsid w:val="0021109D"/>
    <w:rsid w:val="00212581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8037FE"/>
    <w:rsid w:val="00803924"/>
    <w:rsid w:val="00825120"/>
    <w:rsid w:val="008414B9"/>
    <w:rsid w:val="00875403"/>
    <w:rsid w:val="00880EBD"/>
    <w:rsid w:val="00881D59"/>
    <w:rsid w:val="0092640A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C6791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DD3AFB"/>
    <w:rsid w:val="00DF6D87"/>
    <w:rsid w:val="00E0103D"/>
    <w:rsid w:val="00E101C1"/>
    <w:rsid w:val="00E10371"/>
    <w:rsid w:val="00E203D3"/>
    <w:rsid w:val="00E241FB"/>
    <w:rsid w:val="00E60E56"/>
    <w:rsid w:val="00E67C53"/>
    <w:rsid w:val="00EE5DDD"/>
    <w:rsid w:val="00EF0A2D"/>
    <w:rsid w:val="00F14937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43</cp:revision>
  <dcterms:created xsi:type="dcterms:W3CDTF">2023-11-02T23:53:00Z</dcterms:created>
  <dcterms:modified xsi:type="dcterms:W3CDTF">2024-02-09T04:53:00Z</dcterms:modified>
</cp:coreProperties>
</file>