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7226" w14:textId="1A591569" w:rsidR="00871102" w:rsidRDefault="00871102">
      <w:r>
        <w:t>La fundación</w:t>
      </w:r>
    </w:p>
    <w:p w14:paraId="24AF77A4" w14:textId="77777777" w:rsidR="00871102" w:rsidRPr="00871102" w:rsidRDefault="00871102" w:rsidP="00871102">
      <w:r w:rsidRPr="00871102">
        <w:t>Nuestro Equipo:</w:t>
      </w:r>
    </w:p>
    <w:p w14:paraId="7A8D8845" w14:textId="77777777" w:rsidR="00871102" w:rsidRPr="00871102" w:rsidRDefault="00871102" w:rsidP="00871102">
      <w:r w:rsidRPr="00871102">
        <w:t>El Corazón de UBHA</w:t>
      </w:r>
    </w:p>
    <w:p w14:paraId="22B1BA07" w14:textId="77777777" w:rsidR="00871102" w:rsidRPr="00871102" w:rsidRDefault="00871102" w:rsidP="00871102">
      <w:r w:rsidRPr="00871102">
        <w:pict w14:anchorId="4E9AD378">
          <v:rect id="_x0000_i1031" style="width:15pt;height:0" o:hrpct="0" o:hralign="center" o:hrstd="t" o:hr="t" fillcolor="#a0a0a0" stroked="f"/>
        </w:pict>
      </w:r>
    </w:p>
    <w:p w14:paraId="173A54DE" w14:textId="77777777" w:rsidR="00871102" w:rsidRPr="00871102" w:rsidRDefault="00871102" w:rsidP="00871102">
      <w:r w:rsidRPr="00871102">
        <w:t>En UBHA, nuestro equipo es el motor que impulsa cada iniciativa y sueño. Somos un grupo diverso de profesionales apasionados, unidos por un objetivo común: crear un espacio donde los niños y jóvenes crezcan libres, felices y en armonía con la naturaleza.</w:t>
      </w:r>
    </w:p>
    <w:p w14:paraId="33D69693" w14:textId="77777777" w:rsidR="00871102" w:rsidRPr="00871102" w:rsidRDefault="00871102" w:rsidP="00871102">
      <w:r w:rsidRPr="00871102">
        <w:t xml:space="preserve">Desde las </w:t>
      </w:r>
      <w:proofErr w:type="spellStart"/>
      <w:r w:rsidRPr="00871102">
        <w:t>co-fundadoras</w:t>
      </w:r>
      <w:proofErr w:type="spellEnd"/>
      <w:r w:rsidRPr="00871102">
        <w:t xml:space="preserve"> hasta los facilitadores y voluntarios, todos compartimos un compromiso profundo con la educación autodirigida, la inclusión social y la conservación del medio ambiente.</w:t>
      </w:r>
    </w:p>
    <w:p w14:paraId="4A5B5BA5" w14:textId="77777777" w:rsidR="00871102" w:rsidRPr="00871102" w:rsidRDefault="00871102" w:rsidP="00871102">
      <w:r w:rsidRPr="00871102">
        <w:t>Conoce a las personas que hacen posible UBHA y descubre cómo sus historias y dedicación están transformando vidas en el corazón del Parque Natural Chicaque.</w:t>
      </w:r>
    </w:p>
    <w:p w14:paraId="64B179B5" w14:textId="77777777" w:rsidR="00871102" w:rsidRPr="00871102" w:rsidRDefault="00871102" w:rsidP="00871102">
      <w:pPr>
        <w:rPr>
          <w:b/>
          <w:bCs/>
        </w:rPr>
      </w:pPr>
      <w:r w:rsidRPr="00871102">
        <w:rPr>
          <w:b/>
          <w:bCs/>
        </w:rPr>
        <w:t>Historia</w:t>
      </w:r>
    </w:p>
    <w:p w14:paraId="0796FBC9" w14:textId="77777777" w:rsidR="00871102" w:rsidRPr="00871102" w:rsidRDefault="00871102" w:rsidP="00871102">
      <w:r w:rsidRPr="00871102">
        <w:t>UBHA fue fundada en 2020 por tres mujeres y madres, Alejandra, Camila y Ruth, como una comunidad de aprendizaje y escuela alternativa ubicada en un bosque de niebla protegido dentro de la Reserva Natural Chicaque, cerca de Soacha, al sur de Bogotá. El proyecto surgió durante la pandemia de COVID-19, cuando el confinamiento dejó a los niños sin espacios para explorar y aprender. Con la idea de ofrecer una educación diferente, las fundadoras, junto con sus cinco hijos, iniciaron actividades lúdicas y de exploración en la naturaleza. Pronto, más familias se unieron, y UBHA comenzó a organizar campamentos, fiestas, clubes y vacaciones recreativas.</w:t>
      </w:r>
    </w:p>
    <w:p w14:paraId="4645F821" w14:textId="77777777" w:rsidR="00871102" w:rsidRPr="00871102" w:rsidRDefault="00871102" w:rsidP="00871102">
      <w:r w:rsidRPr="00871102">
        <w:t xml:space="preserve">Desde entonces, UBHA ha crecido gracias al esfuerzo colectivo, el apoyo de voluntarios y donaciones. En 2021, se formalizó como fundación y se renovó un aula para servir como espacio básico de aprendizaje. Además, participó en un programa académico sobre aprendizaje autodirigido en la Universidad Nacional de Colombia. A partir de 2023, UBHA abrió sus puertas a voluntarios internacionales a través de plataformas como </w:t>
      </w:r>
      <w:proofErr w:type="spellStart"/>
      <w:r w:rsidRPr="00871102">
        <w:t>WorkAway</w:t>
      </w:r>
      <w:proofErr w:type="spellEnd"/>
      <w:r w:rsidRPr="00871102">
        <w:t xml:space="preserve"> y </w:t>
      </w:r>
      <w:proofErr w:type="spellStart"/>
      <w:r w:rsidRPr="00871102">
        <w:t>WeCollab</w:t>
      </w:r>
      <w:proofErr w:type="spellEnd"/>
      <w:r w:rsidRPr="00871102">
        <w:t xml:space="preserve">, y recibió familias de diversos países interesadas en vivir la experiencia UBHA. Ese mismo año, fue seleccionada como empresario social por </w:t>
      </w:r>
      <w:proofErr w:type="spellStart"/>
      <w:r w:rsidRPr="00871102">
        <w:t>Bookbridge</w:t>
      </w:r>
      <w:proofErr w:type="spellEnd"/>
      <w:r w:rsidRPr="00871102">
        <w:t xml:space="preserve"> (Suiza), completando su programa de capacitación en octubre de 2024.</w:t>
      </w:r>
    </w:p>
    <w:p w14:paraId="054CE6FA" w14:textId="77777777" w:rsidR="00871102" w:rsidRPr="00871102" w:rsidRDefault="00871102" w:rsidP="00871102">
      <w:r w:rsidRPr="00871102">
        <w:t xml:space="preserve">UBHA también se integró a redes internacionales como los Centros de Aprendizaje Ágil (ALC) y la Red Latinoamericana de Escuelas Democráticas. Participó en eventos como la cumbre </w:t>
      </w:r>
      <w:proofErr w:type="spellStart"/>
      <w:r w:rsidRPr="00871102">
        <w:t>Worldschoolers</w:t>
      </w:r>
      <w:proofErr w:type="spellEnd"/>
      <w:r w:rsidRPr="00871102">
        <w:t xml:space="preserve"> en Valencia (2023) y la conferencia EUDEC (2024), visitó centros ALC en México, y se formó en comunicación no violenta. Además, firmó la declaración </w:t>
      </w:r>
      <w:r w:rsidRPr="00871102">
        <w:lastRenderedPageBreak/>
        <w:t>sobre educación centrada en derechos (</w:t>
      </w:r>
      <w:hyperlink r:id="rId5" w:tgtFrame="_blank" w:history="1">
        <w:r w:rsidRPr="00871102">
          <w:rPr>
            <w:rStyle w:val="Hipervnculo"/>
          </w:rPr>
          <w:t>https://rights-centric.education/declaration</w:t>
        </w:r>
      </w:hyperlink>
      <w:r w:rsidRPr="00871102">
        <w:t xml:space="preserve">). En 2025, UBHA planea participar en el programa de formación Expedición Aprendizaje de </w:t>
      </w:r>
      <w:proofErr w:type="spellStart"/>
      <w:r w:rsidRPr="00871102">
        <w:t>Evolving</w:t>
      </w:r>
      <w:proofErr w:type="spellEnd"/>
      <w:r w:rsidRPr="00871102">
        <w:t xml:space="preserve"> </w:t>
      </w:r>
      <w:proofErr w:type="spellStart"/>
      <w:r w:rsidRPr="00871102">
        <w:t>Education</w:t>
      </w:r>
      <w:proofErr w:type="spellEnd"/>
      <w:r w:rsidRPr="00871102">
        <w:t xml:space="preserve"> para seguir mejorando su enfoque educativo.</w:t>
      </w:r>
    </w:p>
    <w:p w14:paraId="7245C841" w14:textId="77777777" w:rsidR="00871102" w:rsidRPr="00871102" w:rsidRDefault="00871102" w:rsidP="00871102">
      <w:r w:rsidRPr="00871102">
        <w:t>El enfoque de UBHA se ha transformado con el tiempo, basándose en investigaciones y experiencias, hacia un modelo que acompaña los procesos naturales de aprendizaje de niños y jóvenes. Ofrece un entorno seguro, afectuoso y estimulante donde los niños deciden qué y cómo aprender, siguiendo sus intereses y curiosidad. Los facilitadores apoyan en la búsqueda de recursos y amplían horizontes. Actualmente, los niños desarrollan proyectos en áreas como robótica, costura, programación, botánica, historia, artes plásticas, música y más. UBHA busca reconectar con un aprendizaje natural, confiando en la esencia de cada niño para que aprenda lo que necesita para una vida plena y feliz.</w:t>
      </w:r>
    </w:p>
    <w:p w14:paraId="6BE6F7A0" w14:textId="77777777" w:rsidR="00871102" w:rsidRPr="00871102" w:rsidRDefault="00871102" w:rsidP="00871102">
      <w:pPr>
        <w:rPr>
          <w:b/>
          <w:bCs/>
        </w:rPr>
      </w:pPr>
      <w:r w:rsidRPr="00871102">
        <w:rPr>
          <w:b/>
          <w:bCs/>
        </w:rPr>
        <w:t>FILOSOFÍA</w:t>
      </w:r>
    </w:p>
    <w:p w14:paraId="16B69A5B" w14:textId="77777777" w:rsidR="00871102" w:rsidRPr="00871102" w:rsidRDefault="00871102" w:rsidP="00871102">
      <w:r w:rsidRPr="00871102">
        <w:t>La filosofía de UBHA se fundamenta en promover un aprendizaje libre, autónomo y significativo a través de experiencias transformadoras. Creemos en la importancia de conectar a las personas con la naturaleza, la comunidad y su propio potencial, fomentando la creatividad, el respeto por el entorno y el desarrollo integral. Inspirados por el amor al territorio y una educación respetuosa y consciente, trabajamos para construir una sociedad más sostenible, inclusiva y en armonía con el mundo que nos rodea.</w:t>
      </w:r>
    </w:p>
    <w:p w14:paraId="764C57D1" w14:textId="77777777" w:rsidR="00871102" w:rsidRPr="00871102" w:rsidRDefault="00871102" w:rsidP="00871102">
      <w:r w:rsidRPr="00871102">
        <w:t>En UBHA, confiamos en la capacidad innata de los niños y jóvenes para dirigir su propio aprendizaje. Rechazamos la imposición de planes de estudio rígidos, asignaturas obligatorias o ritmos estandarizados. En su lugar, ofrecemos un espacio donde los niños pueden explorar sus intereses, desarrollar proyectos personales y aprender a su propio ritmo. Los facilitadores actúan como guías, proporcionando recursos y apoyo para ampliar sus horizontes.</w:t>
      </w:r>
    </w:p>
    <w:p w14:paraId="69D1E70F" w14:textId="77777777" w:rsidR="00871102" w:rsidRPr="00871102" w:rsidRDefault="00871102" w:rsidP="00871102">
      <w:r w:rsidRPr="00871102">
        <w:t>Nuestra visión se alinea con principios de educación democrática y respetuosa, donde el aprendizaje surge de la curiosidad natural y la interacción con el entorno. Buscamos empoderar a los niños para que sean autónomos, creativos y conscientes de su papel en la construcción de un mundo más justo y sostenible. En UBHA, creemos que el aprendizaje no es solo un proceso académico, sino una experiencia vital que prepara a los individuos para vivir plenamente y en armonía con su entorno y su comunidad.</w:t>
      </w:r>
    </w:p>
    <w:p w14:paraId="5092C553" w14:textId="77777777" w:rsidR="00871102" w:rsidRDefault="00871102"/>
    <w:p w14:paraId="1557701F" w14:textId="77777777" w:rsidR="00871102" w:rsidRPr="00871102" w:rsidRDefault="00871102" w:rsidP="00871102">
      <w:pPr>
        <w:rPr>
          <w:b/>
          <w:bCs/>
        </w:rPr>
      </w:pPr>
      <w:r w:rsidRPr="00871102">
        <w:rPr>
          <w:b/>
          <w:bCs/>
        </w:rPr>
        <w:br/>
        <w:t>Aprendizaje libre</w:t>
      </w:r>
    </w:p>
    <w:p w14:paraId="5675243C" w14:textId="77777777" w:rsidR="00871102" w:rsidRPr="00871102" w:rsidRDefault="00871102" w:rsidP="00871102">
      <w:pPr>
        <w:rPr>
          <w:b/>
          <w:bCs/>
        </w:rPr>
      </w:pPr>
      <w:r w:rsidRPr="00871102">
        <w:rPr>
          <w:b/>
          <w:bCs/>
        </w:rPr>
        <w:lastRenderedPageBreak/>
        <w:t>Conexión natural</w:t>
      </w:r>
    </w:p>
    <w:p w14:paraId="66FBFCDE" w14:textId="77777777" w:rsidR="00871102" w:rsidRPr="00871102" w:rsidRDefault="00871102" w:rsidP="00871102">
      <w:pPr>
        <w:rPr>
          <w:b/>
          <w:bCs/>
        </w:rPr>
      </w:pPr>
      <w:r w:rsidRPr="00871102">
        <w:rPr>
          <w:b/>
          <w:bCs/>
        </w:rPr>
        <w:t>Arte y cultura</w:t>
      </w:r>
    </w:p>
    <w:p w14:paraId="6C20C024" w14:textId="77777777" w:rsidR="00871102" w:rsidRPr="00871102" w:rsidRDefault="00871102" w:rsidP="00871102">
      <w:pPr>
        <w:rPr>
          <w:b/>
          <w:bCs/>
        </w:rPr>
      </w:pPr>
      <w:r w:rsidRPr="00871102">
        <w:rPr>
          <w:b/>
          <w:bCs/>
        </w:rPr>
        <w:t>Desarrollo de habilidades</w:t>
      </w:r>
    </w:p>
    <w:p w14:paraId="629314C2" w14:textId="77777777" w:rsidR="00871102" w:rsidRDefault="00871102"/>
    <w:p w14:paraId="348DA02D" w14:textId="77777777" w:rsidR="00871102" w:rsidRPr="00871102" w:rsidRDefault="00871102" w:rsidP="00871102">
      <w:r w:rsidRPr="00871102">
        <w:br/>
        <w:t>ALEJANDRA RESTREPO RAMOS</w:t>
      </w:r>
    </w:p>
    <w:p w14:paraId="3846B8B6" w14:textId="77777777" w:rsidR="00871102" w:rsidRPr="00871102" w:rsidRDefault="00871102" w:rsidP="00871102">
      <w:pPr>
        <w:rPr>
          <w:b/>
          <w:bCs/>
        </w:rPr>
      </w:pPr>
      <w:proofErr w:type="spellStart"/>
      <w:r w:rsidRPr="00871102">
        <w:rPr>
          <w:b/>
          <w:bCs/>
        </w:rPr>
        <w:t>Co-fundadora</w:t>
      </w:r>
      <w:proofErr w:type="spellEnd"/>
      <w:r w:rsidRPr="00871102">
        <w:rPr>
          <w:b/>
          <w:bCs/>
        </w:rPr>
        <w:t xml:space="preserve"> y facilitadora</w:t>
      </w:r>
    </w:p>
    <w:p w14:paraId="0C28FA35" w14:textId="77777777" w:rsidR="00871102" w:rsidRPr="00871102" w:rsidRDefault="00871102" w:rsidP="00871102">
      <w:r w:rsidRPr="00871102">
        <w:t>Soy una mujer inspirada por la riqueza cultural y natural de Colombia, soñadora de un mundo donde la infancia sea libre, sana y feliz. Desde pequeña, he estado conectada con las tradiciones indígenas de nuestro continente, especialmente las colombianas, y he trabajado como promotora cultural y artística. Soy licenciada en Pedagogía Infantil, guía turística profesional e intérprete ambiental, convencida de la importancia de conocer y cuidar nuestro territorio. Actualmente, estoy culminando mi carrera como administradora de empresas para impulsar alianzas estratégicas que promuevan una economía solidaria, socialmente responsable y comprometida con el empoderamiento femenino. Mi misión es construir un cambio positivo en nuestra sociedad.</w:t>
      </w:r>
    </w:p>
    <w:p w14:paraId="155316E9" w14:textId="77777777" w:rsidR="00871102" w:rsidRDefault="00871102"/>
    <w:p w14:paraId="540AECC7" w14:textId="77777777" w:rsidR="00871102" w:rsidRPr="00871102" w:rsidRDefault="00871102" w:rsidP="00871102">
      <w:r w:rsidRPr="00871102">
        <w:t>Camila Gaitán Flórez</w:t>
      </w:r>
    </w:p>
    <w:p w14:paraId="422A6489" w14:textId="77777777" w:rsidR="00871102" w:rsidRPr="00871102" w:rsidRDefault="00871102" w:rsidP="00871102">
      <w:pPr>
        <w:rPr>
          <w:b/>
          <w:bCs/>
        </w:rPr>
      </w:pPr>
      <w:proofErr w:type="spellStart"/>
      <w:r w:rsidRPr="00871102">
        <w:rPr>
          <w:b/>
          <w:bCs/>
        </w:rPr>
        <w:t>Co-fundadora</w:t>
      </w:r>
      <w:proofErr w:type="spellEnd"/>
      <w:r w:rsidRPr="00871102">
        <w:rPr>
          <w:b/>
          <w:bCs/>
        </w:rPr>
        <w:t xml:space="preserve"> y facilitadora</w:t>
      </w:r>
    </w:p>
    <w:p w14:paraId="6F5FB83A" w14:textId="77777777" w:rsidR="00871102" w:rsidRPr="00871102" w:rsidRDefault="00871102" w:rsidP="00871102">
      <w:r w:rsidRPr="00871102">
        <w:t>Soy trabajadora social, apasionada por generar cambios reales que permitan el desarrollo integral de niños y jóvenes. Creo que ellos enfrentan grandes retos en una sociedad que les exige mucho. Por eso, busco establecer relaciones de acompañamiento respetuosas y entornos seguros y estimulantes que les permitan afrontar los desafíos de la sociedad actual.</w:t>
      </w:r>
    </w:p>
    <w:p w14:paraId="6D35FB34" w14:textId="77777777" w:rsidR="00871102" w:rsidRDefault="00871102"/>
    <w:p w14:paraId="4A48FCFD" w14:textId="77777777" w:rsidR="00871102" w:rsidRPr="00871102" w:rsidRDefault="00871102" w:rsidP="00871102">
      <w:r w:rsidRPr="00871102">
        <w:br/>
        <w:t>Ruth Zimmermann</w:t>
      </w:r>
    </w:p>
    <w:p w14:paraId="6D1E645A" w14:textId="77777777" w:rsidR="00871102" w:rsidRPr="00871102" w:rsidRDefault="00871102" w:rsidP="00871102">
      <w:pPr>
        <w:rPr>
          <w:b/>
          <w:bCs/>
        </w:rPr>
      </w:pPr>
      <w:proofErr w:type="spellStart"/>
      <w:r w:rsidRPr="00871102">
        <w:rPr>
          <w:b/>
          <w:bCs/>
          <w:i/>
          <w:iCs/>
        </w:rPr>
        <w:t>Co-fundadora</w:t>
      </w:r>
      <w:proofErr w:type="spellEnd"/>
      <w:r w:rsidRPr="00871102">
        <w:rPr>
          <w:b/>
          <w:bCs/>
          <w:i/>
          <w:iCs/>
        </w:rPr>
        <w:t>, administración y finanzas</w:t>
      </w:r>
    </w:p>
    <w:p w14:paraId="41FCC6DC" w14:textId="77777777" w:rsidR="00871102" w:rsidRPr="00871102" w:rsidRDefault="00871102" w:rsidP="00871102">
      <w:r w:rsidRPr="00871102">
        <w:t xml:space="preserve">Originaria de Alemania, vivo en Colombia desde 2010. Tras estudiar idiomas y relaciones internacionales en Europa, y realizar voluntariados en varios países, llegué a Colombia, donde trabajé con ACNUR durante tres años. En 2013, me independicé como traductora </w:t>
      </w:r>
      <w:r w:rsidRPr="00871102">
        <w:lastRenderedPageBreak/>
        <w:t>oficial y me mudé a la Reserva Natural Chicaque con mi pareja, con quien tengo tres hijos. UBHA se convirtió en una parte esencial de mi vida, una oportunidad para cambiar vidas, crear sentido y trabajar en áreas que me mueven: igualdad de oportunidades, respeto por la naturaleza, educación autodirigida, lucha contra la brecha social y la creación de una vida comunitaria donde trabajar, disfrutar y aprender van de la mano.</w:t>
      </w:r>
    </w:p>
    <w:p w14:paraId="359A2E40" w14:textId="77777777" w:rsidR="00871102" w:rsidRDefault="00871102"/>
    <w:p w14:paraId="634AA0EC" w14:textId="77777777" w:rsidR="00871102" w:rsidRDefault="00871102"/>
    <w:p w14:paraId="68742AD8" w14:textId="77777777" w:rsidR="00871102" w:rsidRPr="00871102" w:rsidRDefault="00871102" w:rsidP="00871102">
      <w:r w:rsidRPr="00871102">
        <w:t>David Escobar Mejía</w:t>
      </w:r>
    </w:p>
    <w:p w14:paraId="4B9C8985" w14:textId="77777777" w:rsidR="00871102" w:rsidRPr="00871102" w:rsidRDefault="00871102" w:rsidP="00871102">
      <w:pPr>
        <w:rPr>
          <w:b/>
          <w:bCs/>
        </w:rPr>
      </w:pPr>
      <w:r w:rsidRPr="00871102">
        <w:rPr>
          <w:b/>
          <w:bCs/>
          <w:i/>
          <w:iCs/>
        </w:rPr>
        <w:t>Facilitador</w:t>
      </w:r>
    </w:p>
    <w:p w14:paraId="4F54801E" w14:textId="77777777" w:rsidR="00871102" w:rsidRPr="00871102" w:rsidRDefault="00871102" w:rsidP="00871102">
      <w:r w:rsidRPr="00871102">
        <w:t>Soy padre de tres hijos, trabajo en el Parque Natural Chicaque y dedico un día a la semana a la escuela alternativa. Estoy profundamente conectado con el territorio y apasionado por la conservación. Soy ingeniero industrial, y entre mis intereses están los hongos, la construcción ecológica y el desarrollo de organizaciones orgánicas. Me encantan la historia, las ciencias y aprender junto a los niños.</w:t>
      </w:r>
    </w:p>
    <w:p w14:paraId="17147431" w14:textId="77777777" w:rsidR="00871102" w:rsidRDefault="00871102"/>
    <w:p w14:paraId="3D824EB8" w14:textId="77777777" w:rsidR="00871102" w:rsidRDefault="00871102"/>
    <w:p w14:paraId="7E4916E6" w14:textId="77777777" w:rsidR="00871102" w:rsidRPr="00871102" w:rsidRDefault="00871102" w:rsidP="00871102">
      <w:r w:rsidRPr="00871102">
        <w:t>Voluntarios</w:t>
      </w:r>
    </w:p>
    <w:p w14:paraId="55007036" w14:textId="77777777" w:rsidR="00871102" w:rsidRPr="00871102" w:rsidRDefault="00871102" w:rsidP="00871102">
      <w:r w:rsidRPr="00871102">
        <w:pict w14:anchorId="7FFF400C">
          <v:rect id="_x0000_i1039" style="width:15pt;height:0" o:hrpct="0" o:hralign="center" o:hrstd="t" o:hr="t" fillcolor="#a0a0a0" stroked="f"/>
        </w:pict>
      </w:r>
    </w:p>
    <w:p w14:paraId="0CDDAECC" w14:textId="77777777" w:rsidR="00871102" w:rsidRPr="00871102" w:rsidRDefault="00871102" w:rsidP="00871102">
      <w:r w:rsidRPr="00871102">
        <w:t>Voluntarios de todo el mundo apoyan a UBHA con sus pasiones y conocimientos. Hemos recibido a estudiantes, cocineros, bailarines, terapeutas, carpinteros, actores, profesores, biólogos, ingenieros ambientales, trabajadores sociales, diseñadores gráficos, historiadores y más. Personas comprometidas de todas las edades, provenientes de países como Colombia, Chile, México, Brasil, Costa Rica, Estados Unidos, Australia, Japón, Gran Bretaña, Alemania, España, Francia, Países Bajos, Bélgica e Italia, han dejado su huella en UBHA.</w:t>
      </w:r>
    </w:p>
    <w:p w14:paraId="28F76E6E" w14:textId="77777777" w:rsidR="00871102" w:rsidRDefault="00871102"/>
    <w:p w14:paraId="70E4EF03" w14:textId="77777777" w:rsidR="00871102" w:rsidRPr="00871102" w:rsidRDefault="00871102" w:rsidP="00871102">
      <w:pPr>
        <w:rPr>
          <w:b/>
          <w:bCs/>
        </w:rPr>
      </w:pPr>
      <w:r w:rsidRPr="00871102">
        <w:rPr>
          <w:b/>
          <w:bCs/>
        </w:rPr>
        <w:t>¿Qué hacemos?</w:t>
      </w:r>
    </w:p>
    <w:p w14:paraId="3AB64E12" w14:textId="77777777" w:rsidR="00871102" w:rsidRPr="00871102" w:rsidRDefault="00871102" w:rsidP="00871102">
      <w:pPr>
        <w:rPr>
          <w:b/>
          <w:bCs/>
        </w:rPr>
      </w:pPr>
      <w:r w:rsidRPr="00871102">
        <w:rPr>
          <w:b/>
          <w:bCs/>
        </w:rPr>
        <w:t>Acompañar procesos de aprendizaje</w:t>
      </w:r>
    </w:p>
    <w:p w14:paraId="7EDDD02B" w14:textId="77777777" w:rsidR="00871102" w:rsidRPr="00871102" w:rsidRDefault="00871102" w:rsidP="00871102">
      <w:r w:rsidRPr="00871102">
        <w:t>En UBHA, acompañamos a niños y jóvenes en su aprendizaje autodirigido para lograr un desarrollo integral. Ofrecemos actividades y propuestas adaptadas a sus intereses, en entornos seguros y estimulantes.</w:t>
      </w:r>
    </w:p>
    <w:p w14:paraId="0A296C8E" w14:textId="77777777" w:rsidR="00871102" w:rsidRPr="00871102" w:rsidRDefault="00871102" w:rsidP="00871102">
      <w:pPr>
        <w:rPr>
          <w:b/>
          <w:bCs/>
        </w:rPr>
      </w:pPr>
      <w:r w:rsidRPr="00871102">
        <w:rPr>
          <w:b/>
          <w:bCs/>
        </w:rPr>
        <w:lastRenderedPageBreak/>
        <w:t>En pro de una sociedad más justa en Colombia</w:t>
      </w:r>
    </w:p>
    <w:p w14:paraId="72364BBD" w14:textId="77777777" w:rsidR="00871102" w:rsidRPr="00871102" w:rsidRDefault="00871102" w:rsidP="00871102">
      <w:r w:rsidRPr="00871102">
        <w:t>Nos comprometemos a ofrecer acceso equitativo a todos los niños y jóvenes, sin importar su origen socioeconómico. Creemos en la diversidad y promovemos un aprendizaje mutuo para construir una sociedad más justa y equitativa.</w:t>
      </w:r>
    </w:p>
    <w:p w14:paraId="2FC895F1" w14:textId="77777777" w:rsidR="00871102" w:rsidRDefault="00871102"/>
    <w:p w14:paraId="52EF208B" w14:textId="77777777" w:rsidR="00871102" w:rsidRPr="00871102" w:rsidRDefault="00871102" w:rsidP="00871102">
      <w:pPr>
        <w:rPr>
          <w:b/>
          <w:bCs/>
        </w:rPr>
      </w:pPr>
      <w:r w:rsidRPr="00871102">
        <w:rPr>
          <w:b/>
          <w:bCs/>
        </w:rPr>
        <w:t xml:space="preserve">Crear una red de apoyo para </w:t>
      </w:r>
      <w:proofErr w:type="spellStart"/>
      <w:r w:rsidRPr="00871102">
        <w:rPr>
          <w:b/>
          <w:bCs/>
        </w:rPr>
        <w:t>l@s</w:t>
      </w:r>
      <w:proofErr w:type="spellEnd"/>
      <w:r w:rsidRPr="00871102">
        <w:rPr>
          <w:b/>
          <w:bCs/>
        </w:rPr>
        <w:t xml:space="preserve"> miembros</w:t>
      </w:r>
    </w:p>
    <w:p w14:paraId="3AC06590" w14:textId="77777777" w:rsidR="00871102" w:rsidRDefault="00871102" w:rsidP="00871102">
      <w:r w:rsidRPr="00871102">
        <w:t>La solidaridad es un pilar fundamental en UBHA. Escuchamos activamente las necesidades de niños, jóvenes y sus familias, brindando acompañamiento y apoyo constante para construir vidas más equilibradas y con propósito.</w:t>
      </w:r>
    </w:p>
    <w:p w14:paraId="4096F9D4" w14:textId="77777777" w:rsidR="00871102" w:rsidRPr="00871102" w:rsidRDefault="00871102" w:rsidP="00871102"/>
    <w:p w14:paraId="68CCE3C8" w14:textId="77777777" w:rsidR="00871102" w:rsidRPr="00871102" w:rsidRDefault="00871102" w:rsidP="00871102">
      <w:pPr>
        <w:rPr>
          <w:b/>
          <w:bCs/>
        </w:rPr>
      </w:pPr>
      <w:r w:rsidRPr="00871102">
        <w:rPr>
          <w:b/>
          <w:bCs/>
        </w:rPr>
        <w:t>Apoyar la conservación del bosque de niebla andino</w:t>
      </w:r>
    </w:p>
    <w:p w14:paraId="174B4C6C" w14:textId="77777777" w:rsidR="00871102" w:rsidRPr="00871102" w:rsidRDefault="00871102" w:rsidP="00871102">
      <w:r w:rsidRPr="00871102">
        <w:t>Ubicados en el corazón del bosque de niebla de Chicaque, un ecosistema de gran biodiversidad, trabajamos en programas de sostenibilidad y colaboramos con esfuerzos de conservación y reforestación. Fomentamos en los niños y jóvenes un profundo respeto por la naturaleza y una conciencia ambiental activa.</w:t>
      </w:r>
    </w:p>
    <w:p w14:paraId="512A8F31" w14:textId="77777777" w:rsidR="00871102" w:rsidRDefault="00871102"/>
    <w:p w14:paraId="6CD4B321" w14:textId="77777777" w:rsidR="00871102" w:rsidRPr="00871102" w:rsidRDefault="00871102" w:rsidP="00871102">
      <w:pPr>
        <w:rPr>
          <w:b/>
          <w:bCs/>
        </w:rPr>
      </w:pPr>
      <w:r w:rsidRPr="00871102">
        <w:rPr>
          <w:b/>
          <w:bCs/>
        </w:rPr>
        <w:t>Fortalecer vínculos con la comunidad y el entorno</w:t>
      </w:r>
    </w:p>
    <w:p w14:paraId="36E8F106" w14:textId="77777777" w:rsidR="00871102" w:rsidRPr="00871102" w:rsidRDefault="00871102" w:rsidP="00871102">
      <w:r w:rsidRPr="00871102">
        <w:t>Recibimos visitas semanales de facilitadores y expertos que comparten sus conocimientos con los niños y jóvenes. Además, organizamos visitas educativas a Bogotá y sus alrededores, así como estancias de mediana duración, para fomentar la curiosidad, el intelecto y la conexión con nuevas oportunidades.</w:t>
      </w:r>
    </w:p>
    <w:p w14:paraId="0BF67897" w14:textId="77777777" w:rsidR="00871102" w:rsidRDefault="00871102"/>
    <w:p w14:paraId="720AB27A" w14:textId="77777777" w:rsidR="00871102" w:rsidRPr="00871102" w:rsidRDefault="00871102" w:rsidP="00871102">
      <w:r w:rsidRPr="00871102">
        <w:t>En UBHA, creemos en el poder de la naturaleza, la comunidad y la educación para transformar vidas.</w:t>
      </w:r>
    </w:p>
    <w:p w14:paraId="1E6E8BEB" w14:textId="77777777" w:rsidR="00871102" w:rsidRDefault="00871102"/>
    <w:p w14:paraId="3F53095D" w14:textId="77777777" w:rsidR="00871102" w:rsidRDefault="00871102"/>
    <w:p w14:paraId="2ABADFBB" w14:textId="77777777" w:rsidR="00871102" w:rsidRDefault="00871102"/>
    <w:p w14:paraId="6A4C47B5" w14:textId="2961E9C4" w:rsidR="00871102" w:rsidRDefault="00871102">
      <w:r>
        <w:t>SERVICIOS</w:t>
      </w:r>
    </w:p>
    <w:p w14:paraId="578D0E09" w14:textId="77777777" w:rsidR="00871102" w:rsidRDefault="00871102"/>
    <w:p w14:paraId="7958B487" w14:textId="77777777" w:rsidR="00871102" w:rsidRPr="00871102" w:rsidRDefault="00871102" w:rsidP="00871102">
      <w:r w:rsidRPr="00871102">
        <w:lastRenderedPageBreak/>
        <w:t>¡UBHA es la puerta al Parque Natural Chicaque para los niños y jóvenes!</w:t>
      </w:r>
    </w:p>
    <w:p w14:paraId="5B12A085" w14:textId="77777777" w:rsidR="00871102" w:rsidRDefault="00871102" w:rsidP="00871102">
      <w:pPr>
        <w:rPr>
          <w:b/>
          <w:bCs/>
        </w:rPr>
      </w:pPr>
      <w:r w:rsidRPr="00871102">
        <w:rPr>
          <w:b/>
          <w:bCs/>
        </w:rPr>
        <w:t>¿Buscas una experiencia transformadora para tus hijos o un grupo de niños y jóvenes? En UBHA ofrecemos una amplia variedad de experiencias, eventos y jornadas diseñadas para inspirar, educar y conectar con la naturaleza. Desde educación alternativa hasta aventuras en el bosque, cada servicio está pensado para fomentar el aprendizaje libre, la creatividad y el respeto por el medio ambiente.</w:t>
      </w:r>
    </w:p>
    <w:p w14:paraId="041C9319" w14:textId="77777777" w:rsidR="00871102" w:rsidRPr="00871102" w:rsidRDefault="00871102" w:rsidP="00871102">
      <w:pPr>
        <w:rPr>
          <w:b/>
          <w:bCs/>
        </w:rPr>
      </w:pPr>
    </w:p>
    <w:p w14:paraId="63AE9664" w14:textId="77777777" w:rsidR="00871102" w:rsidRPr="00871102" w:rsidRDefault="00871102" w:rsidP="00871102">
      <w:r w:rsidRPr="00871102">
        <w:t>Escuela alternativa UBHA</w:t>
      </w:r>
    </w:p>
    <w:p w14:paraId="3BCC5A76" w14:textId="77777777" w:rsidR="00871102" w:rsidRPr="00871102" w:rsidRDefault="00871102" w:rsidP="00871102">
      <w:r w:rsidRPr="00871102">
        <w:pict w14:anchorId="70F0DF2C">
          <v:rect id="_x0000_i1047" style="width:15pt;height:0" o:hrpct="0" o:hralign="center" o:hrstd="t" o:hr="t" fillcolor="#a0a0a0" stroked="f"/>
        </w:pict>
      </w:r>
    </w:p>
    <w:p w14:paraId="29B73C6E" w14:textId="77777777" w:rsidR="00871102" w:rsidRPr="00871102" w:rsidRDefault="00871102" w:rsidP="00871102">
      <w:r w:rsidRPr="00871102">
        <w:rPr>
          <w:i/>
          <w:iCs/>
        </w:rPr>
        <w:t>Una educación diferente, en armonía con la naturaleza</w:t>
      </w:r>
    </w:p>
    <w:p w14:paraId="75962073" w14:textId="77777777" w:rsidR="00871102" w:rsidRPr="00871102" w:rsidRDefault="00871102" w:rsidP="00871102">
      <w:r w:rsidRPr="00871102">
        <w:br/>
        <w:t>En UBHA, creemos en un aprendizaje que va más allá de los libros y las aulas tradicionales. Nuestra escuela alternativa, ubicada en el corazón del bosque de niebla, ofrece un entorno seguro, estimulante y libre, donde los niños pueden explorar sus intereses, desarrollar su creatividad y construir su propio camino de aprendizaje. Con el acompañamiento de facilitadores profesionales, los niños aprenden a través de la curiosidad, el juego y la conexión con la naturaleza.</w:t>
      </w:r>
    </w:p>
    <w:p w14:paraId="1B67C97A" w14:textId="77777777" w:rsidR="00871102" w:rsidRPr="00871102" w:rsidRDefault="00871102" w:rsidP="00871102">
      <w:pPr>
        <w:numPr>
          <w:ilvl w:val="1"/>
          <w:numId w:val="1"/>
        </w:numPr>
      </w:pPr>
      <w:r w:rsidRPr="00871102">
        <w:rPr>
          <w:b/>
          <w:bCs/>
        </w:rPr>
        <w:t>Lugar: </w:t>
      </w:r>
      <w:r w:rsidRPr="00871102">
        <w:t>Parque Natural Chicaque</w:t>
      </w:r>
    </w:p>
    <w:p w14:paraId="77A8FDCC" w14:textId="77777777" w:rsidR="00871102" w:rsidRPr="00871102" w:rsidRDefault="00871102" w:rsidP="00871102">
      <w:pPr>
        <w:numPr>
          <w:ilvl w:val="1"/>
          <w:numId w:val="1"/>
        </w:numPr>
      </w:pPr>
      <w:r w:rsidRPr="00871102">
        <w:rPr>
          <w:b/>
          <w:bCs/>
        </w:rPr>
        <w:t>Horario: </w:t>
      </w:r>
      <w:proofErr w:type="gramStart"/>
      <w:r w:rsidRPr="00871102">
        <w:t>Martes</w:t>
      </w:r>
      <w:proofErr w:type="gramEnd"/>
      <w:r w:rsidRPr="00871102">
        <w:t xml:space="preserve"> a viernes, de 8 am a 4 pm</w:t>
      </w:r>
    </w:p>
    <w:p w14:paraId="291D68F5" w14:textId="77777777" w:rsidR="00871102" w:rsidRPr="00871102" w:rsidRDefault="00871102" w:rsidP="00871102">
      <w:pPr>
        <w:numPr>
          <w:ilvl w:val="1"/>
          <w:numId w:val="1"/>
        </w:numPr>
      </w:pPr>
      <w:r w:rsidRPr="00871102">
        <w:rPr>
          <w:b/>
          <w:bCs/>
        </w:rPr>
        <w:t>Edad: </w:t>
      </w:r>
      <w:r w:rsidRPr="00871102">
        <w:t>A partir de 3 a 4 años (niños menores con acompañante)</w:t>
      </w:r>
    </w:p>
    <w:p w14:paraId="68503D91" w14:textId="77777777" w:rsidR="00871102" w:rsidRPr="00871102" w:rsidRDefault="00871102" w:rsidP="00871102">
      <w:pPr>
        <w:numPr>
          <w:ilvl w:val="1"/>
          <w:numId w:val="1"/>
        </w:numPr>
      </w:pPr>
      <w:r w:rsidRPr="00871102">
        <w:rPr>
          <w:b/>
          <w:bCs/>
        </w:rPr>
        <w:t>Precio: </w:t>
      </w:r>
      <w:r w:rsidRPr="00871102">
        <w:t>Desde $500.000/mes (ajustado según ingresos familiares)</w:t>
      </w:r>
    </w:p>
    <w:p w14:paraId="6956D737" w14:textId="77777777" w:rsidR="00871102" w:rsidRPr="00871102" w:rsidRDefault="00871102" w:rsidP="00871102">
      <w:pPr>
        <w:numPr>
          <w:ilvl w:val="1"/>
          <w:numId w:val="1"/>
        </w:numPr>
      </w:pPr>
      <w:r w:rsidRPr="00871102">
        <w:rPr>
          <w:b/>
          <w:bCs/>
        </w:rPr>
        <w:t>Ofrecemos flexibilidad y soluciones personalizadas.</w:t>
      </w:r>
      <w:r w:rsidRPr="00871102">
        <w:t> ¡Contáctanos para más información!</w:t>
      </w:r>
    </w:p>
    <w:p w14:paraId="5ED2FDFB" w14:textId="77777777" w:rsidR="00871102" w:rsidRDefault="00871102"/>
    <w:p w14:paraId="55A77830" w14:textId="77777777" w:rsidR="00871102" w:rsidRPr="00871102" w:rsidRDefault="00871102" w:rsidP="00871102">
      <w:r w:rsidRPr="00871102">
        <w:t>Vacaciones recreativas</w:t>
      </w:r>
    </w:p>
    <w:p w14:paraId="14BAAF6B" w14:textId="77777777" w:rsidR="00871102" w:rsidRPr="00871102" w:rsidRDefault="00871102" w:rsidP="00871102">
      <w:r w:rsidRPr="00871102">
        <w:pict w14:anchorId="514B6D28">
          <v:rect id="_x0000_i1055" style="width:15pt;height:0" o:hrpct="0" o:hralign="center" o:hrstd="t" o:hr="t" fillcolor="#a0a0a0" stroked="f"/>
        </w:pict>
      </w:r>
    </w:p>
    <w:p w14:paraId="58E85783" w14:textId="77777777" w:rsidR="00871102" w:rsidRPr="00871102" w:rsidRDefault="00871102" w:rsidP="00871102">
      <w:r w:rsidRPr="00871102">
        <w:rPr>
          <w:i/>
          <w:iCs/>
        </w:rPr>
        <w:t>Explora, aprende y diviértete en la naturaleza</w:t>
      </w:r>
    </w:p>
    <w:p w14:paraId="64722CE8" w14:textId="77777777" w:rsidR="00871102" w:rsidRPr="00871102" w:rsidRDefault="00871102" w:rsidP="00871102">
      <w:r w:rsidRPr="00871102">
        <w:br/>
        <w:t xml:space="preserve">Nuestras vacaciones recreativas son una oportunidad única para que los niños disfruten de talleres de ciencia, arte, danza, conexión emocional y mucho más, todo en medio del </w:t>
      </w:r>
      <w:r w:rsidRPr="00871102">
        <w:lastRenderedPageBreak/>
        <w:t>mágico bosque de niebla andino. Cada jornada está diseñada para fomentar el aprendizaje a través del juego, la exploración y la interacción con el entorno natural.</w:t>
      </w:r>
    </w:p>
    <w:p w14:paraId="0B31A4D7" w14:textId="77777777" w:rsidR="00871102" w:rsidRPr="00871102" w:rsidRDefault="00871102" w:rsidP="00871102">
      <w:pPr>
        <w:numPr>
          <w:ilvl w:val="1"/>
          <w:numId w:val="2"/>
        </w:numPr>
      </w:pPr>
      <w:r w:rsidRPr="00871102">
        <w:rPr>
          <w:b/>
          <w:bCs/>
        </w:rPr>
        <w:t>Lugar: </w:t>
      </w:r>
      <w:r w:rsidRPr="00871102">
        <w:t>Parque Natural Chicaque</w:t>
      </w:r>
    </w:p>
    <w:p w14:paraId="0A8D7672" w14:textId="77777777" w:rsidR="00871102" w:rsidRPr="00871102" w:rsidRDefault="00871102" w:rsidP="00871102">
      <w:pPr>
        <w:numPr>
          <w:ilvl w:val="1"/>
          <w:numId w:val="2"/>
        </w:numPr>
      </w:pPr>
      <w:r w:rsidRPr="00871102">
        <w:rPr>
          <w:b/>
          <w:bCs/>
        </w:rPr>
        <w:t>Precio: </w:t>
      </w:r>
      <w:r w:rsidRPr="00871102">
        <w:t>Desde $200.000 por semana (4 jornadas)</w:t>
      </w:r>
    </w:p>
    <w:p w14:paraId="70059893" w14:textId="77777777" w:rsidR="00871102" w:rsidRPr="00871102" w:rsidRDefault="00871102" w:rsidP="00871102">
      <w:pPr>
        <w:numPr>
          <w:ilvl w:val="1"/>
          <w:numId w:val="2"/>
        </w:numPr>
      </w:pPr>
      <w:r w:rsidRPr="00871102">
        <w:rPr>
          <w:b/>
          <w:bCs/>
        </w:rPr>
        <w:t>Horario: </w:t>
      </w:r>
      <w:proofErr w:type="gramStart"/>
      <w:r w:rsidRPr="00871102">
        <w:t>Martes</w:t>
      </w:r>
      <w:proofErr w:type="gramEnd"/>
      <w:r w:rsidRPr="00871102">
        <w:t xml:space="preserve"> a viernes, de 8 am a 4 pm</w:t>
      </w:r>
    </w:p>
    <w:p w14:paraId="21BB4334" w14:textId="77777777" w:rsidR="00871102" w:rsidRPr="00871102" w:rsidRDefault="00871102" w:rsidP="00871102">
      <w:pPr>
        <w:numPr>
          <w:ilvl w:val="1"/>
          <w:numId w:val="2"/>
        </w:numPr>
      </w:pPr>
      <w:r w:rsidRPr="00871102">
        <w:rPr>
          <w:b/>
          <w:bCs/>
        </w:rPr>
        <w:t>Edad: </w:t>
      </w:r>
      <w:r w:rsidRPr="00871102">
        <w:t>Desde 4 años</w:t>
      </w:r>
    </w:p>
    <w:p w14:paraId="63A47619" w14:textId="77777777" w:rsidR="00871102" w:rsidRDefault="00871102"/>
    <w:p w14:paraId="1A9C4710" w14:textId="77777777" w:rsidR="00871102" w:rsidRPr="00871102" w:rsidRDefault="00871102" w:rsidP="00871102">
      <w:r w:rsidRPr="00871102">
        <w:t>Campamentos</w:t>
      </w:r>
    </w:p>
    <w:p w14:paraId="785EE57C" w14:textId="77777777" w:rsidR="00871102" w:rsidRPr="00871102" w:rsidRDefault="00871102" w:rsidP="00871102">
      <w:r w:rsidRPr="00871102">
        <w:pict w14:anchorId="373F8349">
          <v:rect id="_x0000_i1063" style="width:15pt;height:0" o:hrpct="0" o:hralign="center" o:hrstd="t" o:hr="t" fillcolor="#a0a0a0" stroked="f"/>
        </w:pict>
      </w:r>
    </w:p>
    <w:p w14:paraId="6B96BA7C" w14:textId="77777777" w:rsidR="00871102" w:rsidRPr="00871102" w:rsidRDefault="00871102" w:rsidP="00871102">
      <w:r w:rsidRPr="00871102">
        <w:rPr>
          <w:i/>
          <w:iCs/>
        </w:rPr>
        <w:t>Aventuras inolvidables en el corazón del bosque</w:t>
      </w:r>
    </w:p>
    <w:p w14:paraId="107D0B61" w14:textId="77777777" w:rsidR="00871102" w:rsidRPr="00871102" w:rsidRDefault="00871102" w:rsidP="00871102">
      <w:r w:rsidRPr="00871102">
        <w:br/>
        <w:t>Nuestros campamentos son una experiencia única para que los niños y jóvenes se sumerjan en la naturaleza, exploren senderos, conozcan la flora y fauna local, y disfruten de actividades al aire libre como fogatas, montaje de carpas y juegos en equipo. Una oportunidad para crear recuerdos inolvidables mientras aprenden a valorar y respetar el medio ambiente.</w:t>
      </w:r>
    </w:p>
    <w:p w14:paraId="282A441C" w14:textId="77777777" w:rsidR="00871102" w:rsidRPr="00871102" w:rsidRDefault="00871102" w:rsidP="00871102">
      <w:pPr>
        <w:numPr>
          <w:ilvl w:val="1"/>
          <w:numId w:val="3"/>
        </w:numPr>
      </w:pPr>
      <w:r w:rsidRPr="00871102">
        <w:rPr>
          <w:b/>
          <w:bCs/>
        </w:rPr>
        <w:t>Edad: </w:t>
      </w:r>
      <w:r w:rsidRPr="00871102">
        <w:t>De 2 a 17 años (menores de 5 años con acompañante)</w:t>
      </w:r>
    </w:p>
    <w:p w14:paraId="78839EAA" w14:textId="77777777" w:rsidR="00871102" w:rsidRPr="00871102" w:rsidRDefault="00871102" w:rsidP="00871102">
      <w:pPr>
        <w:numPr>
          <w:ilvl w:val="1"/>
          <w:numId w:val="3"/>
        </w:numPr>
      </w:pPr>
      <w:r w:rsidRPr="00871102">
        <w:rPr>
          <w:b/>
          <w:bCs/>
        </w:rPr>
        <w:t>Fecha: </w:t>
      </w:r>
      <w:r w:rsidRPr="00871102">
        <w:t>Consulta en la sección de Novedades</w:t>
      </w:r>
    </w:p>
    <w:p w14:paraId="6C6ADE4F" w14:textId="77777777" w:rsidR="00871102" w:rsidRPr="00871102" w:rsidRDefault="00871102" w:rsidP="00871102">
      <w:pPr>
        <w:numPr>
          <w:ilvl w:val="1"/>
          <w:numId w:val="3"/>
        </w:numPr>
      </w:pPr>
      <w:r w:rsidRPr="00871102">
        <w:rPr>
          <w:b/>
          <w:bCs/>
        </w:rPr>
        <w:t>Lugar: </w:t>
      </w:r>
      <w:r w:rsidRPr="00871102">
        <w:t>Parque Natural Chicaque</w:t>
      </w:r>
    </w:p>
    <w:p w14:paraId="5ADF74F5" w14:textId="77777777" w:rsidR="00871102" w:rsidRPr="00871102" w:rsidRDefault="00871102" w:rsidP="00871102">
      <w:pPr>
        <w:numPr>
          <w:ilvl w:val="1"/>
          <w:numId w:val="3"/>
        </w:numPr>
      </w:pPr>
      <w:r w:rsidRPr="00871102">
        <w:rPr>
          <w:b/>
          <w:bCs/>
        </w:rPr>
        <w:t>Precio: </w:t>
      </w:r>
      <w:r w:rsidRPr="00871102">
        <w:t>$200.000 por persona (2 días/1 noche)</w:t>
      </w:r>
    </w:p>
    <w:p w14:paraId="4996C95F" w14:textId="77777777" w:rsidR="00871102" w:rsidRPr="00871102" w:rsidRDefault="00871102" w:rsidP="00871102">
      <w:pPr>
        <w:numPr>
          <w:ilvl w:val="1"/>
          <w:numId w:val="3"/>
        </w:numPr>
      </w:pPr>
      <w:r w:rsidRPr="00871102">
        <w:rPr>
          <w:b/>
          <w:bCs/>
        </w:rPr>
        <w:t>Incluye: </w:t>
      </w:r>
      <w:r w:rsidRPr="00871102">
        <w:t>Entrada al parque, caminata interpretativa, fogata, montaje de carpas y actividades recreativas.</w:t>
      </w:r>
    </w:p>
    <w:p w14:paraId="007C0136" w14:textId="77777777" w:rsidR="00871102" w:rsidRDefault="00871102"/>
    <w:p w14:paraId="725C1267" w14:textId="77777777" w:rsidR="00871102" w:rsidRPr="00871102" w:rsidRDefault="00871102" w:rsidP="00871102">
      <w:r w:rsidRPr="00871102">
        <w:t>Talleres de Crecimiento y Conexión Personal</w:t>
      </w:r>
    </w:p>
    <w:p w14:paraId="513AF7BF" w14:textId="77777777" w:rsidR="00871102" w:rsidRPr="00871102" w:rsidRDefault="00871102" w:rsidP="00871102">
      <w:r w:rsidRPr="00871102">
        <w:pict w14:anchorId="36DA5E2F">
          <v:rect id="_x0000_i1071" style="width:15pt;height:0" o:hrpct="0" o:hralign="center" o:hrstd="t" o:hr="t" fillcolor="#a0a0a0" stroked="f"/>
        </w:pict>
      </w:r>
    </w:p>
    <w:p w14:paraId="5E3F3DD1" w14:textId="77777777" w:rsidR="00871102" w:rsidRPr="00871102" w:rsidRDefault="00871102" w:rsidP="00871102">
      <w:r w:rsidRPr="00871102">
        <w:rPr>
          <w:i/>
          <w:iCs/>
        </w:rPr>
        <w:t>Crece, conecta y comunica</w:t>
      </w:r>
    </w:p>
    <w:p w14:paraId="3B335630" w14:textId="77777777" w:rsidR="00871102" w:rsidRPr="00871102" w:rsidRDefault="00871102" w:rsidP="00871102">
      <w:r w:rsidRPr="00871102">
        <w:br/>
        <w:t xml:space="preserve">Nuestros talleres están diseñados para ayudar a niños, jóvenes y adultos a desarrollar habilidades socio-emocionales, mejorar la comunicación y fortalecer la conexión consigo </w:t>
      </w:r>
      <w:r w:rsidRPr="00871102">
        <w:lastRenderedPageBreak/>
        <w:t>mismos y con los demás. A través de dinámicas interactivas y reflexivas, los participantes aprenden a expresar sus necesidades, escuchar activamente y construir relaciones más sanas y significativas.</w:t>
      </w:r>
    </w:p>
    <w:p w14:paraId="3B7E526B" w14:textId="77777777" w:rsidR="00871102" w:rsidRPr="00871102" w:rsidRDefault="00871102" w:rsidP="00871102">
      <w:pPr>
        <w:numPr>
          <w:ilvl w:val="1"/>
          <w:numId w:val="4"/>
        </w:numPr>
      </w:pPr>
      <w:r w:rsidRPr="00871102">
        <w:rPr>
          <w:b/>
          <w:bCs/>
        </w:rPr>
        <w:t>Edad: </w:t>
      </w:r>
      <w:r w:rsidRPr="00871102">
        <w:t>Todas las edades</w:t>
      </w:r>
    </w:p>
    <w:p w14:paraId="782CAAAF" w14:textId="77777777" w:rsidR="00871102" w:rsidRPr="00871102" w:rsidRDefault="00871102" w:rsidP="00871102">
      <w:pPr>
        <w:numPr>
          <w:ilvl w:val="1"/>
          <w:numId w:val="4"/>
        </w:numPr>
      </w:pPr>
      <w:r w:rsidRPr="00871102">
        <w:rPr>
          <w:b/>
          <w:bCs/>
        </w:rPr>
        <w:t>Fecha: </w:t>
      </w:r>
      <w:r w:rsidRPr="00871102">
        <w:t>A convenir</w:t>
      </w:r>
    </w:p>
    <w:p w14:paraId="649CF747" w14:textId="77777777" w:rsidR="00871102" w:rsidRPr="00871102" w:rsidRDefault="00871102" w:rsidP="00871102">
      <w:pPr>
        <w:numPr>
          <w:ilvl w:val="1"/>
          <w:numId w:val="4"/>
        </w:numPr>
      </w:pPr>
      <w:r w:rsidRPr="00871102">
        <w:rPr>
          <w:b/>
          <w:bCs/>
        </w:rPr>
        <w:t>Lugar: </w:t>
      </w:r>
      <w:r w:rsidRPr="00871102">
        <w:t>Parque Natural Chicaque y/o Restaurante Arboloco</w:t>
      </w:r>
    </w:p>
    <w:p w14:paraId="74C75ACC" w14:textId="77777777" w:rsidR="00871102" w:rsidRPr="00871102" w:rsidRDefault="00871102" w:rsidP="00871102">
      <w:pPr>
        <w:numPr>
          <w:ilvl w:val="1"/>
          <w:numId w:val="4"/>
        </w:numPr>
      </w:pPr>
      <w:r w:rsidRPr="00871102">
        <w:rPr>
          <w:b/>
          <w:bCs/>
        </w:rPr>
        <w:t>Precio: </w:t>
      </w:r>
      <w:r w:rsidRPr="00871102">
        <w:t>Desde $300.000</w:t>
      </w:r>
    </w:p>
    <w:p w14:paraId="1EF3358E" w14:textId="77777777" w:rsidR="00871102" w:rsidRPr="00871102" w:rsidRDefault="00871102" w:rsidP="00871102">
      <w:pPr>
        <w:numPr>
          <w:ilvl w:val="1"/>
          <w:numId w:val="4"/>
        </w:numPr>
      </w:pPr>
      <w:r w:rsidRPr="00871102">
        <w:rPr>
          <w:b/>
          <w:bCs/>
        </w:rPr>
        <w:t>Incluye: </w:t>
      </w:r>
      <w:r w:rsidRPr="00871102">
        <w:t>Ingreso al parque y taller profesional</w:t>
      </w:r>
    </w:p>
    <w:p w14:paraId="7FC42B4A" w14:textId="77777777" w:rsidR="00871102" w:rsidRDefault="00871102"/>
    <w:p w14:paraId="5D4671D4" w14:textId="77777777" w:rsidR="00871102" w:rsidRPr="00871102" w:rsidRDefault="00871102" w:rsidP="00871102">
      <w:r w:rsidRPr="00871102">
        <w:t>Talleres experienciales</w:t>
      </w:r>
    </w:p>
    <w:p w14:paraId="7289ABB4" w14:textId="77777777" w:rsidR="00871102" w:rsidRPr="00871102" w:rsidRDefault="00871102" w:rsidP="00871102">
      <w:r w:rsidRPr="00871102">
        <w:pict w14:anchorId="68389203">
          <v:rect id="_x0000_i1079" style="width:15pt;height:0" o:hrpct="0" o:hralign="center" o:hrstd="t" o:hr="t" fillcolor="#a0a0a0" stroked="f"/>
        </w:pict>
      </w:r>
    </w:p>
    <w:p w14:paraId="268D027E" w14:textId="77777777" w:rsidR="00871102" w:rsidRPr="00871102" w:rsidRDefault="00871102" w:rsidP="00871102">
      <w:r w:rsidRPr="00871102">
        <w:rPr>
          <w:i/>
          <w:iCs/>
        </w:rPr>
        <w:t>Creatividad y conexión con la naturaleza</w:t>
      </w:r>
    </w:p>
    <w:p w14:paraId="0AA5570C" w14:textId="77777777" w:rsidR="00871102" w:rsidRPr="00871102" w:rsidRDefault="00871102" w:rsidP="00871102">
      <w:r w:rsidRPr="00871102">
        <w:br/>
        <w:t>Combina arte, juego en equipo y caminatas interpretativas en una experiencia única que fomenta la colaboración, el aprendizaje y la conexión con el entorno natural. Estos talleres son ideales para grupos escolares, familias o cualquier persona que quiera vivir una experiencia enriquecedora en contacto con la naturaleza.</w:t>
      </w:r>
    </w:p>
    <w:p w14:paraId="04090E7A" w14:textId="77777777" w:rsidR="00871102" w:rsidRPr="00871102" w:rsidRDefault="00871102" w:rsidP="00871102">
      <w:pPr>
        <w:numPr>
          <w:ilvl w:val="0"/>
          <w:numId w:val="5"/>
        </w:numPr>
      </w:pPr>
      <w:r w:rsidRPr="00871102">
        <w:rPr>
          <w:b/>
          <w:bCs/>
        </w:rPr>
        <w:t>Edad: </w:t>
      </w:r>
      <w:r w:rsidRPr="00871102">
        <w:t>Todas las edades</w:t>
      </w:r>
    </w:p>
    <w:p w14:paraId="6A7D0AC0" w14:textId="77777777" w:rsidR="00871102" w:rsidRPr="00871102" w:rsidRDefault="00871102" w:rsidP="00871102">
      <w:pPr>
        <w:numPr>
          <w:ilvl w:val="0"/>
          <w:numId w:val="5"/>
        </w:numPr>
      </w:pPr>
      <w:r w:rsidRPr="00871102">
        <w:rPr>
          <w:b/>
          <w:bCs/>
        </w:rPr>
        <w:t>Fecha: </w:t>
      </w:r>
      <w:r w:rsidRPr="00871102">
        <w:t>A convenir</w:t>
      </w:r>
    </w:p>
    <w:p w14:paraId="5A125CF0" w14:textId="77777777" w:rsidR="00871102" w:rsidRPr="00871102" w:rsidRDefault="00871102" w:rsidP="00871102">
      <w:pPr>
        <w:numPr>
          <w:ilvl w:val="0"/>
          <w:numId w:val="5"/>
        </w:numPr>
      </w:pPr>
      <w:r w:rsidRPr="00871102">
        <w:rPr>
          <w:b/>
          <w:bCs/>
        </w:rPr>
        <w:t>Lugar: </w:t>
      </w:r>
      <w:r w:rsidRPr="00871102">
        <w:t>Parque Natural Chicaque y/o Restaurante Arboloco</w:t>
      </w:r>
    </w:p>
    <w:p w14:paraId="0D844054" w14:textId="77777777" w:rsidR="00871102" w:rsidRPr="00871102" w:rsidRDefault="00871102" w:rsidP="00871102">
      <w:pPr>
        <w:numPr>
          <w:ilvl w:val="0"/>
          <w:numId w:val="5"/>
        </w:numPr>
      </w:pPr>
      <w:r w:rsidRPr="00871102">
        <w:rPr>
          <w:b/>
          <w:bCs/>
        </w:rPr>
        <w:t>Precio: </w:t>
      </w:r>
      <w:r w:rsidRPr="00871102">
        <w:t>Desde $35.000/persona (para grupos)</w:t>
      </w:r>
    </w:p>
    <w:p w14:paraId="25A48187" w14:textId="77777777" w:rsidR="00871102" w:rsidRPr="00871102" w:rsidRDefault="00871102" w:rsidP="00871102">
      <w:pPr>
        <w:numPr>
          <w:ilvl w:val="0"/>
          <w:numId w:val="5"/>
        </w:numPr>
      </w:pPr>
      <w:r w:rsidRPr="00871102">
        <w:rPr>
          <w:b/>
          <w:bCs/>
        </w:rPr>
        <w:t>Incluye: </w:t>
      </w:r>
      <w:r w:rsidRPr="00871102">
        <w:t>Ingreso al parque y taller</w:t>
      </w:r>
    </w:p>
    <w:p w14:paraId="3B358250" w14:textId="77777777" w:rsidR="00871102" w:rsidRDefault="00871102"/>
    <w:p w14:paraId="601AB4F1" w14:textId="77777777" w:rsidR="00871102" w:rsidRDefault="00871102"/>
    <w:p w14:paraId="151D1A2F" w14:textId="77777777" w:rsidR="00871102" w:rsidRPr="00871102" w:rsidRDefault="00871102" w:rsidP="00871102">
      <w:r w:rsidRPr="00871102">
        <w:t>Club de Descubrimientos</w:t>
      </w:r>
    </w:p>
    <w:p w14:paraId="18823067" w14:textId="77777777" w:rsidR="00871102" w:rsidRPr="00871102" w:rsidRDefault="00871102" w:rsidP="00871102">
      <w:r w:rsidRPr="00871102">
        <w:pict w14:anchorId="4D176226">
          <v:rect id="_x0000_i1087" style="width:15pt;height:0" o:hrpct="0" o:hralign="center" o:hrstd="t" o:hr="t" fillcolor="#a0a0a0" stroked="f"/>
        </w:pict>
      </w:r>
    </w:p>
    <w:p w14:paraId="5587A327" w14:textId="77777777" w:rsidR="00871102" w:rsidRPr="00871102" w:rsidRDefault="00871102" w:rsidP="00871102">
      <w:r w:rsidRPr="00871102">
        <w:rPr>
          <w:i/>
          <w:iCs/>
        </w:rPr>
        <w:t>Exploradores creativos</w:t>
      </w:r>
    </w:p>
    <w:p w14:paraId="4F8AF0CD" w14:textId="77777777" w:rsidR="00871102" w:rsidRPr="00871102" w:rsidRDefault="00871102" w:rsidP="00871102">
      <w:r w:rsidRPr="00871102">
        <w:lastRenderedPageBreak/>
        <w:br/>
        <w:t>Los sábados, nos reunimos para crear un laboratorio experiencial donde los niños y jóvenes aprenden, exploran y juegan en medio de la naturaleza. A través de actividades prácticas y lúdicas, los participantes descubren el mundo que los rodea mientras desarrollan su curiosidad y creatividad.</w:t>
      </w:r>
    </w:p>
    <w:p w14:paraId="2044B5F3" w14:textId="77777777" w:rsidR="00871102" w:rsidRPr="00871102" w:rsidRDefault="00871102" w:rsidP="00871102">
      <w:pPr>
        <w:numPr>
          <w:ilvl w:val="1"/>
          <w:numId w:val="6"/>
        </w:numPr>
      </w:pPr>
      <w:r w:rsidRPr="00871102">
        <w:rPr>
          <w:b/>
          <w:bCs/>
        </w:rPr>
        <w:t>Lugar: </w:t>
      </w:r>
      <w:r w:rsidRPr="00871102">
        <w:t>Parque Natural Chicaque</w:t>
      </w:r>
    </w:p>
    <w:p w14:paraId="0704FE14" w14:textId="77777777" w:rsidR="00871102" w:rsidRPr="00871102" w:rsidRDefault="00871102" w:rsidP="00871102">
      <w:pPr>
        <w:numPr>
          <w:ilvl w:val="1"/>
          <w:numId w:val="6"/>
        </w:numPr>
      </w:pPr>
      <w:r w:rsidRPr="00871102">
        <w:rPr>
          <w:b/>
          <w:bCs/>
        </w:rPr>
        <w:t>Precio: </w:t>
      </w:r>
      <w:r w:rsidRPr="00871102">
        <w:t>Desde $80.000/día (descuentos para 2 o 3 jornadas)</w:t>
      </w:r>
    </w:p>
    <w:p w14:paraId="6593EDBA" w14:textId="77777777" w:rsidR="00871102" w:rsidRPr="00871102" w:rsidRDefault="00871102" w:rsidP="00871102">
      <w:pPr>
        <w:numPr>
          <w:ilvl w:val="1"/>
          <w:numId w:val="6"/>
        </w:numPr>
      </w:pPr>
      <w:r w:rsidRPr="00871102">
        <w:rPr>
          <w:b/>
          <w:bCs/>
        </w:rPr>
        <w:t>Edad: </w:t>
      </w:r>
      <w:r w:rsidRPr="00871102">
        <w:t>De 3 a 17 años (menores de 5 años con acompañante)</w:t>
      </w:r>
    </w:p>
    <w:p w14:paraId="7713D5B4" w14:textId="77777777" w:rsidR="00871102" w:rsidRPr="00871102" w:rsidRDefault="00871102" w:rsidP="00871102">
      <w:pPr>
        <w:numPr>
          <w:ilvl w:val="1"/>
          <w:numId w:val="6"/>
        </w:numPr>
      </w:pPr>
      <w:r w:rsidRPr="00871102">
        <w:rPr>
          <w:b/>
          <w:bCs/>
        </w:rPr>
        <w:t>Horario: </w:t>
      </w:r>
      <w:proofErr w:type="gramStart"/>
      <w:r w:rsidRPr="00871102">
        <w:t>Sábados</w:t>
      </w:r>
      <w:proofErr w:type="gramEnd"/>
      <w:r w:rsidRPr="00871102">
        <w:t xml:space="preserve"> de 9 am a 3 pm</w:t>
      </w:r>
    </w:p>
    <w:p w14:paraId="38623D64" w14:textId="77777777" w:rsidR="00871102" w:rsidRDefault="00871102"/>
    <w:p w14:paraId="7BF8E866" w14:textId="77777777" w:rsidR="00871102" w:rsidRDefault="00871102"/>
    <w:p w14:paraId="78211AFA" w14:textId="77777777" w:rsidR="00871102" w:rsidRPr="00871102" w:rsidRDefault="00871102" w:rsidP="00871102">
      <w:r w:rsidRPr="00871102">
        <w:t>Estadía para familias</w:t>
      </w:r>
    </w:p>
    <w:p w14:paraId="2914DDA3" w14:textId="77777777" w:rsidR="00871102" w:rsidRPr="00871102" w:rsidRDefault="00871102" w:rsidP="00871102">
      <w:r w:rsidRPr="00871102">
        <w:pict w14:anchorId="720D0260">
          <v:rect id="_x0000_i1095" style="width:15pt;height:0" o:hrpct="0" o:hralign="center" o:hrstd="t" o:hr="t" fillcolor="#a0a0a0" stroked="f"/>
        </w:pict>
      </w:r>
    </w:p>
    <w:p w14:paraId="20877096" w14:textId="77777777" w:rsidR="00871102" w:rsidRPr="00871102" w:rsidRDefault="00871102" w:rsidP="00871102">
      <w:r w:rsidRPr="00871102">
        <w:rPr>
          <w:i/>
          <w:iCs/>
        </w:rPr>
        <w:t>Descubrimiento, conexión y diversión para todos</w:t>
      </w:r>
    </w:p>
    <w:p w14:paraId="06F6F114" w14:textId="77777777" w:rsidR="00871102" w:rsidRPr="00871102" w:rsidRDefault="00871102" w:rsidP="00871102">
      <w:r w:rsidRPr="00871102">
        <w:br/>
        <w:t>Vive una experiencia única en familia con nuestros programas de inmersión en la naturaleza. Ofrecemos actividades educativas adaptadas a todas las edades, combinando diversión y aprendizaje en un entorno natural incomparable. Además, para aquellos que buscan una opción diferente, ofrecemos </w:t>
      </w:r>
      <w:proofErr w:type="spellStart"/>
      <w:r w:rsidRPr="00871102">
        <w:rPr>
          <w:i/>
          <w:iCs/>
        </w:rPr>
        <w:t>workation</w:t>
      </w:r>
      <w:proofErr w:type="spellEnd"/>
      <w:r w:rsidRPr="00871102">
        <w:rPr>
          <w:i/>
          <w:iCs/>
        </w:rPr>
        <w:t> </w:t>
      </w:r>
      <w:r w:rsidRPr="00871102">
        <w:t>o voluntariado en el Parque Natural Chicaque, con alojamiento en casas completamente equipadas.</w:t>
      </w:r>
    </w:p>
    <w:p w14:paraId="4A8B43CA" w14:textId="77777777" w:rsidR="00871102" w:rsidRPr="00871102" w:rsidRDefault="00871102" w:rsidP="00871102">
      <w:pPr>
        <w:numPr>
          <w:ilvl w:val="1"/>
          <w:numId w:val="7"/>
        </w:numPr>
      </w:pPr>
      <w:r w:rsidRPr="00871102">
        <w:rPr>
          <w:b/>
          <w:bCs/>
        </w:rPr>
        <w:t>Lugar: </w:t>
      </w:r>
      <w:r w:rsidRPr="00871102">
        <w:t>Parque Natural Chicaque</w:t>
      </w:r>
    </w:p>
    <w:p w14:paraId="5BB466B6" w14:textId="77777777" w:rsidR="00871102" w:rsidRPr="00871102" w:rsidRDefault="00871102" w:rsidP="00871102">
      <w:pPr>
        <w:numPr>
          <w:ilvl w:val="1"/>
          <w:numId w:val="7"/>
        </w:numPr>
      </w:pPr>
      <w:r w:rsidRPr="00871102">
        <w:rPr>
          <w:b/>
          <w:bCs/>
        </w:rPr>
        <w:t>Precio: </w:t>
      </w:r>
      <w:r w:rsidRPr="00871102">
        <w:t>A convenir</w:t>
      </w:r>
    </w:p>
    <w:p w14:paraId="56264289" w14:textId="77777777" w:rsidR="00871102" w:rsidRDefault="00871102"/>
    <w:p w14:paraId="3FA4A736" w14:textId="77777777" w:rsidR="00871102" w:rsidRPr="00871102" w:rsidRDefault="00871102" w:rsidP="00871102">
      <w:r w:rsidRPr="00871102">
        <w:t>Fiestas y Eventos Infantiles</w:t>
      </w:r>
    </w:p>
    <w:p w14:paraId="2AAFAC1E" w14:textId="77777777" w:rsidR="00871102" w:rsidRPr="00871102" w:rsidRDefault="00871102" w:rsidP="00871102">
      <w:r w:rsidRPr="00871102">
        <w:pict w14:anchorId="0D2AD7C7">
          <v:rect id="_x0000_i1103" style="width:15pt;height:0" o:hrpct="0" o:hralign="center" o:hrstd="t" o:hr="t" fillcolor="#a0a0a0" stroked="f"/>
        </w:pict>
      </w:r>
    </w:p>
    <w:p w14:paraId="306ACB26" w14:textId="77777777" w:rsidR="00871102" w:rsidRPr="00871102" w:rsidRDefault="00871102" w:rsidP="00871102">
      <w:r w:rsidRPr="00871102">
        <w:rPr>
          <w:i/>
          <w:iCs/>
        </w:rPr>
        <w:t>Celebra al aire libre</w:t>
      </w:r>
    </w:p>
    <w:p w14:paraId="0C0038E4" w14:textId="77777777" w:rsidR="00871102" w:rsidRPr="00871102" w:rsidRDefault="00871102" w:rsidP="00871102">
      <w:r w:rsidRPr="00871102">
        <w:br/>
        <w:t xml:space="preserve">Organiza fiestas y eventos inolvidables en el bosque de niebla. Ofrecemos un amplio portafolio de servicios que incluyen juegos, actividades al aire libre, talleres artísticos, tela </w:t>
      </w:r>
      <w:r w:rsidRPr="00871102">
        <w:lastRenderedPageBreak/>
        <w:t>aérea, cabalgatas y más. Ideal para cumpleaños, celebraciones escolares o cualquier evento especial.</w:t>
      </w:r>
    </w:p>
    <w:p w14:paraId="7F932C43" w14:textId="77777777" w:rsidR="00871102" w:rsidRPr="00871102" w:rsidRDefault="00871102" w:rsidP="00871102">
      <w:pPr>
        <w:numPr>
          <w:ilvl w:val="1"/>
          <w:numId w:val="8"/>
        </w:numPr>
      </w:pPr>
      <w:r w:rsidRPr="00871102">
        <w:rPr>
          <w:b/>
          <w:bCs/>
        </w:rPr>
        <w:t>Lugar: </w:t>
      </w:r>
      <w:r w:rsidRPr="00871102">
        <w:t>Parque Natural Chicaque</w:t>
      </w:r>
    </w:p>
    <w:p w14:paraId="4C15F156" w14:textId="77777777" w:rsidR="00871102" w:rsidRPr="00871102" w:rsidRDefault="00871102" w:rsidP="00871102">
      <w:pPr>
        <w:numPr>
          <w:ilvl w:val="1"/>
          <w:numId w:val="8"/>
        </w:numPr>
      </w:pPr>
      <w:r w:rsidRPr="00871102">
        <w:rPr>
          <w:b/>
          <w:bCs/>
        </w:rPr>
        <w:t>Precio: </w:t>
      </w:r>
      <w:r w:rsidRPr="00871102">
        <w:t>Desde $40.000 por persona (mínimo 10 personas)</w:t>
      </w:r>
    </w:p>
    <w:p w14:paraId="638B26A8" w14:textId="77777777" w:rsidR="00871102" w:rsidRDefault="00871102"/>
    <w:p w14:paraId="0DA6F0DD" w14:textId="77777777" w:rsidR="00871102" w:rsidRPr="00871102" w:rsidRDefault="00871102" w:rsidP="00871102">
      <w:r w:rsidRPr="00871102">
        <w:t>En UBHA, cada experiencia es una oportunidad para aprender, crecer y conectarse con la naturaleza. ¡Ven y descubre todo lo que tenemos para ofrecer!</w:t>
      </w:r>
    </w:p>
    <w:p w14:paraId="32947006" w14:textId="77777777" w:rsidR="00871102" w:rsidRDefault="00871102"/>
    <w:sectPr w:rsidR="008711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7FC"/>
    <w:multiLevelType w:val="multilevel"/>
    <w:tmpl w:val="885A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552F2"/>
    <w:multiLevelType w:val="multilevel"/>
    <w:tmpl w:val="C05C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F03D0"/>
    <w:multiLevelType w:val="multilevel"/>
    <w:tmpl w:val="EC6C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62FF3"/>
    <w:multiLevelType w:val="multilevel"/>
    <w:tmpl w:val="84EE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77385"/>
    <w:multiLevelType w:val="multilevel"/>
    <w:tmpl w:val="EF54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45AA3"/>
    <w:multiLevelType w:val="multilevel"/>
    <w:tmpl w:val="E782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84614"/>
    <w:multiLevelType w:val="multilevel"/>
    <w:tmpl w:val="7CDE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80E6F"/>
    <w:multiLevelType w:val="multilevel"/>
    <w:tmpl w:val="D4D2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149323">
    <w:abstractNumId w:val="0"/>
  </w:num>
  <w:num w:numId="2" w16cid:durableId="550842887">
    <w:abstractNumId w:val="1"/>
  </w:num>
  <w:num w:numId="3" w16cid:durableId="1584415048">
    <w:abstractNumId w:val="4"/>
  </w:num>
  <w:num w:numId="4" w16cid:durableId="731780059">
    <w:abstractNumId w:val="5"/>
  </w:num>
  <w:num w:numId="5" w16cid:durableId="2044165197">
    <w:abstractNumId w:val="7"/>
  </w:num>
  <w:num w:numId="6" w16cid:durableId="1014645410">
    <w:abstractNumId w:val="3"/>
  </w:num>
  <w:num w:numId="7" w16cid:durableId="1463695130">
    <w:abstractNumId w:val="2"/>
  </w:num>
  <w:num w:numId="8" w16cid:durableId="20235078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102"/>
    <w:rsid w:val="001136F4"/>
    <w:rsid w:val="0087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B459D"/>
  <w15:chartTrackingRefBased/>
  <w15:docId w15:val="{B3597BDD-B384-421A-8563-7CE6432C5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1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71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711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1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11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1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1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1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1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11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71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711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11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110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11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11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11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11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1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1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1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1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1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11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11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110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11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110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110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7110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711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ights-centric.education/declar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2271</Words>
  <Characters>12493</Characters>
  <Application>Microsoft Office Word</Application>
  <DocSecurity>0</DocSecurity>
  <Lines>104</Lines>
  <Paragraphs>29</Paragraphs>
  <ScaleCrop>false</ScaleCrop>
  <Company/>
  <LinksUpToDate>false</LinksUpToDate>
  <CharactersWithSpaces>14735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Barbosa</dc:creator>
  <cp:keywords/>
  <dc:description/>
  <cp:lastModifiedBy>David Barbosa</cp:lastModifiedBy>
  <cp:revision>1</cp:revision>
  <dcterms:created xsi:type="dcterms:W3CDTF">2026-08-20T21:26:00Z</dcterms:created>
  <dcterms:modified xsi:type="dcterms:W3CDTF">2026-08-20T21:30:00Z</dcterms:modified>
</cp:coreProperties>
</file>