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BF1" w:rsidRDefault="00866BF1" w:rsidP="00866BF1"/>
    <w:tbl>
      <w:tblPr>
        <w:tblW w:w="0" w:type="auto"/>
        <w:tblInd w:w="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3"/>
        <w:gridCol w:w="1676"/>
        <w:gridCol w:w="4065"/>
      </w:tblGrid>
      <w:tr w:rsidR="00866BF1" w:rsidRPr="002F60B6" w:rsidTr="00D077BE">
        <w:trPr>
          <w:trHeight w:val="360"/>
        </w:trPr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6B6873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6B6873"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 w:rsidRPr="006B6873"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CU012</w:t>
            </w:r>
          </w:p>
        </w:tc>
      </w:tr>
      <w:tr w:rsidR="00866BF1" w:rsidRPr="006B6873" w:rsidTr="00D077BE">
        <w:trPr>
          <w:trHeight w:val="360"/>
        </w:trPr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6B6873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6B6873" w:rsidRDefault="00866BF1" w:rsidP="00D077BE">
            <w:pPr>
              <w:rPr>
                <w:rFonts w:ascii="Arial" w:hAnsi="Arial" w:cs="Arial"/>
                <w:sz w:val="22"/>
              </w:rPr>
            </w:pPr>
            <w:r w:rsidRPr="00E76670">
              <w:rPr>
                <w:rFonts w:ascii="Arial" w:hAnsi="Arial"/>
                <w:sz w:val="22"/>
              </w:rPr>
              <w:t>Crear, visualizar activar, desactivar y modificar los ambientes</w:t>
            </w:r>
          </w:p>
        </w:tc>
      </w:tr>
      <w:tr w:rsidR="00866BF1" w:rsidRPr="006B6873" w:rsidTr="00D077BE">
        <w:trPr>
          <w:trHeight w:val="360"/>
        </w:trPr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6B6873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Autor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Jorge Peralta</w:t>
            </w:r>
          </w:p>
          <w:p w:rsidR="00866BF1" w:rsidRPr="006B6873" w:rsidRDefault="00866BF1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866BF1" w:rsidRPr="002F60B6" w:rsidTr="00D077BE">
        <w:trPr>
          <w:trHeight w:val="360"/>
        </w:trPr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6B6873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14/03/2017</w:t>
            </w:r>
            <w:r w:rsidRPr="002F60B6">
              <w:rPr>
                <w:rFonts w:ascii="Arial" w:hAnsi="Arial" w:cs="Arial"/>
                <w:sz w:val="22"/>
              </w:rPr>
              <w:tab/>
            </w:r>
          </w:p>
        </w:tc>
      </w:tr>
      <w:tr w:rsidR="00866BF1" w:rsidRPr="002F60B6" w:rsidTr="00D077BE">
        <w:trPr>
          <w:trHeight w:val="360"/>
        </w:trPr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</w:t>
            </w:r>
          </w:p>
        </w:tc>
      </w:tr>
      <w:tr w:rsidR="00866BF1" w:rsidRPr="002F60B6" w:rsidTr="00D077BE">
        <w:trPr>
          <w:trHeight w:val="360"/>
        </w:trPr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</w:t>
            </w:r>
            <w:r w:rsidRPr="002F60B6">
              <w:rPr>
                <w:rFonts w:ascii="Arial" w:hAnsi="Arial" w:cs="Arial"/>
                <w:sz w:val="22"/>
              </w:rPr>
              <w:t xml:space="preserve">dministrador </w:t>
            </w:r>
            <w:r w:rsidRPr="002F60B6">
              <w:rPr>
                <w:rFonts w:ascii="Arial" w:hAnsi="Arial" w:cs="Arial"/>
                <w:sz w:val="22"/>
              </w:rPr>
              <w:tab/>
            </w:r>
          </w:p>
        </w:tc>
      </w:tr>
      <w:tr w:rsidR="00866BF1" w:rsidRPr="002F60B6" w:rsidTr="00D077BE">
        <w:trPr>
          <w:trHeight w:val="360"/>
        </w:trPr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66BF1" w:rsidRPr="006B6873" w:rsidTr="00D077BE">
        <w:trPr>
          <w:trHeight w:val="360"/>
        </w:trPr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6B6873" w:rsidRDefault="00866B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a</w:t>
            </w:r>
            <w:r w:rsidRPr="00B16563">
              <w:rPr>
                <w:rFonts w:ascii="Arial" w:hAnsi="Arial" w:cs="Arial"/>
                <w:sz w:val="22"/>
              </w:rPr>
              <w:t xml:space="preserve">signar o designar </w:t>
            </w:r>
            <w:r>
              <w:rPr>
                <w:rFonts w:ascii="Arial" w:hAnsi="Arial" w:cs="Arial"/>
                <w:sz w:val="22"/>
              </w:rPr>
              <w:t>ambientes para poder asignarlos a una sede</w:t>
            </w:r>
          </w:p>
        </w:tc>
      </w:tr>
      <w:tr w:rsidR="00866BF1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333" w:type="dxa"/>
            <w:vMerge w:val="restart"/>
            <w:shd w:val="clear" w:color="auto" w:fill="auto"/>
          </w:tcPr>
          <w:p w:rsidR="00866BF1" w:rsidRPr="002F60B6" w:rsidRDefault="00866BF1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676" w:type="dxa"/>
            <w:shd w:val="clear" w:color="auto" w:fill="auto"/>
          </w:tcPr>
          <w:p w:rsidR="00866BF1" w:rsidRPr="002F60B6" w:rsidRDefault="00866BF1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4065" w:type="dxa"/>
            <w:shd w:val="clear" w:color="auto" w:fill="auto"/>
          </w:tcPr>
          <w:p w:rsidR="00866BF1" w:rsidRPr="002F60B6" w:rsidRDefault="00866BF1" w:rsidP="00D077BE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2F60B6">
              <w:rPr>
                <w:rFonts w:ascii="Arial" w:hAnsi="Arial" w:cs="Arial"/>
                <w:sz w:val="22"/>
              </w:rPr>
              <w:t>Include</w:t>
            </w:r>
            <w:proofErr w:type="spellEnd"/>
            <w:r w:rsidRPr="002F60B6">
              <w:rPr>
                <w:rFonts w:ascii="Arial" w:hAnsi="Arial" w:cs="Arial"/>
                <w:sz w:val="22"/>
              </w:rPr>
              <w:t>: CU001</w:t>
            </w:r>
            <w:r>
              <w:rPr>
                <w:rFonts w:ascii="Arial" w:hAnsi="Arial" w:cs="Arial"/>
                <w:sz w:val="22"/>
              </w:rPr>
              <w:t xml:space="preserve"> CU033</w:t>
            </w:r>
          </w:p>
        </w:tc>
      </w:tr>
      <w:tr w:rsidR="00866BF1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93"/>
        </w:trPr>
        <w:tc>
          <w:tcPr>
            <w:tcW w:w="2333" w:type="dxa"/>
            <w:vMerge/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676" w:type="dxa"/>
            <w:shd w:val="clear" w:color="auto" w:fill="auto"/>
          </w:tcPr>
          <w:p w:rsidR="00866BF1" w:rsidRPr="002F60B6" w:rsidRDefault="00866BF1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4065" w:type="dxa"/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US033 US010</w:t>
            </w:r>
          </w:p>
        </w:tc>
      </w:tr>
      <w:tr w:rsidR="00866BF1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09" w:type="dxa"/>
            <w:gridSpan w:val="2"/>
            <w:shd w:val="clear" w:color="auto" w:fill="auto"/>
          </w:tcPr>
          <w:p w:rsidR="00866BF1" w:rsidRPr="002F60B6" w:rsidRDefault="00866BF1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65" w:type="dxa"/>
            <w:shd w:val="clear" w:color="auto" w:fill="auto"/>
          </w:tcPr>
          <w:p w:rsidR="00866BF1" w:rsidRPr="002F60B6" w:rsidRDefault="00866BF1" w:rsidP="00D077B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Pr="002F60B6">
              <w:rPr>
                <w:rFonts w:ascii="Arial" w:hAnsi="Arial" w:cs="Arial"/>
                <w:sz w:val="22"/>
              </w:rPr>
              <w:t>administrador debe haber ingresado a la cuenta</w:t>
            </w:r>
          </w:p>
        </w:tc>
      </w:tr>
      <w:tr w:rsidR="00866BF1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09" w:type="dxa"/>
            <w:gridSpan w:val="2"/>
            <w:shd w:val="clear" w:color="auto" w:fill="auto"/>
          </w:tcPr>
          <w:p w:rsidR="00866BF1" w:rsidRPr="002F60B6" w:rsidRDefault="00866BF1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Flujo  Normal</w:t>
            </w:r>
            <w:r w:rsidRPr="002F60B6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4065" w:type="dxa"/>
            <w:shd w:val="clear" w:color="auto" w:fill="auto"/>
          </w:tcPr>
          <w:p w:rsidR="00866BF1" w:rsidRPr="002F60B6" w:rsidRDefault="00866BF1" w:rsidP="00D077BE">
            <w:pPr>
              <w:rPr>
                <w:b/>
                <w:i/>
                <w:sz w:val="28"/>
                <w:szCs w:val="28"/>
              </w:rPr>
            </w:pPr>
          </w:p>
        </w:tc>
      </w:tr>
      <w:tr w:rsidR="00866BF1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09" w:type="dxa"/>
            <w:gridSpan w:val="2"/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866BF1" w:rsidRPr="002F60B6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1.Escenario crear</w:t>
            </w:r>
          </w:p>
          <w:p w:rsidR="00866BF1" w:rsidRPr="002F60B6" w:rsidRDefault="00866BF1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1.1 El </w:t>
            </w:r>
            <w:r w:rsidRPr="002F60B6">
              <w:rPr>
                <w:rFonts w:ascii="Arial" w:hAnsi="Arial" w:cs="Arial"/>
                <w:b/>
                <w:sz w:val="22"/>
              </w:rPr>
              <w:t>a</w:t>
            </w:r>
            <w:r>
              <w:rPr>
                <w:rFonts w:ascii="Arial" w:hAnsi="Arial" w:cs="Arial"/>
                <w:b/>
                <w:sz w:val="22"/>
              </w:rPr>
              <w:t>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dará clic en la opción de “</w:t>
            </w:r>
            <w:r>
              <w:rPr>
                <w:rFonts w:ascii="Arial" w:hAnsi="Arial" w:cs="Arial"/>
                <w:b/>
                <w:sz w:val="22"/>
              </w:rPr>
              <w:t>Sedes</w:t>
            </w:r>
            <w:r w:rsidRPr="002F60B6">
              <w:rPr>
                <w:rFonts w:ascii="Arial" w:hAnsi="Arial" w:cs="Arial"/>
                <w:b/>
                <w:sz w:val="22"/>
              </w:rPr>
              <w:t>”</w:t>
            </w:r>
          </w:p>
          <w:p w:rsidR="00866BF1" w:rsidRPr="002F60B6" w:rsidRDefault="00866BF1" w:rsidP="00D077BE">
            <w:pPr>
              <w:rPr>
                <w:rFonts w:ascii="Arial" w:hAnsi="Arial" w:cs="Arial"/>
                <w:sz w:val="22"/>
              </w:rPr>
            </w:pPr>
          </w:p>
          <w:p w:rsidR="00866BF1" w:rsidRPr="002F60B6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Pr="002F60B6" w:rsidRDefault="00866B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1.3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</w:t>
            </w:r>
            <w:r>
              <w:rPr>
                <w:rFonts w:ascii="Arial" w:hAnsi="Arial" w:cs="Arial"/>
                <w:b/>
                <w:sz w:val="22"/>
              </w:rPr>
              <w:t xml:space="preserve"> actor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oprime </w:t>
            </w:r>
            <w:r>
              <w:rPr>
                <w:rFonts w:ascii="Arial" w:hAnsi="Arial" w:cs="Arial"/>
                <w:b/>
                <w:sz w:val="22"/>
              </w:rPr>
              <w:t>en una sede especifica</w:t>
            </w:r>
          </w:p>
          <w:p w:rsidR="00866BF1" w:rsidRPr="002F60B6" w:rsidRDefault="00866BF1" w:rsidP="00D077BE">
            <w:pPr>
              <w:rPr>
                <w:rFonts w:ascii="Arial" w:hAnsi="Arial" w:cs="Arial"/>
                <w:sz w:val="22"/>
              </w:rPr>
            </w:pPr>
          </w:p>
          <w:p w:rsidR="00866BF1" w:rsidRPr="002F60B6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Pr="002F60B6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Pr="002F60B6" w:rsidRDefault="00866BF1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1.5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 </w:t>
            </w:r>
            <w:r>
              <w:rPr>
                <w:rFonts w:ascii="Arial" w:hAnsi="Arial" w:cs="Arial"/>
                <w:b/>
                <w:sz w:val="22"/>
              </w:rPr>
              <w:t>actor oprime el botón crear</w:t>
            </w:r>
          </w:p>
          <w:p w:rsidR="00866BF1" w:rsidRPr="002F60B6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Pr="002F60B6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Default="00866BF1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1.</w:t>
            </w:r>
            <w:r>
              <w:rPr>
                <w:rFonts w:ascii="Arial" w:hAnsi="Arial" w:cs="Arial"/>
                <w:b/>
                <w:sz w:val="22"/>
              </w:rPr>
              <w:t>7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El actor llena los datos y da en guardar</w:t>
            </w:r>
          </w:p>
          <w:p w:rsidR="00866BF1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Default="00866BF1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2.Escenario Visualizar</w:t>
            </w:r>
          </w:p>
          <w:p w:rsidR="00866BF1" w:rsidRDefault="00866BF1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2.1 El </w:t>
            </w:r>
            <w:r w:rsidRPr="002F60B6">
              <w:rPr>
                <w:rFonts w:ascii="Arial" w:hAnsi="Arial" w:cs="Arial"/>
                <w:b/>
                <w:sz w:val="22"/>
              </w:rPr>
              <w:t>a</w:t>
            </w:r>
            <w:r>
              <w:rPr>
                <w:rFonts w:ascii="Arial" w:hAnsi="Arial" w:cs="Arial"/>
                <w:b/>
                <w:sz w:val="22"/>
              </w:rPr>
              <w:t>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dará clic en la opción de “</w:t>
            </w:r>
            <w:r>
              <w:rPr>
                <w:rFonts w:ascii="Arial" w:hAnsi="Arial" w:cs="Arial"/>
                <w:b/>
                <w:sz w:val="22"/>
              </w:rPr>
              <w:t>Sedes</w:t>
            </w:r>
            <w:r w:rsidRPr="002F60B6">
              <w:rPr>
                <w:rFonts w:ascii="Arial" w:hAnsi="Arial" w:cs="Arial"/>
                <w:b/>
                <w:sz w:val="22"/>
              </w:rPr>
              <w:t>”</w:t>
            </w:r>
            <w:r>
              <w:rPr>
                <w:rFonts w:ascii="Arial" w:hAnsi="Arial" w:cs="Arial"/>
                <w:b/>
                <w:sz w:val="22"/>
              </w:rPr>
              <w:br/>
            </w:r>
          </w:p>
          <w:p w:rsidR="00866BF1" w:rsidRPr="002F60B6" w:rsidRDefault="00866B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2.3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</w:t>
            </w:r>
            <w:r>
              <w:rPr>
                <w:rFonts w:ascii="Arial" w:hAnsi="Arial" w:cs="Arial"/>
                <w:b/>
                <w:sz w:val="22"/>
              </w:rPr>
              <w:t xml:space="preserve"> actor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oprime </w:t>
            </w:r>
            <w:r>
              <w:rPr>
                <w:rFonts w:ascii="Arial" w:hAnsi="Arial" w:cs="Arial"/>
                <w:b/>
                <w:sz w:val="22"/>
              </w:rPr>
              <w:t>en una sede especifica</w:t>
            </w:r>
          </w:p>
          <w:p w:rsidR="00866BF1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Pr="002F60B6" w:rsidRDefault="00866BF1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2.5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 </w:t>
            </w:r>
            <w:r>
              <w:rPr>
                <w:rFonts w:ascii="Arial" w:hAnsi="Arial" w:cs="Arial"/>
                <w:b/>
                <w:sz w:val="22"/>
              </w:rPr>
              <w:t>actor oprime el botón visualizar</w:t>
            </w:r>
          </w:p>
          <w:p w:rsidR="00866BF1" w:rsidRPr="002F60B6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Default="00866BF1" w:rsidP="00D077BE">
            <w:pPr>
              <w:rPr>
                <w:b/>
                <w:sz w:val="28"/>
                <w:szCs w:val="28"/>
              </w:rPr>
            </w:pPr>
          </w:p>
          <w:p w:rsidR="00866BF1" w:rsidRDefault="00866BF1" w:rsidP="00D077BE">
            <w:pPr>
              <w:rPr>
                <w:b/>
                <w:sz w:val="28"/>
                <w:szCs w:val="28"/>
              </w:rPr>
            </w:pPr>
          </w:p>
          <w:p w:rsidR="00866BF1" w:rsidRDefault="00866BF1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  <w:r w:rsidRPr="002F60B6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b/>
                <w:sz w:val="22"/>
              </w:rPr>
              <w:t>7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El actor da en cerrar</w:t>
            </w:r>
          </w:p>
          <w:p w:rsidR="00866BF1" w:rsidRDefault="00866BF1" w:rsidP="00D077BE">
            <w:pPr>
              <w:rPr>
                <w:b/>
                <w:sz w:val="28"/>
                <w:szCs w:val="28"/>
              </w:rPr>
            </w:pPr>
          </w:p>
          <w:p w:rsidR="00866BF1" w:rsidRDefault="00866BF1" w:rsidP="00D077BE">
            <w:pPr>
              <w:rPr>
                <w:rFonts w:ascii="Arial" w:hAnsi="Arial" w:cs="Arial"/>
                <w:b/>
                <w:sz w:val="22"/>
              </w:rPr>
            </w:pPr>
            <w:r w:rsidRPr="00735D23">
              <w:rPr>
                <w:rFonts w:ascii="Arial" w:hAnsi="Arial" w:cs="Arial"/>
                <w:b/>
                <w:sz w:val="22"/>
              </w:rPr>
              <w:t xml:space="preserve">3.Escena </w:t>
            </w:r>
            <w:r>
              <w:rPr>
                <w:rFonts w:ascii="Arial" w:hAnsi="Arial" w:cs="Arial"/>
                <w:b/>
                <w:sz w:val="22"/>
              </w:rPr>
              <w:t>modificar</w:t>
            </w:r>
          </w:p>
          <w:p w:rsidR="00866BF1" w:rsidRDefault="00866BF1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3.1 El </w:t>
            </w:r>
            <w:r w:rsidRPr="002F60B6">
              <w:rPr>
                <w:rFonts w:ascii="Arial" w:hAnsi="Arial" w:cs="Arial"/>
                <w:b/>
                <w:sz w:val="22"/>
              </w:rPr>
              <w:t>a</w:t>
            </w:r>
            <w:r>
              <w:rPr>
                <w:rFonts w:ascii="Arial" w:hAnsi="Arial" w:cs="Arial"/>
                <w:b/>
                <w:sz w:val="22"/>
              </w:rPr>
              <w:t>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dará clic en la opción de “</w:t>
            </w:r>
            <w:r>
              <w:rPr>
                <w:rFonts w:ascii="Arial" w:hAnsi="Arial" w:cs="Arial"/>
                <w:b/>
                <w:sz w:val="22"/>
              </w:rPr>
              <w:t>Sedes</w:t>
            </w:r>
            <w:r w:rsidRPr="002F60B6">
              <w:rPr>
                <w:rFonts w:ascii="Arial" w:hAnsi="Arial" w:cs="Arial"/>
                <w:b/>
                <w:sz w:val="22"/>
              </w:rPr>
              <w:t>”</w:t>
            </w:r>
            <w:r>
              <w:rPr>
                <w:rFonts w:ascii="Arial" w:hAnsi="Arial" w:cs="Arial"/>
                <w:b/>
                <w:sz w:val="22"/>
              </w:rPr>
              <w:br/>
            </w:r>
          </w:p>
          <w:p w:rsidR="00866BF1" w:rsidRPr="002F60B6" w:rsidRDefault="00866B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3.3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</w:t>
            </w:r>
            <w:r>
              <w:rPr>
                <w:rFonts w:ascii="Arial" w:hAnsi="Arial" w:cs="Arial"/>
                <w:b/>
                <w:sz w:val="22"/>
              </w:rPr>
              <w:t xml:space="preserve"> actor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oprime </w:t>
            </w:r>
            <w:r>
              <w:rPr>
                <w:rFonts w:ascii="Arial" w:hAnsi="Arial" w:cs="Arial"/>
                <w:b/>
                <w:sz w:val="22"/>
              </w:rPr>
              <w:t>en una sede especifica</w:t>
            </w:r>
          </w:p>
          <w:p w:rsidR="00866BF1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Pr="002F60B6" w:rsidRDefault="00866BF1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3.5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 </w:t>
            </w:r>
            <w:r>
              <w:rPr>
                <w:rFonts w:ascii="Arial" w:hAnsi="Arial" w:cs="Arial"/>
                <w:b/>
                <w:sz w:val="22"/>
              </w:rPr>
              <w:t>actor oprime el botón editar</w:t>
            </w:r>
          </w:p>
          <w:p w:rsidR="00866BF1" w:rsidRPr="002F60B6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Default="00866BF1" w:rsidP="00D077BE">
            <w:pPr>
              <w:rPr>
                <w:b/>
                <w:sz w:val="28"/>
                <w:szCs w:val="28"/>
              </w:rPr>
            </w:pPr>
          </w:p>
          <w:p w:rsidR="00866BF1" w:rsidRDefault="00866BF1" w:rsidP="00D077BE">
            <w:pPr>
              <w:rPr>
                <w:b/>
                <w:sz w:val="28"/>
                <w:szCs w:val="28"/>
              </w:rPr>
            </w:pPr>
          </w:p>
          <w:p w:rsidR="00866BF1" w:rsidRDefault="00866BF1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b/>
                <w:sz w:val="22"/>
              </w:rPr>
              <w:t>7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 xml:space="preserve">El actor modificara lo necesario y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dara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 xml:space="preserve"> en “Guardar”</w:t>
            </w:r>
          </w:p>
          <w:p w:rsidR="00866BF1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Default="00866BF1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4.Escena Eliminar</w:t>
            </w:r>
          </w:p>
          <w:p w:rsidR="00866BF1" w:rsidRDefault="00866BF1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4.1 El </w:t>
            </w:r>
            <w:r w:rsidRPr="002F60B6">
              <w:rPr>
                <w:rFonts w:ascii="Arial" w:hAnsi="Arial" w:cs="Arial"/>
                <w:b/>
                <w:sz w:val="22"/>
              </w:rPr>
              <w:t>a</w:t>
            </w:r>
            <w:r>
              <w:rPr>
                <w:rFonts w:ascii="Arial" w:hAnsi="Arial" w:cs="Arial"/>
                <w:b/>
                <w:sz w:val="22"/>
              </w:rPr>
              <w:t>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dará clic en la opción de “</w:t>
            </w:r>
            <w:r>
              <w:rPr>
                <w:rFonts w:ascii="Arial" w:hAnsi="Arial" w:cs="Arial"/>
                <w:b/>
                <w:sz w:val="22"/>
              </w:rPr>
              <w:t>Sedes</w:t>
            </w:r>
            <w:r w:rsidRPr="002F60B6">
              <w:rPr>
                <w:rFonts w:ascii="Arial" w:hAnsi="Arial" w:cs="Arial"/>
                <w:b/>
                <w:sz w:val="22"/>
              </w:rPr>
              <w:t>”</w:t>
            </w:r>
            <w:r>
              <w:rPr>
                <w:rFonts w:ascii="Arial" w:hAnsi="Arial" w:cs="Arial"/>
                <w:b/>
                <w:sz w:val="22"/>
              </w:rPr>
              <w:br/>
            </w:r>
          </w:p>
          <w:p w:rsidR="00866BF1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Pr="002F60B6" w:rsidRDefault="00866B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4.3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</w:t>
            </w:r>
            <w:r>
              <w:rPr>
                <w:rFonts w:ascii="Arial" w:hAnsi="Arial" w:cs="Arial"/>
                <w:b/>
                <w:sz w:val="22"/>
              </w:rPr>
              <w:t xml:space="preserve"> actor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oprime </w:t>
            </w:r>
            <w:r>
              <w:rPr>
                <w:rFonts w:ascii="Arial" w:hAnsi="Arial" w:cs="Arial"/>
                <w:b/>
                <w:sz w:val="22"/>
              </w:rPr>
              <w:t>en una sede especifica</w:t>
            </w:r>
          </w:p>
          <w:p w:rsidR="00866BF1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Pr="002F60B6" w:rsidRDefault="00866BF1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4.5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 </w:t>
            </w:r>
            <w:r>
              <w:rPr>
                <w:rFonts w:ascii="Arial" w:hAnsi="Arial" w:cs="Arial"/>
                <w:b/>
                <w:sz w:val="22"/>
              </w:rPr>
              <w:t>actor oprime el botón eliminar</w:t>
            </w:r>
          </w:p>
          <w:p w:rsidR="00866BF1" w:rsidRPr="002F60B6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Default="00866BF1" w:rsidP="00D077BE">
            <w:pPr>
              <w:rPr>
                <w:b/>
                <w:sz w:val="28"/>
                <w:szCs w:val="28"/>
              </w:rPr>
            </w:pPr>
          </w:p>
          <w:p w:rsidR="00866BF1" w:rsidRPr="006A2D93" w:rsidRDefault="00866BF1" w:rsidP="00D077BE">
            <w:pPr>
              <w:rPr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  <w:r w:rsidRPr="002F60B6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b/>
                <w:sz w:val="22"/>
              </w:rPr>
              <w:t>7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El actor oprimirá la opción de aceptar</w:t>
            </w:r>
          </w:p>
        </w:tc>
        <w:tc>
          <w:tcPr>
            <w:tcW w:w="4065" w:type="dxa"/>
            <w:shd w:val="clear" w:color="auto" w:fill="auto"/>
          </w:tcPr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RESPUESTA DEL SISTEMA.</w:t>
            </w:r>
          </w:p>
          <w:p w:rsidR="00866BF1" w:rsidRPr="002F60B6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66BF1" w:rsidRPr="006A2D93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la ventana </w:t>
            </w:r>
            <w:r>
              <w:rPr>
                <w:rFonts w:ascii="Arial" w:hAnsi="Arial" w:cs="Arial"/>
                <w:b/>
                <w:bCs/>
                <w:sz w:val="22"/>
              </w:rPr>
              <w:t>con las Sedes</w:t>
            </w:r>
          </w:p>
          <w:p w:rsidR="00866BF1" w:rsidRPr="002F60B6" w:rsidRDefault="00866BF1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66BF1" w:rsidRPr="002F60B6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El sistema mostrara una ventana con los ambientes que hay en esa sede y la opción de crear</w:t>
            </w:r>
          </w:p>
          <w:p w:rsidR="00866BF1" w:rsidRPr="00242FFD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1.6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</w:t>
            </w:r>
            <w:r>
              <w:rPr>
                <w:rFonts w:ascii="Arial" w:hAnsi="Arial" w:cs="Arial"/>
                <w:b/>
                <w:bCs/>
                <w:sz w:val="22"/>
              </w:rPr>
              <w:t>una ventana con los siguientes datos</w:t>
            </w:r>
          </w:p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-Número del ambiente</w:t>
            </w:r>
          </w:p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-Descripción</w:t>
            </w:r>
          </w:p>
          <w:p w:rsidR="00866BF1" w:rsidRPr="002F60B6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-Estado: Habilitado o Inhabilitado</w:t>
            </w:r>
          </w:p>
          <w:p w:rsidR="00866BF1" w:rsidRPr="006A2D93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t>2.2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la ventana </w:t>
            </w:r>
            <w:r>
              <w:rPr>
                <w:rFonts w:ascii="Arial" w:hAnsi="Arial" w:cs="Arial"/>
                <w:b/>
                <w:bCs/>
                <w:sz w:val="22"/>
              </w:rPr>
              <w:t>con las Sedes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2.4 El sistema mostrara una ventana con los ambientes que hay en esa sede y la opción de visualizar</w:t>
            </w:r>
          </w:p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2.6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</w:t>
            </w:r>
            <w:r>
              <w:rPr>
                <w:rFonts w:ascii="Arial" w:hAnsi="Arial" w:cs="Arial"/>
                <w:b/>
                <w:bCs/>
                <w:sz w:val="22"/>
              </w:rPr>
              <w:t>una ventana con los siguientes datos</w:t>
            </w:r>
          </w:p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-Número del ambiente</w:t>
            </w:r>
          </w:p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-Descripción</w:t>
            </w:r>
          </w:p>
          <w:p w:rsidR="00866BF1" w:rsidRDefault="00866BF1" w:rsidP="00D077BE">
            <w:pPr>
              <w:rPr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-Estado: Habilitado o Inhabilitado</w:t>
            </w:r>
          </w:p>
          <w:p w:rsidR="00866BF1" w:rsidRDefault="00866BF1" w:rsidP="00D077BE">
            <w:pPr>
              <w:rPr>
                <w:b/>
                <w:sz w:val="28"/>
                <w:szCs w:val="28"/>
              </w:rPr>
            </w:pPr>
          </w:p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66BF1" w:rsidRPr="006A2D93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  <w:t>3.2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la ventana </w:t>
            </w:r>
            <w:r>
              <w:rPr>
                <w:rFonts w:ascii="Arial" w:hAnsi="Arial" w:cs="Arial"/>
                <w:b/>
                <w:bCs/>
                <w:sz w:val="22"/>
              </w:rPr>
              <w:t>con las Sedes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3.4 El sistema mostrara una ventana con los ambientes que hay en esa sede y la opción de editar</w:t>
            </w:r>
          </w:p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3.6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</w:t>
            </w:r>
            <w:r>
              <w:rPr>
                <w:rFonts w:ascii="Arial" w:hAnsi="Arial" w:cs="Arial"/>
                <w:b/>
                <w:bCs/>
                <w:sz w:val="22"/>
              </w:rPr>
              <w:t>una ventana con los siguientes datos</w:t>
            </w:r>
          </w:p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-Número del ambiente</w:t>
            </w:r>
          </w:p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-Descripción</w:t>
            </w:r>
          </w:p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-Estado: Habilitado o Inhabilitado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66BF1" w:rsidRPr="006A2D93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4.2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la ventana </w:t>
            </w:r>
            <w:r>
              <w:rPr>
                <w:rFonts w:ascii="Arial" w:hAnsi="Arial" w:cs="Arial"/>
                <w:b/>
                <w:bCs/>
                <w:sz w:val="22"/>
              </w:rPr>
              <w:t>con las Sedes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4.4 El sistema mostrara una ventana con los ambientes que hay en esa sede y la opción de eliminar</w:t>
            </w:r>
          </w:p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66BF1" w:rsidRPr="00F048AD" w:rsidRDefault="00866BF1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4.6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</w:t>
            </w:r>
            <w:r>
              <w:rPr>
                <w:rFonts w:ascii="Arial" w:hAnsi="Arial" w:cs="Arial"/>
                <w:b/>
                <w:bCs/>
                <w:sz w:val="22"/>
              </w:rPr>
              <w:t>una ventana emergente: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F048AD">
              <w:rPr>
                <w:rFonts w:ascii="Arial" w:hAnsi="Arial" w:cs="Arial"/>
                <w:bCs/>
                <w:sz w:val="22"/>
              </w:rPr>
              <w:t>-¿Desea eliminar este ambiente?</w:t>
            </w:r>
            <w:r w:rsidRPr="00F048AD">
              <w:rPr>
                <w:rFonts w:ascii="Arial" w:hAnsi="Arial" w:cs="Arial"/>
                <w:bCs/>
                <w:sz w:val="22"/>
              </w:rPr>
              <w:br/>
              <w:t xml:space="preserve"> -Aceptar</w:t>
            </w:r>
          </w:p>
          <w:p w:rsidR="00866BF1" w:rsidRPr="00F048AD" w:rsidRDefault="00866BF1" w:rsidP="00D077BE">
            <w:pPr>
              <w:rPr>
                <w:rFonts w:ascii="Arial" w:hAnsi="Arial" w:cs="Arial"/>
                <w:bCs/>
                <w:sz w:val="22"/>
              </w:rPr>
            </w:pPr>
            <w:r w:rsidRPr="00F048AD">
              <w:rPr>
                <w:rFonts w:ascii="Arial" w:hAnsi="Arial" w:cs="Arial"/>
                <w:bCs/>
                <w:sz w:val="22"/>
              </w:rPr>
              <w:t xml:space="preserve"> -Cancelar</w:t>
            </w:r>
          </w:p>
          <w:p w:rsidR="00866BF1" w:rsidRPr="002F60B6" w:rsidRDefault="00866BF1" w:rsidP="00D077BE">
            <w:pPr>
              <w:rPr>
                <w:b/>
                <w:sz w:val="28"/>
                <w:szCs w:val="28"/>
              </w:rPr>
            </w:pPr>
          </w:p>
        </w:tc>
      </w:tr>
      <w:tr w:rsidR="00866BF1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09" w:type="dxa"/>
            <w:gridSpan w:val="2"/>
            <w:shd w:val="clear" w:color="auto" w:fill="auto"/>
          </w:tcPr>
          <w:p w:rsidR="00866BF1" w:rsidRPr="002F60B6" w:rsidRDefault="00866BF1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4065" w:type="dxa"/>
            <w:shd w:val="clear" w:color="auto" w:fill="auto"/>
          </w:tcPr>
          <w:p w:rsidR="00866BF1" w:rsidRDefault="00866B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Escena 1: Accede a 1.4 </w:t>
            </w:r>
          </w:p>
          <w:p w:rsidR="00866BF1" w:rsidRDefault="00866B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Escena 2: Accede a 2.4</w:t>
            </w:r>
          </w:p>
          <w:p w:rsidR="00866BF1" w:rsidRDefault="00866B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Escena 3: Accede a 3.4</w:t>
            </w:r>
          </w:p>
          <w:p w:rsidR="00866BF1" w:rsidRPr="002F60B6" w:rsidRDefault="00866BF1" w:rsidP="00D077B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sz w:val="22"/>
              </w:rPr>
              <w:t>Escena 4: Accede a 4.4</w:t>
            </w:r>
          </w:p>
        </w:tc>
      </w:tr>
      <w:tr w:rsidR="00866BF1" w:rsidRPr="00583948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074" w:type="dxa"/>
            <w:gridSpan w:val="3"/>
            <w:shd w:val="clear" w:color="auto" w:fill="auto"/>
          </w:tcPr>
          <w:p w:rsidR="00866BF1" w:rsidRDefault="00866BF1" w:rsidP="00D077BE">
            <w:pPr>
              <w:pStyle w:val="Ttulo1"/>
            </w:pPr>
            <w:r>
              <w:t>Caminos Alternos</w:t>
            </w:r>
          </w:p>
          <w:p w:rsidR="00866BF1" w:rsidRDefault="00866BF1" w:rsidP="00D077BE">
            <w:r>
              <w:t>1.6 El actor cancela la creación del ambiente</w:t>
            </w:r>
          </w:p>
          <w:p w:rsidR="00866BF1" w:rsidRDefault="00866BF1" w:rsidP="00D077BE">
            <w:r>
              <w:t>3.6 El actor cancelara la modificación del ambiente</w:t>
            </w:r>
          </w:p>
          <w:p w:rsidR="00866BF1" w:rsidRPr="00583948" w:rsidRDefault="00866BF1" w:rsidP="00D077BE">
            <w:r>
              <w:t>4.6 El actor podrá cancelar la eliminación del ambiente</w:t>
            </w:r>
          </w:p>
        </w:tc>
      </w:tr>
      <w:tr w:rsidR="00866BF1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074" w:type="dxa"/>
            <w:gridSpan w:val="3"/>
            <w:shd w:val="clear" w:color="auto" w:fill="auto"/>
          </w:tcPr>
          <w:p w:rsidR="00866BF1" w:rsidRDefault="00866BF1" w:rsidP="00D077BE">
            <w:r>
              <w:t>Excepciones</w:t>
            </w:r>
          </w:p>
          <w:p w:rsidR="00866BF1" w:rsidRDefault="00866BF1" w:rsidP="00D077BE">
            <w:r>
              <w:t xml:space="preserve">1.7 El ambiente ya </w:t>
            </w:r>
            <w:proofErr w:type="spellStart"/>
            <w:r>
              <w:t>esta</w:t>
            </w:r>
            <w:proofErr w:type="spellEnd"/>
            <w:r>
              <w:t xml:space="preserve"> creado</w:t>
            </w:r>
          </w:p>
          <w:p w:rsidR="00866BF1" w:rsidRDefault="00866BF1" w:rsidP="00D077BE">
            <w:r>
              <w:t>1.7 Hay campos en blanco</w:t>
            </w:r>
          </w:p>
          <w:p w:rsidR="00866BF1" w:rsidRPr="00242B55" w:rsidRDefault="00866BF1" w:rsidP="00D077BE">
            <w:r>
              <w:t>3.7 Hay campos en blanco</w:t>
            </w:r>
          </w:p>
        </w:tc>
      </w:tr>
      <w:tr w:rsidR="00866BF1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09" w:type="dxa"/>
            <w:gridSpan w:val="2"/>
            <w:shd w:val="clear" w:color="auto" w:fill="auto"/>
          </w:tcPr>
          <w:p w:rsidR="00866BF1" w:rsidRPr="002F60B6" w:rsidRDefault="00866BF1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65" w:type="dxa"/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 por semana</w:t>
            </w:r>
          </w:p>
        </w:tc>
      </w:tr>
      <w:tr w:rsidR="00866BF1" w:rsidRPr="002F60B6" w:rsidTr="00D077BE">
        <w:trPr>
          <w:trHeight w:val="360"/>
        </w:trPr>
        <w:tc>
          <w:tcPr>
            <w:tcW w:w="4009" w:type="dxa"/>
            <w:gridSpan w:val="2"/>
            <w:shd w:val="clear" w:color="auto" w:fill="auto"/>
          </w:tcPr>
          <w:p w:rsidR="00866BF1" w:rsidRPr="002F60B6" w:rsidRDefault="00866BF1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65" w:type="dxa"/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Los campos con * son obligatorios</w:t>
            </w:r>
          </w:p>
        </w:tc>
      </w:tr>
    </w:tbl>
    <w:p w:rsidR="0059602A" w:rsidRDefault="001714D3">
      <w:r>
        <w:rPr>
          <w:noProof/>
        </w:rPr>
        <w:lastRenderedPageBreak/>
        <w:drawing>
          <wp:inline distT="0" distB="0" distL="0" distR="0" wp14:anchorId="544ED5FC" wp14:editId="671CEA18">
            <wp:extent cx="5612130" cy="28816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D3" w:rsidRDefault="001714D3"/>
    <w:p w:rsidR="001714D3" w:rsidRDefault="001714D3">
      <w:r>
        <w:rPr>
          <w:noProof/>
        </w:rPr>
        <w:drawing>
          <wp:inline distT="0" distB="0" distL="0" distR="0" wp14:anchorId="3F5E3A6A" wp14:editId="41BC5D2F">
            <wp:extent cx="5612130" cy="28911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D3" w:rsidRDefault="001714D3"/>
    <w:p w:rsidR="001714D3" w:rsidRDefault="001714D3"/>
    <w:p w:rsidR="001714D3" w:rsidRDefault="001714D3"/>
    <w:p w:rsidR="001714D3" w:rsidRDefault="001714D3"/>
    <w:p w:rsidR="001714D3" w:rsidRDefault="001714D3"/>
    <w:p w:rsidR="001714D3" w:rsidRDefault="001714D3"/>
    <w:p w:rsidR="001714D3" w:rsidRDefault="001714D3"/>
    <w:p w:rsidR="001714D3" w:rsidRDefault="001714D3"/>
    <w:p w:rsidR="001714D3" w:rsidRDefault="001714D3"/>
    <w:p w:rsidR="001714D3" w:rsidRDefault="001714D3"/>
    <w:p w:rsidR="001714D3" w:rsidRDefault="001714D3"/>
    <w:p w:rsidR="001714D3" w:rsidRDefault="001714D3"/>
    <w:p w:rsidR="001714D3" w:rsidRDefault="001714D3"/>
    <w:p w:rsidR="001714D3" w:rsidRDefault="001714D3">
      <w:r>
        <w:rPr>
          <w:noProof/>
        </w:rPr>
        <w:lastRenderedPageBreak/>
        <w:drawing>
          <wp:inline distT="0" distB="0" distL="0" distR="0" wp14:anchorId="3186C2C2" wp14:editId="7D9C0250">
            <wp:extent cx="5612130" cy="28759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D3" w:rsidRDefault="001714D3"/>
    <w:p w:rsidR="001714D3" w:rsidRDefault="001714D3">
      <w:r>
        <w:t>Crear:</w:t>
      </w:r>
    </w:p>
    <w:p w:rsidR="001714D3" w:rsidRDefault="001714D3">
      <w:r>
        <w:rPr>
          <w:noProof/>
        </w:rPr>
        <w:drawing>
          <wp:inline distT="0" distB="0" distL="0" distR="0" wp14:anchorId="24089A84" wp14:editId="02080197">
            <wp:extent cx="5612130" cy="2910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D3" w:rsidRDefault="001714D3"/>
    <w:p w:rsidR="001714D3" w:rsidRDefault="001714D3"/>
    <w:p w:rsidR="001714D3" w:rsidRDefault="001714D3"/>
    <w:p w:rsidR="001714D3" w:rsidRDefault="001714D3"/>
    <w:p w:rsidR="001714D3" w:rsidRDefault="001714D3"/>
    <w:p w:rsidR="001714D3" w:rsidRDefault="001714D3"/>
    <w:p w:rsidR="001714D3" w:rsidRDefault="001714D3"/>
    <w:p w:rsidR="001714D3" w:rsidRDefault="001714D3"/>
    <w:p w:rsidR="001714D3" w:rsidRDefault="001714D3"/>
    <w:p w:rsidR="001714D3" w:rsidRDefault="001714D3"/>
    <w:p w:rsidR="001714D3" w:rsidRDefault="001714D3"/>
    <w:p w:rsidR="001714D3" w:rsidRDefault="001714D3"/>
    <w:p w:rsidR="001714D3" w:rsidRDefault="001714D3">
      <w:r>
        <w:lastRenderedPageBreak/>
        <w:t>Visualizar:</w:t>
      </w:r>
    </w:p>
    <w:p w:rsidR="001714D3" w:rsidRDefault="001714D3">
      <w:r>
        <w:rPr>
          <w:noProof/>
        </w:rPr>
        <w:drawing>
          <wp:inline distT="0" distB="0" distL="0" distR="0" wp14:anchorId="5BB6F44C" wp14:editId="0688650B">
            <wp:extent cx="5612130" cy="28943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D3" w:rsidRDefault="001714D3"/>
    <w:p w:rsidR="001714D3" w:rsidRDefault="001714D3">
      <w:r>
        <w:t>Modificar:</w:t>
      </w:r>
    </w:p>
    <w:p w:rsidR="001714D3" w:rsidRDefault="001714D3">
      <w:r>
        <w:rPr>
          <w:noProof/>
        </w:rPr>
        <w:drawing>
          <wp:inline distT="0" distB="0" distL="0" distR="0" wp14:anchorId="38E605C5" wp14:editId="053C8BFA">
            <wp:extent cx="5612130" cy="29006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D3" w:rsidRDefault="001714D3"/>
    <w:p w:rsidR="001714D3" w:rsidRDefault="001714D3"/>
    <w:p w:rsidR="001714D3" w:rsidRDefault="001714D3"/>
    <w:p w:rsidR="001714D3" w:rsidRDefault="001714D3"/>
    <w:p w:rsidR="001714D3" w:rsidRDefault="001714D3"/>
    <w:p w:rsidR="001714D3" w:rsidRDefault="001714D3"/>
    <w:p w:rsidR="001714D3" w:rsidRDefault="001714D3"/>
    <w:p w:rsidR="001714D3" w:rsidRDefault="001714D3"/>
    <w:p w:rsidR="001714D3" w:rsidRDefault="001714D3"/>
    <w:p w:rsidR="001714D3" w:rsidRDefault="001714D3"/>
    <w:p w:rsidR="001714D3" w:rsidRDefault="001714D3"/>
    <w:p w:rsidR="001714D3" w:rsidRDefault="001714D3">
      <w:r>
        <w:lastRenderedPageBreak/>
        <w:t>Eliminar:</w:t>
      </w:r>
    </w:p>
    <w:p w:rsidR="001714D3" w:rsidRDefault="001714D3">
      <w:r>
        <w:rPr>
          <w:noProof/>
        </w:rPr>
        <w:drawing>
          <wp:inline distT="0" distB="0" distL="0" distR="0" wp14:anchorId="3E1F2DB3" wp14:editId="556E2475">
            <wp:extent cx="5612130" cy="28848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4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F1"/>
    <w:rsid w:val="001714D3"/>
    <w:rsid w:val="00866BF1"/>
    <w:rsid w:val="00972940"/>
    <w:rsid w:val="00976C8E"/>
    <w:rsid w:val="00A7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4D8664"/>
  <w15:chartTrackingRefBased/>
  <w15:docId w15:val="{4767AF77-545B-41B9-B65C-6EB702F3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6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66BF1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66BF1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4</cp:revision>
  <dcterms:created xsi:type="dcterms:W3CDTF">2017-03-28T20:32:00Z</dcterms:created>
  <dcterms:modified xsi:type="dcterms:W3CDTF">2017-06-29T14:58:00Z</dcterms:modified>
</cp:coreProperties>
</file>