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 w:rsidRPr="006F63F2">
              <w:rPr>
                <w:rFonts w:ascii="Arial" w:hAnsi="Arial" w:cs="Arial"/>
                <w:sz w:val="22"/>
              </w:rPr>
              <w:t>Crear, visualizar y cambiar una modalidad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podrá c</w:t>
            </w:r>
            <w:r w:rsidRPr="006F63F2">
              <w:rPr>
                <w:rFonts w:ascii="Arial" w:hAnsi="Arial" w:cs="Arial"/>
                <w:sz w:val="22"/>
              </w:rPr>
              <w:t>rear, visualiza</w:t>
            </w:r>
            <w:r>
              <w:rPr>
                <w:rFonts w:ascii="Arial" w:hAnsi="Arial" w:cs="Arial"/>
                <w:sz w:val="22"/>
              </w:rPr>
              <w:t xml:space="preserve">r y cambiar una modalidad para asignarlas a </w:t>
            </w:r>
            <w:r w:rsidRPr="006F63F2">
              <w:rPr>
                <w:rFonts w:ascii="Arial" w:hAnsi="Arial" w:cs="Arial"/>
                <w:sz w:val="22"/>
              </w:rPr>
              <w:t>los instructores y a los programas de formación</w:t>
            </w:r>
          </w:p>
        </w:tc>
      </w:tr>
      <w:tr w:rsidR="008E75E2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75E2" w:rsidRPr="006F2513" w:rsidRDefault="008E75E2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8E75E2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75E2" w:rsidRPr="006F2513" w:rsidRDefault="008E75E2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E75E2" w:rsidRPr="006F2513" w:rsidRDefault="008E75E2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75E2" w:rsidRPr="00DE7C12" w:rsidRDefault="008E75E2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sistema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75E2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1.Crear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1.1El actor dará en la opción Modalidad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Pr="002230F6" w:rsidRDefault="008E75E2" w:rsidP="00D077BE">
            <w:pPr>
              <w:rPr>
                <w:rFonts w:ascii="Arial" w:hAnsi="Arial" w:cs="Arial"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dará clic en Crear</w:t>
            </w:r>
          </w:p>
          <w:p w:rsidR="008E75E2" w:rsidRPr="00564091" w:rsidRDefault="008E75E2" w:rsidP="00D077BE">
            <w:pPr>
              <w:rPr>
                <w:rFonts w:ascii="Arial" w:hAnsi="Arial" w:cs="Arial"/>
                <w:sz w:val="22"/>
              </w:rPr>
            </w:pPr>
          </w:p>
          <w:p w:rsidR="008E75E2" w:rsidRPr="00564091" w:rsidRDefault="008E75E2" w:rsidP="00D077BE">
            <w:pPr>
              <w:rPr>
                <w:rFonts w:ascii="Arial" w:hAnsi="Arial" w:cs="Arial"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 w:rsidRPr="00564091">
              <w:rPr>
                <w:rFonts w:ascii="Arial" w:hAnsi="Arial" w:cs="Arial"/>
                <w:b/>
                <w:sz w:val="22"/>
              </w:rPr>
              <w:t xml:space="preserve">1.5 El </w:t>
            </w:r>
            <w:r>
              <w:rPr>
                <w:rFonts w:ascii="Arial" w:hAnsi="Arial" w:cs="Arial"/>
                <w:b/>
                <w:sz w:val="22"/>
              </w:rPr>
              <w:t xml:space="preserve">actor ingresara los datos y guardara 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2.Visualizar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Modalidad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Pr="001B336E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2.3 El actor dará clic en visualizar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75E2" w:rsidRPr="00906E48" w:rsidRDefault="008E75E2" w:rsidP="008E75E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906E48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</w:p>
          <w:p w:rsidR="008E75E2" w:rsidRPr="00906E48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 w:rsidRPr="00906E48">
              <w:rPr>
                <w:rFonts w:ascii="Arial" w:hAnsi="Arial" w:cs="Arial"/>
                <w:b/>
                <w:sz w:val="22"/>
              </w:rPr>
              <w:t>3. Modificar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</w:t>
            </w:r>
            <w:r>
              <w:rPr>
                <w:rFonts w:ascii="Arial" w:hAnsi="Arial" w:cs="Arial"/>
                <w:b/>
                <w:bCs/>
                <w:sz w:val="22"/>
              </w:rPr>
              <w:t>El actor dará en la opción Modalidad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</w:t>
            </w:r>
            <w:r>
              <w:rPr>
                <w:rFonts w:ascii="Arial" w:hAnsi="Arial" w:cs="Arial"/>
                <w:b/>
                <w:sz w:val="22"/>
              </w:rPr>
              <w:t xml:space="preserve"> El actor dará en la opción modificar</w:t>
            </w:r>
          </w:p>
          <w:p w:rsidR="008E75E2" w:rsidRPr="00564091" w:rsidRDefault="008E75E2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br/>
              <w:t>3.5 El actor modificara y dará en guardar</w:t>
            </w:r>
          </w:p>
        </w:tc>
        <w:tc>
          <w:tcPr>
            <w:tcW w:w="4834" w:type="dxa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Pr="00C955EF" w:rsidRDefault="008E75E2" w:rsidP="008E75E2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las respectivas modalidades y adicionalmente la opción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955EF">
              <w:rPr>
                <w:rFonts w:ascii="Arial" w:hAnsi="Arial" w:cs="Arial"/>
                <w:bCs/>
                <w:sz w:val="22"/>
              </w:rPr>
              <w:t>-Crear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la ventana con los datos a ingresar para la creación de una nueva modalidad </w:t>
            </w: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las respectivas modalidades y adicionalmente la opción</w:t>
            </w: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la ventana con los datos de la modalidad</w:t>
            </w: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Pr="00906E48" w:rsidRDefault="008E75E2" w:rsidP="00D077B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06E48">
              <w:rPr>
                <w:rFonts w:ascii="Arial" w:hAnsi="Arial" w:cs="Arial"/>
                <w:b/>
                <w:bCs/>
                <w:sz w:val="22"/>
              </w:rPr>
              <w:t xml:space="preserve">El sistema muestra la página con las respectivas modalidades y adicionalmente la opción </w:t>
            </w:r>
            <w:r w:rsidRPr="00906E48">
              <w:rPr>
                <w:rFonts w:ascii="Arial" w:hAnsi="Arial" w:cs="Arial"/>
                <w:b/>
                <w:bCs/>
                <w:sz w:val="22"/>
              </w:rPr>
              <w:br/>
            </w:r>
            <w:r w:rsidRPr="00906E48">
              <w:rPr>
                <w:rFonts w:ascii="Arial" w:hAnsi="Arial" w:cs="Arial"/>
                <w:bCs/>
                <w:sz w:val="22"/>
              </w:rPr>
              <w:t>-Modificar</w:t>
            </w:r>
          </w:p>
          <w:p w:rsidR="008E75E2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3.4 El sistema mostrara la ventana con los datos a modificar de una modalidad </w:t>
            </w:r>
          </w:p>
          <w:p w:rsidR="008E75E2" w:rsidRPr="00404F13" w:rsidRDefault="008E75E2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1.2  </w:t>
            </w:r>
            <w:r w:rsidRPr="00EB76EE">
              <w:rPr>
                <w:rFonts w:ascii="Arial" w:hAnsi="Arial" w:cs="Arial"/>
                <w:sz w:val="22"/>
              </w:rPr>
              <w:t xml:space="preserve">con la </w:t>
            </w:r>
            <w:r>
              <w:rPr>
                <w:rFonts w:ascii="Arial" w:hAnsi="Arial" w:cs="Arial"/>
                <w:sz w:val="22"/>
              </w:rPr>
              <w:t>modalidad</w:t>
            </w:r>
            <w:r w:rsidRPr="00EB76EE">
              <w:rPr>
                <w:rFonts w:ascii="Arial" w:hAnsi="Arial" w:cs="Arial"/>
                <w:sz w:val="22"/>
              </w:rPr>
              <w:t xml:space="preserve"> ya creada</w:t>
            </w:r>
          </w:p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2.2  </w:t>
            </w:r>
          </w:p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 con la modalidad ya modificada</w:t>
            </w:r>
          </w:p>
        </w:tc>
      </w:tr>
      <w:tr w:rsidR="008E75E2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8E75E2" w:rsidRDefault="008E75E2" w:rsidP="00D077BE">
            <w:pPr>
              <w:pStyle w:val="Ttulo1"/>
            </w:pPr>
            <w:r>
              <w:lastRenderedPageBreak/>
              <w:t>Caminos Alternos</w:t>
            </w:r>
          </w:p>
          <w:p w:rsidR="008E75E2" w:rsidRDefault="008E75E2" w:rsidP="00D077BE">
            <w:r>
              <w:t>1.5 El actor podrá cancelar la creación de la modalidad</w:t>
            </w:r>
          </w:p>
          <w:p w:rsidR="008E75E2" w:rsidRPr="00205591" w:rsidRDefault="008E75E2" w:rsidP="00D077BE">
            <w:r>
              <w:t>3.5 El actor podrá cancelar la modificación de la modalidad</w:t>
            </w:r>
          </w:p>
        </w:tc>
      </w:tr>
      <w:tr w:rsidR="008E75E2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8E75E2" w:rsidRDefault="008E75E2" w:rsidP="00D077BE">
            <w:pPr>
              <w:pStyle w:val="Ttulo1"/>
            </w:pPr>
            <w:r>
              <w:t xml:space="preserve">Excepciones  </w:t>
            </w:r>
          </w:p>
          <w:p w:rsidR="008E75E2" w:rsidRDefault="008E75E2" w:rsidP="00D077BE">
            <w:r>
              <w:t>1.4 ¡Hay campos vacíos!</w:t>
            </w:r>
          </w:p>
          <w:p w:rsidR="008E75E2" w:rsidRDefault="008E75E2" w:rsidP="00D077BE">
            <w:r>
              <w:t>3.4 ¡Hay campos vacíos!</w:t>
            </w:r>
          </w:p>
          <w:p w:rsidR="008E75E2" w:rsidRPr="006B2A49" w:rsidRDefault="008E75E2" w:rsidP="00D077BE">
            <w:r>
              <w:t>La modalidad está asignada a un instructor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8E75E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E75E2" w:rsidRDefault="008E75E2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E75E2" w:rsidRDefault="008E75E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8E75E2" w:rsidRDefault="008E75E2" w:rsidP="008E75E2"/>
    <w:p w:rsidR="0059602A" w:rsidRDefault="00AD6098">
      <w:r>
        <w:rPr>
          <w:noProof/>
        </w:rPr>
        <w:drawing>
          <wp:inline distT="0" distB="0" distL="0" distR="0" wp14:anchorId="7F4DCC7E" wp14:editId="39D2AE00">
            <wp:extent cx="5612130" cy="2863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98" w:rsidRDefault="00AD6098">
      <w:r>
        <w:rPr>
          <w:noProof/>
        </w:rPr>
        <w:drawing>
          <wp:inline distT="0" distB="0" distL="0" distR="0" wp14:anchorId="30485808" wp14:editId="1A9C000E">
            <wp:extent cx="5612130" cy="2878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98" w:rsidRDefault="00AD6098">
      <w:r>
        <w:rPr>
          <w:noProof/>
        </w:rPr>
        <w:lastRenderedPageBreak/>
        <w:drawing>
          <wp:inline distT="0" distB="0" distL="0" distR="0" wp14:anchorId="797B659E" wp14:editId="56402930">
            <wp:extent cx="5612130" cy="2885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A" w:rsidRDefault="003C052A">
      <w:r>
        <w:rPr>
          <w:noProof/>
        </w:rPr>
        <w:drawing>
          <wp:inline distT="0" distB="0" distL="0" distR="0" wp14:anchorId="3A9F7738" wp14:editId="17E8FE13">
            <wp:extent cx="5612130" cy="29038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CE63C14"/>
    <w:multiLevelType w:val="multilevel"/>
    <w:tmpl w:val="22D8F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C560E"/>
    <w:multiLevelType w:val="multilevel"/>
    <w:tmpl w:val="2800F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E2"/>
    <w:rsid w:val="003C052A"/>
    <w:rsid w:val="008E75E2"/>
    <w:rsid w:val="00976C8E"/>
    <w:rsid w:val="00A727A3"/>
    <w:rsid w:val="00A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0439"/>
  <w15:chartTrackingRefBased/>
  <w15:docId w15:val="{D1BB8D84-B6F3-44F3-80D2-2C885A84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75E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75E2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E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4</cp:revision>
  <dcterms:created xsi:type="dcterms:W3CDTF">2017-03-28T20:35:00Z</dcterms:created>
  <dcterms:modified xsi:type="dcterms:W3CDTF">2017-06-27T14:56:00Z</dcterms:modified>
</cp:coreProperties>
</file>