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>Formato entrega de reporte Frond-end</w:t>
      </w:r>
    </w:p>
    <w:p w14:paraId="75186588" w14:textId="72130AF5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 w:rsidR="000F3F4A">
        <w:rPr>
          <w:rFonts w:ascii="Times New Roman" w:hAnsi="Times New Roman" w:cs="Times New Roman"/>
          <w:sz w:val="24"/>
          <w:szCs w:val="24"/>
        </w:rPr>
        <w:t>08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0F3F4A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43FC1708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C54DD" w14:textId="21D8E37F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0F3F4A">
        <w:rPr>
          <w:rFonts w:ascii="Times New Roman" w:hAnsi="Times New Roman" w:cs="Times New Roman"/>
          <w:sz w:val="24"/>
          <w:szCs w:val="24"/>
        </w:rPr>
        <w:t xml:space="preserve">diseño de vista mis </w:t>
      </w:r>
      <w:r w:rsidR="0026105B">
        <w:rPr>
          <w:rFonts w:ascii="Times New Roman" w:hAnsi="Times New Roman" w:cs="Times New Roman"/>
          <w:sz w:val="24"/>
          <w:szCs w:val="24"/>
        </w:rPr>
        <w:t xml:space="preserve">actividades </w:t>
      </w:r>
      <w:r w:rsidR="000F3F4A">
        <w:rPr>
          <w:rFonts w:ascii="Times New Roman" w:hAnsi="Times New Roman" w:cs="Times New Roman"/>
          <w:sz w:val="24"/>
          <w:szCs w:val="24"/>
        </w:rPr>
        <w:t>perfil profesores</w:t>
      </w:r>
    </w:p>
    <w:p w14:paraId="29207CA7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5AC864" w14:textId="3F8150BA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0F3F4A">
        <w:rPr>
          <w:rFonts w:ascii="Times New Roman" w:hAnsi="Times New Roman" w:cs="Times New Roman"/>
          <w:sz w:val="24"/>
          <w:szCs w:val="24"/>
        </w:rPr>
        <w:t>09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0F3F4A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5BC6873B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3ED9A4" w14:textId="25F4FD4E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0F3F4A">
        <w:rPr>
          <w:rFonts w:ascii="Times New Roman" w:hAnsi="Times New Roman" w:cs="Times New Roman"/>
          <w:sz w:val="24"/>
          <w:szCs w:val="24"/>
        </w:rPr>
        <w:t>maquetar diseño con especificaciones dadas por la diseñadora</w:t>
      </w:r>
    </w:p>
    <w:p w14:paraId="42A66ED4" w14:textId="05F69E86" w:rsidR="000F3F4A" w:rsidRDefault="000F3F4A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8306869" w14:textId="75FE6B5F" w:rsidR="00EA5BA9" w:rsidRDefault="000F3F4A" w:rsidP="0026105B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Requerimientos: </w:t>
      </w:r>
      <w:r w:rsidR="0026105B">
        <w:rPr>
          <w:rFonts w:ascii="Times New Roman" w:hAnsi="Times New Roman" w:cs="Times New Roman"/>
          <w:sz w:val="24"/>
          <w:szCs w:val="24"/>
        </w:rPr>
        <w:t xml:space="preserve">no se </w:t>
      </w:r>
      <w:proofErr w:type="gramStart"/>
      <w:r w:rsidR="0026105B">
        <w:rPr>
          <w:rFonts w:ascii="Times New Roman" w:hAnsi="Times New Roman" w:cs="Times New Roman"/>
          <w:sz w:val="24"/>
          <w:szCs w:val="24"/>
        </w:rPr>
        <w:t>requieren  consultas</w:t>
      </w:r>
      <w:proofErr w:type="gramEnd"/>
      <w:r w:rsidR="0026105B">
        <w:rPr>
          <w:rFonts w:ascii="Times New Roman" w:hAnsi="Times New Roman" w:cs="Times New Roman"/>
          <w:sz w:val="24"/>
          <w:szCs w:val="24"/>
        </w:rPr>
        <w:t xml:space="preserve"> adicionales para la realización de esta vista</w:t>
      </w:r>
    </w:p>
    <w:p w14:paraId="78F91C5A" w14:textId="77777777" w:rsidR="000F3F4A" w:rsidRDefault="000F3F4A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5D4763" w14:textId="07C1B0D8" w:rsidR="00B975B5" w:rsidRDefault="00EA5BA9" w:rsidP="006D1DE0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="0012066E" w:rsidRPr="0012066E">
        <w:rPr>
          <w:noProof/>
        </w:rPr>
        <w:t xml:space="preserve"> </w:t>
      </w:r>
    </w:p>
    <w:p w14:paraId="2CAA0398" w14:textId="1158AFBE" w:rsidR="000F3F4A" w:rsidRDefault="000F3F4A" w:rsidP="006D1DE0">
      <w:pPr>
        <w:pStyle w:val="Sinespaciado"/>
        <w:rPr>
          <w:noProof/>
        </w:rPr>
      </w:pPr>
    </w:p>
    <w:p w14:paraId="125AD77B" w14:textId="3C6A09F5" w:rsidR="000F3F4A" w:rsidRDefault="000F3F4A" w:rsidP="006D1DE0">
      <w:pPr>
        <w:pStyle w:val="Sinespaciado"/>
      </w:pPr>
    </w:p>
    <w:p w14:paraId="31DE2CBD" w14:textId="4002ADC0" w:rsidR="000F3F4A" w:rsidRDefault="000F3F4A" w:rsidP="006D1DE0">
      <w:pPr>
        <w:pStyle w:val="Sinespaciado"/>
      </w:pPr>
    </w:p>
    <w:p w14:paraId="41D074C5" w14:textId="27C53FB0" w:rsidR="000F3F4A" w:rsidRDefault="0026105B" w:rsidP="006D1DE0">
      <w:pPr>
        <w:pStyle w:val="Sinespaciado"/>
        <w:rPr>
          <w:u w:val="single"/>
        </w:rPr>
      </w:pPr>
      <w:r>
        <w:rPr>
          <w:noProof/>
        </w:rPr>
        <w:drawing>
          <wp:inline distT="0" distB="0" distL="0" distR="0" wp14:anchorId="1E551979" wp14:editId="4F310CCF">
            <wp:extent cx="5612130" cy="3155315"/>
            <wp:effectExtent l="0" t="0" r="7620" b="6985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F849" w14:textId="644EB0BD" w:rsidR="0026105B" w:rsidRDefault="0026105B" w:rsidP="006D1DE0">
      <w:pPr>
        <w:pStyle w:val="Sinespaciado"/>
        <w:rPr>
          <w:u w:val="single"/>
        </w:rPr>
      </w:pPr>
    </w:p>
    <w:p w14:paraId="39DF2976" w14:textId="4150BDB3" w:rsidR="0026105B" w:rsidRPr="000F3F4A" w:rsidRDefault="0026105B" w:rsidP="006D1DE0">
      <w:pPr>
        <w:pStyle w:val="Sinespaciado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18A58A3" wp14:editId="566F90A4">
            <wp:extent cx="5612130" cy="3155315"/>
            <wp:effectExtent l="0" t="0" r="7620" b="6985"/>
            <wp:docPr id="3" name="Imagen 3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05A" w14:textId="77777777" w:rsidR="00B975B5" w:rsidRPr="008810E6" w:rsidRDefault="00B975B5" w:rsidP="00153F45"/>
    <w:sectPr w:rsidR="00B975B5" w:rsidRPr="008810E6" w:rsidSect="00B975B5">
      <w:headerReference w:type="default" r:id="rId9"/>
      <w:foot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C328B" w14:textId="77777777" w:rsidR="00E01F97" w:rsidRDefault="00E01F97" w:rsidP="00153F45">
      <w:r>
        <w:separator/>
      </w:r>
    </w:p>
  </w:endnote>
  <w:endnote w:type="continuationSeparator" w:id="0">
    <w:p w14:paraId="7F097B99" w14:textId="77777777" w:rsidR="00E01F97" w:rsidRDefault="00E01F97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8D070" w14:textId="77777777" w:rsidR="00E01F97" w:rsidRDefault="00E01F97" w:rsidP="00153F45">
      <w:r>
        <w:separator/>
      </w:r>
    </w:p>
  </w:footnote>
  <w:footnote w:type="continuationSeparator" w:id="0">
    <w:p w14:paraId="5AB91CAE" w14:textId="77777777" w:rsidR="00E01F97" w:rsidRDefault="00E01F97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770A3"/>
    <w:rsid w:val="000F3F4A"/>
    <w:rsid w:val="0012066E"/>
    <w:rsid w:val="00153F45"/>
    <w:rsid w:val="0017488D"/>
    <w:rsid w:val="00190448"/>
    <w:rsid w:val="001C292E"/>
    <w:rsid w:val="001C7DD8"/>
    <w:rsid w:val="0026105B"/>
    <w:rsid w:val="002B1D38"/>
    <w:rsid w:val="002B4EAA"/>
    <w:rsid w:val="00367171"/>
    <w:rsid w:val="003715B6"/>
    <w:rsid w:val="003A40EC"/>
    <w:rsid w:val="00404434"/>
    <w:rsid w:val="00430C0F"/>
    <w:rsid w:val="00477DF1"/>
    <w:rsid w:val="004A4403"/>
    <w:rsid w:val="004C2E5F"/>
    <w:rsid w:val="004D738A"/>
    <w:rsid w:val="004E748B"/>
    <w:rsid w:val="005511DC"/>
    <w:rsid w:val="005E2F22"/>
    <w:rsid w:val="0061043D"/>
    <w:rsid w:val="006564AB"/>
    <w:rsid w:val="006A335A"/>
    <w:rsid w:val="006D1DE0"/>
    <w:rsid w:val="006E5266"/>
    <w:rsid w:val="00714EA8"/>
    <w:rsid w:val="00753065"/>
    <w:rsid w:val="00792C44"/>
    <w:rsid w:val="007C3649"/>
    <w:rsid w:val="008440F6"/>
    <w:rsid w:val="008539E7"/>
    <w:rsid w:val="00876844"/>
    <w:rsid w:val="008810E6"/>
    <w:rsid w:val="008B4AAB"/>
    <w:rsid w:val="008D717C"/>
    <w:rsid w:val="009369A9"/>
    <w:rsid w:val="00970C20"/>
    <w:rsid w:val="009E1066"/>
    <w:rsid w:val="009F3191"/>
    <w:rsid w:val="009F658E"/>
    <w:rsid w:val="00A5273B"/>
    <w:rsid w:val="00AE3396"/>
    <w:rsid w:val="00B55AFC"/>
    <w:rsid w:val="00B975B5"/>
    <w:rsid w:val="00C45D66"/>
    <w:rsid w:val="00C67AE0"/>
    <w:rsid w:val="00C80B75"/>
    <w:rsid w:val="00CF2ADB"/>
    <w:rsid w:val="00CF7FC0"/>
    <w:rsid w:val="00DA26FA"/>
    <w:rsid w:val="00E01F97"/>
    <w:rsid w:val="00E13288"/>
    <w:rsid w:val="00E14539"/>
    <w:rsid w:val="00E337E5"/>
    <w:rsid w:val="00EA5BA9"/>
    <w:rsid w:val="00EE24F6"/>
    <w:rsid w:val="00F50EE2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8</cp:revision>
  <dcterms:created xsi:type="dcterms:W3CDTF">2022-02-21T18:45:00Z</dcterms:created>
  <dcterms:modified xsi:type="dcterms:W3CDTF">2022-03-09T03:34:00Z</dcterms:modified>
</cp:coreProperties>
</file>