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63A" w:rsidRDefault="00BB363A" w:rsidP="00BB363A">
      <w:pPr>
        <w:pStyle w:val="Heading1"/>
      </w:pPr>
      <w:r w:rsidRPr="00BB363A">
        <w:t>Instructions for Experiment:</w:t>
      </w:r>
    </w:p>
    <w:p w:rsidR="00BB363A" w:rsidRPr="00BB363A" w:rsidRDefault="00BB363A" w:rsidP="00BB363A"/>
    <w:p w:rsidR="00BB363A" w:rsidRDefault="00BB363A" w:rsidP="00BB363A">
      <w:pPr>
        <w:pStyle w:val="NoSpacing"/>
      </w:pPr>
      <w:r>
        <w:t>1. At Receiver Laptop (Access Point):</w:t>
      </w:r>
    </w:p>
    <w:p w:rsidR="00BB363A" w:rsidRDefault="00BB363A" w:rsidP="00BB363A">
      <w:pPr>
        <w:pStyle w:val="NoSpacing"/>
      </w:pPr>
      <w:r>
        <w:t>sudo ./change_mcs mcs0 40</w:t>
      </w:r>
    </w:p>
    <w:p w:rsidR="00BB363A" w:rsidRDefault="00BB363A" w:rsidP="00BB363A">
      <w:pPr>
        <w:pStyle w:val="NoSpacing"/>
      </w:pPr>
    </w:p>
    <w:p w:rsidR="00BB363A" w:rsidRDefault="00BB363A" w:rsidP="00BB363A">
      <w:pPr>
        <w:pStyle w:val="NoSpacing"/>
      </w:pPr>
      <w:r>
        <w:t>Changes the mcs and the frequency to 40 or 20 Mhz.</w:t>
      </w:r>
    </w:p>
    <w:p w:rsidR="00BB363A" w:rsidRDefault="00BB363A" w:rsidP="00BB363A">
      <w:pPr>
        <w:pStyle w:val="NoSpacing"/>
      </w:pPr>
    </w:p>
    <w:p w:rsidR="00BB363A" w:rsidRDefault="00BB363A" w:rsidP="00BB363A">
      <w:pPr>
        <w:pStyle w:val="NoSpacing"/>
      </w:pPr>
      <w:r>
        <w:t>2. Change the value of location and MCS in the run_iperf.py and run_tcpdump.py files in both Access Point and Monitor Laptops.</w:t>
      </w:r>
    </w:p>
    <w:p w:rsidR="00BB363A" w:rsidRDefault="00BB363A" w:rsidP="00BB363A">
      <w:pPr>
        <w:pStyle w:val="NoSpacing"/>
      </w:pPr>
    </w:p>
    <w:p w:rsidR="00BB363A" w:rsidRDefault="00BB363A" w:rsidP="00BB363A">
      <w:pPr>
        <w:pStyle w:val="NoSpacing"/>
      </w:pPr>
      <w:r>
        <w:t>2. At Power Monitor start the logging of avg. Power.</w:t>
      </w:r>
    </w:p>
    <w:p w:rsidR="00BB363A" w:rsidRDefault="00BB363A" w:rsidP="00BB363A">
      <w:pPr>
        <w:pStyle w:val="NoSpacing"/>
      </w:pPr>
    </w:p>
    <w:p w:rsidR="00BB363A" w:rsidRDefault="00BB363A" w:rsidP="00BB363A">
      <w:pPr>
        <w:pStyle w:val="NoSpacing"/>
      </w:pPr>
      <w:r>
        <w:t>3. At Receiver Laptop (Access Point):</w:t>
      </w:r>
    </w:p>
    <w:p w:rsidR="00BB363A" w:rsidRDefault="00BB363A" w:rsidP="00BB363A">
      <w:pPr>
        <w:pStyle w:val="NoSpacing"/>
      </w:pPr>
      <w:r>
        <w:tab/>
        <w:t>i. sudo python run_tcpdump</w:t>
      </w:r>
      <w:r w:rsidR="00060950">
        <w:t>.py</w:t>
      </w:r>
    </w:p>
    <w:p w:rsidR="00BB363A" w:rsidRDefault="00BB363A" w:rsidP="00BB363A">
      <w:pPr>
        <w:pStyle w:val="NoSpacing"/>
      </w:pPr>
      <w:r>
        <w:tab/>
        <w:t>ii.</w:t>
      </w:r>
      <w:r w:rsidR="00060950">
        <w:t xml:space="preserve"> </w:t>
      </w:r>
      <w:r>
        <w:t>sudo python run_iperf</w:t>
      </w:r>
      <w:r w:rsidR="00060950">
        <w:t>.py</w:t>
      </w:r>
    </w:p>
    <w:p w:rsidR="00BB363A" w:rsidRDefault="00BB363A" w:rsidP="00BB363A">
      <w:pPr>
        <w:pStyle w:val="NoSpacing"/>
      </w:pPr>
      <w:r>
        <w:tab/>
      </w:r>
    </w:p>
    <w:p w:rsidR="00BB363A" w:rsidRDefault="00BB363A" w:rsidP="00BB363A">
      <w:pPr>
        <w:pStyle w:val="NoSpacing"/>
      </w:pPr>
      <w:r>
        <w:t>4. At Monitor Laptop:</w:t>
      </w:r>
    </w:p>
    <w:p w:rsidR="00BB363A" w:rsidRDefault="00BB363A" w:rsidP="00BB363A">
      <w:pPr>
        <w:pStyle w:val="NoSpacing"/>
      </w:pPr>
      <w:r>
        <w:tab/>
        <w:t>sudo python run_tcpdump</w:t>
      </w:r>
      <w:r w:rsidR="00557AEB">
        <w:t>_monitor</w:t>
      </w:r>
      <w:bookmarkStart w:id="0" w:name="_GoBack"/>
      <w:bookmarkEnd w:id="0"/>
      <w:r w:rsidR="00060950">
        <w:t>.py</w:t>
      </w:r>
    </w:p>
    <w:p w:rsidR="00BB363A" w:rsidRDefault="00BB363A" w:rsidP="00BB363A">
      <w:pPr>
        <w:pStyle w:val="NoSpacing"/>
      </w:pPr>
      <w:r>
        <w:tab/>
      </w:r>
    </w:p>
    <w:p w:rsidR="00BB363A" w:rsidRDefault="00BB363A" w:rsidP="00BB363A">
      <w:pPr>
        <w:pStyle w:val="NoSpacing"/>
      </w:pPr>
      <w:r>
        <w:t>5. In the Mobile, open the rateadaptation app and start the iperf by choosing the</w:t>
      </w:r>
      <w:r w:rsidR="00060950">
        <w:t xml:space="preserve"> “Start</w:t>
      </w:r>
      <w:r>
        <w:t xml:space="preserve"> 20 Mhz</w:t>
      </w:r>
      <w:r w:rsidR="00060950">
        <w:t xml:space="preserve"> Logging”</w:t>
      </w:r>
      <w:r>
        <w:t xml:space="preserve"> or </w:t>
      </w:r>
      <w:r w:rsidR="00060950">
        <w:t xml:space="preserve">“Start </w:t>
      </w:r>
      <w:r>
        <w:t>40 Mhz Logging</w:t>
      </w:r>
      <w:r w:rsidR="00060950">
        <w:t>” based on the frequency</w:t>
      </w:r>
      <w:r>
        <w:t>.</w:t>
      </w:r>
    </w:p>
    <w:p w:rsidR="00BB363A" w:rsidRDefault="00BB363A" w:rsidP="00BB363A">
      <w:pPr>
        <w:pStyle w:val="NoSpacing"/>
      </w:pPr>
    </w:p>
    <w:p w:rsidR="00BB363A" w:rsidRDefault="00BB363A" w:rsidP="00BB363A">
      <w:pPr>
        <w:pStyle w:val="NoSpacing"/>
      </w:pPr>
      <w:r>
        <w:t>6. At the end of all the readings for a particular</w:t>
      </w:r>
      <w:r w:rsidR="00060950">
        <w:t xml:space="preserve"> MCS increment the mcs value at</w:t>
      </w:r>
      <w:r>
        <w:t>:</w:t>
      </w:r>
    </w:p>
    <w:p w:rsidR="00BB363A" w:rsidRDefault="00BB363A" w:rsidP="00BB363A">
      <w:pPr>
        <w:pStyle w:val="NoSpacing"/>
      </w:pPr>
      <w:r>
        <w:tab/>
        <w:t>i. run_tcpdump</w:t>
      </w:r>
      <w:r w:rsidR="00060950">
        <w:t>.py</w:t>
      </w:r>
      <w:r>
        <w:t xml:space="preserve"> at both Access Point and Monitor Laptops</w:t>
      </w:r>
    </w:p>
    <w:p w:rsidR="00BB363A" w:rsidRDefault="00BB363A" w:rsidP="00BB363A">
      <w:pPr>
        <w:pStyle w:val="NoSpacing"/>
      </w:pPr>
      <w:r>
        <w:tab/>
        <w:t>ii. run_iperf</w:t>
      </w:r>
      <w:r w:rsidR="00060950">
        <w:t>.py</w:t>
      </w:r>
      <w:r>
        <w:t xml:space="preserve"> at Access Point Laptop</w:t>
      </w:r>
    </w:p>
    <w:p w:rsidR="00BB363A" w:rsidRDefault="00BB363A" w:rsidP="00BB363A">
      <w:pPr>
        <w:pStyle w:val="NoSpacing"/>
      </w:pPr>
      <w:r>
        <w:tab/>
        <w:t>iii. in rateadaptation app</w:t>
      </w:r>
    </w:p>
    <w:p w:rsidR="00BB363A" w:rsidRDefault="00BB363A" w:rsidP="00BB363A">
      <w:pPr>
        <w:pStyle w:val="NoSpacing"/>
      </w:pPr>
      <w:r>
        <w:tab/>
      </w:r>
    </w:p>
    <w:p w:rsidR="00BB363A" w:rsidRDefault="00BB363A" w:rsidP="00BB363A">
      <w:pPr>
        <w:pStyle w:val="NoSpacing"/>
      </w:pPr>
      <w:r>
        <w:t>7. At the end of all readings in a L</w:t>
      </w:r>
      <w:r w:rsidR="00060950">
        <w:t>ocation, change the location at</w:t>
      </w:r>
      <w:r>
        <w:t>:</w:t>
      </w:r>
    </w:p>
    <w:p w:rsidR="00BB363A" w:rsidRDefault="00BB363A" w:rsidP="00BB363A">
      <w:pPr>
        <w:pStyle w:val="NoSpacing"/>
      </w:pPr>
      <w:r>
        <w:tab/>
        <w:t>i. run_tcpdump</w:t>
      </w:r>
      <w:r w:rsidR="00060950">
        <w:t>.py</w:t>
      </w:r>
      <w:r>
        <w:t xml:space="preserve"> at both Access Point and Monitor Laptops</w:t>
      </w:r>
    </w:p>
    <w:p w:rsidR="003150BD" w:rsidRDefault="00BB363A" w:rsidP="00BB363A">
      <w:pPr>
        <w:pStyle w:val="NoSpacing"/>
      </w:pPr>
      <w:r>
        <w:tab/>
        <w:t>ii. run_iperf</w:t>
      </w:r>
      <w:r w:rsidR="00060950">
        <w:t>.py</w:t>
      </w:r>
      <w:r>
        <w:t xml:space="preserve"> at Access Point Laptop</w:t>
      </w:r>
    </w:p>
    <w:sectPr w:rsidR="00315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BBB"/>
    <w:rsid w:val="00060950"/>
    <w:rsid w:val="00113BBB"/>
    <w:rsid w:val="003150BD"/>
    <w:rsid w:val="00557AEB"/>
    <w:rsid w:val="00BB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E657"/>
  <w15:chartTrackingRefBased/>
  <w15:docId w15:val="{42AFA31E-3484-4644-B05C-782D16A2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363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B3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6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Dev</dc:creator>
  <cp:keywords/>
  <dc:description/>
  <cp:lastModifiedBy>Sarang Dev</cp:lastModifiedBy>
  <cp:revision>12</cp:revision>
  <dcterms:created xsi:type="dcterms:W3CDTF">2016-05-18T21:50:00Z</dcterms:created>
  <dcterms:modified xsi:type="dcterms:W3CDTF">2016-05-18T22:00:00Z</dcterms:modified>
</cp:coreProperties>
</file>