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3DE42AAC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z w:val="18"/>
              </w:rPr>
              <w:t>9</w:t>
            </w:r>
            <w:r w:rsidR="00FD284D">
              <w:rPr>
                <w:rFonts w:ascii="Tahoma" w:hAnsi="Tahoma" w:cs="Tahoma"/>
                <w:color w:val="404040"/>
                <w:sz w:val="18"/>
              </w:rPr>
              <w:t>8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369F824F" w:rsidR="00720F49" w:rsidRPr="009B50F4" w:rsidRDefault="00FD284D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7/2/2024</w:t>
            </w:r>
          </w:p>
        </w:tc>
        <w:tc>
          <w:tcPr>
            <w:tcW w:w="1632" w:type="dxa"/>
          </w:tcPr>
          <w:p w14:paraId="6DBB2FAE" w14:textId="14A6A039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  <w:r w:rsidR="00FD284D">
              <w:rPr>
                <w:rFonts w:ascii="Tahoma" w:hAnsi="Tahoma" w:cs="Tahoma"/>
                <w:color w:val="404040"/>
                <w:spacing w:val="-2"/>
                <w:sz w:val="18"/>
              </w:rPr>
              <w:t>8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54F5D7EF" w:rsidR="00664935" w:rsidRPr="009B50F4" w:rsidRDefault="00FD284D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83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25789D80" w:rsidR="00664935" w:rsidRPr="009B50F4" w:rsidRDefault="00C86738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FD284D">
              <w:rPr>
                <w:rFonts w:ascii="Tahoma" w:hAnsi="Tahoma" w:cs="Tahoma"/>
                <w:sz w:val="18"/>
              </w:rPr>
              <w:t>10,458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31598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31598" w:rsidRPr="009B50F4" w:rsidRDefault="00131598" w:rsidP="00131598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6AA42D35" w:rsidR="00131598" w:rsidRPr="009B50F4" w:rsidRDefault="00C86738" w:rsidP="00131598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FD284D">
              <w:rPr>
                <w:rFonts w:ascii="Tahoma" w:hAnsi="Tahoma" w:cs="Tahoma"/>
                <w:sz w:val="18"/>
              </w:rPr>
              <w:t>10,458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FD284D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FD284D" w:rsidRPr="009B50F4" w:rsidRDefault="00FD284D" w:rsidP="00FD284D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02DBEB59" w:rsidR="00FD284D" w:rsidRPr="009B50F4" w:rsidRDefault="00FD284D" w:rsidP="00FD284D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$10,458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668"/>
        <w:gridCol w:w="1771"/>
        <w:gridCol w:w="5940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FD284D" w:rsidRPr="00FD284D" w14:paraId="36AFF6BB" w14:textId="77777777" w:rsidTr="00FD284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0707B6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6/25/2024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BFB48B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7E3A20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889A64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AAE-194 - do the rebase on stage-</w:t>
            </w:r>
            <w:proofErr w:type="spellStart"/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test, AAE-191 on both </w:t>
            </w:r>
            <w:proofErr w:type="spellStart"/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AiDA</w:t>
            </w:r>
            <w:proofErr w:type="spellEnd"/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Portal repos - continued coding &amp; testing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97D415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FD284D" w:rsidRPr="00FD284D" w14:paraId="13F2187E" w14:textId="77777777" w:rsidTr="00FD284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993A41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6/26/2024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5C8CAD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DCA79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9D6717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AAE-191 - Finalize load balancer code, test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889CC0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FD284D" w:rsidRPr="00FD284D" w14:paraId="47B64FAD" w14:textId="77777777" w:rsidTr="00FD284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A249BA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6/27/2024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F35380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D73F73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A9F29F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AAE-191 - Finalize load balancer code, test. AAE-178 - </w:t>
            </w:r>
            <w:proofErr w:type="spellStart"/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Srart</w:t>
            </w:r>
            <w:proofErr w:type="spellEnd"/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new prod server configs, AAE-153 - Research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CDA16B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FD284D" w:rsidRPr="00FD284D" w14:paraId="389B9FF7" w14:textId="77777777" w:rsidTr="00FD284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1B7677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6/28/2024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9C8C2C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A3EC3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6A351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AAE-191 - Code clean up, merge into stage-</w:t>
            </w:r>
            <w:proofErr w:type="spellStart"/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AAE-178 - Continue new prod server configs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B44A84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FD284D" w:rsidRPr="00FD284D" w14:paraId="596F540D" w14:textId="77777777" w:rsidTr="00FD284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54A3DE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6/29/2024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1F4D05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DA9CB2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BA3760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AAE-153 - Research the issue, AAE-176 - development, AAE-188 -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EB2820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FD284D" w:rsidRPr="00FD284D" w14:paraId="5AFD3E39" w14:textId="77777777" w:rsidTr="00FD284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85D74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6/30/2024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25DFBE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054321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ED314A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AAE-153 - Research / Coding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88B7BB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FD284D" w:rsidRPr="00FD284D" w14:paraId="2B4DCABC" w14:textId="77777777" w:rsidTr="00FD284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4900E0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B367FE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A95437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108CC2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AAE-153 - Coding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F4D2F4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FD284D" w:rsidRPr="00FD284D" w14:paraId="1C078622" w14:textId="77777777" w:rsidTr="00FD284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675DF2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8BE9FA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9BE63A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DC00B5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AAE-153 - Finalize code, gather test data. Add new status to prod, check into issue with proc status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13FE16" w14:textId="77777777" w:rsidR="00FD284D" w:rsidRPr="00FD284D" w:rsidRDefault="00FD284D" w:rsidP="00FD284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28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0F0F57"/>
    <w:rsid w:val="0010570E"/>
    <w:rsid w:val="00131598"/>
    <w:rsid w:val="00143761"/>
    <w:rsid w:val="00147690"/>
    <w:rsid w:val="00165AB3"/>
    <w:rsid w:val="00242325"/>
    <w:rsid w:val="00266F07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56228"/>
    <w:rsid w:val="0048706B"/>
    <w:rsid w:val="004D1319"/>
    <w:rsid w:val="00591B21"/>
    <w:rsid w:val="00664935"/>
    <w:rsid w:val="0069219F"/>
    <w:rsid w:val="006B798D"/>
    <w:rsid w:val="006E1A95"/>
    <w:rsid w:val="00712F79"/>
    <w:rsid w:val="00720F49"/>
    <w:rsid w:val="007815A8"/>
    <w:rsid w:val="00833ECF"/>
    <w:rsid w:val="00884C8F"/>
    <w:rsid w:val="00891544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833B8"/>
    <w:rsid w:val="00AA6283"/>
    <w:rsid w:val="00AF252C"/>
    <w:rsid w:val="00B430AA"/>
    <w:rsid w:val="00B9159A"/>
    <w:rsid w:val="00B95BC4"/>
    <w:rsid w:val="00BE0281"/>
    <w:rsid w:val="00BE1D89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42F9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2024-07-03T20:00:00Z</dcterms:created>
  <dcterms:modified xsi:type="dcterms:W3CDTF">2024-07-03T20:00:00Z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