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05542968"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2D7BC1" w:rsidRPr="002D7BC1">
        <w:rPr>
          <w:rStyle w:val="normaltextrun"/>
          <w:rFonts w:ascii="Cambria" w:hAnsi="Cambria"/>
          <w:color w:val="000000"/>
          <w:sz w:val="16"/>
          <w:szCs w:val="16"/>
        </w:rPr>
        <w:t>${Anio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086DBFC4"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${Coordinador,texto| </w:t>
      </w:r>
      <w:r w:rsidR="00807D3A" w:rsidRPr="00807D3A">
        <w:rPr>
          <w:rStyle w:val="normaltextrun"/>
          <w:rFonts w:ascii="Cambria" w:hAnsi="Cambria"/>
          <w:color w:val="000000"/>
          <w:sz w:val="16"/>
          <w:szCs w:val="16"/>
          <w:shd w:val="clear" w:color="auto" w:fill="FFFFFF"/>
        </w:rPr>
        <w:t>Giovanni Brito</w:t>
      </w:r>
      <w:r>
        <w:rPr>
          <w:rFonts w:ascii="Cambria" w:hAnsi="Cambria"/>
          <w:sz w:val="16"/>
          <w:szCs w:val="16"/>
        </w:rPr>
        <w:t>}</w:t>
      </w:r>
    </w:p>
    <w:p w14:paraId="1C5EFDE4" w14:textId="1E4A4CBF" w:rsidR="0093237C" w:rsidRPr="007461B6" w:rsidRDefault="0093237C" w:rsidP="0092681E">
      <w:pPr>
        <w:spacing w:after="0"/>
        <w:jc w:val="both"/>
        <w:rPr>
          <w:rFonts w:ascii="Cambria" w:hAnsi="Cambria"/>
          <w:b/>
          <w:bCs/>
          <w:sz w:val="16"/>
          <w:szCs w:val="16"/>
        </w:rPr>
      </w:pPr>
      <w:r w:rsidRPr="4923A542">
        <w:rPr>
          <w:rFonts w:ascii="Cambria" w:hAnsi="Cambria"/>
          <w:b/>
          <w:bCs/>
          <w:sz w:val="16"/>
          <w:szCs w:val="16"/>
        </w:rPr>
        <w:t xml:space="preserve">COORDINADOR DE LAS CARRERAS DE </w:t>
      </w:r>
      <w:r w:rsidR="00807D3A" w:rsidRPr="4923A542">
        <w:rPr>
          <w:rFonts w:ascii="Cambria" w:hAnsi="Cambria"/>
          <w:b/>
          <w:bCs/>
          <w:sz w:val="16"/>
          <w:szCs w:val="16"/>
        </w:rPr>
        <w:t>ELECTRÓNICA Y COMUNICACIONES</w:t>
      </w:r>
      <w:r w:rsidR="00982583" w:rsidRPr="4923A542">
        <w:rPr>
          <w:rFonts w:ascii="Cambria" w:hAnsi="Cambria"/>
          <w:b/>
          <w:bCs/>
          <w:sz w:val="16"/>
          <w:szCs w:val="16"/>
        </w:rPr>
        <w:t xml:space="preserve"> </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0B2B469B"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Acuerdo,texto|#-CAF-FISEI-2021}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Acuerdo,fecha}</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Académico,texto</w:t>
      </w:r>
      <w:r w:rsidR="00D66D4D">
        <w:rPr>
          <w:rStyle w:val="normaltextrun"/>
          <w:rFonts w:ascii="Cambria" w:hAnsi="Cambria"/>
          <w:color w:val="000000"/>
          <w:sz w:val="16"/>
          <w:szCs w:val="16"/>
          <w:shd w:val="clear" w:color="auto" w:fill="FFFFFF"/>
        </w:rPr>
        <w:t xml:space="preserve"> </w:t>
      </w:r>
      <w:r w:rsidR="004D120F">
        <w:rPr>
          <w:rStyle w:val="normaltextrun"/>
          <w:rFonts w:ascii="Cambria" w:hAnsi="Cambria"/>
          <w:color w:val="000000"/>
          <w:sz w:val="16"/>
          <w:szCs w:val="16"/>
          <w:shd w:val="clear" w:color="auto" w:fill="FFFFFF"/>
        </w:rPr>
        <w:t>| Ing.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2E0C2F2A"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w:t>
      </w:r>
      <w:r w:rsidR="00A0793C" w:rsidRPr="00A0793C">
        <w:rPr>
          <w:rStyle w:val="nfasis"/>
          <w:rFonts w:ascii="Cambria" w:hAnsi="Cambria" w:cs="Tahoma"/>
          <w:i w:val="0"/>
          <w:iCs w:val="0"/>
          <w:sz w:val="16"/>
          <w:szCs w:val="16"/>
        </w:rPr>
        <w:t xml:space="preserve"> </w:t>
      </w:r>
      <w:r w:rsidR="00807D3A" w:rsidRPr="00807D3A">
        <w:rPr>
          <w:rStyle w:val="nfasis"/>
          <w:rFonts w:ascii="Cambria" w:hAnsi="Cambria" w:cs="Tahoma"/>
          <w:i w:val="0"/>
          <w:iCs w:val="0"/>
          <w:sz w:val="16"/>
          <w:szCs w:val="16"/>
        </w:rPr>
        <w:t>ELECTRÓNICA Y COMUNICACIONES</w:t>
      </w:r>
      <w:r w:rsidR="00807D3A"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Cc: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57692" w14:textId="77777777" w:rsidR="000607E0" w:rsidRDefault="000607E0" w:rsidP="0093237C">
      <w:pPr>
        <w:spacing w:after="0" w:line="240" w:lineRule="auto"/>
      </w:pPr>
      <w:r>
        <w:separator/>
      </w:r>
    </w:p>
  </w:endnote>
  <w:endnote w:type="continuationSeparator" w:id="0">
    <w:p w14:paraId="2DCDA463" w14:textId="77777777" w:rsidR="000607E0" w:rsidRDefault="000607E0"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53D5F" w14:textId="77777777" w:rsidR="000607E0" w:rsidRDefault="000607E0" w:rsidP="0093237C">
      <w:pPr>
        <w:spacing w:after="0" w:line="240" w:lineRule="auto"/>
      </w:pPr>
      <w:r>
        <w:separator/>
      </w:r>
    </w:p>
  </w:footnote>
  <w:footnote w:type="continuationSeparator" w:id="0">
    <w:p w14:paraId="2B377E19" w14:textId="77777777" w:rsidR="000607E0" w:rsidRDefault="000607E0"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4923A542" w:rsidRPr="4923A542">
      <w:rPr>
        <w:rFonts w:ascii="Arial Narrow" w:eastAsia="Arial Unicode MS" w:hAnsi="Arial Narrow" w:cs="Arial Unicode MS"/>
        <w:b/>
        <w:bCs/>
      </w:rPr>
      <w:t>UNIVERSIDAD TÉCNICA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DBF6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0607E0"/>
    <w:rsid w:val="001D4C80"/>
    <w:rsid w:val="002D7BC1"/>
    <w:rsid w:val="00327AF4"/>
    <w:rsid w:val="00332990"/>
    <w:rsid w:val="004D120F"/>
    <w:rsid w:val="004F4588"/>
    <w:rsid w:val="00610D34"/>
    <w:rsid w:val="00644EEF"/>
    <w:rsid w:val="006D4265"/>
    <w:rsid w:val="007461B6"/>
    <w:rsid w:val="00807D3A"/>
    <w:rsid w:val="008E2BD4"/>
    <w:rsid w:val="0092681E"/>
    <w:rsid w:val="0093237C"/>
    <w:rsid w:val="009654E8"/>
    <w:rsid w:val="00982583"/>
    <w:rsid w:val="00A0793C"/>
    <w:rsid w:val="00A20577"/>
    <w:rsid w:val="00BE1BF0"/>
    <w:rsid w:val="00BF0733"/>
    <w:rsid w:val="00C67F74"/>
    <w:rsid w:val="00CD6659"/>
    <w:rsid w:val="00D66D4D"/>
    <w:rsid w:val="00EB2BA0"/>
    <w:rsid w:val="00F04BDA"/>
    <w:rsid w:val="00F5441C"/>
    <w:rsid w:val="4923A5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FC6DD-6464-405A-9504-38EDF048FF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7FCAB1-EB8C-4165-9A15-720BE396B271}">
  <ds:schemaRefs>
    <ds:schemaRef ds:uri="http://schemas.microsoft.com/sharepoint/v3/contenttype/forms"/>
  </ds:schemaRefs>
</ds:datastoreItem>
</file>

<file path=customXml/itemProps3.xml><?xml version="1.0" encoding="utf-8"?>
<ds:datastoreItem xmlns:ds="http://schemas.openxmlformats.org/officeDocument/2006/customXml" ds:itemID="{937895B8-696F-41BE-93E3-1ADBC323B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652</Words>
  <Characters>3592</Characters>
  <Application>Microsoft Office Word</Application>
  <DocSecurity>0</DocSecurity>
  <Lines>29</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16</cp:revision>
  <dcterms:created xsi:type="dcterms:W3CDTF">2020-04-06T23:49:00Z</dcterms:created>
  <dcterms:modified xsi:type="dcterms:W3CDTF">2021-01-20T05:41:00Z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