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DDA" w:rsidRDefault="00376DDA">
      <w:r>
        <w:t>Pantallazos funcionamiento Pro</w:t>
      </w:r>
      <w:r w:rsidR="000D335E">
        <w:t>y</w:t>
      </w:r>
      <w:r>
        <w:t>ecto Clase Dilikeo administrador</w:t>
      </w:r>
    </w:p>
    <w:p w:rsidR="00376DDA" w:rsidRDefault="00376DDA">
      <w:r>
        <w:t>Spring Roo</w:t>
      </w:r>
    </w:p>
    <w:p w:rsidR="00376DDA" w:rsidRDefault="00376DDA">
      <w:pPr>
        <w:pBdr>
          <w:bottom w:val="single" w:sz="6" w:space="1" w:color="auto"/>
        </w:pBdr>
      </w:pPr>
      <w:r>
        <w:t>Carlos David Gomez Torres</w:t>
      </w:r>
    </w:p>
    <w:p w:rsidR="00376DDA" w:rsidRDefault="00376DDA"/>
    <w:p w:rsidR="00376DDA" w:rsidRDefault="000D335E">
      <w:r>
        <w:rPr>
          <w:noProof/>
        </w:rPr>
        <w:drawing>
          <wp:inline distT="0" distB="0" distL="0" distR="0" wp14:anchorId="1AF1ACB3" wp14:editId="0D1BEAD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lastRenderedPageBreak/>
        <w:drawing>
          <wp:inline distT="0" distB="0" distL="0" distR="0" wp14:anchorId="77145DBC" wp14:editId="6E75E8C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1ABBB" wp14:editId="4CCFDE2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lastRenderedPageBreak/>
        <w:drawing>
          <wp:inline distT="0" distB="0" distL="0" distR="0" wp14:anchorId="07927F7F" wp14:editId="5C08B07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669FB" wp14:editId="18B80D9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56AAA" wp14:editId="198338A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0D01F" wp14:editId="5623F1B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F0816" wp14:editId="38DD754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945CC" wp14:editId="7E58983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BFEF4" wp14:editId="0578143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76672" wp14:editId="6E6AC61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lastRenderedPageBreak/>
        <w:drawing>
          <wp:inline distT="0" distB="0" distL="0" distR="0" wp14:anchorId="4470239B" wp14:editId="080FDF6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D60E0" wp14:editId="170D1AE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lastRenderedPageBreak/>
        <w:drawing>
          <wp:inline distT="0" distB="0" distL="0" distR="0" wp14:anchorId="019E93F3" wp14:editId="75AF11B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lastRenderedPageBreak/>
        <w:drawing>
          <wp:inline distT="0" distB="0" distL="0" distR="0" wp14:anchorId="3D2336DC" wp14:editId="34F15D2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15253" wp14:editId="2CBB595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0B654" wp14:editId="19A0787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drawing>
          <wp:inline distT="0" distB="0" distL="0" distR="0" wp14:anchorId="4B06642C" wp14:editId="572DFCD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5E" w:rsidRDefault="000D335E">
      <w:r>
        <w:rPr>
          <w:noProof/>
        </w:rPr>
        <w:lastRenderedPageBreak/>
        <w:drawing>
          <wp:inline distT="0" distB="0" distL="0" distR="0" wp14:anchorId="0C63AF2E" wp14:editId="66FE1AD1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97CA7" wp14:editId="46FF38CC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3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DA"/>
    <w:rsid w:val="000D335E"/>
    <w:rsid w:val="0037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590BD"/>
  <w15:chartTrackingRefBased/>
  <w15:docId w15:val="{0C70C274-71F4-4490-9617-76A7D4D6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David Gomez Torres</dc:creator>
  <cp:keywords/>
  <dc:description/>
  <cp:lastModifiedBy>Carlos David Gomez Torres</cp:lastModifiedBy>
  <cp:revision>1</cp:revision>
  <dcterms:created xsi:type="dcterms:W3CDTF">2019-05-27T16:00:00Z</dcterms:created>
  <dcterms:modified xsi:type="dcterms:W3CDTF">2019-05-27T16:26:00Z</dcterms:modified>
</cp:coreProperties>
</file>