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5F44" w14:textId="3041A66D" w:rsidR="00936C83" w:rsidRDefault="00A429AB">
      <w:r>
        <w:t xml:space="preserve">WeBBuilder ist eine Software, die mithilfe einer KI Websiten erstellt. Das </w:t>
      </w:r>
      <w:r w:rsidR="00AB53B9">
        <w:t>Ganze</w:t>
      </w:r>
      <w:r>
        <w:t xml:space="preserve"> läuft auf einer Website bzw. könnte auch in eine App umgesetzt werden.</w:t>
      </w:r>
      <w:r w:rsidR="00AB53B9">
        <w:t xml:space="preserve"> </w:t>
      </w:r>
      <w:r w:rsidR="005F42F2">
        <w:t xml:space="preserve">Mithilfe der </w:t>
      </w:r>
      <w:r w:rsidR="005F42F2" w:rsidRPr="00E96B7A">
        <w:rPr>
          <w:b/>
          <w:bCs/>
        </w:rPr>
        <w:t>Eingabeaufforderung</w:t>
      </w:r>
      <w:r w:rsidR="005F42F2">
        <w:t xml:space="preserve"> wird der KI mitgeteilt, wie die Website aussehen soll. Danach wird der </w:t>
      </w:r>
      <w:r w:rsidR="005F42F2" w:rsidRPr="00E96B7A">
        <w:rPr>
          <w:b/>
          <w:bCs/>
        </w:rPr>
        <w:t>Programmcode</w:t>
      </w:r>
      <w:r w:rsidR="005F42F2">
        <w:t xml:space="preserve"> angezeigt und es ist eine Vorschau der generierten Website zu sehen.</w:t>
      </w:r>
      <w:r w:rsidR="004E3FE0">
        <w:t xml:space="preserve"> Falls man mit dieser nicht zufrieden </w:t>
      </w:r>
      <w:r w:rsidR="00811C79">
        <w:t>ist,</w:t>
      </w:r>
      <w:r w:rsidR="004E3FE0">
        <w:t xml:space="preserve"> kann man die KI auffordern diese zu </w:t>
      </w:r>
      <w:r w:rsidR="004E3FE0" w:rsidRPr="00BA0359">
        <w:rPr>
          <w:b/>
          <w:bCs/>
        </w:rPr>
        <w:t>überarbeiten</w:t>
      </w:r>
      <w:r w:rsidR="004E3FE0">
        <w:t>.</w:t>
      </w:r>
      <w:r w:rsidR="009841BC">
        <w:t xml:space="preserve"> Außerdem kann man die KI nach </w:t>
      </w:r>
      <w:r w:rsidR="009841BC" w:rsidRPr="009841BC">
        <w:rPr>
          <w:b/>
          <w:bCs/>
        </w:rPr>
        <w:t>Bildervorschlägen</w:t>
      </w:r>
      <w:r w:rsidR="009841BC">
        <w:t xml:space="preserve"> für die Website fragen.</w:t>
      </w:r>
    </w:p>
    <w:p w14:paraId="073403E6" w14:textId="6291682A" w:rsidR="005F42F2" w:rsidRDefault="00896CC9">
      <w:r>
        <w:t xml:space="preserve">Bei Bedarf gibt es die Möglichkeit ein </w:t>
      </w:r>
      <w:r w:rsidRPr="00E96B7A">
        <w:rPr>
          <w:b/>
          <w:bCs/>
        </w:rPr>
        <w:t xml:space="preserve">Abonnement </w:t>
      </w:r>
      <w:r>
        <w:t xml:space="preserve">abzuschließen und den </w:t>
      </w:r>
      <w:r w:rsidRPr="00E96B7A">
        <w:rPr>
          <w:b/>
          <w:bCs/>
        </w:rPr>
        <w:t>Vertrag</w:t>
      </w:r>
      <w:r>
        <w:t xml:space="preserve"> zu </w:t>
      </w:r>
      <w:r w:rsidRPr="00E96B7A">
        <w:rPr>
          <w:b/>
          <w:bCs/>
        </w:rPr>
        <w:t>kündigen</w:t>
      </w:r>
      <w:r>
        <w:t>.</w:t>
      </w:r>
    </w:p>
    <w:p w14:paraId="2175273A" w14:textId="12469A8B" w:rsidR="00896CC9" w:rsidRDefault="00865FF8">
      <w:r>
        <w:t>Man kann sich</w:t>
      </w:r>
      <w:r w:rsidR="004D0709">
        <w:t xml:space="preserve"> dank der Kundenverwaltung</w:t>
      </w:r>
      <w:r>
        <w:t xml:space="preserve"> </w:t>
      </w:r>
      <w:r w:rsidRPr="00E96B7A">
        <w:rPr>
          <w:b/>
          <w:bCs/>
        </w:rPr>
        <w:t>registrieren</w:t>
      </w:r>
      <w:r>
        <w:t xml:space="preserve">, </w:t>
      </w:r>
      <w:r w:rsidRPr="00E96B7A">
        <w:rPr>
          <w:b/>
          <w:bCs/>
        </w:rPr>
        <w:t>einloggen</w:t>
      </w:r>
      <w:r>
        <w:t xml:space="preserve"> und das </w:t>
      </w:r>
      <w:r w:rsidRPr="00E96B7A">
        <w:rPr>
          <w:b/>
          <w:bCs/>
        </w:rPr>
        <w:t>Profil bearbeiten</w:t>
      </w:r>
      <w:r>
        <w:t>.</w:t>
      </w:r>
    </w:p>
    <w:p w14:paraId="573F49EB" w14:textId="6D5EC2CB" w:rsidR="00907C1E" w:rsidRDefault="00907C1E">
      <w:r>
        <w:t>Damit Probleme der Software schnell gelöst werden, ist es möglich diese zu melden</w:t>
      </w:r>
      <w:r w:rsidR="00E96B7A">
        <w:t xml:space="preserve"> (</w:t>
      </w:r>
      <w:r w:rsidR="00E96B7A" w:rsidRPr="00E96B7A">
        <w:rPr>
          <w:b/>
          <w:bCs/>
        </w:rPr>
        <w:t>Softwarefixes</w:t>
      </w:r>
      <w:r w:rsidR="00E96B7A">
        <w:t>)</w:t>
      </w:r>
      <w:r>
        <w:t>.</w:t>
      </w:r>
    </w:p>
    <w:sectPr w:rsidR="00907C1E" w:rsidSect="00185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50"/>
    <w:rsid w:val="001746E5"/>
    <w:rsid w:val="00185CF8"/>
    <w:rsid w:val="00301D50"/>
    <w:rsid w:val="004D0709"/>
    <w:rsid w:val="004E3FE0"/>
    <w:rsid w:val="005F42F2"/>
    <w:rsid w:val="00811C79"/>
    <w:rsid w:val="00865FF8"/>
    <w:rsid w:val="00896CC9"/>
    <w:rsid w:val="00907C1E"/>
    <w:rsid w:val="00936C83"/>
    <w:rsid w:val="009841BC"/>
    <w:rsid w:val="00A429AB"/>
    <w:rsid w:val="00A56504"/>
    <w:rsid w:val="00AB53B9"/>
    <w:rsid w:val="00BA0359"/>
    <w:rsid w:val="00E9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3739"/>
  <w15:chartTrackingRefBased/>
  <w15:docId w15:val="{D6A6647F-FFA0-4E9E-91F8-03C105D4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678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HARZL Franca</dc:creator>
  <cp:keywords/>
  <dc:description/>
  <cp:lastModifiedBy>HARZL Franca</cp:lastModifiedBy>
  <cp:revision>14</cp:revision>
  <dcterms:created xsi:type="dcterms:W3CDTF">2023-10-05T10:08:00Z</dcterms:created>
  <dcterms:modified xsi:type="dcterms:W3CDTF">2023-10-05T10:23:00Z</dcterms:modified>
</cp:coreProperties>
</file>