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C54AF" w14:textId="77777777" w:rsidR="007D2E9D" w:rsidRPr="007D2E9D" w:rsidRDefault="007D2E9D" w:rsidP="007D2E9D">
      <w:r w:rsidRPr="007D2E9D">
        <w:rPr>
          <w:b/>
          <w:bCs/>
        </w:rPr>
        <w:t>1. Herramientas necesarias para publicar proyectos web en internet</w:t>
      </w:r>
    </w:p>
    <w:p w14:paraId="06696D62" w14:textId="77777777" w:rsidR="007D2E9D" w:rsidRPr="007D2E9D" w:rsidRDefault="007D2E9D" w:rsidP="007D2E9D"/>
    <w:p w14:paraId="1595F7BC" w14:textId="77777777" w:rsidR="007D2E9D" w:rsidRPr="007D2E9D" w:rsidRDefault="007D2E9D" w:rsidP="007D2E9D">
      <w:r w:rsidRPr="007D2E9D">
        <w:t>Para publicar tus proyectos web necesitas lo siguiente:</w:t>
      </w:r>
    </w:p>
    <w:p w14:paraId="354DA470" w14:textId="77777777" w:rsidR="007D2E9D" w:rsidRPr="007D2E9D" w:rsidRDefault="007D2E9D" w:rsidP="007D2E9D">
      <w:r w:rsidRPr="007D2E9D">
        <w:tab/>
        <w:t>1.</w:t>
      </w:r>
      <w:r w:rsidRPr="007D2E9D">
        <w:tab/>
      </w:r>
      <w:r w:rsidRPr="007D2E9D">
        <w:rPr>
          <w:b/>
          <w:bCs/>
        </w:rPr>
        <w:t>Editor de código</w:t>
      </w:r>
      <w:r w:rsidRPr="007D2E9D">
        <w:t>: Como Visual Studio Code, Sublime Text o Atom para crear y editar archivos del proyecto.</w:t>
      </w:r>
    </w:p>
    <w:p w14:paraId="7EAA3EEA" w14:textId="77777777" w:rsidR="007D2E9D" w:rsidRPr="007D2E9D" w:rsidRDefault="007D2E9D" w:rsidP="007D2E9D">
      <w:r w:rsidRPr="007D2E9D">
        <w:tab/>
        <w:t>2.</w:t>
      </w:r>
      <w:r w:rsidRPr="007D2E9D">
        <w:tab/>
      </w:r>
      <w:r w:rsidRPr="007D2E9D">
        <w:rPr>
          <w:b/>
          <w:bCs/>
        </w:rPr>
        <w:t>Cliente FTP</w:t>
      </w:r>
      <w:r w:rsidRPr="007D2E9D">
        <w:t>: Herramientas como FileZilla para subir tus archivos al servidor web.</w:t>
      </w:r>
    </w:p>
    <w:p w14:paraId="643C9C3A" w14:textId="77777777" w:rsidR="007D2E9D" w:rsidRPr="007D2E9D" w:rsidRDefault="007D2E9D" w:rsidP="007D2E9D">
      <w:r w:rsidRPr="007D2E9D">
        <w:tab/>
        <w:t>3.</w:t>
      </w:r>
      <w:r w:rsidRPr="007D2E9D">
        <w:tab/>
      </w:r>
      <w:r w:rsidRPr="007D2E9D">
        <w:rPr>
          <w:b/>
          <w:bCs/>
        </w:rPr>
        <w:t>Hosting web</w:t>
      </w:r>
      <w:r w:rsidRPr="007D2E9D">
        <w:t>: Espacio en servidores para almacenar los archivos de tu página web.</w:t>
      </w:r>
    </w:p>
    <w:p w14:paraId="04425BA1" w14:textId="77777777" w:rsidR="007D2E9D" w:rsidRPr="007D2E9D" w:rsidRDefault="007D2E9D" w:rsidP="007D2E9D">
      <w:r w:rsidRPr="007D2E9D">
        <w:tab/>
        <w:t>4.</w:t>
      </w:r>
      <w:r w:rsidRPr="007D2E9D">
        <w:tab/>
      </w:r>
      <w:r w:rsidRPr="007D2E9D">
        <w:rPr>
          <w:b/>
          <w:bCs/>
        </w:rPr>
        <w:t>Dominio</w:t>
      </w:r>
      <w:r w:rsidRPr="007D2E9D">
        <w:t>: Nombre único que identifica tu página (por ejemplo, www.ejemplo.com).</w:t>
      </w:r>
    </w:p>
    <w:p w14:paraId="00C1DAF3" w14:textId="77777777" w:rsidR="007D2E9D" w:rsidRPr="007D2E9D" w:rsidRDefault="007D2E9D" w:rsidP="007D2E9D">
      <w:r w:rsidRPr="007D2E9D">
        <w:tab/>
        <w:t>5.</w:t>
      </w:r>
      <w:r w:rsidRPr="007D2E9D">
        <w:tab/>
      </w:r>
      <w:r w:rsidRPr="007D2E9D">
        <w:rPr>
          <w:b/>
          <w:bCs/>
        </w:rPr>
        <w:t>Servidor web</w:t>
      </w:r>
      <w:r w:rsidRPr="007D2E9D">
        <w:t>: Un software que permite que tus proyectos sean accesibles en internet, como Apache o Nginx.</w:t>
      </w:r>
    </w:p>
    <w:p w14:paraId="27F95D3E" w14:textId="77777777" w:rsidR="007D2E9D" w:rsidRPr="007D2E9D" w:rsidRDefault="007D2E9D" w:rsidP="007D2E9D">
      <w:r w:rsidRPr="007D2E9D">
        <w:tab/>
        <w:t>6.</w:t>
      </w:r>
      <w:r w:rsidRPr="007D2E9D">
        <w:tab/>
      </w:r>
      <w:r w:rsidRPr="007D2E9D">
        <w:rPr>
          <w:b/>
          <w:bCs/>
        </w:rPr>
        <w:t>Base de datos</w:t>
      </w:r>
      <w:r w:rsidRPr="007D2E9D">
        <w:t>: Si tu proyecto es dinámico, necesitarás un sistema de base de datos como MySQL o PostgreSQL.</w:t>
      </w:r>
    </w:p>
    <w:p w14:paraId="247AD982" w14:textId="77777777" w:rsidR="007D2E9D" w:rsidRPr="007D2E9D" w:rsidRDefault="007D2E9D" w:rsidP="007D2E9D">
      <w:r w:rsidRPr="007D2E9D">
        <w:tab/>
        <w:t>7.</w:t>
      </w:r>
      <w:r w:rsidRPr="007D2E9D">
        <w:tab/>
      </w:r>
      <w:r w:rsidRPr="007D2E9D">
        <w:rPr>
          <w:b/>
          <w:bCs/>
        </w:rPr>
        <w:t>Frameworks y herramientas</w:t>
      </w:r>
      <w:r w:rsidRPr="007D2E9D">
        <w:t>: Dependiendo del proyecto, herramientas como Node.js, PHP o Python.</w:t>
      </w:r>
    </w:p>
    <w:p w14:paraId="17F7283C" w14:textId="708EEEC5" w:rsidR="007D2E9D" w:rsidRDefault="007D2E9D">
      <w:r>
        <w:br w:type="page"/>
      </w:r>
    </w:p>
    <w:p w14:paraId="366AF2B4" w14:textId="77777777" w:rsidR="007D2E9D" w:rsidRPr="007D2E9D" w:rsidRDefault="007D2E9D" w:rsidP="007D2E9D"/>
    <w:p w14:paraId="7FCF3303" w14:textId="77777777" w:rsidR="007D2E9D" w:rsidRPr="007D2E9D" w:rsidRDefault="007D2E9D" w:rsidP="007D2E9D">
      <w:r w:rsidRPr="007D2E9D">
        <w:rPr>
          <w:b/>
          <w:bCs/>
        </w:rPr>
        <w:t>2. ¿Qué es un host en internet y cuáles son sus características?</w:t>
      </w:r>
    </w:p>
    <w:p w14:paraId="4AE4FEE6" w14:textId="77777777" w:rsidR="007D2E9D" w:rsidRPr="007D2E9D" w:rsidRDefault="007D2E9D" w:rsidP="007D2E9D"/>
    <w:p w14:paraId="4E13A8ED" w14:textId="77777777" w:rsidR="007D2E9D" w:rsidRPr="007D2E9D" w:rsidRDefault="007D2E9D" w:rsidP="007D2E9D">
      <w:r w:rsidRPr="007D2E9D">
        <w:t xml:space="preserve">Un </w:t>
      </w:r>
      <w:r w:rsidRPr="007D2E9D">
        <w:rPr>
          <w:b/>
          <w:bCs/>
        </w:rPr>
        <w:t>host</w:t>
      </w:r>
      <w:r w:rsidRPr="007D2E9D">
        <w:t xml:space="preserve"> es un servicio que proporciona espacio en servidores para almacenar y ejecutar sitios web.</w:t>
      </w:r>
    </w:p>
    <w:p w14:paraId="63447119" w14:textId="77777777" w:rsidR="007D2E9D" w:rsidRPr="007D2E9D" w:rsidRDefault="007D2E9D" w:rsidP="007D2E9D">
      <w:r w:rsidRPr="007D2E9D">
        <w:rPr>
          <w:b/>
          <w:bCs/>
        </w:rPr>
        <w:t>Características principales</w:t>
      </w:r>
      <w:r w:rsidRPr="007D2E9D">
        <w:t>:</w:t>
      </w:r>
    </w:p>
    <w:p w14:paraId="53B3C697" w14:textId="77777777" w:rsidR="007D2E9D" w:rsidRPr="007D2E9D" w:rsidRDefault="007D2E9D" w:rsidP="007D2E9D">
      <w:r w:rsidRPr="007D2E9D">
        <w:tab/>
        <w:t>•</w:t>
      </w:r>
      <w:r w:rsidRPr="007D2E9D">
        <w:tab/>
      </w:r>
      <w:r w:rsidRPr="007D2E9D">
        <w:rPr>
          <w:b/>
          <w:bCs/>
        </w:rPr>
        <w:t>Espacio de almacenamiento</w:t>
      </w:r>
      <w:r w:rsidRPr="007D2E9D">
        <w:t>: Capacidad para almacenar archivos.</w:t>
      </w:r>
    </w:p>
    <w:p w14:paraId="32D66805" w14:textId="77777777" w:rsidR="007D2E9D" w:rsidRPr="007D2E9D" w:rsidRDefault="007D2E9D" w:rsidP="007D2E9D">
      <w:r w:rsidRPr="007D2E9D">
        <w:tab/>
        <w:t>•</w:t>
      </w:r>
      <w:r w:rsidRPr="007D2E9D">
        <w:tab/>
      </w:r>
      <w:r w:rsidRPr="007D2E9D">
        <w:rPr>
          <w:b/>
          <w:bCs/>
        </w:rPr>
        <w:t>Transferencia de datos</w:t>
      </w:r>
      <w:r w:rsidRPr="007D2E9D">
        <w:t>: Límite de datos que se pueden transferir entre el servidor y los usuarios.</w:t>
      </w:r>
    </w:p>
    <w:p w14:paraId="6661677F" w14:textId="77777777" w:rsidR="007D2E9D" w:rsidRPr="007D2E9D" w:rsidRDefault="007D2E9D" w:rsidP="007D2E9D">
      <w:r w:rsidRPr="007D2E9D">
        <w:tab/>
        <w:t>•</w:t>
      </w:r>
      <w:r w:rsidRPr="007D2E9D">
        <w:tab/>
      </w:r>
      <w:r w:rsidRPr="007D2E9D">
        <w:rPr>
          <w:b/>
          <w:bCs/>
        </w:rPr>
        <w:t>Uptime</w:t>
      </w:r>
      <w:r w:rsidRPr="007D2E9D">
        <w:t>: Porcentaje de tiempo que el servidor está disponible (idealmente 99.9% o más).</w:t>
      </w:r>
    </w:p>
    <w:p w14:paraId="41CC719E" w14:textId="77777777" w:rsidR="007D2E9D" w:rsidRPr="007D2E9D" w:rsidRDefault="007D2E9D" w:rsidP="007D2E9D">
      <w:r w:rsidRPr="007D2E9D">
        <w:tab/>
        <w:t>•</w:t>
      </w:r>
      <w:r w:rsidRPr="007D2E9D">
        <w:tab/>
      </w:r>
      <w:r w:rsidRPr="007D2E9D">
        <w:rPr>
          <w:b/>
          <w:bCs/>
        </w:rPr>
        <w:t>Soporte para tecnologías</w:t>
      </w:r>
      <w:r w:rsidRPr="007D2E9D">
        <w:t>: Compatibilidad con PHP, Node.js, Python, MySQL, etc.</w:t>
      </w:r>
    </w:p>
    <w:p w14:paraId="5B2F8540" w14:textId="77777777" w:rsidR="007D2E9D" w:rsidRPr="007D2E9D" w:rsidRDefault="007D2E9D" w:rsidP="007D2E9D">
      <w:r w:rsidRPr="007D2E9D">
        <w:tab/>
        <w:t>•</w:t>
      </w:r>
      <w:r w:rsidRPr="007D2E9D">
        <w:tab/>
      </w:r>
      <w:r w:rsidRPr="007D2E9D">
        <w:rPr>
          <w:b/>
          <w:bCs/>
        </w:rPr>
        <w:t>Certificados SSL</w:t>
      </w:r>
      <w:r w:rsidRPr="007D2E9D">
        <w:t>: Seguridad para el sitio (https://).</w:t>
      </w:r>
    </w:p>
    <w:p w14:paraId="4917D3B2" w14:textId="77777777" w:rsidR="007D2E9D" w:rsidRPr="007D2E9D" w:rsidRDefault="007D2E9D" w:rsidP="007D2E9D">
      <w:r w:rsidRPr="007D2E9D">
        <w:tab/>
        <w:t>•</w:t>
      </w:r>
      <w:r w:rsidRPr="007D2E9D">
        <w:tab/>
      </w:r>
      <w:r w:rsidRPr="007D2E9D">
        <w:rPr>
          <w:b/>
          <w:bCs/>
        </w:rPr>
        <w:t>Soporte técnico</w:t>
      </w:r>
      <w:r w:rsidRPr="007D2E9D">
        <w:t>: Ayuda en caso de problemas.</w:t>
      </w:r>
    </w:p>
    <w:p w14:paraId="32213FA3" w14:textId="77777777" w:rsidR="007D2E9D" w:rsidRPr="007D2E9D" w:rsidRDefault="007D2E9D" w:rsidP="007D2E9D">
      <w:r w:rsidRPr="007D2E9D">
        <w:tab/>
        <w:t>•</w:t>
      </w:r>
      <w:r w:rsidRPr="007D2E9D">
        <w:tab/>
      </w:r>
      <w:r w:rsidRPr="007D2E9D">
        <w:rPr>
          <w:b/>
          <w:bCs/>
        </w:rPr>
        <w:t>Tipo de servidor</w:t>
      </w:r>
      <w:r w:rsidRPr="007D2E9D">
        <w:t>: Compartido, dedicado, VPS o en la nube.</w:t>
      </w:r>
    </w:p>
    <w:p w14:paraId="4093203D" w14:textId="3FEDB5E3" w:rsidR="007D2E9D" w:rsidRDefault="007D2E9D">
      <w:r>
        <w:br w:type="page"/>
      </w:r>
    </w:p>
    <w:p w14:paraId="1D679EC8" w14:textId="77777777" w:rsidR="007D2E9D" w:rsidRPr="007D2E9D" w:rsidRDefault="007D2E9D" w:rsidP="007D2E9D"/>
    <w:p w14:paraId="67489DB3" w14:textId="77777777" w:rsidR="007D2E9D" w:rsidRPr="007D2E9D" w:rsidRDefault="007D2E9D" w:rsidP="007D2E9D">
      <w:r w:rsidRPr="007D2E9D">
        <w:rPr>
          <w:b/>
          <w:bCs/>
        </w:rPr>
        <w:t>3. Tabla comparativa de 3 proveedores de host gratuitos</w:t>
      </w:r>
    </w:p>
    <w:p w14:paraId="67D6B830" w14:textId="77777777" w:rsidR="007D2E9D" w:rsidRPr="007D2E9D" w:rsidRDefault="007D2E9D" w:rsidP="007D2E9D"/>
    <w:tbl>
      <w:tblPr>
        <w:tblStyle w:val="Tablaconcuadrcula"/>
        <w:tblW w:w="9007" w:type="dxa"/>
        <w:tblLook w:val="04A0" w:firstRow="1" w:lastRow="0" w:firstColumn="1" w:lastColumn="0" w:noHBand="0" w:noVBand="1"/>
      </w:tblPr>
      <w:tblGrid>
        <w:gridCol w:w="1460"/>
        <w:gridCol w:w="1056"/>
        <w:gridCol w:w="1599"/>
        <w:gridCol w:w="1367"/>
        <w:gridCol w:w="1342"/>
        <w:gridCol w:w="1422"/>
        <w:gridCol w:w="1155"/>
      </w:tblGrid>
      <w:tr w:rsidR="00455425" w:rsidRPr="00455425" w14:paraId="1EE409C9" w14:textId="77777777" w:rsidTr="00455425">
        <w:tc>
          <w:tcPr>
            <w:tcW w:w="1370" w:type="dxa"/>
          </w:tcPr>
          <w:p w14:paraId="692C4089" w14:textId="77777777" w:rsidR="00455425" w:rsidRPr="00455425" w:rsidRDefault="00455425" w:rsidP="003F7891">
            <w:pPr>
              <w:rPr>
                <w:b/>
                <w:bCs/>
              </w:rPr>
            </w:pPr>
            <w:proofErr w:type="spellStart"/>
            <w:r w:rsidRPr="00455425">
              <w:rPr>
                <w:b/>
                <w:bCs/>
              </w:rPr>
              <w:t>Proveedor</w:t>
            </w:r>
            <w:proofErr w:type="spellEnd"/>
          </w:p>
        </w:tc>
        <w:tc>
          <w:tcPr>
            <w:tcW w:w="1174" w:type="dxa"/>
          </w:tcPr>
          <w:p w14:paraId="61B4BD68" w14:textId="77777777" w:rsidR="00455425" w:rsidRPr="00455425" w:rsidRDefault="00455425" w:rsidP="003F7891">
            <w:pPr>
              <w:rPr>
                <w:b/>
                <w:bCs/>
              </w:rPr>
            </w:pPr>
            <w:r w:rsidRPr="00455425">
              <w:rPr>
                <w:b/>
                <w:bCs/>
              </w:rPr>
              <w:t>Espacio</w:t>
            </w:r>
          </w:p>
        </w:tc>
        <w:tc>
          <w:tcPr>
            <w:tcW w:w="1499" w:type="dxa"/>
          </w:tcPr>
          <w:p w14:paraId="6DD31F5D" w14:textId="77777777" w:rsidR="00455425" w:rsidRPr="00455425" w:rsidRDefault="00455425" w:rsidP="003F7891">
            <w:pPr>
              <w:rPr>
                <w:b/>
                <w:bCs/>
              </w:rPr>
            </w:pPr>
            <w:proofErr w:type="spellStart"/>
            <w:r w:rsidRPr="00455425">
              <w:rPr>
                <w:b/>
                <w:bCs/>
              </w:rPr>
              <w:t>Transferencia</w:t>
            </w:r>
            <w:proofErr w:type="spellEnd"/>
          </w:p>
        </w:tc>
        <w:tc>
          <w:tcPr>
            <w:tcW w:w="1283" w:type="dxa"/>
          </w:tcPr>
          <w:p w14:paraId="576711CB" w14:textId="77777777" w:rsidR="00455425" w:rsidRPr="00455425" w:rsidRDefault="00455425" w:rsidP="003F7891">
            <w:pPr>
              <w:rPr>
                <w:b/>
                <w:bCs/>
              </w:rPr>
            </w:pPr>
            <w:proofErr w:type="spellStart"/>
            <w:r w:rsidRPr="00455425">
              <w:rPr>
                <w:b/>
                <w:bCs/>
              </w:rPr>
              <w:t>Dominio</w:t>
            </w:r>
            <w:proofErr w:type="spellEnd"/>
          </w:p>
        </w:tc>
        <w:tc>
          <w:tcPr>
            <w:tcW w:w="1260" w:type="dxa"/>
          </w:tcPr>
          <w:p w14:paraId="28227EE0" w14:textId="77777777" w:rsidR="00455425" w:rsidRPr="00455425" w:rsidRDefault="00455425" w:rsidP="003F7891">
            <w:pPr>
              <w:rPr>
                <w:b/>
                <w:bCs/>
              </w:rPr>
            </w:pPr>
            <w:proofErr w:type="spellStart"/>
            <w:r w:rsidRPr="00455425">
              <w:rPr>
                <w:b/>
                <w:bCs/>
              </w:rPr>
              <w:t>Certificado</w:t>
            </w:r>
            <w:proofErr w:type="spellEnd"/>
            <w:r w:rsidRPr="00455425">
              <w:rPr>
                <w:b/>
                <w:bCs/>
              </w:rPr>
              <w:t xml:space="preserve"> SSL</w:t>
            </w:r>
          </w:p>
        </w:tc>
        <w:tc>
          <w:tcPr>
            <w:tcW w:w="1334" w:type="dxa"/>
          </w:tcPr>
          <w:p w14:paraId="4E6A20F4" w14:textId="77777777" w:rsidR="00455425" w:rsidRPr="00455425" w:rsidRDefault="00455425" w:rsidP="003F7891">
            <w:pPr>
              <w:rPr>
                <w:b/>
                <w:bCs/>
              </w:rPr>
            </w:pPr>
            <w:proofErr w:type="spellStart"/>
            <w:r w:rsidRPr="00455425">
              <w:rPr>
                <w:b/>
                <w:bCs/>
              </w:rPr>
              <w:t>Tecnologías</w:t>
            </w:r>
            <w:proofErr w:type="spellEnd"/>
            <w:r w:rsidRPr="00455425">
              <w:rPr>
                <w:b/>
                <w:bCs/>
              </w:rPr>
              <w:t xml:space="preserve"> </w:t>
            </w:r>
            <w:proofErr w:type="spellStart"/>
            <w:r w:rsidRPr="00455425">
              <w:rPr>
                <w:b/>
                <w:bCs/>
              </w:rPr>
              <w:t>soportadas</w:t>
            </w:r>
            <w:proofErr w:type="spellEnd"/>
          </w:p>
        </w:tc>
        <w:tc>
          <w:tcPr>
            <w:tcW w:w="1087" w:type="dxa"/>
          </w:tcPr>
          <w:p w14:paraId="587F18B7" w14:textId="77777777" w:rsidR="00455425" w:rsidRPr="00455425" w:rsidRDefault="00455425" w:rsidP="003F7891">
            <w:pPr>
              <w:rPr>
                <w:b/>
                <w:bCs/>
              </w:rPr>
            </w:pPr>
            <w:proofErr w:type="spellStart"/>
            <w:r w:rsidRPr="00455425">
              <w:rPr>
                <w:b/>
                <w:bCs/>
              </w:rPr>
              <w:t>Anuncios</w:t>
            </w:r>
            <w:proofErr w:type="spellEnd"/>
          </w:p>
        </w:tc>
      </w:tr>
      <w:tr w:rsidR="00455425" w14:paraId="220A3D24" w14:textId="77777777" w:rsidTr="00455425">
        <w:tc>
          <w:tcPr>
            <w:tcW w:w="1370" w:type="dxa"/>
          </w:tcPr>
          <w:p w14:paraId="2D582DAD" w14:textId="77777777" w:rsidR="00455425" w:rsidRDefault="00455425" w:rsidP="003F7891">
            <w:proofErr w:type="spellStart"/>
            <w:r>
              <w:t>InfinityFree</w:t>
            </w:r>
            <w:proofErr w:type="spellEnd"/>
          </w:p>
        </w:tc>
        <w:tc>
          <w:tcPr>
            <w:tcW w:w="1174" w:type="dxa"/>
          </w:tcPr>
          <w:p w14:paraId="2ADD0E88" w14:textId="77777777" w:rsidR="00455425" w:rsidRDefault="00455425" w:rsidP="003F7891">
            <w:proofErr w:type="spellStart"/>
            <w:r>
              <w:t>Ilimitado</w:t>
            </w:r>
            <w:proofErr w:type="spellEnd"/>
          </w:p>
        </w:tc>
        <w:tc>
          <w:tcPr>
            <w:tcW w:w="1499" w:type="dxa"/>
          </w:tcPr>
          <w:p w14:paraId="7D833239" w14:textId="77777777" w:rsidR="00455425" w:rsidRDefault="00455425" w:rsidP="003F7891">
            <w:r>
              <w:t>5 GB/</w:t>
            </w:r>
            <w:proofErr w:type="spellStart"/>
            <w:r>
              <w:t>mes</w:t>
            </w:r>
            <w:proofErr w:type="spellEnd"/>
          </w:p>
        </w:tc>
        <w:tc>
          <w:tcPr>
            <w:tcW w:w="1283" w:type="dxa"/>
          </w:tcPr>
          <w:p w14:paraId="2D2AA51A" w14:textId="77777777" w:rsidR="00455425" w:rsidRDefault="00455425" w:rsidP="003F7891">
            <w:proofErr w:type="spellStart"/>
            <w:r>
              <w:t>Subdominio</w:t>
            </w:r>
            <w:proofErr w:type="spellEnd"/>
            <w:r>
              <w:t xml:space="preserve"> </w:t>
            </w:r>
            <w:proofErr w:type="spellStart"/>
            <w:r>
              <w:t>gratuito</w:t>
            </w:r>
            <w:proofErr w:type="spellEnd"/>
            <w:r>
              <w:t xml:space="preserve"> o </w:t>
            </w:r>
            <w:proofErr w:type="spellStart"/>
            <w:r>
              <w:t>propio</w:t>
            </w:r>
            <w:proofErr w:type="spellEnd"/>
          </w:p>
        </w:tc>
        <w:tc>
          <w:tcPr>
            <w:tcW w:w="1260" w:type="dxa"/>
          </w:tcPr>
          <w:p w14:paraId="580C9B9A" w14:textId="77777777" w:rsidR="00455425" w:rsidRDefault="00455425" w:rsidP="003F7891">
            <w:proofErr w:type="spellStart"/>
            <w:r>
              <w:t>Sí</w:t>
            </w:r>
            <w:proofErr w:type="spellEnd"/>
          </w:p>
        </w:tc>
        <w:tc>
          <w:tcPr>
            <w:tcW w:w="1334" w:type="dxa"/>
          </w:tcPr>
          <w:p w14:paraId="76BA55E2" w14:textId="77777777" w:rsidR="00455425" w:rsidRDefault="00455425" w:rsidP="003F7891">
            <w:r>
              <w:t>PHP, MySQL</w:t>
            </w:r>
          </w:p>
        </w:tc>
        <w:tc>
          <w:tcPr>
            <w:tcW w:w="1087" w:type="dxa"/>
          </w:tcPr>
          <w:p w14:paraId="657DB15E" w14:textId="77777777" w:rsidR="00455425" w:rsidRDefault="00455425" w:rsidP="003F7891">
            <w:r>
              <w:t>No</w:t>
            </w:r>
          </w:p>
        </w:tc>
      </w:tr>
      <w:tr w:rsidR="00455425" w14:paraId="50A67D68" w14:textId="77777777" w:rsidTr="00455425">
        <w:tc>
          <w:tcPr>
            <w:tcW w:w="1370" w:type="dxa"/>
          </w:tcPr>
          <w:p w14:paraId="7DD84752" w14:textId="77777777" w:rsidR="00455425" w:rsidRDefault="00455425" w:rsidP="003F7891">
            <w:r>
              <w:t>000WebHost</w:t>
            </w:r>
          </w:p>
        </w:tc>
        <w:tc>
          <w:tcPr>
            <w:tcW w:w="1174" w:type="dxa"/>
          </w:tcPr>
          <w:p w14:paraId="6D350C4C" w14:textId="77777777" w:rsidR="00455425" w:rsidRDefault="00455425" w:rsidP="003F7891">
            <w:r>
              <w:t>300 MB</w:t>
            </w:r>
          </w:p>
        </w:tc>
        <w:tc>
          <w:tcPr>
            <w:tcW w:w="1499" w:type="dxa"/>
          </w:tcPr>
          <w:p w14:paraId="2725B506" w14:textId="77777777" w:rsidR="00455425" w:rsidRDefault="00455425" w:rsidP="003F7891">
            <w:r>
              <w:t>3 GB/</w:t>
            </w:r>
            <w:proofErr w:type="spellStart"/>
            <w:r>
              <w:t>mes</w:t>
            </w:r>
            <w:proofErr w:type="spellEnd"/>
          </w:p>
        </w:tc>
        <w:tc>
          <w:tcPr>
            <w:tcW w:w="1283" w:type="dxa"/>
          </w:tcPr>
          <w:p w14:paraId="6C9E72EE" w14:textId="77777777" w:rsidR="00455425" w:rsidRDefault="00455425" w:rsidP="003F7891">
            <w:proofErr w:type="spellStart"/>
            <w:r>
              <w:t>Subdominio</w:t>
            </w:r>
            <w:proofErr w:type="spellEnd"/>
            <w:r>
              <w:t xml:space="preserve"> </w:t>
            </w:r>
            <w:proofErr w:type="spellStart"/>
            <w:r>
              <w:t>gratuito</w:t>
            </w:r>
            <w:proofErr w:type="spellEnd"/>
            <w:r>
              <w:t xml:space="preserve"> o </w:t>
            </w:r>
            <w:proofErr w:type="spellStart"/>
            <w:r>
              <w:t>propio</w:t>
            </w:r>
            <w:proofErr w:type="spellEnd"/>
          </w:p>
        </w:tc>
        <w:tc>
          <w:tcPr>
            <w:tcW w:w="1260" w:type="dxa"/>
          </w:tcPr>
          <w:p w14:paraId="15AC06CE" w14:textId="77777777" w:rsidR="00455425" w:rsidRDefault="00455425" w:rsidP="003F7891">
            <w:proofErr w:type="spellStart"/>
            <w:r>
              <w:t>Sí</w:t>
            </w:r>
            <w:proofErr w:type="spellEnd"/>
          </w:p>
        </w:tc>
        <w:tc>
          <w:tcPr>
            <w:tcW w:w="1334" w:type="dxa"/>
          </w:tcPr>
          <w:p w14:paraId="038DC75C" w14:textId="77777777" w:rsidR="00455425" w:rsidRDefault="00455425" w:rsidP="003F7891">
            <w:r>
              <w:t>PHP, MySQL</w:t>
            </w:r>
          </w:p>
        </w:tc>
        <w:tc>
          <w:tcPr>
            <w:tcW w:w="1087" w:type="dxa"/>
          </w:tcPr>
          <w:p w14:paraId="7125C293" w14:textId="77777777" w:rsidR="00455425" w:rsidRDefault="00455425" w:rsidP="003F7891">
            <w:r>
              <w:t>No</w:t>
            </w:r>
          </w:p>
        </w:tc>
      </w:tr>
      <w:tr w:rsidR="00455425" w14:paraId="6EBD7726" w14:textId="77777777" w:rsidTr="00455425">
        <w:tc>
          <w:tcPr>
            <w:tcW w:w="1370" w:type="dxa"/>
          </w:tcPr>
          <w:p w14:paraId="1E25F04D" w14:textId="77777777" w:rsidR="00455425" w:rsidRDefault="00455425" w:rsidP="003F7891">
            <w:proofErr w:type="spellStart"/>
            <w:r>
              <w:t>FreeHosting</w:t>
            </w:r>
            <w:proofErr w:type="spellEnd"/>
          </w:p>
        </w:tc>
        <w:tc>
          <w:tcPr>
            <w:tcW w:w="1174" w:type="dxa"/>
          </w:tcPr>
          <w:p w14:paraId="30807491" w14:textId="77777777" w:rsidR="00455425" w:rsidRDefault="00455425" w:rsidP="003F7891">
            <w:r>
              <w:t>10 GB</w:t>
            </w:r>
          </w:p>
        </w:tc>
        <w:tc>
          <w:tcPr>
            <w:tcW w:w="1499" w:type="dxa"/>
          </w:tcPr>
          <w:p w14:paraId="4B04BA2A" w14:textId="77777777" w:rsidR="00455425" w:rsidRDefault="00455425" w:rsidP="003F7891">
            <w:r>
              <w:t>250 GB/</w:t>
            </w:r>
            <w:proofErr w:type="spellStart"/>
            <w:r>
              <w:t>mes</w:t>
            </w:r>
            <w:proofErr w:type="spellEnd"/>
          </w:p>
        </w:tc>
        <w:tc>
          <w:tcPr>
            <w:tcW w:w="1283" w:type="dxa"/>
          </w:tcPr>
          <w:p w14:paraId="0F66AEC8" w14:textId="77777777" w:rsidR="00455425" w:rsidRDefault="00455425" w:rsidP="003F7891">
            <w:proofErr w:type="spellStart"/>
            <w:r>
              <w:t>Dominio</w:t>
            </w:r>
            <w:proofErr w:type="spellEnd"/>
            <w:r>
              <w:t xml:space="preserve"> </w:t>
            </w:r>
            <w:proofErr w:type="spellStart"/>
            <w:r>
              <w:t>propio</w:t>
            </w:r>
            <w:proofErr w:type="spellEnd"/>
          </w:p>
        </w:tc>
        <w:tc>
          <w:tcPr>
            <w:tcW w:w="1260" w:type="dxa"/>
          </w:tcPr>
          <w:p w14:paraId="714BFA1B" w14:textId="77777777" w:rsidR="00455425" w:rsidRDefault="00455425" w:rsidP="003F7891">
            <w:proofErr w:type="spellStart"/>
            <w:r>
              <w:t>Sí</w:t>
            </w:r>
            <w:proofErr w:type="spellEnd"/>
          </w:p>
        </w:tc>
        <w:tc>
          <w:tcPr>
            <w:tcW w:w="1334" w:type="dxa"/>
          </w:tcPr>
          <w:p w14:paraId="0AC6DAA5" w14:textId="77777777" w:rsidR="00455425" w:rsidRDefault="00455425" w:rsidP="003F7891">
            <w:r>
              <w:t>PHP, MySQL</w:t>
            </w:r>
          </w:p>
        </w:tc>
        <w:tc>
          <w:tcPr>
            <w:tcW w:w="1087" w:type="dxa"/>
          </w:tcPr>
          <w:p w14:paraId="09BE9096" w14:textId="77777777" w:rsidR="00455425" w:rsidRDefault="00455425" w:rsidP="003F7891">
            <w:r>
              <w:t>No</w:t>
            </w:r>
          </w:p>
        </w:tc>
      </w:tr>
    </w:tbl>
    <w:p w14:paraId="0F686FB7" w14:textId="5EA81087" w:rsidR="007D2E9D" w:rsidRPr="007D2E9D" w:rsidRDefault="007D2E9D" w:rsidP="007D2E9D"/>
    <w:p w14:paraId="58CFA03E" w14:textId="77777777" w:rsidR="002756FC" w:rsidRDefault="002756FC"/>
    <w:sectPr w:rsidR="002756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9D"/>
    <w:rsid w:val="002756FC"/>
    <w:rsid w:val="00380BDE"/>
    <w:rsid w:val="00455425"/>
    <w:rsid w:val="007D2E9D"/>
    <w:rsid w:val="00AE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28DDB"/>
  <w15:chartTrackingRefBased/>
  <w15:docId w15:val="{6A437B1D-1E9E-FA4A-A1DD-A6445BAE6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2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2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2E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2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2E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2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2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2E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2E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2E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2E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2E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2E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2E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E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E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2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2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2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2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2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2E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2E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2E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2E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2E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2E9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455425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4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R. Gomez H.</dc:creator>
  <cp:keywords/>
  <dc:description/>
  <cp:lastModifiedBy>Ricardo R. Gomez H.</cp:lastModifiedBy>
  <cp:revision>1</cp:revision>
  <cp:lastPrinted>2024-11-24T22:53:00Z</cp:lastPrinted>
  <dcterms:created xsi:type="dcterms:W3CDTF">2024-11-24T22:35:00Z</dcterms:created>
  <dcterms:modified xsi:type="dcterms:W3CDTF">2024-11-24T22:54:00Z</dcterms:modified>
</cp:coreProperties>
</file>