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AC2" w:rsidRPr="00982AC2" w:rsidRDefault="00982AC2" w:rsidP="00982AC2">
      <w:r w:rsidRPr="00982AC2">
        <w:t>PAWAI BUDAYA</w:t>
      </w:r>
    </w:p>
    <w:p w:rsidR="00982AC2" w:rsidRPr="00982AC2" w:rsidRDefault="00982AC2" w:rsidP="00982AC2">
      <w:r w:rsidRPr="00982AC2">
        <w:t>ACARA DI PAGI HARI AKAN DIBUKA DENGAN PAWAI BUDAYA BAJU DAERAH INDONESIA YANG AKAN DIIRINGI OLEH MARCHING BAND. PAWAI BUDAYA INI AKAN di ikuti 250 peserta  MENGELILINGI AREA DAN AKAN DIAKHIRI DENGAN PENILAIAN COSTUM TERUNIK, 1 TEAM PEMENANG TERPILIH AKAN MENDAPATKAN REWARD.</w:t>
      </w:r>
    </w:p>
    <w:p w:rsidR="001620A4" w:rsidRDefault="001620A4" w:rsidP="00982AC2"/>
    <w:p w:rsidR="00982AC2" w:rsidRDefault="00982AC2" w:rsidP="00982AC2"/>
    <w:p w:rsidR="00982AC2" w:rsidRPr="00982AC2" w:rsidRDefault="00982AC2" w:rsidP="00982AC2">
      <w:r w:rsidRPr="00982AC2">
        <w:t>PAWAI OLAHRAGA</w:t>
      </w:r>
    </w:p>
    <w:p w:rsidR="00982AC2" w:rsidRPr="00982AC2" w:rsidRDefault="00982AC2" w:rsidP="00982AC2">
      <w:r w:rsidRPr="00982AC2">
        <w:t>PAWAI OLAHRAGA JUGA AKAN MENGIRINGI BERSAMAAN DENGAN PAWAI BUDAYA INI DIMANA PARA ATLET YANG SUDAH PENSIUN MUDA DAPAT BERPARTISIPASI DENGAN MEMBAWA OBOR.</w:t>
      </w:r>
    </w:p>
    <w:p w:rsidR="00982AC2" w:rsidRPr="00982AC2" w:rsidRDefault="00982AC2" w:rsidP="00982AC2">
      <w:r w:rsidRPr="00982AC2">
        <w:t>ATLIT INI AKAN DI IRINGI OLEH SEORANG USHER YANG BERPAKAIAN SESUAI DENGAN OLAHRAGANYA MASING-MASING BESERTA DENGAN KOMUNITAS OLAHRAGA ANAK MUDA LAINNYA YANG MENGENAKAN PAKAIAN OLAHRAGA yang akan di ikuti 250 peserta DAN DITAMBAH ±1200 FAMILY GATHERING. AKAN DIAKHIRI DENGAN PENILAIAN COSTUM TERUNIK, 1 TEAM PEMENANG TERPILIH AKAN MENDAPATKAN REWARD.</w:t>
      </w:r>
    </w:p>
    <w:p w:rsidR="00982AC2" w:rsidRDefault="00982AC2" w:rsidP="00982AC2"/>
    <w:p w:rsidR="00982AC2" w:rsidRPr="00982AC2" w:rsidRDefault="00982AC2" w:rsidP="00982AC2">
      <w:r w:rsidRPr="00982AC2">
        <w:t>FUNWALK</w:t>
      </w:r>
    </w:p>
    <w:p w:rsidR="00982AC2" w:rsidRPr="00982AC2" w:rsidRDefault="00982AC2" w:rsidP="00982AC2">
      <w:r w:rsidRPr="00982AC2">
        <w:t>FUNWALK AKAN DIADAKAN UNTUK UMUM DIMANA PENDAFTARAN AKAN GRATIS. SETIAP PESERTA SUDAH MENDAPATKAN KAOS BESERTA STICKER NOMOR PESERTA DAN SEBOTOL AIR MINERAL YANG AKAN DIBERIKAN OLEH SPONSOR.</w:t>
      </w:r>
    </w:p>
    <w:p w:rsidR="00982AC2" w:rsidRPr="00982AC2" w:rsidRDefault="00982AC2" w:rsidP="00982AC2">
      <w:r w:rsidRPr="00982AC2">
        <w:t>SELAIN ITU, SETIAP PESERTA YANG MENDAFTAR MENDAPATKAN KESEMPATAN UNTUK MEMENANGKAN DOORPRIZE.</w:t>
      </w:r>
    </w:p>
    <w:p w:rsidR="00982AC2" w:rsidRDefault="00982AC2" w:rsidP="00982AC2"/>
    <w:p w:rsidR="00982AC2" w:rsidRDefault="00982AC2" w:rsidP="00982AC2">
      <w:r w:rsidRPr="00982AC2">
        <w:t>AKTIVITAS PRE</w:t>
      </w:r>
      <w:r>
        <w:t xml:space="preserve"> </w:t>
      </w:r>
      <w:r w:rsidRPr="00982AC2">
        <w:t>FUNWALK</w:t>
      </w:r>
    </w:p>
    <w:p w:rsidR="00982AC2" w:rsidRPr="00982AC2" w:rsidRDefault="00982AC2" w:rsidP="00982AC2">
      <w:r w:rsidRPr="00982AC2">
        <w:t>SEBELUM MELAKUKAN FUNWALK, PARA PESERTA DAN PESERTA FAMILY GATHERING AKAN DIAJAK UNTUK MELAKUKAN PEMANASAN senam poco-poco TERLEBIH DAHULU. GERAKAN PEMANASAN AKAN DI PIMPIN OLEH DUA ORANG INSTRUKTUR (Male &amp; female).</w:t>
      </w:r>
    </w:p>
    <w:p w:rsidR="00982AC2" w:rsidRPr="00982AC2" w:rsidRDefault="00982AC2" w:rsidP="00982AC2">
      <w:bookmarkStart w:id="0" w:name="_GoBack"/>
      <w:bookmarkEnd w:id="0"/>
    </w:p>
    <w:p w:rsidR="00982AC2" w:rsidRDefault="00982AC2" w:rsidP="00982AC2"/>
    <w:sectPr w:rsidR="00982AC2" w:rsidSect="003664CE">
      <w:pgSz w:w="11907"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389" w:rsidRDefault="00542389" w:rsidP="00982AC2">
      <w:pPr>
        <w:spacing w:after="0" w:line="240" w:lineRule="auto"/>
      </w:pPr>
      <w:r>
        <w:separator/>
      </w:r>
    </w:p>
  </w:endnote>
  <w:endnote w:type="continuationSeparator" w:id="0">
    <w:p w:rsidR="00542389" w:rsidRDefault="00542389" w:rsidP="00982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389" w:rsidRDefault="00542389" w:rsidP="00982AC2">
      <w:pPr>
        <w:spacing w:after="0" w:line="240" w:lineRule="auto"/>
      </w:pPr>
      <w:r>
        <w:separator/>
      </w:r>
    </w:p>
  </w:footnote>
  <w:footnote w:type="continuationSeparator" w:id="0">
    <w:p w:rsidR="00542389" w:rsidRDefault="00542389" w:rsidP="00982A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AC2"/>
    <w:rsid w:val="001620A4"/>
    <w:rsid w:val="001D2BB7"/>
    <w:rsid w:val="003664CE"/>
    <w:rsid w:val="00542389"/>
    <w:rsid w:val="00982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A741"/>
  <w15:chartTrackingRefBased/>
  <w15:docId w15:val="{616CBCA7-53F6-41B5-8DD7-9276E8B8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AC2"/>
  </w:style>
  <w:style w:type="paragraph" w:styleId="Footer">
    <w:name w:val="footer"/>
    <w:basedOn w:val="Normal"/>
    <w:link w:val="FooterChar"/>
    <w:uiPriority w:val="99"/>
    <w:unhideWhenUsed/>
    <w:rsid w:val="00982A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02990">
      <w:bodyDiv w:val="1"/>
      <w:marLeft w:val="0"/>
      <w:marRight w:val="0"/>
      <w:marTop w:val="0"/>
      <w:marBottom w:val="0"/>
      <w:divBdr>
        <w:top w:val="none" w:sz="0" w:space="0" w:color="auto"/>
        <w:left w:val="none" w:sz="0" w:space="0" w:color="auto"/>
        <w:bottom w:val="none" w:sz="0" w:space="0" w:color="auto"/>
        <w:right w:val="none" w:sz="0" w:space="0" w:color="auto"/>
      </w:divBdr>
    </w:div>
    <w:div w:id="407195807">
      <w:bodyDiv w:val="1"/>
      <w:marLeft w:val="0"/>
      <w:marRight w:val="0"/>
      <w:marTop w:val="0"/>
      <w:marBottom w:val="0"/>
      <w:divBdr>
        <w:top w:val="none" w:sz="0" w:space="0" w:color="auto"/>
        <w:left w:val="none" w:sz="0" w:space="0" w:color="auto"/>
        <w:bottom w:val="none" w:sz="0" w:space="0" w:color="auto"/>
        <w:right w:val="none" w:sz="0" w:space="0" w:color="auto"/>
      </w:divBdr>
    </w:div>
    <w:div w:id="477844404">
      <w:bodyDiv w:val="1"/>
      <w:marLeft w:val="0"/>
      <w:marRight w:val="0"/>
      <w:marTop w:val="0"/>
      <w:marBottom w:val="0"/>
      <w:divBdr>
        <w:top w:val="none" w:sz="0" w:space="0" w:color="auto"/>
        <w:left w:val="none" w:sz="0" w:space="0" w:color="auto"/>
        <w:bottom w:val="none" w:sz="0" w:space="0" w:color="auto"/>
        <w:right w:val="none" w:sz="0" w:space="0" w:color="auto"/>
      </w:divBdr>
    </w:div>
    <w:div w:id="689991734">
      <w:bodyDiv w:val="1"/>
      <w:marLeft w:val="0"/>
      <w:marRight w:val="0"/>
      <w:marTop w:val="0"/>
      <w:marBottom w:val="0"/>
      <w:divBdr>
        <w:top w:val="none" w:sz="0" w:space="0" w:color="auto"/>
        <w:left w:val="none" w:sz="0" w:space="0" w:color="auto"/>
        <w:bottom w:val="none" w:sz="0" w:space="0" w:color="auto"/>
        <w:right w:val="none" w:sz="0" w:space="0" w:color="auto"/>
      </w:divBdr>
    </w:div>
    <w:div w:id="893200167">
      <w:bodyDiv w:val="1"/>
      <w:marLeft w:val="0"/>
      <w:marRight w:val="0"/>
      <w:marTop w:val="0"/>
      <w:marBottom w:val="0"/>
      <w:divBdr>
        <w:top w:val="none" w:sz="0" w:space="0" w:color="auto"/>
        <w:left w:val="none" w:sz="0" w:space="0" w:color="auto"/>
        <w:bottom w:val="none" w:sz="0" w:space="0" w:color="auto"/>
        <w:right w:val="none" w:sz="0" w:space="0" w:color="auto"/>
      </w:divBdr>
    </w:div>
    <w:div w:id="1200244886">
      <w:bodyDiv w:val="1"/>
      <w:marLeft w:val="0"/>
      <w:marRight w:val="0"/>
      <w:marTop w:val="0"/>
      <w:marBottom w:val="0"/>
      <w:divBdr>
        <w:top w:val="none" w:sz="0" w:space="0" w:color="auto"/>
        <w:left w:val="none" w:sz="0" w:space="0" w:color="auto"/>
        <w:bottom w:val="none" w:sz="0" w:space="0" w:color="auto"/>
        <w:right w:val="none" w:sz="0" w:space="0" w:color="auto"/>
      </w:divBdr>
    </w:div>
    <w:div w:id="1671441651">
      <w:bodyDiv w:val="1"/>
      <w:marLeft w:val="0"/>
      <w:marRight w:val="0"/>
      <w:marTop w:val="0"/>
      <w:marBottom w:val="0"/>
      <w:divBdr>
        <w:top w:val="none" w:sz="0" w:space="0" w:color="auto"/>
        <w:left w:val="none" w:sz="0" w:space="0" w:color="auto"/>
        <w:bottom w:val="none" w:sz="0" w:space="0" w:color="auto"/>
        <w:right w:val="none" w:sz="0" w:space="0" w:color="auto"/>
      </w:divBdr>
    </w:div>
    <w:div w:id="199205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 azhammy</dc:creator>
  <cp:keywords/>
  <dc:description/>
  <cp:lastModifiedBy>irwan azhammy</cp:lastModifiedBy>
  <cp:revision>1</cp:revision>
  <dcterms:created xsi:type="dcterms:W3CDTF">2017-09-03T11:48:00Z</dcterms:created>
  <dcterms:modified xsi:type="dcterms:W3CDTF">2017-09-03T11:59:00Z</dcterms:modified>
</cp:coreProperties>
</file>