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077" w:rsidRDefault="00931077" w:rsidP="00931077">
      <w:pPr>
        <w:jc w:val="both"/>
      </w:pPr>
      <w:r>
        <w:fldChar w:fldCharType="begin"/>
      </w:r>
      <w:r>
        <w:instrText xml:space="preserve"> HYPERLINK "</w:instrText>
      </w:r>
      <w:r w:rsidRPr="00931077">
        <w:instrText>https://www.youtube.com/watch?v=AQD7g8xWoj0&amp;list=PLPcVAhReI370gqNHx7IXtKZjR3bNEsVdP&amp;index=3</w:instrText>
      </w:r>
      <w:r>
        <w:instrText xml:space="preserve">" </w:instrText>
      </w:r>
      <w:r>
        <w:fldChar w:fldCharType="separate"/>
      </w:r>
      <w:r w:rsidRPr="005F3990">
        <w:rPr>
          <w:rStyle w:val="Hipervnculo"/>
        </w:rPr>
        <w:t>https://www.youtube.com/watch?v=AQD7g8xWoj0&amp;list=PLPcVAhReI370gqNHx7IXtKZjR3bNEsVdP&amp;index=3</w:t>
      </w:r>
      <w:r>
        <w:fldChar w:fldCharType="end"/>
      </w:r>
      <w:r>
        <w:t xml:space="preserve"> </w:t>
      </w:r>
    </w:p>
    <w:p w:rsidR="00931077" w:rsidRDefault="00931077" w:rsidP="00931077">
      <w:pPr>
        <w:jc w:val="both"/>
      </w:pPr>
      <w:hyperlink r:id="rId4" w:history="1">
        <w:r w:rsidRPr="005F3990">
          <w:rPr>
            <w:rStyle w:val="Hipervnculo"/>
          </w:rPr>
          <w:t>https://www.google.cl/maps/place/Dreams+Riviera+Cancun+Resort+%26+Spa/@20.871633,-86.8689226,17z/data=!3m1!4b1!4m5!3m4!1s0x8f4e8878cc38a28d:0xbd19da3b1c4f60d2!8m2!3d20.871628!4d-86.8667339</w:t>
        </w:r>
      </w:hyperlink>
      <w:r>
        <w:t xml:space="preserve"> </w:t>
      </w:r>
      <w:bookmarkStart w:id="0" w:name="_GoBack"/>
      <w:bookmarkEnd w:id="0"/>
    </w:p>
    <w:p w:rsidR="000A4E6D" w:rsidRDefault="00931077" w:rsidP="00931077">
      <w:pPr>
        <w:jc w:val="both"/>
      </w:pPr>
      <w:proofErr w:type="spellStart"/>
      <w:r>
        <w:t>Dreams</w:t>
      </w:r>
      <w:proofErr w:type="spellEnd"/>
      <w:r>
        <w:t xml:space="preserve"> Riviera </w:t>
      </w:r>
      <w:r>
        <w:t>Cancún</w:t>
      </w:r>
      <w:r>
        <w:t xml:space="preserve"> Resort &amp; Spa es un lugar lleno de lujo para parejas y parejas con hijos que refleja la belleza del caribe mexicano. Rodeado por albercas de agua cristalina, jardines tropicales y una playa con hermosas palmeras, este hotel de 486 suites defi</w:t>
      </w:r>
      <w:r>
        <w:t xml:space="preserve">ne el concepto </w:t>
      </w:r>
      <w:proofErr w:type="spellStart"/>
      <w:r>
        <w:t>Unlimited-Luxury</w:t>
      </w:r>
      <w:proofErr w:type="spellEnd"/>
      <w:r>
        <w:t xml:space="preserve"> con un sinfín de amenidades para todas las edades, desde el </w:t>
      </w:r>
      <w:proofErr w:type="spellStart"/>
      <w:r>
        <w:t>Explorer’s</w:t>
      </w:r>
      <w:proofErr w:type="spellEnd"/>
      <w:r>
        <w:t xml:space="preserve"> Club para niños hasta diversas actividades diarias, entretenimiento nocturno y varias opciones de restaurantes de especialidades con servicio a la carta. Estratégicamente ubicado entre Cancún y Playa del Carmen, a sólo 20 minutos del aeropuerto internacional de Cancún, </w:t>
      </w:r>
      <w:proofErr w:type="spellStart"/>
      <w:r>
        <w:t>Dreams</w:t>
      </w:r>
      <w:proofErr w:type="spellEnd"/>
      <w:r>
        <w:t xml:space="preserve"> Riviera </w:t>
      </w:r>
      <w:r>
        <w:t>Cancún</w:t>
      </w:r>
      <w:r>
        <w:t xml:space="preserve"> se encuentra en una extensa playa de fina arena blanca en la Riviera Maya. Con su exclusivo diseño octogonal todas las suites ofrecen vistas al Caribe y las suites de planta baja cuentan con alberca privada. El segundo arrecife más grande del mundo se ubica justo frente al hotel.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77"/>
    <w:rsid w:val="000A4E6D"/>
    <w:rsid w:val="0093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274641-250B-4246-8A35-1B8B7456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10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Dreams+Riviera+Cancun+Resort+%26+Spa/@20.871633,-86.8689226,17z/data=!3m1!4b1!4m5!3m4!1s0x8f4e8878cc38a28d:0xbd19da3b1c4f60d2!8m2!3d20.871628!4d-86.866733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2017-11-10T16:09:00Z</dcterms:created>
  <dcterms:modified xsi:type="dcterms:W3CDTF">2017-11-10T16:15:00Z</dcterms:modified>
</cp:coreProperties>
</file>