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0A" w:rsidRDefault="0048560A" w:rsidP="0048560A">
      <w:pPr>
        <w:jc w:val="both"/>
      </w:pPr>
      <w:r>
        <w:fldChar w:fldCharType="begin"/>
      </w:r>
      <w:r>
        <w:instrText xml:space="preserve"> HYPERLINK "</w:instrText>
      </w:r>
      <w:r w:rsidRPr="0048560A">
        <w:instrText>https://www.youtube.com/watch?v=DMGvNdE6YOw</w:instrText>
      </w:r>
      <w:r>
        <w:instrText xml:space="preserve">" </w:instrText>
      </w:r>
      <w:r>
        <w:fldChar w:fldCharType="separate"/>
      </w:r>
      <w:r w:rsidRPr="000A7613">
        <w:rPr>
          <w:rStyle w:val="Hipervnculo"/>
        </w:rPr>
        <w:t>https://www.youtube.com/watch?v=DMGvNdE6YOw</w:t>
      </w:r>
      <w:r>
        <w:fldChar w:fldCharType="end"/>
      </w:r>
      <w:r>
        <w:t xml:space="preserve"> </w:t>
      </w:r>
    </w:p>
    <w:p w:rsidR="0048560A" w:rsidRDefault="0048560A" w:rsidP="0048560A">
      <w:pPr>
        <w:jc w:val="both"/>
      </w:pPr>
      <w:hyperlink r:id="rId4" w:history="1">
        <w:r w:rsidRPr="000A7613">
          <w:rPr>
            <w:rStyle w:val="Hipervnculo"/>
          </w:rPr>
          <w:t>https://www.google.cl/maps/place/Now+Sapphire+Riviera+Cancun/@20.878871,86.8678127,17z/data=!3m1!4b1!4m5!3m4!1s0x85cdde4805f63c3b:0x298b55ab500e4a11!8m2!3d20.878866!4d-86.865624</w:t>
        </w:r>
      </w:hyperlink>
      <w:r>
        <w:t xml:space="preserve"> </w:t>
      </w:r>
      <w:bookmarkStart w:id="0" w:name="_GoBack"/>
      <w:bookmarkEnd w:id="0"/>
    </w:p>
    <w:p w:rsidR="000A4E6D" w:rsidRDefault="0048560A" w:rsidP="0048560A">
      <w:pPr>
        <w:jc w:val="both"/>
      </w:pPr>
      <w:r>
        <w:t xml:space="preserve">La arquitectura maya, los hermosos jardines y las impresionantes vistas, son el escenario de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Sapphire</w:t>
      </w:r>
      <w:proofErr w:type="spellEnd"/>
      <w:r>
        <w:t xml:space="preserve"> Riviera </w:t>
      </w:r>
      <w:r>
        <w:t>Cancún</w:t>
      </w:r>
      <w:r>
        <w:t xml:space="preserve">, el lugar perfecto para disfrutar de unos días de descanso. Su ubicación frente al mar, sus albercas rodeadas de camas Balinesas y sus palapas en la playa le darán al huésped una sensación de relajación total. Cuenta con espaciosas suites, amenidades de lujo, servicio a cuartos las 24 horas, una variedad de actividades durante el día, entretenimiento por las noches, restaurantes de especialidades, bares con bebidas de marcas </w:t>
      </w:r>
      <w:proofErr w:type="spellStart"/>
      <w:r>
        <w:t>premium</w:t>
      </w:r>
      <w:proofErr w:type="spellEnd"/>
      <w:r>
        <w:t xml:space="preserve">, y muchos servicios más, todo esto bajo </w:t>
      </w:r>
      <w:r>
        <w:t xml:space="preserve">el concepto de </w:t>
      </w:r>
      <w:proofErr w:type="spellStart"/>
      <w:r>
        <w:t>Unlimited-Luxury</w:t>
      </w:r>
      <w:proofErr w:type="spellEnd"/>
      <w:r>
        <w:t>,</w:t>
      </w:r>
      <w:r>
        <w:t xml:space="preserve"> una nueva y mejor forma de tenerlo todo; para huéspedes de todas las edades.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0A"/>
    <w:rsid w:val="000A4E6D"/>
    <w:rsid w:val="004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48A33C-E9D6-4A7D-B2AF-E293B7C2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5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Now+Sapphire+Riviera+Cancun/@20.878871,86.8678127,17z/data=!3m1!4b1!4m5!3m4!1s0x85cdde4805f63c3b:0x298b55ab500e4a11!8m2!3d20.878866!4d-86.8656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2017-11-10T14:33:00Z</dcterms:created>
  <dcterms:modified xsi:type="dcterms:W3CDTF">2017-11-10T14:44:00Z</dcterms:modified>
</cp:coreProperties>
</file>