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0E" w:rsidRDefault="00D65B0E">
      <w:r>
        <w:fldChar w:fldCharType="begin"/>
      </w:r>
      <w:r>
        <w:instrText xml:space="preserve"> HYPERLINK "</w:instrText>
      </w:r>
      <w:r w:rsidRPr="00D65B0E">
        <w:instrText>https://www.youtube.com/watch?v=4BMx39ntfAQ</w:instrText>
      </w:r>
      <w:r>
        <w:instrText xml:space="preserve">" </w:instrText>
      </w:r>
      <w:r>
        <w:fldChar w:fldCharType="separate"/>
      </w:r>
      <w:r w:rsidRPr="00202C22">
        <w:rPr>
          <w:rStyle w:val="Hipervnculo"/>
        </w:rPr>
        <w:t>https://www.youtube.com/watch?v=4BMx39ntfAQ</w:t>
      </w:r>
      <w:r>
        <w:fldChar w:fldCharType="end"/>
      </w:r>
      <w:r>
        <w:t xml:space="preserve"> </w:t>
      </w:r>
    </w:p>
    <w:p w:rsidR="00D65B0E" w:rsidRDefault="00D65B0E">
      <w:hyperlink r:id="rId4" w:history="1">
        <w:r w:rsidRPr="00202C22">
          <w:rPr>
            <w:rStyle w:val="Hipervnculo"/>
          </w:rPr>
          <w:t>https://www.google.cl/maps/place/Paradisus+Varadero/@23.1996417,-81.1585047,17z/data=!3m1!4b1!4m5!3m4!1s0x88d39f66ea8d95a1:0x23e8ac09b030b503!8m2!3d23.1996368!4d-81.156316</w:t>
        </w:r>
      </w:hyperlink>
      <w:r>
        <w:t xml:space="preserve"> </w:t>
      </w:r>
      <w:bookmarkStart w:id="0" w:name="_GoBack"/>
      <w:bookmarkEnd w:id="0"/>
    </w:p>
    <w:p w:rsidR="000A4E6D" w:rsidRDefault="00D65B0E">
      <w:r w:rsidRPr="00D65B0E">
        <w:t xml:space="preserve">Este resort de lujo todo incluido para toda la familia se encuentra en la playa más famosa de Cuba. El Royal </w:t>
      </w:r>
      <w:proofErr w:type="spellStart"/>
      <w:r w:rsidRPr="00D65B0E">
        <w:t>Service</w:t>
      </w:r>
      <w:proofErr w:type="spellEnd"/>
      <w:r w:rsidRPr="00D65B0E">
        <w:t xml:space="preserve"> ofrece experiencias únicas en excelentes suites y villas.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0E"/>
    <w:rsid w:val="000A4E6D"/>
    <w:rsid w:val="00D6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D0BC9B-C1CF-4CC0-A5C6-7DC8A5F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5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Paradisus+Varadero/@23.1996417,-81.1585047,17z/data=!3m1!4b1!4m5!3m4!1s0x88d39f66ea8d95a1:0x23e8ac09b030b503!8m2!3d23.1996368!4d-81.1563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2017-11-13T16:08:00Z</dcterms:created>
  <dcterms:modified xsi:type="dcterms:W3CDTF">2017-11-13T16:45:00Z</dcterms:modified>
</cp:coreProperties>
</file>