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B1" w:rsidRDefault="007B5FB1" w:rsidP="007B5FB1">
      <w:pPr>
        <w:jc w:val="both"/>
      </w:pPr>
      <w:hyperlink r:id="rId4" w:history="1">
        <w:r w:rsidRPr="00801B61">
          <w:rPr>
            <w:rStyle w:val="Hipervnculo"/>
          </w:rPr>
          <w:t>https://www.google.cl/maps/search/IBEROSTAR+Bella+Vista+Varadero/@23.1910524,-81.1879227,14z/data=!3m1!4b1</w:t>
        </w:r>
      </w:hyperlink>
      <w:r>
        <w:t xml:space="preserve"> </w:t>
      </w:r>
    </w:p>
    <w:p w:rsidR="005B6007" w:rsidRDefault="007B5FB1" w:rsidP="007B5FB1">
      <w:pPr>
        <w:jc w:val="both"/>
      </w:pPr>
      <w:r w:rsidRPr="007B5FB1">
        <w:t>El hotel IBEROSTAR Bella Vista es la respuesta a los que buscan el paraíso. Un resort de lujo al pie de la playa de Varadero diseñado para familias y parejas que saben elegir lo mejor. Siempre. ¡Bienvenido al lugar en el que serás el protagonista de mil y una aventuras de ensueño!</w:t>
      </w:r>
      <w:bookmarkStart w:id="0" w:name="_GoBack"/>
      <w:bookmarkEnd w:id="0"/>
    </w:p>
    <w:sectPr w:rsidR="005B6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B1"/>
    <w:rsid w:val="005B6007"/>
    <w:rsid w:val="007B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B9E16A-EF19-48D7-A672-808563D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IBEROSTAR+Bella+Vista+Varadero/@23.1910524,-81.1879227,14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2017-10-30T14:42:00Z</dcterms:created>
  <dcterms:modified xsi:type="dcterms:W3CDTF">2017-10-30T14:43:00Z</dcterms:modified>
</cp:coreProperties>
</file>