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2E1A" w14:textId="77777777" w:rsidR="003C234C" w:rsidRDefault="00000000">
      <w:pPr>
        <w:pStyle w:val="Heading1"/>
        <w:rPr>
          <w:rFonts w:eastAsia="Times New Roman"/>
        </w:rPr>
      </w:pPr>
      <w:r>
        <w:rPr>
          <w:rFonts w:eastAsia="Times New Roman"/>
        </w:rPr>
        <w:t>HSA Contribution Request</w:t>
      </w:r>
    </w:p>
    <w:p w14:paraId="21C45D76" w14:textId="77777777" w:rsidR="003C234C" w:rsidRDefault="00000000">
      <w:pPr>
        <w:pStyle w:val="NormalWeb"/>
      </w:pPr>
      <w:r>
        <w:t>Last updated: Feb 20, 2022</w:t>
      </w:r>
    </w:p>
    <w:p w14:paraId="05422C52" w14:textId="77777777" w:rsidR="003C234C" w:rsidRDefault="00000000">
      <w:pPr>
        <w:pStyle w:val="NormalWeb"/>
      </w:pPr>
      <w:r>
        <w:t>Process Owner: HRadmin@amivero.com</w:t>
      </w:r>
    </w:p>
    <w:p w14:paraId="56AAFEF5" w14:textId="77777777" w:rsidR="003C234C" w:rsidRDefault="00000000">
      <w:pPr>
        <w:pStyle w:val="NormalWeb"/>
      </w:pPr>
      <w:r>
        <w:t xml:space="preserve">If you have selected the </w:t>
      </w:r>
      <w:r>
        <w:rPr>
          <w:rStyle w:val="Strong"/>
        </w:rPr>
        <w:t>2022 HSA medical coverage plan</w:t>
      </w:r>
      <w:r>
        <w:t>, when you’re ready to receive the $500 contribution (have had your annual physical and selected an ongoing wellness strategy for caring for yourself), please go here online to submit the Contribution Request Form (and have your Wellness Qualification Form completed and ready to upload).</w:t>
      </w:r>
    </w:p>
    <w:p w14:paraId="7903ED8B" w14:textId="77777777" w:rsidR="003C234C" w:rsidRDefault="00000000">
      <w:pPr>
        <w:pStyle w:val="NormalWeb"/>
        <w:numPr>
          <w:ilvl w:val="0"/>
          <w:numId w:val="1"/>
        </w:numPr>
      </w:pPr>
      <w:hyperlink r:id="rId5" w:history="1">
        <w:r>
          <w:rPr>
            <w:rStyle w:val="Hyperlink"/>
          </w:rPr>
          <w:t>Click here for Online Contribution Request Form</w:t>
        </w:r>
      </w:hyperlink>
    </w:p>
    <w:p w14:paraId="26BCE6F5" w14:textId="77777777" w:rsidR="003C234C" w:rsidRDefault="00000000">
      <w:pPr>
        <w:pStyle w:val="NormalWeb"/>
        <w:numPr>
          <w:ilvl w:val="0"/>
          <w:numId w:val="1"/>
        </w:numPr>
      </w:pPr>
      <w:r>
        <w:t>Ensure your Wellness Form (pdf below) is completed and ready to upload.</w:t>
      </w:r>
    </w:p>
    <w:p w14:paraId="37F5096A" w14:textId="689B101C" w:rsidR="00EC05BD" w:rsidRDefault="00C97869">
      <w:pPr>
        <w:pStyle w:val="media-group"/>
      </w:pPr>
      <w:hyperlink r:id="rId6" w:history="1">
        <w:r w:rsidR="00027F6D" w:rsidRPr="00C97869">
          <w:rPr>
            <w:rStyle w:val="Hyperlink"/>
          </w:rPr>
          <w:t>Amivero Wellness form</w:t>
        </w:r>
      </w:hyperlink>
    </w:p>
    <w:sectPr w:rsidR="00EC0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334FD"/>
    <w:multiLevelType w:val="multilevel"/>
    <w:tmpl w:val="36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85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F8"/>
    <w:rsid w:val="00027F6D"/>
    <w:rsid w:val="003C234C"/>
    <w:rsid w:val="00A95BF8"/>
    <w:rsid w:val="00C97869"/>
    <w:rsid w:val="00D17B65"/>
    <w:rsid w:val="00EC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AC983"/>
  <w15:chartTrackingRefBased/>
  <w15:docId w15:val="{54660C50-60BD-544A-BF05-4748FF9A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edia-group">
    <w:name w:val="media-group"/>
    <w:basedOn w:val="Normal"/>
    <w:pPr>
      <w:spacing w:before="100" w:beforeAutospacing="1" w:after="100" w:afterAutospacing="1"/>
    </w:pPr>
  </w:style>
  <w:style w:type="character" w:styleId="UnresolvedMention">
    <w:name w:val="Unresolved Mention"/>
    <w:basedOn w:val="DefaultParagraphFont"/>
    <w:uiPriority w:val="99"/>
    <w:semiHidden/>
    <w:unhideWhenUsed/>
    <w:rsid w:val="00C97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ivero.sharepoint.com/:b:/s/HR2/EV2ofOmoPyBOnEPZm7cR6xEBuSUhw_uFJgjCD8depYwQaA?e=YGGJLH" TargetMode="External"/><Relationship Id="rId11" Type="http://schemas.openxmlformats.org/officeDocument/2006/relationships/customXml" Target="../customXml/item3.xml"/><Relationship Id="rId5" Type="http://schemas.openxmlformats.org/officeDocument/2006/relationships/hyperlink" Target="https://forms.office.com/Pages/ResponsePage.aspx?id=7cy6-HSpFka0hNlfv8kqx8GUR7lRJ3VHiacLE6ruaQlUQUwzNVVIMUhIM0ZJVlNKNzlLVTBZRzBROSQlQCN0PWcu"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77D475898094F97DCADA543717C51" ma:contentTypeVersion="17" ma:contentTypeDescription="Create a new document." ma:contentTypeScope="" ma:versionID="d29fdbbedc1c7aab60f7c30f2357f33e">
  <xsd:schema xmlns:xsd="http://www.w3.org/2001/XMLSchema" xmlns:xs="http://www.w3.org/2001/XMLSchema" xmlns:p="http://schemas.microsoft.com/office/2006/metadata/properties" xmlns:ns2="d8d16df8-7431-4489-8fe4-36f0268a423b" xmlns:ns3="41c68d1a-f967-4318-9825-2045031334b6" targetNamespace="http://schemas.microsoft.com/office/2006/metadata/properties" ma:root="true" ma:fieldsID="3d5dfce082e9613217e4654b8a1cde4c" ns2:_="" ns3:_="">
    <xsd:import namespace="d8d16df8-7431-4489-8fe4-36f0268a423b"/>
    <xsd:import namespace="41c68d1a-f967-4318-9825-2045031334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16df8-7431-4489-8fe4-36f0268a42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4fda056-7a9a-40e9-b33a-f27f231bc948}" ma:internalName="TaxCatchAll" ma:showField="CatchAllData" ma:web="d8d16df8-7431-4489-8fe4-36f0268a42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c68d1a-f967-4318-9825-2045031334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c5ec7ad-2708-4b6d-ba64-0c33730415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c68d1a-f967-4318-9825-2045031334b6">
      <Terms xmlns="http://schemas.microsoft.com/office/infopath/2007/PartnerControls"/>
    </lcf76f155ced4ddcb4097134ff3c332f>
    <TaxCatchAll xmlns="d8d16df8-7431-4489-8fe4-36f0268a423b" xsi:nil="true"/>
    <SharedWithUsers xmlns="d8d16df8-7431-4489-8fe4-36f0268a423b">
      <UserInfo>
        <DisplayName/>
        <AccountId xsi:nil="true"/>
        <AccountType/>
      </UserInfo>
    </SharedWithUsers>
    <MediaLengthInSeconds xmlns="41c68d1a-f967-4318-9825-2045031334b6" xsi:nil="true"/>
  </documentManagement>
</p:properties>
</file>

<file path=customXml/itemProps1.xml><?xml version="1.0" encoding="utf-8"?>
<ds:datastoreItem xmlns:ds="http://schemas.openxmlformats.org/officeDocument/2006/customXml" ds:itemID="{875528F7-65CD-4165-8073-C86087191F0C}"/>
</file>

<file path=customXml/itemProps2.xml><?xml version="1.0" encoding="utf-8"?>
<ds:datastoreItem xmlns:ds="http://schemas.openxmlformats.org/officeDocument/2006/customXml" ds:itemID="{BC8E94E5-07EE-4AB5-8A8D-3550DCFD2EA1}"/>
</file>

<file path=customXml/itemProps3.xml><?xml version="1.0" encoding="utf-8"?>
<ds:datastoreItem xmlns:ds="http://schemas.openxmlformats.org/officeDocument/2006/customXml" ds:itemID="{ABA88852-A063-4529-83F5-72B7F19E80BF}"/>
</file>

<file path=docProps/app.xml><?xml version="1.0" encoding="utf-8"?>
<Properties xmlns="http://schemas.openxmlformats.org/officeDocument/2006/extended-properties" xmlns:vt="http://schemas.openxmlformats.org/officeDocument/2006/docPropsVTypes">
  <Template>Normal.dotm</Template>
  <TotalTime>12</TotalTime>
  <Pages>1</Pages>
  <Words>118</Words>
  <Characters>723</Characters>
  <Application>Microsoft Office Word</Application>
  <DocSecurity>0</DocSecurity>
  <Lines>24</Lines>
  <Paragraphs>18</Paragraphs>
  <ScaleCrop>false</ScaleCrop>
  <HeadingPairs>
    <vt:vector size="2" baseType="variant">
      <vt:variant>
        <vt:lpstr>Title</vt:lpstr>
      </vt:variant>
      <vt:variant>
        <vt:i4>1</vt:i4>
      </vt:variant>
    </vt:vector>
  </HeadingPairs>
  <TitlesOfParts>
    <vt:vector size="1" baseType="lpstr">
      <vt:lpstr>HSA Contribution Request</vt:lpstr>
    </vt:vector>
  </TitlesOfParts>
  <Company>Amivero LLC</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HSA Contribution Request</dc:title>
  <dc:subject/>
  <dc:creator>Rik Ebbesen</dc:creator>
  <cp:keywords/>
  <dc:description/>
  <cp:lastModifiedBy>Rik Ebbesen</cp:lastModifiedBy>
  <cp:revision>3</cp:revision>
  <dcterms:created xsi:type="dcterms:W3CDTF">2023-07-03T14:23:00Z</dcterms:created>
  <dcterms:modified xsi:type="dcterms:W3CDTF">2023-07-03T20:40:00Z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0x0101003D677D475898094F97DCADA543717C51</vt:lpwstr>
  </property>
  <property fmtid="{D5CDD505-2E9C-101B-9397-08002B2CF9AE}" pid="3" name="Order">
    <vt:r8>36500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