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DD63F" w14:textId="77777777" w:rsidR="00A23F58" w:rsidRPr="00270875" w:rsidRDefault="00A23F58" w:rsidP="00221618">
      <w:pPr>
        <w:pStyle w:val="Default"/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 xml:space="preserve">CICLO : DESARROLLO APLICACIONES WEB-DISTANCIA </w:t>
      </w:r>
    </w:p>
    <w:p w14:paraId="3C210EA5" w14:textId="180523E8" w:rsidR="00A23F58" w:rsidRPr="00270875" w:rsidRDefault="00A23F58" w:rsidP="00221618">
      <w:pPr>
        <w:pStyle w:val="Default"/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 xml:space="preserve">MÓDULO : DESPLIEGUE DE APLICACIONES WEB </w:t>
      </w:r>
    </w:p>
    <w:p w14:paraId="5B3BAF06" w14:textId="77777777" w:rsidR="00A23F58" w:rsidRPr="00270875" w:rsidRDefault="00A23F58" w:rsidP="00221618">
      <w:pPr>
        <w:pStyle w:val="Default"/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 xml:space="preserve">ALUMNO : DAVID MEDINA GARCIA </w:t>
      </w:r>
    </w:p>
    <w:p w14:paraId="1BB66647" w14:textId="15E13D71" w:rsidR="00A23F58" w:rsidRPr="00270875" w:rsidRDefault="00A23F58" w:rsidP="00221618">
      <w:pPr>
        <w:jc w:val="both"/>
        <w:rPr>
          <w:b/>
          <w:bCs/>
          <w:sz w:val="28"/>
          <w:szCs w:val="28"/>
        </w:rPr>
      </w:pPr>
      <w:r w:rsidRPr="00270875">
        <w:rPr>
          <w:b/>
          <w:bCs/>
          <w:sz w:val="28"/>
          <w:szCs w:val="28"/>
        </w:rPr>
        <w:t>TAREA : DAW01</w:t>
      </w:r>
    </w:p>
    <w:p w14:paraId="3FB47C89" w14:textId="66E4B4CD" w:rsidR="00A23F58" w:rsidRPr="00270875" w:rsidRDefault="00A23F58" w:rsidP="00221618">
      <w:pPr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t>1. La arquitectura Web es un modelo compuesto de tres capas, ¿cuáles son y cuál es la función de cada una de ellas?</w:t>
      </w:r>
    </w:p>
    <w:p w14:paraId="2878C5DE" w14:textId="7286E7C6" w:rsidR="00270875" w:rsidRPr="00203D6C" w:rsidRDefault="00270875" w:rsidP="0022161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203D6C">
        <w:rPr>
          <w:b/>
          <w:bCs/>
          <w:sz w:val="24"/>
          <w:szCs w:val="24"/>
        </w:rPr>
        <w:t>Capa de Presentación (</w:t>
      </w:r>
      <w:proofErr w:type="spellStart"/>
      <w:r w:rsidRPr="00203D6C">
        <w:rPr>
          <w:b/>
          <w:bCs/>
          <w:sz w:val="24"/>
          <w:szCs w:val="24"/>
        </w:rPr>
        <w:t>Frontend</w:t>
      </w:r>
      <w:proofErr w:type="spellEnd"/>
      <w:r w:rsidRPr="00203D6C">
        <w:rPr>
          <w:b/>
          <w:bCs/>
          <w:sz w:val="24"/>
          <w:szCs w:val="24"/>
        </w:rPr>
        <w:t>):</w:t>
      </w:r>
      <w:r w:rsidRPr="00203D6C">
        <w:rPr>
          <w:sz w:val="24"/>
          <w:szCs w:val="24"/>
        </w:rPr>
        <w:t xml:space="preserve"> </w:t>
      </w:r>
      <w:r w:rsidR="00821975">
        <w:rPr>
          <w:sz w:val="24"/>
          <w:szCs w:val="24"/>
        </w:rPr>
        <w:t xml:space="preserve">Es </w:t>
      </w:r>
      <w:r w:rsidRPr="00203D6C">
        <w:rPr>
          <w:sz w:val="24"/>
          <w:szCs w:val="24"/>
        </w:rPr>
        <w:t>la parte de una aplicación web con la que los usuarios interactúan directamente. Su función principal es mostrar la interfaz de usuario y proporcionar una experiencia interactiva y amigable al usuario. Esto incluye el diseño, la disposición de elementos, la navegación y la presentación de datos.</w:t>
      </w:r>
    </w:p>
    <w:p w14:paraId="405C38B2" w14:textId="22FA54D4" w:rsidR="00270875" w:rsidRPr="00203D6C" w:rsidRDefault="00270875" w:rsidP="0022161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203D6C">
        <w:rPr>
          <w:b/>
          <w:bCs/>
          <w:sz w:val="24"/>
          <w:szCs w:val="24"/>
        </w:rPr>
        <w:t>Capa de Lógica de Negocio (</w:t>
      </w:r>
      <w:proofErr w:type="spellStart"/>
      <w:r w:rsidRPr="00203D6C">
        <w:rPr>
          <w:b/>
          <w:bCs/>
          <w:sz w:val="24"/>
          <w:szCs w:val="24"/>
        </w:rPr>
        <w:t>Backend</w:t>
      </w:r>
      <w:proofErr w:type="spellEnd"/>
      <w:r w:rsidRPr="00203D6C">
        <w:rPr>
          <w:b/>
          <w:bCs/>
          <w:sz w:val="24"/>
          <w:szCs w:val="24"/>
        </w:rPr>
        <w:t>):</w:t>
      </w:r>
      <w:r w:rsidRPr="00203D6C">
        <w:rPr>
          <w:sz w:val="24"/>
          <w:szCs w:val="24"/>
        </w:rPr>
        <w:t xml:space="preserve"> </w:t>
      </w:r>
      <w:r w:rsidR="005267E4">
        <w:rPr>
          <w:sz w:val="24"/>
          <w:szCs w:val="24"/>
        </w:rPr>
        <w:t xml:space="preserve">Es </w:t>
      </w:r>
      <w:r w:rsidRPr="00203D6C">
        <w:rPr>
          <w:sz w:val="24"/>
          <w:szCs w:val="24"/>
        </w:rPr>
        <w:t xml:space="preserve">donde se gestionan todas las operaciones y la lógica detrás de una aplicación web. Aquí se procesan las solicitudes del usuario, se accede a bases de datos, se realiza el procesamiento de datos y se aplican reglas comerciales. La capa de </w:t>
      </w:r>
      <w:proofErr w:type="spellStart"/>
      <w:r w:rsidRPr="00203D6C">
        <w:rPr>
          <w:b/>
          <w:bCs/>
          <w:sz w:val="24"/>
          <w:szCs w:val="24"/>
        </w:rPr>
        <w:t>backend</w:t>
      </w:r>
      <w:proofErr w:type="spellEnd"/>
      <w:r w:rsidRPr="00203D6C">
        <w:rPr>
          <w:sz w:val="24"/>
          <w:szCs w:val="24"/>
        </w:rPr>
        <w:t xml:space="preserve"> se encarga de garantizar que la aplicación funcione de acuerdo a sus requerimientos y reglas específicas.</w:t>
      </w:r>
    </w:p>
    <w:p w14:paraId="2D3AB88C" w14:textId="20D8BB1B" w:rsidR="00270875" w:rsidRPr="00203D6C" w:rsidRDefault="00270875" w:rsidP="00221618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203D6C">
        <w:rPr>
          <w:b/>
          <w:bCs/>
          <w:sz w:val="24"/>
          <w:szCs w:val="24"/>
        </w:rPr>
        <w:t>Capa de Datos (Base de Datos):</w:t>
      </w:r>
      <w:r w:rsidRPr="00203D6C">
        <w:rPr>
          <w:sz w:val="24"/>
          <w:szCs w:val="24"/>
        </w:rPr>
        <w:t xml:space="preserve"> </w:t>
      </w:r>
      <w:r w:rsidR="006E11B7">
        <w:rPr>
          <w:sz w:val="24"/>
          <w:szCs w:val="24"/>
        </w:rPr>
        <w:t>Es</w:t>
      </w:r>
      <w:r w:rsidRPr="00203D6C">
        <w:rPr>
          <w:sz w:val="24"/>
          <w:szCs w:val="24"/>
        </w:rPr>
        <w:t xml:space="preserve"> donde se almacenan y gestionan los datos utilizados por la aplicación web. Esto incluye la creación, lectura, actualización y eliminación de datos (operaciones </w:t>
      </w:r>
      <w:r w:rsidRPr="00203D6C">
        <w:rPr>
          <w:b/>
          <w:bCs/>
          <w:sz w:val="24"/>
          <w:szCs w:val="24"/>
        </w:rPr>
        <w:t>CRUD</w:t>
      </w:r>
      <w:r w:rsidRPr="00203D6C">
        <w:rPr>
          <w:sz w:val="24"/>
          <w:szCs w:val="24"/>
        </w:rPr>
        <w:t>). Las bases de datos almacenan información como usuarios, contenido, configuraciones y más. La capa de datos garantiza la persistencia y disponibilidad de los datos de la aplicación.</w:t>
      </w:r>
    </w:p>
    <w:p w14:paraId="0A1A6119" w14:textId="63A0439B" w:rsidR="00A23F58" w:rsidRPr="00270875" w:rsidRDefault="00A23F58" w:rsidP="00221618">
      <w:pPr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t>2. Una plataforma web es el entorno de desarrollo de software empleado para diseñar y ejecutar un sitio web; destacan dos plataformas web, LAMP y WISA. Explica en qué consiste cada una de ellas.</w:t>
      </w:r>
    </w:p>
    <w:p w14:paraId="60849107" w14:textId="77777777" w:rsidR="00221618" w:rsidRPr="00221618" w:rsidRDefault="00221618" w:rsidP="00221618">
      <w:p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 xml:space="preserve">La plataforma </w:t>
      </w:r>
      <w:r w:rsidRPr="00221618">
        <w:rPr>
          <w:b/>
          <w:bCs/>
          <w:sz w:val="24"/>
          <w:szCs w:val="24"/>
        </w:rPr>
        <w:t>LAMP</w:t>
      </w:r>
      <w:r w:rsidRPr="00221618">
        <w:rPr>
          <w:sz w:val="24"/>
          <w:szCs w:val="24"/>
        </w:rPr>
        <w:t xml:space="preserve"> consiste en un conjunto de herramientas de </w:t>
      </w:r>
      <w:r w:rsidRPr="00C3482E">
        <w:rPr>
          <w:b/>
          <w:bCs/>
          <w:sz w:val="24"/>
          <w:szCs w:val="24"/>
        </w:rPr>
        <w:t>software libre</w:t>
      </w:r>
      <w:r w:rsidRPr="00221618">
        <w:rPr>
          <w:sz w:val="24"/>
          <w:szCs w:val="24"/>
        </w:rPr>
        <w:t xml:space="preserve"> que al trabajar </w:t>
      </w:r>
    </w:p>
    <w:p w14:paraId="551B8C06" w14:textId="2320F9E8" w:rsidR="00221618" w:rsidRDefault="00221618" w:rsidP="00221618">
      <w:p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 xml:space="preserve">juntas nos permite </w:t>
      </w:r>
      <w:r w:rsidRPr="00C3482E">
        <w:rPr>
          <w:b/>
          <w:bCs/>
          <w:sz w:val="24"/>
          <w:szCs w:val="24"/>
        </w:rPr>
        <w:t>disponer de un servidor web</w:t>
      </w:r>
      <w:r w:rsidRPr="00221618">
        <w:rPr>
          <w:sz w:val="24"/>
          <w:szCs w:val="24"/>
        </w:rPr>
        <w:t>. Las siglas de este tipo de plataforma provienen de los términos:</w:t>
      </w:r>
    </w:p>
    <w:p w14:paraId="42FCDFBE" w14:textId="77777777" w:rsidR="000106EB" w:rsidRPr="00221618" w:rsidRDefault="000106EB" w:rsidP="00221618">
      <w:pPr>
        <w:spacing w:after="0"/>
        <w:ind w:right="567"/>
        <w:jc w:val="both"/>
        <w:rPr>
          <w:sz w:val="24"/>
          <w:szCs w:val="24"/>
        </w:rPr>
      </w:pPr>
    </w:p>
    <w:p w14:paraId="1CD79FFE" w14:textId="68FB9FE4" w:rsidR="00221618" w:rsidRPr="00221618" w:rsidRDefault="00221618" w:rsidP="00221618">
      <w:pPr>
        <w:pStyle w:val="Prrafodelista"/>
        <w:numPr>
          <w:ilvl w:val="0"/>
          <w:numId w:val="7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Linux</w:t>
      </w:r>
      <w:r w:rsidRPr="00221618">
        <w:rPr>
          <w:sz w:val="24"/>
          <w:szCs w:val="24"/>
        </w:rPr>
        <w:t>: Sistema operativo.</w:t>
      </w:r>
    </w:p>
    <w:p w14:paraId="172196A3" w14:textId="4A8068E0" w:rsidR="00221618" w:rsidRPr="00221618" w:rsidRDefault="00221618" w:rsidP="00221618">
      <w:pPr>
        <w:pStyle w:val="Prrafodelista"/>
        <w:numPr>
          <w:ilvl w:val="0"/>
          <w:numId w:val="7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Apache</w:t>
      </w:r>
      <w:r w:rsidRPr="00221618">
        <w:rPr>
          <w:sz w:val="24"/>
          <w:szCs w:val="24"/>
        </w:rPr>
        <w:t>: Servidor web.</w:t>
      </w:r>
    </w:p>
    <w:p w14:paraId="7E9CAA00" w14:textId="44FCF92B" w:rsidR="00221618" w:rsidRPr="00221618" w:rsidRDefault="00221618" w:rsidP="00221618">
      <w:pPr>
        <w:pStyle w:val="Prrafodelista"/>
        <w:numPr>
          <w:ilvl w:val="0"/>
          <w:numId w:val="7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MySQL</w:t>
      </w:r>
      <w:r w:rsidRPr="00221618">
        <w:rPr>
          <w:sz w:val="24"/>
          <w:szCs w:val="24"/>
        </w:rPr>
        <w:t>: Gestor de bases de datos.</w:t>
      </w:r>
    </w:p>
    <w:p w14:paraId="5B32CA71" w14:textId="00D1A1E9" w:rsidR="00221618" w:rsidRDefault="00221618" w:rsidP="00221618">
      <w:pPr>
        <w:pStyle w:val="Prrafodelista"/>
        <w:numPr>
          <w:ilvl w:val="0"/>
          <w:numId w:val="7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PHP</w:t>
      </w:r>
      <w:r w:rsidRPr="00221618">
        <w:rPr>
          <w:sz w:val="24"/>
          <w:szCs w:val="24"/>
        </w:rPr>
        <w:t>: Lenguaje interpretado PHP, aunque a veces se sustituye por Perl o Python.</w:t>
      </w:r>
    </w:p>
    <w:p w14:paraId="3B34FB5D" w14:textId="77777777" w:rsidR="000106EB" w:rsidRPr="00221618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468D4869" w14:textId="77777777" w:rsidR="00221618" w:rsidRPr="00221618" w:rsidRDefault="00221618" w:rsidP="00221618">
      <w:p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>Son de las más apreciadas por los proveedores de servicios web, ya que tienen como ventajas:</w:t>
      </w:r>
    </w:p>
    <w:p w14:paraId="351FCB8C" w14:textId="186F2805" w:rsidR="00221618" w:rsidRPr="00221618" w:rsidRDefault="00221618" w:rsidP="00221618">
      <w:pPr>
        <w:pStyle w:val="Prrafodelista"/>
        <w:numPr>
          <w:ilvl w:val="0"/>
          <w:numId w:val="8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>Compuesta por software libre</w:t>
      </w:r>
    </w:p>
    <w:p w14:paraId="1DD0A1F2" w14:textId="50E86D25" w:rsidR="00221618" w:rsidRDefault="00221618" w:rsidP="00381036">
      <w:pPr>
        <w:pStyle w:val="Prrafodelista"/>
        <w:numPr>
          <w:ilvl w:val="0"/>
          <w:numId w:val="8"/>
        </w:numPr>
        <w:spacing w:after="0"/>
        <w:ind w:right="567"/>
        <w:jc w:val="both"/>
        <w:rPr>
          <w:sz w:val="24"/>
          <w:szCs w:val="24"/>
        </w:rPr>
      </w:pPr>
      <w:r w:rsidRPr="000106EB">
        <w:rPr>
          <w:sz w:val="24"/>
          <w:szCs w:val="24"/>
        </w:rPr>
        <w:t>El código de todos sus componentes está disponible, con lo que podemos realizar las</w:t>
      </w:r>
      <w:r w:rsidR="000106EB">
        <w:rPr>
          <w:sz w:val="24"/>
          <w:szCs w:val="24"/>
        </w:rPr>
        <w:t xml:space="preserve"> </w:t>
      </w:r>
      <w:r w:rsidRPr="000106EB">
        <w:rPr>
          <w:sz w:val="24"/>
          <w:szCs w:val="24"/>
        </w:rPr>
        <w:t>modificaciones que creamos oportunas.</w:t>
      </w:r>
    </w:p>
    <w:p w14:paraId="1CCF2C6F" w14:textId="77777777" w:rsidR="000106EB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798E8F41" w14:textId="77777777" w:rsidR="000106EB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33461BF3" w14:textId="77777777" w:rsidR="000106EB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754E3477" w14:textId="77777777" w:rsidR="000106EB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28559021" w14:textId="77777777" w:rsidR="000106EB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463C6344" w14:textId="77777777" w:rsidR="001B626E" w:rsidRPr="000106EB" w:rsidRDefault="001B626E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67E18638" w14:textId="77777777" w:rsidR="00221618" w:rsidRPr="00221618" w:rsidRDefault="00221618" w:rsidP="00221618">
      <w:p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lastRenderedPageBreak/>
        <w:t xml:space="preserve">Por su parte, la plataforma </w:t>
      </w:r>
      <w:r w:rsidRPr="00221618">
        <w:rPr>
          <w:b/>
          <w:bCs/>
          <w:sz w:val="24"/>
          <w:szCs w:val="24"/>
        </w:rPr>
        <w:t>WISA</w:t>
      </w:r>
      <w:r w:rsidRPr="00221618">
        <w:rPr>
          <w:sz w:val="24"/>
          <w:szCs w:val="24"/>
        </w:rPr>
        <w:t xml:space="preserve"> está basada en tecnologías desarrolladas por la compañía </w:t>
      </w:r>
    </w:p>
    <w:p w14:paraId="28D9355E" w14:textId="52E8705F" w:rsidR="00221618" w:rsidRDefault="00221618" w:rsidP="00221618">
      <w:p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 xml:space="preserve">Microsoft; se trata, por lo tanto, de </w:t>
      </w:r>
      <w:r w:rsidRPr="00187784">
        <w:rPr>
          <w:b/>
          <w:bCs/>
          <w:sz w:val="24"/>
          <w:szCs w:val="24"/>
        </w:rPr>
        <w:t>software propietario</w:t>
      </w:r>
      <w:r w:rsidRPr="00221618">
        <w:rPr>
          <w:sz w:val="24"/>
          <w:szCs w:val="24"/>
        </w:rPr>
        <w:t>. La componen los siguientes elementos:</w:t>
      </w:r>
    </w:p>
    <w:p w14:paraId="43ADA66D" w14:textId="77777777" w:rsidR="000106EB" w:rsidRPr="00221618" w:rsidRDefault="000106EB" w:rsidP="00221618">
      <w:pPr>
        <w:spacing w:after="0"/>
        <w:ind w:right="567"/>
        <w:jc w:val="both"/>
        <w:rPr>
          <w:sz w:val="24"/>
          <w:szCs w:val="24"/>
        </w:rPr>
      </w:pPr>
    </w:p>
    <w:p w14:paraId="2FE131D0" w14:textId="18BDA7A2" w:rsidR="00221618" w:rsidRPr="00221618" w:rsidRDefault="00221618" w:rsidP="00221618">
      <w:pPr>
        <w:pStyle w:val="Prrafodelista"/>
        <w:numPr>
          <w:ilvl w:val="0"/>
          <w:numId w:val="6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Windows</w:t>
      </w:r>
      <w:r w:rsidRPr="00221618">
        <w:rPr>
          <w:sz w:val="24"/>
          <w:szCs w:val="24"/>
        </w:rPr>
        <w:t>: Sistema operativo.</w:t>
      </w:r>
    </w:p>
    <w:p w14:paraId="6D40CA28" w14:textId="5D981AD8" w:rsidR="00221618" w:rsidRPr="00221618" w:rsidRDefault="00221618" w:rsidP="00221618">
      <w:pPr>
        <w:pStyle w:val="Prrafodelista"/>
        <w:numPr>
          <w:ilvl w:val="0"/>
          <w:numId w:val="6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Internet</w:t>
      </w:r>
      <w:r w:rsidRPr="00221618">
        <w:rPr>
          <w:sz w:val="24"/>
          <w:szCs w:val="24"/>
        </w:rPr>
        <w:t xml:space="preserve"> </w:t>
      </w:r>
      <w:proofErr w:type="spellStart"/>
      <w:r w:rsidRPr="00221618">
        <w:rPr>
          <w:b/>
          <w:bCs/>
          <w:sz w:val="24"/>
          <w:szCs w:val="24"/>
        </w:rPr>
        <w:t>Information</w:t>
      </w:r>
      <w:proofErr w:type="spellEnd"/>
      <w:r w:rsidRPr="00221618">
        <w:rPr>
          <w:sz w:val="24"/>
          <w:szCs w:val="24"/>
        </w:rPr>
        <w:t xml:space="preserve"> </w:t>
      </w:r>
      <w:proofErr w:type="spellStart"/>
      <w:r w:rsidRPr="00221618">
        <w:rPr>
          <w:b/>
          <w:bCs/>
          <w:sz w:val="24"/>
          <w:szCs w:val="24"/>
        </w:rPr>
        <w:t>Services</w:t>
      </w:r>
      <w:proofErr w:type="spellEnd"/>
      <w:r>
        <w:rPr>
          <w:b/>
          <w:bCs/>
          <w:sz w:val="24"/>
          <w:szCs w:val="24"/>
        </w:rPr>
        <w:t xml:space="preserve"> (IIS)</w:t>
      </w:r>
      <w:r w:rsidRPr="00221618">
        <w:rPr>
          <w:sz w:val="24"/>
          <w:szCs w:val="24"/>
        </w:rPr>
        <w:t>: servidor web.</w:t>
      </w:r>
    </w:p>
    <w:p w14:paraId="69985950" w14:textId="529E305B" w:rsidR="00221618" w:rsidRPr="00221618" w:rsidRDefault="00221618" w:rsidP="00221618">
      <w:pPr>
        <w:pStyle w:val="Prrafodelista"/>
        <w:numPr>
          <w:ilvl w:val="0"/>
          <w:numId w:val="6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SQL</w:t>
      </w:r>
      <w:r w:rsidRPr="00221618">
        <w:rPr>
          <w:sz w:val="24"/>
          <w:szCs w:val="24"/>
        </w:rPr>
        <w:t xml:space="preserve"> </w:t>
      </w:r>
      <w:r w:rsidRPr="00221618">
        <w:rPr>
          <w:b/>
          <w:bCs/>
          <w:sz w:val="24"/>
          <w:szCs w:val="24"/>
        </w:rPr>
        <w:t>Server</w:t>
      </w:r>
      <w:r w:rsidRPr="00221618">
        <w:rPr>
          <w:sz w:val="24"/>
          <w:szCs w:val="24"/>
        </w:rPr>
        <w:t>: gestor de bases de datos.</w:t>
      </w:r>
    </w:p>
    <w:p w14:paraId="14A74AC6" w14:textId="01D782C7" w:rsidR="00221618" w:rsidRDefault="00221618" w:rsidP="00221618">
      <w:pPr>
        <w:pStyle w:val="Prrafodelista"/>
        <w:numPr>
          <w:ilvl w:val="0"/>
          <w:numId w:val="6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b/>
          <w:bCs/>
          <w:sz w:val="24"/>
          <w:szCs w:val="24"/>
        </w:rPr>
        <w:t>ASP.NET</w:t>
      </w:r>
      <w:r w:rsidRPr="00221618">
        <w:rPr>
          <w:sz w:val="24"/>
          <w:szCs w:val="24"/>
        </w:rPr>
        <w:t>: como lenguaje para scripting del lado del servidor.</w:t>
      </w:r>
    </w:p>
    <w:p w14:paraId="3BCCE339" w14:textId="77777777" w:rsidR="000106EB" w:rsidRPr="00221618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02B69330" w14:textId="3E35CF55" w:rsidR="00221618" w:rsidRPr="00221618" w:rsidRDefault="00221618" w:rsidP="00221618">
      <w:p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>A parte del consabido coste económico que requiere la utilización de este tipo de plataforma, tiene como puntos fuertes:</w:t>
      </w:r>
    </w:p>
    <w:p w14:paraId="7F8691A4" w14:textId="29142461" w:rsidR="00221618" w:rsidRPr="00221618" w:rsidRDefault="00221618" w:rsidP="00221618">
      <w:pPr>
        <w:pStyle w:val="Prrafodelista"/>
        <w:numPr>
          <w:ilvl w:val="0"/>
          <w:numId w:val="9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>Más robusta si se usa para aplicaciones web que funcionen en una intranet o que posean</w:t>
      </w:r>
      <w:r>
        <w:rPr>
          <w:sz w:val="24"/>
          <w:szCs w:val="24"/>
        </w:rPr>
        <w:t xml:space="preserve"> </w:t>
      </w:r>
      <w:r w:rsidRPr="00221618">
        <w:rPr>
          <w:sz w:val="24"/>
          <w:szCs w:val="24"/>
        </w:rPr>
        <w:t>un gran nivel de actividad.</w:t>
      </w:r>
    </w:p>
    <w:p w14:paraId="789758D3" w14:textId="43D2DD9E" w:rsidR="00221618" w:rsidRDefault="00221618" w:rsidP="00221618">
      <w:pPr>
        <w:pStyle w:val="Prrafodelista"/>
        <w:numPr>
          <w:ilvl w:val="0"/>
          <w:numId w:val="9"/>
        </w:numPr>
        <w:spacing w:after="0"/>
        <w:ind w:right="567"/>
        <w:jc w:val="both"/>
        <w:rPr>
          <w:sz w:val="24"/>
          <w:szCs w:val="24"/>
        </w:rPr>
      </w:pPr>
      <w:r w:rsidRPr="00221618">
        <w:rPr>
          <w:sz w:val="24"/>
          <w:szCs w:val="24"/>
        </w:rPr>
        <w:t>Posee multitud de aplicaciones desarrolladas por terceros (aunque la mayoría son de</w:t>
      </w:r>
      <w:r>
        <w:rPr>
          <w:sz w:val="24"/>
          <w:szCs w:val="24"/>
        </w:rPr>
        <w:t xml:space="preserve"> </w:t>
      </w:r>
      <w:r w:rsidR="000106EB">
        <w:rPr>
          <w:sz w:val="24"/>
          <w:szCs w:val="24"/>
        </w:rPr>
        <w:t>p</w:t>
      </w:r>
      <w:r w:rsidRPr="00221618">
        <w:rPr>
          <w:sz w:val="24"/>
          <w:szCs w:val="24"/>
        </w:rPr>
        <w:t>ago)</w:t>
      </w:r>
    </w:p>
    <w:p w14:paraId="34B8BED9" w14:textId="77777777" w:rsidR="000106EB" w:rsidRPr="00221618" w:rsidRDefault="000106EB" w:rsidP="000106EB">
      <w:pPr>
        <w:pStyle w:val="Prrafodelista"/>
        <w:spacing w:after="0"/>
        <w:ind w:right="567"/>
        <w:jc w:val="both"/>
        <w:rPr>
          <w:sz w:val="24"/>
          <w:szCs w:val="24"/>
        </w:rPr>
      </w:pPr>
    </w:p>
    <w:p w14:paraId="310BC0F1" w14:textId="7378B3D1" w:rsidR="00A23F58" w:rsidRPr="00270875" w:rsidRDefault="00A23F58" w:rsidP="00221618">
      <w:pPr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t xml:space="preserve">3. Dispones de una máquina que cuenta con el sistema operativo Ubuntu 20.04 LTS recientemente actualizado, esta máquina tiene el entorno de red configurado y, además, dispones de conexión a Internet. Además, estás trabajando con la cuenta del usuario </w:t>
      </w:r>
      <w:proofErr w:type="spellStart"/>
      <w:r w:rsidRPr="00270875">
        <w:rPr>
          <w:b/>
          <w:bCs/>
          <w:sz w:val="24"/>
          <w:szCs w:val="24"/>
        </w:rPr>
        <w:t>root</w:t>
      </w:r>
      <w:proofErr w:type="spellEnd"/>
      <w:r w:rsidRPr="00270875">
        <w:rPr>
          <w:b/>
          <w:bCs/>
          <w:sz w:val="24"/>
          <w:szCs w:val="24"/>
        </w:rPr>
        <w:t>. Indica cada uno de los pasos, y comandos implicados en ellos, para conseguir hacer lo siguiente:</w:t>
      </w:r>
    </w:p>
    <w:p w14:paraId="2AF5B49E" w14:textId="1821D951" w:rsidR="00A23F58" w:rsidRDefault="00A23F58" w:rsidP="00221618">
      <w:pPr>
        <w:ind w:firstLine="708"/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t>1. Instalar el servidor web Apache desde terminal.</w:t>
      </w:r>
    </w:p>
    <w:p w14:paraId="07D18B06" w14:textId="446AC267" w:rsidR="002624A1" w:rsidRPr="0028154C" w:rsidRDefault="003A1D9C" w:rsidP="003A1D9C">
      <w:pPr>
        <w:ind w:left="708"/>
        <w:jc w:val="both"/>
        <w:rPr>
          <w:b/>
          <w:bCs/>
        </w:rPr>
      </w:pPr>
      <w:r w:rsidRPr="0028154C">
        <w:t xml:space="preserve">Instalo Apache con </w:t>
      </w:r>
      <w:proofErr w:type="spellStart"/>
      <w:r w:rsidRPr="0028154C">
        <w:rPr>
          <w:b/>
          <w:bCs/>
        </w:rPr>
        <w:t>apt</w:t>
      </w:r>
      <w:proofErr w:type="spellEnd"/>
      <w:r w:rsidRPr="0028154C">
        <w:rPr>
          <w:b/>
          <w:bCs/>
        </w:rPr>
        <w:t xml:space="preserve"> </w:t>
      </w:r>
      <w:proofErr w:type="spellStart"/>
      <w:r w:rsidRPr="0028154C">
        <w:rPr>
          <w:b/>
          <w:bCs/>
        </w:rPr>
        <w:t>install</w:t>
      </w:r>
      <w:proofErr w:type="spellEnd"/>
      <w:r w:rsidRPr="0028154C">
        <w:rPr>
          <w:b/>
          <w:bCs/>
        </w:rPr>
        <w:t xml:space="preserve"> apache2</w:t>
      </w:r>
      <w:r w:rsidRPr="0028154C">
        <w:t xml:space="preserve">. </w:t>
      </w:r>
    </w:p>
    <w:p w14:paraId="023EFC32" w14:textId="61F39262" w:rsidR="002624A1" w:rsidRDefault="00E44A75" w:rsidP="00DB67DA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843AFB0" wp14:editId="233A9D3D">
            <wp:extent cx="6336030" cy="3578225"/>
            <wp:effectExtent l="0" t="0" r="7620" b="3175"/>
            <wp:docPr id="1935695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95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A691" w14:textId="77777777" w:rsidR="00F41A70" w:rsidRDefault="00F41A70" w:rsidP="00DB67DA">
      <w:pPr>
        <w:jc w:val="both"/>
        <w:rPr>
          <w:b/>
          <w:bCs/>
          <w:sz w:val="24"/>
          <w:szCs w:val="24"/>
        </w:rPr>
      </w:pPr>
    </w:p>
    <w:p w14:paraId="1A95556C" w14:textId="77777777" w:rsidR="00F41A70" w:rsidRPr="00270875" w:rsidRDefault="00F41A70" w:rsidP="00DB67DA">
      <w:pPr>
        <w:jc w:val="both"/>
        <w:rPr>
          <w:b/>
          <w:bCs/>
          <w:sz w:val="24"/>
          <w:szCs w:val="24"/>
        </w:rPr>
      </w:pPr>
    </w:p>
    <w:p w14:paraId="2F1EEDC9" w14:textId="7DD7DF83" w:rsidR="00A23F58" w:rsidRDefault="00A23F58" w:rsidP="00221618">
      <w:pPr>
        <w:ind w:firstLine="708"/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lastRenderedPageBreak/>
        <w:t>2. Comprobar que está funcionando el servidor Apache desde terminal.</w:t>
      </w:r>
    </w:p>
    <w:p w14:paraId="4A0779B5" w14:textId="2E59B673" w:rsidR="00F41A70" w:rsidRPr="0028154C" w:rsidRDefault="00F41A70" w:rsidP="00F41A70">
      <w:pPr>
        <w:ind w:left="708"/>
        <w:jc w:val="both"/>
        <w:rPr>
          <w:b/>
          <w:bCs/>
        </w:rPr>
      </w:pPr>
      <w:r w:rsidRPr="0028154C">
        <w:t xml:space="preserve">Compruebo su estado con </w:t>
      </w:r>
      <w:proofErr w:type="spellStart"/>
      <w:r w:rsidRPr="0028154C">
        <w:rPr>
          <w:b/>
          <w:bCs/>
        </w:rPr>
        <w:t>systemctl</w:t>
      </w:r>
      <w:proofErr w:type="spellEnd"/>
      <w:r w:rsidRPr="0028154C">
        <w:rPr>
          <w:b/>
          <w:bCs/>
        </w:rPr>
        <w:t xml:space="preserve"> status apache2.</w:t>
      </w:r>
    </w:p>
    <w:p w14:paraId="38103074" w14:textId="221D10F2" w:rsidR="002624A1" w:rsidRDefault="00DB67DA" w:rsidP="00DB67DA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1FD0E8" wp14:editId="2300ACF2">
            <wp:extent cx="6336030" cy="3578225"/>
            <wp:effectExtent l="0" t="0" r="7620" b="3175"/>
            <wp:docPr id="930207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07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34A7" w14:textId="77777777" w:rsidR="002624A1" w:rsidRPr="00270875" w:rsidRDefault="002624A1" w:rsidP="00221618">
      <w:pPr>
        <w:ind w:firstLine="708"/>
        <w:jc w:val="both"/>
        <w:rPr>
          <w:b/>
          <w:bCs/>
          <w:sz w:val="24"/>
          <w:szCs w:val="24"/>
        </w:rPr>
      </w:pPr>
    </w:p>
    <w:p w14:paraId="5095106F" w14:textId="5C6618FE" w:rsidR="00A23F58" w:rsidRDefault="00A23F58" w:rsidP="00221618">
      <w:pPr>
        <w:ind w:firstLine="708"/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t>3. Comprobar que está funcionando el servidor Apache desde navegador.</w:t>
      </w:r>
    </w:p>
    <w:p w14:paraId="77C9197B" w14:textId="38B45CA2" w:rsidR="00453062" w:rsidRPr="0028154C" w:rsidRDefault="00453062" w:rsidP="00221618">
      <w:pPr>
        <w:ind w:firstLine="708"/>
        <w:jc w:val="both"/>
      </w:pPr>
      <w:r w:rsidRPr="0028154C">
        <w:t xml:space="preserve">Abrimos el navegador </w:t>
      </w:r>
      <w:r w:rsidR="0028154C" w:rsidRPr="0028154C">
        <w:t xml:space="preserve">y vamos a la dirección </w:t>
      </w:r>
      <w:r w:rsidR="0028154C" w:rsidRPr="0028154C">
        <w:rPr>
          <w:b/>
          <w:bCs/>
        </w:rPr>
        <w:t>http://localhost</w:t>
      </w:r>
    </w:p>
    <w:p w14:paraId="1B9AB2AD" w14:textId="39BE4567" w:rsidR="002624A1" w:rsidRDefault="00DB67DA" w:rsidP="00DB67DA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3794042" wp14:editId="265AC612">
            <wp:extent cx="6336030" cy="3578225"/>
            <wp:effectExtent l="0" t="0" r="7620" b="3175"/>
            <wp:docPr id="24416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61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871" w14:textId="77777777" w:rsidR="002624A1" w:rsidRPr="00270875" w:rsidRDefault="002624A1" w:rsidP="00221618">
      <w:pPr>
        <w:ind w:firstLine="708"/>
        <w:jc w:val="both"/>
        <w:rPr>
          <w:b/>
          <w:bCs/>
          <w:sz w:val="24"/>
          <w:szCs w:val="24"/>
        </w:rPr>
      </w:pPr>
    </w:p>
    <w:p w14:paraId="3CBD1911" w14:textId="1C971708" w:rsidR="002624A1" w:rsidRDefault="00A23F58" w:rsidP="0028154C">
      <w:pPr>
        <w:ind w:firstLine="708"/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lastRenderedPageBreak/>
        <w:t>4. Cambiar el puerto por el cual está escuchando Apache pasándolo al puerto 82.</w:t>
      </w:r>
    </w:p>
    <w:p w14:paraId="16F315C6" w14:textId="2A726176" w:rsidR="009F24B7" w:rsidRDefault="001757EF" w:rsidP="001757EF">
      <w:pPr>
        <w:ind w:left="708"/>
        <w:jc w:val="both"/>
        <w:rPr>
          <w:b/>
          <w:bCs/>
        </w:rPr>
      </w:pPr>
      <w:r>
        <w:t xml:space="preserve">Usamos el comando </w:t>
      </w:r>
      <w:r w:rsidRPr="001757EF">
        <w:rPr>
          <w:b/>
          <w:bCs/>
        </w:rPr>
        <w:t>nano /</w:t>
      </w:r>
      <w:proofErr w:type="spellStart"/>
      <w:r w:rsidRPr="001757EF">
        <w:rPr>
          <w:b/>
          <w:bCs/>
        </w:rPr>
        <w:t>etc</w:t>
      </w:r>
      <w:proofErr w:type="spellEnd"/>
      <w:r w:rsidRPr="001757EF">
        <w:rPr>
          <w:b/>
          <w:bCs/>
        </w:rPr>
        <w:t>/apache2/</w:t>
      </w:r>
      <w:proofErr w:type="spellStart"/>
      <w:r w:rsidRPr="001757EF">
        <w:rPr>
          <w:b/>
          <w:bCs/>
        </w:rPr>
        <w:t>ports.conf</w:t>
      </w:r>
      <w:proofErr w:type="spellEnd"/>
      <w:r>
        <w:t xml:space="preserve">, cambiamos la línea donde dice </w:t>
      </w:r>
      <w:r w:rsidRPr="001757EF">
        <w:rPr>
          <w:b/>
          <w:bCs/>
        </w:rPr>
        <w:t>Listen 80</w:t>
      </w:r>
      <w:r>
        <w:t xml:space="preserve"> por </w:t>
      </w:r>
      <w:r w:rsidRPr="001757EF">
        <w:rPr>
          <w:b/>
          <w:bCs/>
        </w:rPr>
        <w:t>Listen 82</w:t>
      </w:r>
      <w:r>
        <w:t xml:space="preserve">. Guardamos los cambios y reiniciamos el servidor con </w:t>
      </w:r>
      <w:proofErr w:type="spellStart"/>
      <w:r w:rsidRPr="001757EF">
        <w:rPr>
          <w:b/>
          <w:bCs/>
        </w:rPr>
        <w:t>systemctl</w:t>
      </w:r>
      <w:proofErr w:type="spellEnd"/>
      <w:r w:rsidRPr="001757EF">
        <w:rPr>
          <w:b/>
          <w:bCs/>
        </w:rPr>
        <w:t xml:space="preserve"> </w:t>
      </w:r>
      <w:proofErr w:type="spellStart"/>
      <w:r w:rsidRPr="001757EF">
        <w:rPr>
          <w:b/>
          <w:bCs/>
        </w:rPr>
        <w:t>restart</w:t>
      </w:r>
      <w:proofErr w:type="spellEnd"/>
      <w:r w:rsidRPr="001757EF">
        <w:rPr>
          <w:b/>
          <w:bCs/>
        </w:rPr>
        <w:t xml:space="preserve"> apache2.</w:t>
      </w:r>
    </w:p>
    <w:p w14:paraId="2927B79D" w14:textId="67609A32" w:rsidR="002624A1" w:rsidRDefault="00DB67DA" w:rsidP="00DD31F3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0086AC0" wp14:editId="6648D167">
            <wp:extent cx="6336030" cy="3578225"/>
            <wp:effectExtent l="0" t="0" r="7620" b="3175"/>
            <wp:docPr id="28942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1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B56B" w14:textId="77777777" w:rsidR="002004AE" w:rsidRDefault="002004AE" w:rsidP="00DD31F3">
      <w:pPr>
        <w:jc w:val="both"/>
        <w:rPr>
          <w:b/>
          <w:bCs/>
          <w:sz w:val="24"/>
          <w:szCs w:val="24"/>
        </w:rPr>
      </w:pPr>
    </w:p>
    <w:p w14:paraId="237F7F61" w14:textId="3268FAC9" w:rsidR="002004AE" w:rsidRPr="002004AE" w:rsidRDefault="002004AE" w:rsidP="002004AE">
      <w:pPr>
        <w:ind w:left="708"/>
        <w:jc w:val="both"/>
      </w:pPr>
      <w:r w:rsidRPr="00027F7A">
        <w:t xml:space="preserve">Ahora para comprobar que el servidor funciona desde el navegador tendremos que irnos a la dirección </w:t>
      </w:r>
      <w:r w:rsidRPr="00027F7A">
        <w:rPr>
          <w:b/>
          <w:bCs/>
        </w:rPr>
        <w:t>htttp://localhost:82.</w:t>
      </w:r>
    </w:p>
    <w:p w14:paraId="43CF333E" w14:textId="02E9CA19" w:rsidR="002004AE" w:rsidRDefault="002004AE" w:rsidP="00DD31F3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DFAE62A" wp14:editId="34FD8D89">
            <wp:extent cx="6336030" cy="3578225"/>
            <wp:effectExtent l="0" t="0" r="7620" b="3175"/>
            <wp:docPr id="141267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76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FD9E" w14:textId="77777777" w:rsidR="00826960" w:rsidRDefault="00826960" w:rsidP="00DD31F3">
      <w:pPr>
        <w:jc w:val="both"/>
        <w:rPr>
          <w:b/>
          <w:bCs/>
          <w:sz w:val="24"/>
          <w:szCs w:val="24"/>
        </w:rPr>
      </w:pPr>
    </w:p>
    <w:p w14:paraId="29DAFB9E" w14:textId="1E1747BC" w:rsidR="00C37861" w:rsidRDefault="00A23F58" w:rsidP="00221618">
      <w:pPr>
        <w:ind w:firstLine="708"/>
        <w:jc w:val="both"/>
        <w:rPr>
          <w:b/>
          <w:bCs/>
          <w:sz w:val="24"/>
          <w:szCs w:val="24"/>
        </w:rPr>
      </w:pPr>
      <w:r w:rsidRPr="00270875">
        <w:rPr>
          <w:b/>
          <w:bCs/>
          <w:sz w:val="24"/>
          <w:szCs w:val="24"/>
        </w:rPr>
        <w:lastRenderedPageBreak/>
        <w:t>5. Instalar el servidor de aplicaciones Tomcat.</w:t>
      </w:r>
    </w:p>
    <w:p w14:paraId="6156FF20" w14:textId="04ED2069" w:rsidR="0077439C" w:rsidRPr="0028154C" w:rsidRDefault="0077439C" w:rsidP="0077439C">
      <w:pPr>
        <w:ind w:left="708"/>
        <w:jc w:val="both"/>
        <w:rPr>
          <w:b/>
          <w:bCs/>
        </w:rPr>
      </w:pPr>
      <w:r w:rsidRPr="0028154C">
        <w:t xml:space="preserve">Instalo Apache con </w:t>
      </w:r>
      <w:proofErr w:type="spellStart"/>
      <w:r w:rsidRPr="0028154C">
        <w:rPr>
          <w:b/>
          <w:bCs/>
        </w:rPr>
        <w:t>apt</w:t>
      </w:r>
      <w:proofErr w:type="spellEnd"/>
      <w:r w:rsidRPr="0028154C">
        <w:rPr>
          <w:b/>
          <w:bCs/>
        </w:rPr>
        <w:t xml:space="preserve"> </w:t>
      </w:r>
      <w:proofErr w:type="spellStart"/>
      <w:r w:rsidRPr="0028154C">
        <w:rPr>
          <w:b/>
          <w:bCs/>
        </w:rPr>
        <w:t>install</w:t>
      </w:r>
      <w:proofErr w:type="spellEnd"/>
      <w:r w:rsidRPr="0028154C">
        <w:rPr>
          <w:b/>
          <w:bCs/>
        </w:rPr>
        <w:t xml:space="preserve"> </w:t>
      </w:r>
      <w:r>
        <w:rPr>
          <w:b/>
          <w:bCs/>
        </w:rPr>
        <w:t xml:space="preserve">tomcat9 </w:t>
      </w:r>
      <w:proofErr w:type="spellStart"/>
      <w:r>
        <w:rPr>
          <w:b/>
          <w:bCs/>
        </w:rPr>
        <w:t>tomcat-admin</w:t>
      </w:r>
      <w:proofErr w:type="spellEnd"/>
      <w:r w:rsidRPr="0028154C">
        <w:t xml:space="preserve">. </w:t>
      </w:r>
    </w:p>
    <w:p w14:paraId="116DBDAC" w14:textId="416BEB9E" w:rsidR="0077439C" w:rsidRDefault="00090A17" w:rsidP="00DD31F3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6FD31E" wp14:editId="6825D4F7">
            <wp:extent cx="6336030" cy="3578225"/>
            <wp:effectExtent l="0" t="0" r="7620" b="3175"/>
            <wp:docPr id="699899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9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775C" w14:textId="77777777" w:rsidR="00922B59" w:rsidRDefault="00922B59" w:rsidP="00DD31F3">
      <w:pPr>
        <w:jc w:val="both"/>
        <w:rPr>
          <w:b/>
          <w:bCs/>
          <w:sz w:val="24"/>
          <w:szCs w:val="24"/>
        </w:rPr>
      </w:pPr>
    </w:p>
    <w:p w14:paraId="71117CF8" w14:textId="77777777" w:rsidR="0077439C" w:rsidRDefault="0077439C" w:rsidP="00DD31F3">
      <w:pPr>
        <w:jc w:val="both"/>
        <w:rPr>
          <w:b/>
          <w:bCs/>
          <w:sz w:val="24"/>
          <w:szCs w:val="24"/>
        </w:rPr>
      </w:pPr>
    </w:p>
    <w:p w14:paraId="1FA90C65" w14:textId="2CF6F6B2" w:rsidR="0077439C" w:rsidRPr="0077439C" w:rsidRDefault="0077439C" w:rsidP="0077439C">
      <w:pPr>
        <w:ind w:left="708"/>
        <w:jc w:val="both"/>
        <w:rPr>
          <w:b/>
          <w:bCs/>
        </w:rPr>
      </w:pPr>
      <w:r w:rsidRPr="0028154C">
        <w:t xml:space="preserve">Compruebo su estado con </w:t>
      </w:r>
      <w:proofErr w:type="spellStart"/>
      <w:r w:rsidRPr="0028154C">
        <w:rPr>
          <w:b/>
          <w:bCs/>
        </w:rPr>
        <w:t>systemctl</w:t>
      </w:r>
      <w:proofErr w:type="spellEnd"/>
      <w:r w:rsidRPr="0028154C">
        <w:rPr>
          <w:b/>
          <w:bCs/>
        </w:rPr>
        <w:t xml:space="preserve"> status </w:t>
      </w:r>
      <w:r w:rsidR="009F3EA1">
        <w:rPr>
          <w:b/>
          <w:bCs/>
        </w:rPr>
        <w:t>tomcat9</w:t>
      </w:r>
      <w:r w:rsidRPr="0028154C">
        <w:rPr>
          <w:b/>
          <w:bCs/>
        </w:rPr>
        <w:t>.</w:t>
      </w:r>
    </w:p>
    <w:p w14:paraId="462DC2B5" w14:textId="76D963DB" w:rsidR="00090A17" w:rsidRDefault="00090A17" w:rsidP="00DD31F3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D8ADDD" wp14:editId="14EA1CB1">
            <wp:extent cx="6336030" cy="3578225"/>
            <wp:effectExtent l="0" t="0" r="7620" b="3175"/>
            <wp:docPr id="998267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7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D560" w14:textId="77777777" w:rsidR="0077439C" w:rsidRDefault="0077439C" w:rsidP="00DD31F3">
      <w:pPr>
        <w:jc w:val="both"/>
        <w:rPr>
          <w:b/>
          <w:bCs/>
          <w:sz w:val="24"/>
          <w:szCs w:val="24"/>
        </w:rPr>
      </w:pPr>
    </w:p>
    <w:p w14:paraId="1A12A35A" w14:textId="12C9BF7F" w:rsidR="0028154C" w:rsidRPr="0028154C" w:rsidRDefault="0028154C" w:rsidP="0028154C">
      <w:pPr>
        <w:ind w:firstLine="708"/>
        <w:jc w:val="both"/>
      </w:pPr>
      <w:r w:rsidRPr="0028154C">
        <w:lastRenderedPageBreak/>
        <w:t xml:space="preserve">Abrimos el navegador y vamos a la dirección </w:t>
      </w:r>
      <w:r w:rsidRPr="0028154C">
        <w:rPr>
          <w:b/>
          <w:bCs/>
        </w:rPr>
        <w:t>http://localhost</w:t>
      </w:r>
      <w:r>
        <w:rPr>
          <w:b/>
          <w:bCs/>
        </w:rPr>
        <w:t>:8080</w:t>
      </w:r>
    </w:p>
    <w:p w14:paraId="1B8C8352" w14:textId="0F60DC56" w:rsidR="00CE36C6" w:rsidRDefault="00CE36C6" w:rsidP="00DD31F3">
      <w:pPr>
        <w:jc w:val="both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1F19B13" wp14:editId="6E81504D">
            <wp:extent cx="6336030" cy="3578225"/>
            <wp:effectExtent l="0" t="0" r="7620" b="3175"/>
            <wp:docPr id="64913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3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310A" w14:textId="77777777" w:rsidR="002624A1" w:rsidRPr="00270875" w:rsidRDefault="002624A1" w:rsidP="00221618">
      <w:pPr>
        <w:ind w:firstLine="708"/>
        <w:jc w:val="both"/>
        <w:rPr>
          <w:b/>
          <w:bCs/>
          <w:sz w:val="24"/>
          <w:szCs w:val="24"/>
        </w:rPr>
      </w:pPr>
    </w:p>
    <w:sectPr w:rsidR="002624A1" w:rsidRPr="00270875" w:rsidSect="00124E8B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3050"/>
    <w:multiLevelType w:val="hybridMultilevel"/>
    <w:tmpl w:val="4B403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1490A"/>
    <w:multiLevelType w:val="multilevel"/>
    <w:tmpl w:val="7222F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33A"/>
    <w:multiLevelType w:val="hybridMultilevel"/>
    <w:tmpl w:val="E6C0DC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70137"/>
    <w:multiLevelType w:val="hybridMultilevel"/>
    <w:tmpl w:val="861A03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B5D56"/>
    <w:multiLevelType w:val="hybridMultilevel"/>
    <w:tmpl w:val="D89EBF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333293"/>
    <w:multiLevelType w:val="hybridMultilevel"/>
    <w:tmpl w:val="03ECC7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462F5"/>
    <w:multiLevelType w:val="hybridMultilevel"/>
    <w:tmpl w:val="8376BE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077F6B"/>
    <w:multiLevelType w:val="hybridMultilevel"/>
    <w:tmpl w:val="E20209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CC5CAB"/>
    <w:multiLevelType w:val="hybridMultilevel"/>
    <w:tmpl w:val="8D185EE6"/>
    <w:lvl w:ilvl="0" w:tplc="0A281E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397595">
    <w:abstractNumId w:val="1"/>
  </w:num>
  <w:num w:numId="2" w16cid:durableId="2052999702">
    <w:abstractNumId w:val="8"/>
  </w:num>
  <w:num w:numId="3" w16cid:durableId="868763743">
    <w:abstractNumId w:val="4"/>
  </w:num>
  <w:num w:numId="4" w16cid:durableId="1504206390">
    <w:abstractNumId w:val="0"/>
  </w:num>
  <w:num w:numId="5" w16cid:durableId="126358925">
    <w:abstractNumId w:val="7"/>
  </w:num>
  <w:num w:numId="6" w16cid:durableId="130514330">
    <w:abstractNumId w:val="5"/>
  </w:num>
  <w:num w:numId="7" w16cid:durableId="1253197922">
    <w:abstractNumId w:val="2"/>
  </w:num>
  <w:num w:numId="8" w16cid:durableId="2020082046">
    <w:abstractNumId w:val="6"/>
  </w:num>
  <w:num w:numId="9" w16cid:durableId="1597209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F58"/>
    <w:rsid w:val="000106EB"/>
    <w:rsid w:val="00027F7A"/>
    <w:rsid w:val="000845D1"/>
    <w:rsid w:val="00090A17"/>
    <w:rsid w:val="00124E8B"/>
    <w:rsid w:val="001757EF"/>
    <w:rsid w:val="00187784"/>
    <w:rsid w:val="001B626E"/>
    <w:rsid w:val="002004AE"/>
    <w:rsid w:val="00203D6C"/>
    <w:rsid w:val="00221618"/>
    <w:rsid w:val="002478AC"/>
    <w:rsid w:val="00252EC8"/>
    <w:rsid w:val="002624A1"/>
    <w:rsid w:val="00270875"/>
    <w:rsid w:val="0028154C"/>
    <w:rsid w:val="002A6059"/>
    <w:rsid w:val="002E14CD"/>
    <w:rsid w:val="00395780"/>
    <w:rsid w:val="003A1D9C"/>
    <w:rsid w:val="00453062"/>
    <w:rsid w:val="00473A31"/>
    <w:rsid w:val="004B5BB1"/>
    <w:rsid w:val="005267E4"/>
    <w:rsid w:val="006E11B7"/>
    <w:rsid w:val="0077439C"/>
    <w:rsid w:val="00821975"/>
    <w:rsid w:val="00826960"/>
    <w:rsid w:val="00922B59"/>
    <w:rsid w:val="009D62B4"/>
    <w:rsid w:val="009F24B7"/>
    <w:rsid w:val="009F3EA1"/>
    <w:rsid w:val="00A23F58"/>
    <w:rsid w:val="00C3482E"/>
    <w:rsid w:val="00C37861"/>
    <w:rsid w:val="00CE36C6"/>
    <w:rsid w:val="00DB67DA"/>
    <w:rsid w:val="00DD31F3"/>
    <w:rsid w:val="00E44A75"/>
    <w:rsid w:val="00E7025D"/>
    <w:rsid w:val="00E90D07"/>
    <w:rsid w:val="00F41A70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C5B56"/>
  <w15:chartTrackingRefBased/>
  <w15:docId w15:val="{494A6033-7EE7-472A-8B75-8CD0954D1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F58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23F5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A23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644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26</cp:revision>
  <dcterms:created xsi:type="dcterms:W3CDTF">2023-10-25T14:32:00Z</dcterms:created>
  <dcterms:modified xsi:type="dcterms:W3CDTF">2024-02-06T22:41:00Z</dcterms:modified>
</cp:coreProperties>
</file>