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F23" w:rsidRDefault="00F801DD">
      <w:r>
        <w:t>Words for an Observer</w:t>
      </w:r>
    </w:p>
    <w:p w:rsidR="00F801DD" w:rsidRDefault="00F801DD"/>
    <w:p w:rsidR="00F801DD" w:rsidRDefault="00F801DD">
      <w:r>
        <w:t>The following passages are collections of thoughts and images of a broken mind.</w:t>
      </w:r>
    </w:p>
    <w:p w:rsidR="00F801DD" w:rsidRDefault="00F801DD">
      <w:r>
        <w:br w:type="page"/>
      </w:r>
      <w:bookmarkStart w:id="0" w:name="_GoBack"/>
      <w:bookmarkEnd w:id="0"/>
    </w:p>
    <w:p w:rsidR="00F801DD" w:rsidRDefault="00F801DD">
      <w:proofErr w:type="gramStart"/>
      <w:r>
        <w:lastRenderedPageBreak/>
        <w:t>Government.</w:t>
      </w:r>
      <w:proofErr w:type="gramEnd"/>
    </w:p>
    <w:p w:rsidR="00E94CDE" w:rsidRDefault="00F801DD" w:rsidP="00CB1269">
      <w:r>
        <w:tab/>
        <w:t xml:space="preserve">Land exists. Man exists. Exhibit a) </w:t>
      </w:r>
      <w:r>
        <w:rPr>
          <w:i/>
        </w:rPr>
        <w:t>Native Americans</w:t>
      </w:r>
      <w:r>
        <w:t xml:space="preserve">. </w:t>
      </w:r>
      <w:r w:rsidR="00844991">
        <w:t xml:space="preserve">People fool people into thinking they own land </w:t>
      </w:r>
      <w:r>
        <w:t xml:space="preserve">Exhibit b) </w:t>
      </w:r>
      <w:r w:rsidR="00844991">
        <w:rPr>
          <w:i/>
        </w:rPr>
        <w:t>USA</w:t>
      </w:r>
      <w:r w:rsidR="00844991">
        <w:t>. All because of this patriarchal stemming philosophy, people have, through entitlement, been obsessed with the ideal of land. Since the beginning the sons of Adam and Eve have been willing to kill over land</w:t>
      </w:r>
      <w:r w:rsidR="00CB1269">
        <w:t>. But this isn’t</w:t>
      </w:r>
      <w:r w:rsidR="00E94CDE">
        <w:t xml:space="preserve"> what Government is. </w:t>
      </w:r>
    </w:p>
    <w:p w:rsidR="00CB1269" w:rsidRPr="00844991" w:rsidRDefault="00E94CDE" w:rsidP="00CB1269">
      <w:r>
        <w:t>People live on land and therefore they have government. Most people put up with it unwillingly.</w:t>
      </w:r>
    </w:p>
    <w:sectPr w:rsidR="00CB1269" w:rsidRPr="00844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D8C"/>
    <w:rsid w:val="000C6D8C"/>
    <w:rsid w:val="00844991"/>
    <w:rsid w:val="00BA7F23"/>
    <w:rsid w:val="00CB1269"/>
    <w:rsid w:val="00E94CDE"/>
    <w:rsid w:val="00F80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85</Words>
  <Characters>489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2013-12-19T05:44:00Z</dcterms:created>
  <dcterms:modified xsi:type="dcterms:W3CDTF">2013-12-19T06:31:00Z</dcterms:modified>
</cp:coreProperties>
</file>