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E9A" w14:textId="185094D2" w:rsidR="003D6960" w:rsidRDefault="003D6960" w:rsidP="00A2200F">
      <w:pPr>
        <w:pStyle w:val="Title"/>
      </w:pPr>
      <w:r>
        <w:t>Bookstore Inventory System</w:t>
      </w:r>
    </w:p>
    <w:p w14:paraId="363A8B15" w14:textId="77ED65CF" w:rsidR="00A2200F" w:rsidRDefault="00A2200F" w:rsidP="00A2200F">
      <w:pPr>
        <w:pStyle w:val="Title"/>
      </w:pPr>
      <w:r>
        <w:t>Requirements</w:t>
      </w:r>
      <w:r w:rsidR="00F65C16">
        <w:t xml:space="preserve"> Specifications</w:t>
      </w:r>
    </w:p>
    <w:p w14:paraId="431D80F7" w14:textId="43E6EF42" w:rsidR="00A2200F" w:rsidRDefault="00A2200F" w:rsidP="00A2200F">
      <w:pPr>
        <w:pStyle w:val="Heading1"/>
      </w:pPr>
      <w:r>
        <w:t>Introduction</w:t>
      </w:r>
    </w:p>
    <w:p w14:paraId="73893BDB" w14:textId="17BEB217" w:rsidR="00A2200F" w:rsidRDefault="00A2200F" w:rsidP="00A2200F">
      <w:pPr>
        <w:pStyle w:val="Heading2"/>
      </w:pPr>
      <w:r>
        <w:t>Purpose</w:t>
      </w:r>
    </w:p>
    <w:p w14:paraId="137D9B1A" w14:textId="6D17251A" w:rsidR="00A2200F" w:rsidRDefault="00A2200F" w:rsidP="00A2200F">
      <w:r>
        <w:t>The purpose of this document is to define the requirements for the Book Inventory System</w:t>
      </w:r>
      <w:r w:rsidR="004C13DA">
        <w:t xml:space="preserve"> (BIS)</w:t>
      </w:r>
      <w:r>
        <w:t xml:space="preserve"> project. This project will demonstrate the basics of the Software Development Lifecycle in the context of a </w:t>
      </w:r>
      <w:r w:rsidR="00F65C16">
        <w:t xml:space="preserve">bookstore inventory management application. It will incorporate a list of functional requirements and a small number of use cases for </w:t>
      </w:r>
      <w:r w:rsidR="00847509">
        <w:t xml:space="preserve">this </w:t>
      </w:r>
      <w:r w:rsidR="00F65C16">
        <w:t>version of the project.</w:t>
      </w:r>
    </w:p>
    <w:p w14:paraId="33F592D7" w14:textId="038D5EE9" w:rsidR="00F65C16" w:rsidRDefault="00F65C16" w:rsidP="00F65C16">
      <w:pPr>
        <w:pStyle w:val="Heading2"/>
      </w:pPr>
      <w:r>
        <w:t>Intended Audience</w:t>
      </w:r>
    </w:p>
    <w:p w14:paraId="769D0656" w14:textId="307F60B5" w:rsidR="007723DC" w:rsidRDefault="007723DC" w:rsidP="00F65C16">
      <w:r>
        <w:t>The intended audience of this document is the</w:t>
      </w:r>
      <w:r w:rsidR="00847509">
        <w:t xml:space="preserve"> sole</w:t>
      </w:r>
      <w:r>
        <w:t xml:space="preserve"> project developer and tester, David Wilson.</w:t>
      </w:r>
    </w:p>
    <w:p w14:paraId="6B212AAA" w14:textId="59F62FB5" w:rsidR="007723DC" w:rsidRDefault="007723DC" w:rsidP="007723DC">
      <w:pPr>
        <w:pStyle w:val="Heading2"/>
      </w:pPr>
      <w:r>
        <w:t>Intended Use</w:t>
      </w:r>
    </w:p>
    <w:p w14:paraId="5AF07CA6" w14:textId="5D26AEC7" w:rsidR="007723DC" w:rsidRDefault="007723DC" w:rsidP="007723DC">
      <w:r>
        <w:t xml:space="preserve">The intended use of this document is to </w:t>
      </w:r>
      <w:r w:rsidR="001977E6">
        <w:t>write</w:t>
      </w:r>
      <w:r>
        <w:t xml:space="preserve"> specifications for and define use cases of the propose</w:t>
      </w:r>
      <w:r w:rsidR="003D6960">
        <w:t>d</w:t>
      </w:r>
      <w:r>
        <w:t xml:space="preserve"> book inventory system.</w:t>
      </w:r>
    </w:p>
    <w:p w14:paraId="2A39C5E7" w14:textId="16C63FC5" w:rsidR="007723DC" w:rsidRDefault="007723DC" w:rsidP="007723DC">
      <w:pPr>
        <w:pStyle w:val="Heading2"/>
      </w:pPr>
      <w:r>
        <w:t>Product Scope</w:t>
      </w:r>
    </w:p>
    <w:p w14:paraId="7BC69205" w14:textId="0EC2FDF9" w:rsidR="007723DC" w:rsidRDefault="007723DC" w:rsidP="007723DC">
      <w:r>
        <w:t xml:space="preserve">The product will enable management of inventory and sales for a small bookstore with a single location. Its initial version will permit viewing, adding, and removing inventory; searching inventory for specific ISBNs, titles, and authors; </w:t>
      </w:r>
      <w:r w:rsidR="001C59A3">
        <w:t xml:space="preserve">setting store prices for inventory; </w:t>
      </w:r>
      <w:r>
        <w:t>making and tracking sales</w:t>
      </w:r>
      <w:r w:rsidR="00460F46">
        <w:t>; and tracking members of the store’s loyalty program</w:t>
      </w:r>
      <w:r>
        <w:t>. This product supports only physical inventory, as opposed to e-books.</w:t>
      </w:r>
      <w:r w:rsidR="00BB19FF">
        <w:t xml:space="preserve"> It also assumes all sales are made in person at the store’s single, physical location.</w:t>
      </w:r>
    </w:p>
    <w:p w14:paraId="220DBD02" w14:textId="3D4CA242" w:rsidR="007723DC" w:rsidRDefault="007723DC" w:rsidP="007723DC">
      <w:pPr>
        <w:pStyle w:val="Heading2"/>
      </w:pPr>
      <w:r>
        <w:t>Definitions and Acronyms</w:t>
      </w:r>
    </w:p>
    <w:p w14:paraId="64142C2D" w14:textId="2044E69E" w:rsidR="007723DC" w:rsidRDefault="007723DC" w:rsidP="007723DC">
      <w:r>
        <w:t>The following is a list of acronyms and definitions expected to be used as part of this product</w:t>
      </w:r>
      <w:r w:rsidR="00263C37">
        <w:t xml:space="preserve">, broken down by the type of </w:t>
      </w:r>
      <w:r w:rsidR="00F230C7">
        <w:t>record they are used to describe</w:t>
      </w:r>
      <w:r w:rsidR="00263C37">
        <w:t xml:space="preserve"> within the system.</w:t>
      </w:r>
      <w:r w:rsidR="001E4C9C">
        <w:t xml:space="preserve"> Many of these terms also refer to datapoints that make up a specific type of record.</w:t>
      </w:r>
    </w:p>
    <w:p w14:paraId="5FAD41D6" w14:textId="14A57C34" w:rsidR="00E8427F" w:rsidRDefault="00263C37" w:rsidP="00263C37">
      <w:pPr>
        <w:pStyle w:val="Heading3"/>
      </w:pPr>
      <w:bookmarkStart w:id="0" w:name="_Hlk137398074"/>
      <w:r>
        <w:t>Book Records</w:t>
      </w:r>
    </w:p>
    <w:p w14:paraId="7A8FDC2E" w14:textId="77777777" w:rsidR="009713DE" w:rsidRDefault="009713DE" w:rsidP="007723DC">
      <w:pPr>
        <w:pStyle w:val="ListParagraph"/>
        <w:numPr>
          <w:ilvl w:val="0"/>
          <w:numId w:val="3"/>
        </w:numPr>
      </w:pPr>
      <w:r w:rsidRPr="0086364E">
        <w:rPr>
          <w:b/>
          <w:bCs/>
        </w:rPr>
        <w:t>Author</w:t>
      </w:r>
      <w:r>
        <w:t>: The writer of a given book. Some books have multiple authors. In these cases, authors will be listed alphabetically, with the first author given as the primary author.</w:t>
      </w:r>
    </w:p>
    <w:p w14:paraId="7BFEDC26" w14:textId="77777777" w:rsidR="009713DE" w:rsidRDefault="009713DE" w:rsidP="007723DC">
      <w:pPr>
        <w:pStyle w:val="ListParagraph"/>
        <w:numPr>
          <w:ilvl w:val="0"/>
          <w:numId w:val="3"/>
        </w:numPr>
      </w:pPr>
      <w:r w:rsidRPr="0086364E">
        <w:rPr>
          <w:b/>
          <w:bCs/>
        </w:rPr>
        <w:t>Cover Price</w:t>
      </w:r>
      <w:r>
        <w:t>: The value established for the book by its publisher, so-called because it is typically listed somewhere on the book’s cover or, in the case of hardcover, inside the book’s dust jacket.</w:t>
      </w:r>
    </w:p>
    <w:p w14:paraId="7B509F5A" w14:textId="77777777" w:rsidR="009713DE" w:rsidRDefault="009713DE" w:rsidP="007723DC">
      <w:pPr>
        <w:pStyle w:val="ListParagraph"/>
        <w:numPr>
          <w:ilvl w:val="0"/>
          <w:numId w:val="3"/>
        </w:numPr>
      </w:pPr>
      <w:r w:rsidRPr="0086364E">
        <w:rPr>
          <w:b/>
          <w:bCs/>
        </w:rPr>
        <w:t>Edition</w:t>
      </w:r>
      <w:r>
        <w:t xml:space="preserve">: A single version of a given book with similar typesetting, cover art, and contents, usually generated from the same print run or a reprinting of a specific, prior print run. They are usually identified by number starting at “1” or as “first edition,” “second edition,” etc. </w:t>
      </w:r>
    </w:p>
    <w:p w14:paraId="5EFE4225" w14:textId="77777777" w:rsidR="009713DE" w:rsidRDefault="009713DE" w:rsidP="007723DC">
      <w:pPr>
        <w:pStyle w:val="ListParagraph"/>
        <w:numPr>
          <w:ilvl w:val="0"/>
          <w:numId w:val="3"/>
        </w:numPr>
      </w:pPr>
      <w:r w:rsidRPr="0086364E">
        <w:rPr>
          <w:b/>
          <w:bCs/>
        </w:rPr>
        <w:t>Format</w:t>
      </w:r>
      <w:r>
        <w:t>: The nature of the book’s physical binding and materials given as either “paperback” or “hardcover.”</w:t>
      </w:r>
    </w:p>
    <w:p w14:paraId="5B3C686C" w14:textId="77777777" w:rsidR="009713DE" w:rsidRDefault="009713DE" w:rsidP="007723DC">
      <w:pPr>
        <w:pStyle w:val="ListParagraph"/>
        <w:numPr>
          <w:ilvl w:val="0"/>
          <w:numId w:val="3"/>
        </w:numPr>
      </w:pPr>
      <w:r w:rsidRPr="0086364E">
        <w:rPr>
          <w:b/>
          <w:bCs/>
        </w:rPr>
        <w:t>International Standard Book Number (ISBN)</w:t>
      </w:r>
      <w:r>
        <w:t>: A unique identifying number assigned to a specific edition and format of a given book. This is the primary identifier for a book record.</w:t>
      </w:r>
    </w:p>
    <w:p w14:paraId="377ECF0D" w14:textId="77777777" w:rsidR="009713DE" w:rsidRDefault="009713DE" w:rsidP="001C59A3">
      <w:pPr>
        <w:pStyle w:val="ListParagraph"/>
        <w:numPr>
          <w:ilvl w:val="0"/>
          <w:numId w:val="3"/>
        </w:numPr>
      </w:pPr>
      <w:r>
        <w:rPr>
          <w:b/>
          <w:bCs/>
        </w:rPr>
        <w:t>Stock</w:t>
      </w:r>
      <w:r>
        <w:t>: The number of copies of books matching a given ISBN that the store has in stock.</w:t>
      </w:r>
    </w:p>
    <w:p w14:paraId="16D9FB12" w14:textId="77777777" w:rsidR="009713DE" w:rsidRDefault="009713DE" w:rsidP="007723DC">
      <w:pPr>
        <w:pStyle w:val="ListParagraph"/>
        <w:numPr>
          <w:ilvl w:val="0"/>
          <w:numId w:val="3"/>
        </w:numPr>
      </w:pPr>
      <w:r w:rsidRPr="0086364E">
        <w:rPr>
          <w:b/>
          <w:bCs/>
        </w:rPr>
        <w:lastRenderedPageBreak/>
        <w:t>Store Price</w:t>
      </w:r>
      <w:r>
        <w:t>: The value at which the book is sold inside the store.</w:t>
      </w:r>
    </w:p>
    <w:p w14:paraId="438190BE" w14:textId="77777777" w:rsidR="009713DE" w:rsidRDefault="009713DE" w:rsidP="007723DC">
      <w:pPr>
        <w:pStyle w:val="ListParagraph"/>
        <w:numPr>
          <w:ilvl w:val="0"/>
          <w:numId w:val="3"/>
        </w:numPr>
      </w:pPr>
      <w:r w:rsidRPr="0086364E">
        <w:rPr>
          <w:b/>
          <w:bCs/>
        </w:rPr>
        <w:t>Title</w:t>
      </w:r>
      <w:r>
        <w:t>: The name given to a book by its author and shared by all editions of that book. If certain editions include a subtitle exclusive to that edition, it will not be considered part of the book’s title for the purposes of this system.</w:t>
      </w:r>
    </w:p>
    <w:p w14:paraId="4C3A9EDD" w14:textId="771BCBE7" w:rsidR="00263C37" w:rsidRDefault="009713DE" w:rsidP="00263C37">
      <w:pPr>
        <w:pStyle w:val="Heading3"/>
      </w:pPr>
      <w:r>
        <w:t>Order</w:t>
      </w:r>
      <w:r w:rsidR="00263C37">
        <w:t xml:space="preserve"> Record</w:t>
      </w:r>
      <w:r w:rsidR="009B11BF">
        <w:t>s</w:t>
      </w:r>
    </w:p>
    <w:p w14:paraId="243D4044" w14:textId="77777777" w:rsidR="009713DE" w:rsidRDefault="009713DE" w:rsidP="001C59A3">
      <w:pPr>
        <w:pStyle w:val="ListParagraph"/>
        <w:numPr>
          <w:ilvl w:val="0"/>
          <w:numId w:val="3"/>
        </w:numPr>
      </w:pPr>
      <w:r w:rsidRPr="003D181E">
        <w:rPr>
          <w:b/>
          <w:bCs/>
        </w:rPr>
        <w:t>Contents</w:t>
      </w:r>
      <w:r>
        <w:t>: A list of books sold in a given order. The content of an order is organized by ISBN. Each item is also associated with a quantity and a price per item based on the store price of the book at the time of the sale.</w:t>
      </w:r>
    </w:p>
    <w:p w14:paraId="5CD740CD" w14:textId="77777777" w:rsidR="009713DE" w:rsidRDefault="009713DE" w:rsidP="001C59A3">
      <w:pPr>
        <w:pStyle w:val="ListParagraph"/>
        <w:numPr>
          <w:ilvl w:val="0"/>
          <w:numId w:val="3"/>
        </w:numPr>
      </w:pPr>
      <w:r>
        <w:rPr>
          <w:b/>
          <w:bCs/>
        </w:rPr>
        <w:t>Employee ID</w:t>
      </w:r>
      <w:r w:rsidRPr="00A9565E">
        <w:t>:</w:t>
      </w:r>
      <w:r>
        <w:t xml:space="preserve"> The identifying number of the employee who made the sale.</w:t>
      </w:r>
    </w:p>
    <w:p w14:paraId="48DDD8FB" w14:textId="77777777" w:rsidR="009713DE" w:rsidRDefault="009713DE" w:rsidP="001C59A3">
      <w:pPr>
        <w:pStyle w:val="ListParagraph"/>
        <w:numPr>
          <w:ilvl w:val="0"/>
          <w:numId w:val="3"/>
        </w:numPr>
      </w:pPr>
      <w:r>
        <w:rPr>
          <w:b/>
          <w:bCs/>
        </w:rPr>
        <w:t>Member ID</w:t>
      </w:r>
      <w:r w:rsidRPr="00384A9F">
        <w:t>:</w:t>
      </w:r>
      <w:r>
        <w:t xml:space="preserve"> The identifying number of the customer purchasing the books in the sale, assuming they are a member of the store’s loyalty program. If the customer is not a member, this value is set to “0.”</w:t>
      </w:r>
    </w:p>
    <w:p w14:paraId="01D9ED3A" w14:textId="77777777" w:rsidR="009713DE" w:rsidRDefault="009713DE" w:rsidP="001C59A3">
      <w:pPr>
        <w:pStyle w:val="ListParagraph"/>
        <w:numPr>
          <w:ilvl w:val="0"/>
          <w:numId w:val="3"/>
        </w:numPr>
      </w:pPr>
      <w:r>
        <w:rPr>
          <w:b/>
          <w:bCs/>
        </w:rPr>
        <w:t>Order</w:t>
      </w:r>
      <w:r w:rsidRPr="003D181E">
        <w:rPr>
          <w:b/>
          <w:bCs/>
        </w:rPr>
        <w:t xml:space="preserve"> Number</w:t>
      </w:r>
      <w:r>
        <w:t>: A unique identifier assigned to a specific o</w:t>
      </w:r>
      <w:r w:rsidRPr="009713DE">
        <w:t>rder</w:t>
      </w:r>
      <w:r>
        <w:t>.</w:t>
      </w:r>
    </w:p>
    <w:p w14:paraId="206E8DF5" w14:textId="77777777" w:rsidR="009713DE" w:rsidRDefault="009713DE" w:rsidP="009713DE">
      <w:pPr>
        <w:pStyle w:val="ListParagraph"/>
        <w:numPr>
          <w:ilvl w:val="0"/>
          <w:numId w:val="3"/>
        </w:numPr>
      </w:pPr>
      <w:r>
        <w:rPr>
          <w:b/>
          <w:bCs/>
        </w:rPr>
        <w:t>Order</w:t>
      </w:r>
      <w:r>
        <w:t xml:space="preserve">: Refers to a transaction in which the store sells a book to a customer. Each order record will </w:t>
      </w:r>
    </w:p>
    <w:p w14:paraId="1DC60987" w14:textId="62C8236C" w:rsidR="00384A9F" w:rsidRDefault="00384A9F" w:rsidP="00384A9F">
      <w:pPr>
        <w:pStyle w:val="Heading3"/>
      </w:pPr>
      <w:r>
        <w:t>Membership Records</w:t>
      </w:r>
    </w:p>
    <w:p w14:paraId="0628F207" w14:textId="77777777" w:rsidR="00DB485E" w:rsidRDefault="00DB485E" w:rsidP="00384A9F">
      <w:pPr>
        <w:pStyle w:val="ListParagraph"/>
        <w:numPr>
          <w:ilvl w:val="0"/>
          <w:numId w:val="4"/>
        </w:numPr>
      </w:pPr>
      <w:r>
        <w:rPr>
          <w:b/>
          <w:bCs/>
        </w:rPr>
        <w:t xml:space="preserve">Member </w:t>
      </w:r>
      <w:r w:rsidRPr="00CA3EEC">
        <w:rPr>
          <w:b/>
          <w:bCs/>
        </w:rPr>
        <w:t xml:space="preserve">Lifetime </w:t>
      </w:r>
      <w:r>
        <w:rPr>
          <w:b/>
          <w:bCs/>
        </w:rPr>
        <w:t>Purchases</w:t>
      </w:r>
      <w:r>
        <w:t>: Grand total of all sales associated with this member.</w:t>
      </w:r>
    </w:p>
    <w:p w14:paraId="6BD9B51B" w14:textId="77777777" w:rsidR="00DB485E" w:rsidRDefault="00DB485E" w:rsidP="00384A9F">
      <w:pPr>
        <w:pStyle w:val="ListParagraph"/>
        <w:numPr>
          <w:ilvl w:val="0"/>
          <w:numId w:val="4"/>
        </w:numPr>
      </w:pPr>
      <w:r w:rsidRPr="00CA3EEC">
        <w:rPr>
          <w:b/>
          <w:bCs/>
        </w:rPr>
        <w:t>Member Number</w:t>
      </w:r>
      <w:r>
        <w:t>: A unique identifier assigned to a specific member, starting from 1.</w:t>
      </w:r>
    </w:p>
    <w:p w14:paraId="1A05C05A" w14:textId="77777777" w:rsidR="00DB485E" w:rsidRPr="00384A9F" w:rsidRDefault="00DB485E" w:rsidP="00BC53FB">
      <w:pPr>
        <w:pStyle w:val="ListParagraph"/>
        <w:numPr>
          <w:ilvl w:val="0"/>
          <w:numId w:val="4"/>
        </w:numPr>
      </w:pPr>
      <w:r w:rsidRPr="00CA3EEC">
        <w:rPr>
          <w:b/>
          <w:bCs/>
        </w:rPr>
        <w:t>Member</w:t>
      </w:r>
      <w:r>
        <w:t>: Customers may become members of the store’s loyalty program to receive newsletters and special offers. In exchange, the store is able to obtain more information about individual book sales for the purposes of analytics. An order may contain multiple books, but it can be associated with only one member. Each record will include the member’s contact information, including personal name or business name, mailing address, phone number, and email address.</w:t>
      </w:r>
    </w:p>
    <w:p w14:paraId="69B0F3C4" w14:textId="74D0C6E1" w:rsidR="00DB485E" w:rsidRDefault="009362F2" w:rsidP="00384A9F">
      <w:pPr>
        <w:pStyle w:val="ListParagraph"/>
        <w:numPr>
          <w:ilvl w:val="0"/>
          <w:numId w:val="4"/>
        </w:numPr>
      </w:pPr>
      <w:r>
        <w:rPr>
          <w:b/>
          <w:bCs/>
        </w:rPr>
        <w:t>Sales</w:t>
      </w:r>
      <w:r w:rsidR="00DB485E" w:rsidRPr="00CA3EEC">
        <w:rPr>
          <w:b/>
          <w:bCs/>
        </w:rPr>
        <w:t xml:space="preserve"> History</w:t>
      </w:r>
      <w:r w:rsidR="00DB485E">
        <w:t xml:space="preserve">: A list of sales the member has made with their account, arranged by sale number. </w:t>
      </w:r>
    </w:p>
    <w:p w14:paraId="44849373" w14:textId="0D7F683D" w:rsidR="00DB485E" w:rsidRDefault="009362F2" w:rsidP="009713DE">
      <w:pPr>
        <w:pStyle w:val="ListParagraph"/>
        <w:numPr>
          <w:ilvl w:val="0"/>
          <w:numId w:val="4"/>
        </w:numPr>
      </w:pPr>
      <w:r>
        <w:rPr>
          <w:b/>
          <w:bCs/>
        </w:rPr>
        <w:t>Sales</w:t>
      </w:r>
      <w:r w:rsidR="00DB485E">
        <w:rPr>
          <w:b/>
          <w:bCs/>
        </w:rPr>
        <w:t xml:space="preserve"> Value</w:t>
      </w:r>
      <w:r w:rsidR="00DB485E" w:rsidRPr="008B229D">
        <w:t>:</w:t>
      </w:r>
      <w:r w:rsidR="00DB485E">
        <w:t xml:space="preserve"> The dollar value in sales the member has made at the store based on their Order History.</w:t>
      </w:r>
    </w:p>
    <w:p w14:paraId="4EFA131F" w14:textId="10066D03" w:rsidR="00A9565E" w:rsidRDefault="00A9565E" w:rsidP="00A9565E">
      <w:pPr>
        <w:pStyle w:val="Heading3"/>
      </w:pPr>
      <w:r>
        <w:t>Employee Records</w:t>
      </w:r>
    </w:p>
    <w:p w14:paraId="0549563B" w14:textId="77777777" w:rsidR="00DB485E" w:rsidRDefault="00DB485E" w:rsidP="00A9565E">
      <w:pPr>
        <w:pStyle w:val="ListParagraph"/>
        <w:numPr>
          <w:ilvl w:val="0"/>
          <w:numId w:val="5"/>
        </w:numPr>
      </w:pPr>
      <w:r w:rsidRPr="00F230C7">
        <w:rPr>
          <w:b/>
          <w:bCs/>
        </w:rPr>
        <w:t>Employee Number</w:t>
      </w:r>
      <w:r>
        <w:t>: A unique identifier assigned to a specific employee, starting from 1.</w:t>
      </w:r>
    </w:p>
    <w:p w14:paraId="697DBD25" w14:textId="77777777" w:rsidR="00DB485E" w:rsidRDefault="00DB485E" w:rsidP="00A9565E">
      <w:pPr>
        <w:pStyle w:val="ListParagraph"/>
        <w:numPr>
          <w:ilvl w:val="0"/>
          <w:numId w:val="5"/>
        </w:numPr>
      </w:pPr>
      <w:r>
        <w:rPr>
          <w:b/>
          <w:bCs/>
        </w:rPr>
        <w:t>Employee</w:t>
      </w:r>
      <w:r w:rsidRPr="009713DE">
        <w:t>:</w:t>
      </w:r>
      <w:r>
        <w:t xml:space="preserve"> A member of store personnel responsible for making sales. Each employee record includes that employee’s name, mailing address, phone number, and email address.</w:t>
      </w:r>
    </w:p>
    <w:p w14:paraId="17CE18A0" w14:textId="77777777" w:rsidR="00DB485E" w:rsidRDefault="00DB485E" w:rsidP="00A9565E">
      <w:pPr>
        <w:pStyle w:val="ListParagraph"/>
        <w:numPr>
          <w:ilvl w:val="0"/>
          <w:numId w:val="5"/>
        </w:numPr>
      </w:pPr>
      <w:r w:rsidRPr="00F230C7">
        <w:rPr>
          <w:b/>
          <w:bCs/>
        </w:rPr>
        <w:t>Hire Date</w:t>
      </w:r>
      <w:r>
        <w:t>: The date on which the employee began working at this store.</w:t>
      </w:r>
    </w:p>
    <w:p w14:paraId="58935FFB" w14:textId="77777777" w:rsidR="00DB485E" w:rsidRDefault="00DB485E" w:rsidP="007210D4">
      <w:pPr>
        <w:pStyle w:val="ListParagraph"/>
        <w:numPr>
          <w:ilvl w:val="0"/>
          <w:numId w:val="5"/>
        </w:numPr>
      </w:pPr>
      <w:r w:rsidRPr="00F230C7">
        <w:rPr>
          <w:b/>
          <w:bCs/>
        </w:rPr>
        <w:t>Overall Sales</w:t>
      </w:r>
      <w:r>
        <w:t>: The dollar value in sales the employee has brought in for the store based on their Sales History.</w:t>
      </w:r>
    </w:p>
    <w:p w14:paraId="28D60051" w14:textId="77777777" w:rsidR="00DB485E" w:rsidRDefault="00DB485E" w:rsidP="00A9565E">
      <w:pPr>
        <w:pStyle w:val="ListParagraph"/>
        <w:numPr>
          <w:ilvl w:val="0"/>
          <w:numId w:val="5"/>
        </w:numPr>
      </w:pPr>
      <w:r w:rsidRPr="00F230C7">
        <w:rPr>
          <w:b/>
          <w:bCs/>
        </w:rPr>
        <w:t>Sales History</w:t>
      </w:r>
      <w:r>
        <w:t>: A list of sales the employee has made, arranged by sale number.</w:t>
      </w:r>
    </w:p>
    <w:p w14:paraId="34D6FEFD" w14:textId="77777777" w:rsidR="00DB485E" w:rsidRDefault="00DB485E" w:rsidP="00A9565E">
      <w:pPr>
        <w:pStyle w:val="ListParagraph"/>
        <w:numPr>
          <w:ilvl w:val="0"/>
          <w:numId w:val="5"/>
        </w:numPr>
      </w:pPr>
      <w:r w:rsidRPr="00F230C7">
        <w:rPr>
          <w:b/>
          <w:bCs/>
        </w:rPr>
        <w:t>Termination Date</w:t>
      </w:r>
      <w:r>
        <w:t>: The date on which the employee ceased to work at this store.</w:t>
      </w:r>
    </w:p>
    <w:p w14:paraId="18D2CB3E" w14:textId="32C5D20C" w:rsidR="00DB485E" w:rsidRDefault="00DB485E" w:rsidP="00DB485E">
      <w:pPr>
        <w:pStyle w:val="Heading3"/>
      </w:pPr>
      <w:r>
        <w:t>Other Definitions</w:t>
      </w:r>
    </w:p>
    <w:p w14:paraId="5EB388DC" w14:textId="77777777" w:rsidR="003F64C2" w:rsidRDefault="003F64C2" w:rsidP="00DB485E">
      <w:pPr>
        <w:pStyle w:val="ListParagraph"/>
        <w:numPr>
          <w:ilvl w:val="0"/>
          <w:numId w:val="7"/>
        </w:numPr>
      </w:pPr>
      <w:r>
        <w:rPr>
          <w:b/>
          <w:bCs/>
        </w:rPr>
        <w:t>Total ISBN Stock:</w:t>
      </w:r>
      <w:r>
        <w:t xml:space="preserve"> The total number of ISBNs at the store to date.</w:t>
      </w:r>
    </w:p>
    <w:p w14:paraId="2896380A" w14:textId="77777777" w:rsidR="003F64C2" w:rsidRPr="00DB485E" w:rsidRDefault="003F64C2" w:rsidP="00DB485E">
      <w:pPr>
        <w:pStyle w:val="ListParagraph"/>
        <w:numPr>
          <w:ilvl w:val="0"/>
          <w:numId w:val="7"/>
        </w:numPr>
      </w:pPr>
      <w:r>
        <w:rPr>
          <w:b/>
          <w:bCs/>
        </w:rPr>
        <w:t>Total Sales Quantity:</w:t>
      </w:r>
      <w:r>
        <w:t xml:space="preserve"> The total number of individual books sold at the store to date.</w:t>
      </w:r>
    </w:p>
    <w:p w14:paraId="25F0A27D" w14:textId="77777777" w:rsidR="003F64C2" w:rsidRDefault="003F64C2" w:rsidP="00DB485E">
      <w:pPr>
        <w:pStyle w:val="ListParagraph"/>
        <w:numPr>
          <w:ilvl w:val="0"/>
          <w:numId w:val="7"/>
        </w:numPr>
      </w:pPr>
      <w:r>
        <w:rPr>
          <w:b/>
          <w:bCs/>
        </w:rPr>
        <w:t xml:space="preserve">Total Sales Value: </w:t>
      </w:r>
      <w:r>
        <w:t>The total dollar value of sales at the store to date.</w:t>
      </w:r>
    </w:p>
    <w:p w14:paraId="1B965A7F" w14:textId="77777777" w:rsidR="003F64C2" w:rsidRDefault="003F64C2" w:rsidP="00DB485E">
      <w:pPr>
        <w:pStyle w:val="ListParagraph"/>
        <w:numPr>
          <w:ilvl w:val="0"/>
          <w:numId w:val="7"/>
        </w:numPr>
      </w:pPr>
      <w:r>
        <w:rPr>
          <w:b/>
          <w:bCs/>
        </w:rPr>
        <w:t>Total Unit Stock:</w:t>
      </w:r>
      <w:r>
        <w:t xml:space="preserve"> The total number of individual books at the store to date.</w:t>
      </w:r>
    </w:p>
    <w:bookmarkEnd w:id="0"/>
    <w:p w14:paraId="40798E17" w14:textId="2683C585" w:rsidR="00745287" w:rsidRDefault="00745287" w:rsidP="008B5D0D">
      <w:pPr>
        <w:pStyle w:val="Heading1"/>
      </w:pPr>
      <w:r>
        <w:lastRenderedPageBreak/>
        <w:t>Overall Description</w:t>
      </w:r>
    </w:p>
    <w:p w14:paraId="7D27EBAA" w14:textId="03237FFA" w:rsidR="00745287" w:rsidRDefault="00745287" w:rsidP="00745287">
      <w:r>
        <w:t xml:space="preserve">This project will create a new inventory and sales management program to assist independent, </w:t>
      </w:r>
      <w:r w:rsidR="00574B21">
        <w:t>single location</w:t>
      </w:r>
      <w:r>
        <w:t xml:space="preserve"> </w:t>
      </w:r>
      <w:r w:rsidR="00574B21">
        <w:t>bookstores</w:t>
      </w:r>
      <w:r>
        <w:t xml:space="preserve"> in tracking their stock, </w:t>
      </w:r>
      <w:r w:rsidR="0015113B">
        <w:t>sales</w:t>
      </w:r>
      <w:r>
        <w:t xml:space="preserve">, and </w:t>
      </w:r>
      <w:r w:rsidR="0015113B">
        <w:t>customers</w:t>
      </w:r>
      <w:r>
        <w:t>.</w:t>
      </w:r>
      <w:r w:rsidR="0088616A">
        <w:t xml:space="preserve"> It will enable the store to search for specific stock </w:t>
      </w:r>
      <w:r w:rsidR="005319FC">
        <w:t>by ISBN, title, or author;</w:t>
      </w:r>
      <w:r w:rsidR="0088616A">
        <w:t xml:space="preserve"> </w:t>
      </w:r>
      <w:r w:rsidR="0015113B">
        <w:t>make and track sales</w:t>
      </w:r>
      <w:r w:rsidR="005319FC">
        <w:t>;</w:t>
      </w:r>
      <w:r w:rsidR="0015113B">
        <w:t xml:space="preserve"> and </w:t>
      </w:r>
      <w:r w:rsidR="006B5A0F">
        <w:t xml:space="preserve">track the </w:t>
      </w:r>
      <w:r w:rsidR="005319FC">
        <w:t>sales figures</w:t>
      </w:r>
      <w:r w:rsidR="006B5A0F">
        <w:t xml:space="preserve"> of individual employees</w:t>
      </w:r>
      <w:r w:rsidR="003445D4">
        <w:t xml:space="preserve"> and loyalty program members</w:t>
      </w:r>
      <w:r w:rsidR="006B5A0F">
        <w:t>.</w:t>
      </w:r>
    </w:p>
    <w:p w14:paraId="364A9E29" w14:textId="7EAAA143" w:rsidR="00745287" w:rsidRDefault="00745287" w:rsidP="00745287">
      <w:pPr>
        <w:pStyle w:val="Heading2"/>
      </w:pPr>
      <w:r>
        <w:t>User Needs</w:t>
      </w:r>
    </w:p>
    <w:p w14:paraId="71EAE8F0" w14:textId="6F5E5E3E" w:rsidR="00382E03" w:rsidRPr="00382E03" w:rsidRDefault="00382E03" w:rsidP="00382E03">
      <w:r>
        <w:t>The intended end-user is the manager of a small bookstore. The program should be intuitive enough to use with minimal training. It should enable the user to search their stock for specific products, make sales, and add records for employees and customers.</w:t>
      </w:r>
    </w:p>
    <w:p w14:paraId="6BE29972" w14:textId="6043DB74" w:rsidR="00745287" w:rsidRDefault="00745287" w:rsidP="00745287">
      <w:pPr>
        <w:pStyle w:val="Heading2"/>
      </w:pPr>
      <w:r>
        <w:t>Assumptions and Dependencies</w:t>
      </w:r>
    </w:p>
    <w:p w14:paraId="329A4C20" w14:textId="2B6F491C" w:rsidR="00382E03" w:rsidRDefault="00382E03" w:rsidP="00382E03">
      <w:r>
        <w:t>For the purposes of this product, we are assuming inexpensive modern technology. The target system would run Windows, but the requirements will be very low. We are assuming that all products are physical, so the only formats needed to track are hardcover and paperback. We are assuming that the user has a separate method of validating book information, as this product is not intended to validate details like specific ISBNs. We are assuming the user has separate software to track their costs, including costs for product, which are not addressed in this product.</w:t>
      </w:r>
    </w:p>
    <w:p w14:paraId="122B67C7" w14:textId="5C187C86" w:rsidR="00C375FC" w:rsidRDefault="009830EE" w:rsidP="00C375FC">
      <w:pPr>
        <w:pStyle w:val="Heading1"/>
      </w:pPr>
      <w:r>
        <w:t>System Features and Requirements</w:t>
      </w:r>
    </w:p>
    <w:p w14:paraId="7EBF7EE8" w14:textId="1C9CEC18" w:rsidR="00C375FC" w:rsidRDefault="00C375FC" w:rsidP="00C375FC">
      <w:pPr>
        <w:pStyle w:val="Heading2"/>
      </w:pPr>
      <w:r>
        <w:t>Functional Requirements</w:t>
      </w:r>
    </w:p>
    <w:p w14:paraId="580DE5B5" w14:textId="5EE0BEFE" w:rsidR="009830EE" w:rsidRDefault="009830EE" w:rsidP="009830EE">
      <w:pPr>
        <w:pStyle w:val="Heading3"/>
      </w:pPr>
      <w:r>
        <w:t>FR1 – Manipulate a Record</w:t>
      </w:r>
    </w:p>
    <w:p w14:paraId="64A0A528" w14:textId="0F81E266" w:rsidR="009830EE" w:rsidRDefault="009830EE" w:rsidP="009830EE">
      <w:r>
        <w:t>ID: FR1</w:t>
      </w:r>
    </w:p>
    <w:p w14:paraId="48B965E6" w14:textId="553F2A48" w:rsidR="009830EE" w:rsidRPr="009830EE" w:rsidRDefault="009830EE" w:rsidP="009830EE">
      <w:r>
        <w:t>Title: Manipulate a Record</w:t>
      </w:r>
    </w:p>
    <w:p w14:paraId="17D15664" w14:textId="6BC8F7D9" w:rsidR="009830EE" w:rsidRDefault="009830EE" w:rsidP="009830EE">
      <w:r>
        <w:t xml:space="preserve">Description: A user updates the collection of </w:t>
      </w:r>
      <w:r w:rsidR="00E71D59">
        <w:t>B</w:t>
      </w:r>
      <w:r>
        <w:t xml:space="preserve">ook, </w:t>
      </w:r>
      <w:r w:rsidR="00E71D59">
        <w:t>C</w:t>
      </w:r>
      <w:r>
        <w:t xml:space="preserve">ustomer, </w:t>
      </w:r>
      <w:r w:rsidR="00E71D59">
        <w:t>E</w:t>
      </w:r>
      <w:r>
        <w:t xml:space="preserve">mployee, or </w:t>
      </w:r>
      <w:r w:rsidR="00E71D59">
        <w:t>Order</w:t>
      </w:r>
      <w:r>
        <w:t xml:space="preserve"> records in one of the following ways:</w:t>
      </w:r>
    </w:p>
    <w:p w14:paraId="6F489A69" w14:textId="0D37DF89" w:rsidR="009830EE" w:rsidRDefault="009830EE" w:rsidP="009830EE">
      <w:pPr>
        <w:pStyle w:val="ListParagraph"/>
        <w:numPr>
          <w:ilvl w:val="0"/>
          <w:numId w:val="8"/>
        </w:numPr>
      </w:pPr>
      <w:r>
        <w:t>Add a new record, representing a new ISBN, customer, employee, or sale added to the existing collection of the same.</w:t>
      </w:r>
    </w:p>
    <w:p w14:paraId="1DB266E3" w14:textId="7A09DB8E" w:rsidR="009830EE" w:rsidRDefault="009830EE" w:rsidP="009830EE">
      <w:pPr>
        <w:pStyle w:val="ListParagraph"/>
        <w:numPr>
          <w:ilvl w:val="0"/>
          <w:numId w:val="8"/>
        </w:numPr>
      </w:pPr>
      <w:r>
        <w:t>Remove an existing record, representing an ISBN, customer, employee, or sale being removed from the existing collection of the same.</w:t>
      </w:r>
    </w:p>
    <w:p w14:paraId="534678B3" w14:textId="01EE44E4" w:rsidR="009830EE" w:rsidRDefault="009830EE" w:rsidP="009830EE">
      <w:pPr>
        <w:pStyle w:val="ListParagraph"/>
        <w:numPr>
          <w:ilvl w:val="0"/>
          <w:numId w:val="8"/>
        </w:numPr>
      </w:pPr>
      <w:r>
        <w:t>Edit a feature of an existing record to correct a flaw in the entry or, in the case of a book, alter the quantity of books in stock without creating a new sale.</w:t>
      </w:r>
    </w:p>
    <w:p w14:paraId="1D34EEBA" w14:textId="50C08C3B" w:rsidR="009830EE" w:rsidRPr="009830EE" w:rsidRDefault="009830EE" w:rsidP="009830EE">
      <w:r>
        <w:t>Dependencies: FR3 – Search for a Record.</w:t>
      </w:r>
    </w:p>
    <w:p w14:paraId="1B7E8CB6" w14:textId="10269D93" w:rsidR="002671A1" w:rsidRDefault="009830EE" w:rsidP="002671A1">
      <w:pPr>
        <w:pStyle w:val="Heading3"/>
      </w:pPr>
      <w:r>
        <w:t xml:space="preserve">FR2 – </w:t>
      </w:r>
      <w:r w:rsidR="002671A1">
        <w:t>Print List of Record</w:t>
      </w:r>
      <w:r w:rsidR="00696525">
        <w:t>s</w:t>
      </w:r>
    </w:p>
    <w:p w14:paraId="2D1DD3AD" w14:textId="2B6B46C6" w:rsidR="009830EE" w:rsidRDefault="009830EE" w:rsidP="009830EE">
      <w:r>
        <w:t>ID: FR2</w:t>
      </w:r>
    </w:p>
    <w:p w14:paraId="4DB2B932" w14:textId="62CA2C33" w:rsidR="009830EE" w:rsidRDefault="009830EE" w:rsidP="009830EE">
      <w:r>
        <w:t>Title: Print List of Records</w:t>
      </w:r>
    </w:p>
    <w:p w14:paraId="6857DF27" w14:textId="41809B84" w:rsidR="009830EE" w:rsidRDefault="009830EE" w:rsidP="009830EE">
      <w:r>
        <w:t>Description: A user prints a</w:t>
      </w:r>
      <w:r w:rsidR="009362F2">
        <w:t xml:space="preserve"> formatted</w:t>
      </w:r>
      <w:r>
        <w:t xml:space="preserve"> list of</w:t>
      </w:r>
      <w:r w:rsidR="009362F2">
        <w:t xml:space="preserve"> all</w:t>
      </w:r>
      <w:r>
        <w:t xml:space="preserve"> records from one of the following types: Books, Customers, Employees, or </w:t>
      </w:r>
      <w:r w:rsidR="00CC1CF9">
        <w:t>Orders</w:t>
      </w:r>
      <w:r>
        <w:t>.</w:t>
      </w:r>
      <w:r w:rsidR="009362F2">
        <w:t xml:space="preserve"> They are listed in ascending order based on the following fields:</w:t>
      </w:r>
    </w:p>
    <w:p w14:paraId="27FCF98D" w14:textId="1AA3B141" w:rsidR="009362F2" w:rsidRDefault="009362F2" w:rsidP="009362F2">
      <w:pPr>
        <w:pStyle w:val="ListParagraph"/>
        <w:numPr>
          <w:ilvl w:val="0"/>
          <w:numId w:val="10"/>
        </w:numPr>
      </w:pPr>
      <w:r>
        <w:t>Books: ISBN</w:t>
      </w:r>
    </w:p>
    <w:p w14:paraId="19F3ECBF" w14:textId="19C5ABDD" w:rsidR="009362F2" w:rsidRDefault="009362F2" w:rsidP="009362F2">
      <w:pPr>
        <w:pStyle w:val="ListParagraph"/>
        <w:numPr>
          <w:ilvl w:val="0"/>
          <w:numId w:val="10"/>
        </w:numPr>
      </w:pPr>
      <w:r>
        <w:lastRenderedPageBreak/>
        <w:t>Customers: Member Number</w:t>
      </w:r>
    </w:p>
    <w:p w14:paraId="080DBD1A" w14:textId="68887415" w:rsidR="009362F2" w:rsidRDefault="009362F2" w:rsidP="009362F2">
      <w:pPr>
        <w:pStyle w:val="ListParagraph"/>
        <w:numPr>
          <w:ilvl w:val="0"/>
          <w:numId w:val="10"/>
        </w:numPr>
      </w:pPr>
      <w:r>
        <w:t>Employees: Employee Number</w:t>
      </w:r>
    </w:p>
    <w:p w14:paraId="31DC473A" w14:textId="0F0EB20F" w:rsidR="009362F2" w:rsidRDefault="009B570F" w:rsidP="009362F2">
      <w:pPr>
        <w:pStyle w:val="ListParagraph"/>
        <w:numPr>
          <w:ilvl w:val="0"/>
          <w:numId w:val="10"/>
        </w:numPr>
      </w:pPr>
      <w:r>
        <w:t>Orders</w:t>
      </w:r>
      <w:r w:rsidR="009362F2">
        <w:t>: Order Number</w:t>
      </w:r>
    </w:p>
    <w:p w14:paraId="139DD48E" w14:textId="1F8F7BCE" w:rsidR="009830EE" w:rsidRDefault="009830EE" w:rsidP="009830EE">
      <w:r>
        <w:t>Dependencies: None.</w:t>
      </w:r>
    </w:p>
    <w:p w14:paraId="2FB99117" w14:textId="6B598B99" w:rsidR="002671A1" w:rsidRDefault="009830EE" w:rsidP="002671A1">
      <w:pPr>
        <w:pStyle w:val="Heading3"/>
      </w:pPr>
      <w:r>
        <w:t>FR3 – Search for a Record</w:t>
      </w:r>
    </w:p>
    <w:p w14:paraId="2BBDFF58" w14:textId="6F3D12E6" w:rsidR="009830EE" w:rsidRDefault="009830EE" w:rsidP="009830EE">
      <w:r>
        <w:t>ID: FR3</w:t>
      </w:r>
    </w:p>
    <w:p w14:paraId="1BFD1918" w14:textId="711C6918" w:rsidR="009362F2" w:rsidRDefault="009362F2" w:rsidP="009830EE">
      <w:r>
        <w:t>Title: Search for a Record</w:t>
      </w:r>
    </w:p>
    <w:p w14:paraId="02C3C4B7" w14:textId="06C81F12" w:rsidR="009362F2" w:rsidRDefault="009362F2" w:rsidP="009830EE">
      <w:r>
        <w:t xml:space="preserve">Description: User searches for a Book, Customer, Employee, or </w:t>
      </w:r>
      <w:r w:rsidR="00CC1CF9">
        <w:t>Order</w:t>
      </w:r>
      <w:r>
        <w:t xml:space="preserve"> record with one of a handful of specified fields for each. If more than one record matches the search, all applicable records are returned. The search fields are as follows:</w:t>
      </w:r>
    </w:p>
    <w:p w14:paraId="5EC3CB9E" w14:textId="379744F6" w:rsidR="009362F2" w:rsidRDefault="009362F2" w:rsidP="009362F2">
      <w:pPr>
        <w:pStyle w:val="ListParagraph"/>
        <w:numPr>
          <w:ilvl w:val="0"/>
          <w:numId w:val="9"/>
        </w:numPr>
      </w:pPr>
      <w:r>
        <w:t>Books: ISBN, Title, Author</w:t>
      </w:r>
    </w:p>
    <w:p w14:paraId="6CEA7A8D" w14:textId="63D85A4D" w:rsidR="009362F2" w:rsidRDefault="009362F2" w:rsidP="009362F2">
      <w:pPr>
        <w:pStyle w:val="ListParagraph"/>
        <w:numPr>
          <w:ilvl w:val="0"/>
          <w:numId w:val="9"/>
        </w:numPr>
      </w:pPr>
      <w:r>
        <w:t>Customer: Member Number</w:t>
      </w:r>
    </w:p>
    <w:p w14:paraId="70EBBDC1" w14:textId="7E0D1A9B" w:rsidR="009362F2" w:rsidRDefault="009362F2" w:rsidP="009362F2">
      <w:pPr>
        <w:pStyle w:val="ListParagraph"/>
        <w:numPr>
          <w:ilvl w:val="0"/>
          <w:numId w:val="9"/>
        </w:numPr>
      </w:pPr>
      <w:r>
        <w:t>Employee: Employee Number</w:t>
      </w:r>
    </w:p>
    <w:p w14:paraId="5EFFB656" w14:textId="0F27199C" w:rsidR="009362F2" w:rsidRPr="009830EE" w:rsidRDefault="009B570F" w:rsidP="009362F2">
      <w:pPr>
        <w:pStyle w:val="ListParagraph"/>
        <w:numPr>
          <w:ilvl w:val="0"/>
          <w:numId w:val="9"/>
        </w:numPr>
      </w:pPr>
      <w:r>
        <w:t>Orders</w:t>
      </w:r>
      <w:r w:rsidR="009362F2">
        <w:t>: Order Number</w:t>
      </w:r>
    </w:p>
    <w:p w14:paraId="11B0E58C" w14:textId="39C8E6A8" w:rsidR="002671A1" w:rsidRPr="002671A1" w:rsidRDefault="006200A0" w:rsidP="002671A1">
      <w:r>
        <w:t>Dependencies: None.</w:t>
      </w:r>
    </w:p>
    <w:p w14:paraId="02583287" w14:textId="47098726" w:rsidR="00C375FC" w:rsidRDefault="00C375FC" w:rsidP="00C375FC">
      <w:pPr>
        <w:pStyle w:val="Heading2"/>
      </w:pPr>
      <w:r>
        <w:t>External Interface Requirements</w:t>
      </w:r>
    </w:p>
    <w:p w14:paraId="2FCE8305" w14:textId="62EF9D55" w:rsidR="007D0660" w:rsidRDefault="007D0660" w:rsidP="007D0660">
      <w:pPr>
        <w:pStyle w:val="Heading3"/>
      </w:pPr>
      <w:r>
        <w:t>User Interface Requirements</w:t>
      </w:r>
    </w:p>
    <w:p w14:paraId="08E85246" w14:textId="5E6FB7D2" w:rsidR="00C375FC" w:rsidRDefault="007D0660" w:rsidP="007D0660">
      <w:r>
        <w:t>The product should be usable through a clean, intuitive Graphical User Interface. Buttons should be clearly labeled by function.</w:t>
      </w:r>
    </w:p>
    <w:p w14:paraId="61564ADE" w14:textId="577F0FA3" w:rsidR="00DC3AF4" w:rsidRPr="00DC3AF4" w:rsidRDefault="00DC3AF4" w:rsidP="00DC3AF4">
      <w:pPr>
        <w:pStyle w:val="Heading1"/>
        <w:numPr>
          <w:ilvl w:val="0"/>
          <w:numId w:val="0"/>
        </w:numPr>
      </w:pPr>
    </w:p>
    <w:sectPr w:rsidR="00DC3AF4" w:rsidRPr="00DC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092"/>
    <w:multiLevelType w:val="hybridMultilevel"/>
    <w:tmpl w:val="B05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53BF"/>
    <w:multiLevelType w:val="hybridMultilevel"/>
    <w:tmpl w:val="2B7E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F87F3E"/>
    <w:multiLevelType w:val="hybridMultilevel"/>
    <w:tmpl w:val="9BC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60D5E"/>
    <w:multiLevelType w:val="hybridMultilevel"/>
    <w:tmpl w:val="E342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67431"/>
    <w:multiLevelType w:val="hybridMultilevel"/>
    <w:tmpl w:val="B2B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E3B1F"/>
    <w:multiLevelType w:val="hybridMultilevel"/>
    <w:tmpl w:val="B27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85628"/>
    <w:multiLevelType w:val="hybridMultilevel"/>
    <w:tmpl w:val="E69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870C7"/>
    <w:multiLevelType w:val="hybridMultilevel"/>
    <w:tmpl w:val="BC2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7573A"/>
    <w:multiLevelType w:val="multilevel"/>
    <w:tmpl w:val="F26A93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80503254">
    <w:abstractNumId w:val="2"/>
  </w:num>
  <w:num w:numId="2" w16cid:durableId="1997564697">
    <w:abstractNumId w:val="9"/>
  </w:num>
  <w:num w:numId="3" w16cid:durableId="1119691106">
    <w:abstractNumId w:val="8"/>
  </w:num>
  <w:num w:numId="4" w16cid:durableId="1455517524">
    <w:abstractNumId w:val="5"/>
  </w:num>
  <w:num w:numId="5" w16cid:durableId="1270892660">
    <w:abstractNumId w:val="7"/>
  </w:num>
  <w:num w:numId="6" w16cid:durableId="1208908910">
    <w:abstractNumId w:val="6"/>
  </w:num>
  <w:num w:numId="7" w16cid:durableId="466357091">
    <w:abstractNumId w:val="0"/>
  </w:num>
  <w:num w:numId="8" w16cid:durableId="167790149">
    <w:abstractNumId w:val="1"/>
  </w:num>
  <w:num w:numId="9" w16cid:durableId="1505317157">
    <w:abstractNumId w:val="4"/>
  </w:num>
  <w:num w:numId="10" w16cid:durableId="1806770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4"/>
    <w:rsid w:val="00027F48"/>
    <w:rsid w:val="000618B5"/>
    <w:rsid w:val="000827D1"/>
    <w:rsid w:val="001435D3"/>
    <w:rsid w:val="0015113B"/>
    <w:rsid w:val="001977E6"/>
    <w:rsid w:val="001C59A3"/>
    <w:rsid w:val="001E4C9C"/>
    <w:rsid w:val="00256712"/>
    <w:rsid w:val="00263C37"/>
    <w:rsid w:val="002671A1"/>
    <w:rsid w:val="003445D4"/>
    <w:rsid w:val="0035250A"/>
    <w:rsid w:val="0036182E"/>
    <w:rsid w:val="00382E03"/>
    <w:rsid w:val="00384A9F"/>
    <w:rsid w:val="003B0CEF"/>
    <w:rsid w:val="003D181E"/>
    <w:rsid w:val="003D6960"/>
    <w:rsid w:val="003F64C2"/>
    <w:rsid w:val="0040725E"/>
    <w:rsid w:val="00426E3E"/>
    <w:rsid w:val="00460F46"/>
    <w:rsid w:val="004C13DA"/>
    <w:rsid w:val="005319FC"/>
    <w:rsid w:val="00556C86"/>
    <w:rsid w:val="00574B21"/>
    <w:rsid w:val="005B0AD6"/>
    <w:rsid w:val="006200A0"/>
    <w:rsid w:val="00681AF3"/>
    <w:rsid w:val="00696525"/>
    <w:rsid w:val="006B5A0F"/>
    <w:rsid w:val="006C500C"/>
    <w:rsid w:val="006E5AD4"/>
    <w:rsid w:val="007210D4"/>
    <w:rsid w:val="00731F13"/>
    <w:rsid w:val="00745287"/>
    <w:rsid w:val="007723DC"/>
    <w:rsid w:val="00785B7E"/>
    <w:rsid w:val="007D0660"/>
    <w:rsid w:val="00847509"/>
    <w:rsid w:val="0086364E"/>
    <w:rsid w:val="0088616A"/>
    <w:rsid w:val="008B229D"/>
    <w:rsid w:val="008B5D0D"/>
    <w:rsid w:val="009362F2"/>
    <w:rsid w:val="009713DE"/>
    <w:rsid w:val="009830EE"/>
    <w:rsid w:val="009B11BF"/>
    <w:rsid w:val="009B570F"/>
    <w:rsid w:val="00A2200F"/>
    <w:rsid w:val="00A9565E"/>
    <w:rsid w:val="00AA48B6"/>
    <w:rsid w:val="00B22FE2"/>
    <w:rsid w:val="00B43424"/>
    <w:rsid w:val="00B75B6D"/>
    <w:rsid w:val="00BB19FF"/>
    <w:rsid w:val="00BC53FB"/>
    <w:rsid w:val="00C375FC"/>
    <w:rsid w:val="00CA3EEC"/>
    <w:rsid w:val="00CC1CF9"/>
    <w:rsid w:val="00D20D4F"/>
    <w:rsid w:val="00DB485E"/>
    <w:rsid w:val="00DC3AF4"/>
    <w:rsid w:val="00E71D59"/>
    <w:rsid w:val="00E8427F"/>
    <w:rsid w:val="00F230C7"/>
    <w:rsid w:val="00F65C16"/>
    <w:rsid w:val="00FA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879"/>
  <w15:chartTrackingRefBased/>
  <w15:docId w15:val="{D7702781-833A-4188-9398-58AFE84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0F"/>
    <w:pPr>
      <w:keepNext/>
      <w:keepLines/>
      <w:numPr>
        <w:numId w:val="1"/>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A2200F"/>
    <w:pPr>
      <w:keepNext/>
      <w:keepLines/>
      <w:numPr>
        <w:ilvl w:val="1"/>
        <w:numId w:val="1"/>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263C3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00F"/>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A2200F"/>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A2200F"/>
    <w:pPr>
      <w:ind w:left="720"/>
      <w:contextualSpacing/>
    </w:pPr>
  </w:style>
  <w:style w:type="character" w:customStyle="1" w:styleId="Heading3Char">
    <w:name w:val="Heading 3 Char"/>
    <w:basedOn w:val="DefaultParagraphFont"/>
    <w:link w:val="Heading3"/>
    <w:uiPriority w:val="9"/>
    <w:rsid w:val="00263C37"/>
    <w:rPr>
      <w:rFonts w:asciiTheme="majorHAnsi" w:eastAsiaTheme="majorEastAsia" w:hAnsiTheme="majorHAnsi" w:cstheme="majorBidi"/>
      <w:color w:val="6600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60</cp:revision>
  <dcterms:created xsi:type="dcterms:W3CDTF">2023-06-11T20:31:00Z</dcterms:created>
  <dcterms:modified xsi:type="dcterms:W3CDTF">2023-06-18T16:06:00Z</dcterms:modified>
</cp:coreProperties>
</file>