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0DBE" w14:textId="77777777" w:rsidR="00607D76" w:rsidRDefault="00607D76"/>
    <w:p w14:paraId="7E0325E0" w14:textId="77777777" w:rsidR="00A769D4" w:rsidRDefault="00A769D4"/>
    <w:p w14:paraId="3EFB8084" w14:textId="5E932066" w:rsidR="00A769D4" w:rsidRDefault="00A769D4">
      <w:r>
        <w:rPr>
          <w:noProof/>
        </w:rPr>
        <w:drawing>
          <wp:inline distT="0" distB="0" distL="0" distR="0" wp14:anchorId="09AFDE1D" wp14:editId="6A619F0E">
            <wp:extent cx="4304965" cy="6972300"/>
            <wp:effectExtent l="0" t="0" r="635" b="0"/>
            <wp:docPr id="4218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02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9232" cy="69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D759" w14:textId="77777777" w:rsidR="00A769D4" w:rsidRDefault="00A769D4">
      <w:r>
        <w:br w:type="page"/>
      </w:r>
    </w:p>
    <w:p w14:paraId="5539C17D" w14:textId="5B67ED7A" w:rsidR="00A769D4" w:rsidRDefault="00F041F5">
      <w:r>
        <w:rPr>
          <w:noProof/>
        </w:rPr>
        <w:lastRenderedPageBreak/>
        <w:drawing>
          <wp:inline distT="0" distB="0" distL="0" distR="0" wp14:anchorId="40783384" wp14:editId="7C96BE52">
            <wp:extent cx="5934075" cy="5429250"/>
            <wp:effectExtent l="0" t="0" r="9525" b="0"/>
            <wp:docPr id="196935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400">
        <w:t>I like #5, but replace the purple with light-steel blue</w:t>
      </w:r>
    </w:p>
    <w:p w14:paraId="03A7DF44" w14:textId="241908A2" w:rsidR="00D47400" w:rsidRDefault="00D47400">
      <w:r>
        <w:rPr>
          <w:noProof/>
        </w:rPr>
        <w:drawing>
          <wp:inline distT="0" distB="0" distL="0" distR="0" wp14:anchorId="6F6CF236" wp14:editId="103B7FED">
            <wp:extent cx="3254802" cy="2151786"/>
            <wp:effectExtent l="0" t="0" r="3175" b="1270"/>
            <wp:docPr id="51821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1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935" cy="21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76"/>
    <w:rsid w:val="00607D76"/>
    <w:rsid w:val="00952409"/>
    <w:rsid w:val="00A769D4"/>
    <w:rsid w:val="00D47400"/>
    <w:rsid w:val="00F0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1B1A"/>
  <w15:chartTrackingRefBased/>
  <w15:docId w15:val="{EC54B635-CA81-4BEB-BA8B-BFD13630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3</cp:revision>
  <dcterms:created xsi:type="dcterms:W3CDTF">2026-10-03T13:35:00Z</dcterms:created>
  <dcterms:modified xsi:type="dcterms:W3CDTF">2026-10-03T13:52:00Z</dcterms:modified>
</cp:coreProperties>
</file>