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F5EAED"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 w14:paraId="4C425FC9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29618C1F"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 w14:paraId="1E493C88">
      <w:pPr>
        <w:jc w:val="center"/>
        <w:rPr>
          <w:lang w:val="sr-Latn-CS"/>
        </w:rPr>
      </w:pPr>
    </w:p>
    <w:p w14:paraId="7AA3FAE1">
      <w:pPr>
        <w:rPr>
          <w:lang w:val="sr-Latn-CS"/>
        </w:rPr>
      </w:pPr>
    </w:p>
    <w:p w14:paraId="7FDC82E5">
      <w:pPr>
        <w:rPr>
          <w:lang w:val="sr-Latn-CS"/>
        </w:rPr>
      </w:pPr>
    </w:p>
    <w:p w14:paraId="49968074">
      <w:pPr>
        <w:rPr>
          <w:lang w:val="sr-Latn-CS"/>
        </w:rPr>
      </w:pPr>
    </w:p>
    <w:p w14:paraId="2DCAC652">
      <w:pPr>
        <w:rPr>
          <w:lang w:val="sr-Latn-CS"/>
        </w:rPr>
      </w:pPr>
    </w:p>
    <w:p w14:paraId="57270C02">
      <w:pPr>
        <w:rPr>
          <w:lang w:val="sr-Latn-CS"/>
        </w:rPr>
      </w:pPr>
    </w:p>
    <w:p w14:paraId="100488DD">
      <w:pPr>
        <w:rPr>
          <w:lang w:val="sr-Latn-CS"/>
        </w:rPr>
      </w:pPr>
    </w:p>
    <w:p w14:paraId="19033B7D">
      <w:pPr>
        <w:rPr>
          <w:lang w:val="sr-Latn-CS"/>
        </w:rPr>
      </w:pPr>
    </w:p>
    <w:p w14:paraId="2C0DDC8A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2AD261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 w14:paraId="63F1E912">
      <w:pPr>
        <w:jc w:val="center"/>
        <w:rPr>
          <w:b/>
          <w:i/>
          <w:szCs w:val="24"/>
          <w:lang w:val="sr-Latn-CS"/>
        </w:rPr>
      </w:pPr>
    </w:p>
    <w:p w14:paraId="52874562">
      <w:pPr>
        <w:jc w:val="left"/>
        <w:rPr>
          <w:b/>
          <w:szCs w:val="24"/>
          <w:lang w:val="sr-Latn-CS"/>
        </w:rPr>
      </w:pPr>
    </w:p>
    <w:p w14:paraId="2A7DA562">
      <w:pPr>
        <w:jc w:val="left"/>
        <w:rPr>
          <w:b/>
          <w:szCs w:val="24"/>
          <w:lang w:val="sr-Latn-CS"/>
        </w:rPr>
      </w:pPr>
    </w:p>
    <w:p w14:paraId="313E5FD8">
      <w:pPr>
        <w:jc w:val="left"/>
        <w:rPr>
          <w:b/>
          <w:szCs w:val="24"/>
          <w:lang w:val="sr-Latn-CS"/>
        </w:rPr>
      </w:pPr>
    </w:p>
    <w:p w14:paraId="40EFA0A2">
      <w:pPr>
        <w:jc w:val="left"/>
        <w:rPr>
          <w:b/>
          <w:szCs w:val="24"/>
          <w:lang w:val="sr-Latn-CS"/>
        </w:rPr>
      </w:pPr>
    </w:p>
    <w:p w14:paraId="43F24569">
      <w:pPr>
        <w:jc w:val="left"/>
        <w:rPr>
          <w:b/>
          <w:szCs w:val="24"/>
          <w:lang w:val="sr-Latn-CS"/>
        </w:rPr>
      </w:pPr>
    </w:p>
    <w:p w14:paraId="405DAFD3">
      <w:pPr>
        <w:jc w:val="left"/>
        <w:rPr>
          <w:b/>
          <w:szCs w:val="24"/>
          <w:lang w:val="sr-Latn-CS"/>
        </w:rPr>
      </w:pPr>
    </w:p>
    <w:p w14:paraId="652F13F5">
      <w:pPr>
        <w:jc w:val="left"/>
        <w:rPr>
          <w:b/>
          <w:szCs w:val="24"/>
          <w:lang w:val="sr-Latn-CS"/>
        </w:rPr>
      </w:pPr>
    </w:p>
    <w:p w14:paraId="5A1D83D5">
      <w:pPr>
        <w:jc w:val="left"/>
        <w:rPr>
          <w:b/>
          <w:szCs w:val="24"/>
          <w:lang w:val="sr-Latn-CS"/>
        </w:rPr>
      </w:pPr>
    </w:p>
    <w:p w14:paraId="39575673">
      <w:pPr>
        <w:jc w:val="left"/>
        <w:rPr>
          <w:b/>
          <w:szCs w:val="24"/>
          <w:lang w:val="sr-Latn-CS"/>
        </w:rPr>
      </w:pPr>
    </w:p>
    <w:p w14:paraId="5921A914">
      <w:pPr>
        <w:jc w:val="left"/>
        <w:rPr>
          <w:b/>
          <w:szCs w:val="24"/>
          <w:lang w:val="sr-Latn-CS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DAC2E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58BBFAE9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KANDIDAT</w:t>
            </w:r>
          </w:p>
          <w:p w14:paraId="7248B774">
            <w:pPr>
              <w:jc w:val="center"/>
              <w:rPr>
                <w:rFonts w:hint="default"/>
                <w:b/>
                <w:szCs w:val="24"/>
                <w:lang w:val="en-US"/>
              </w:rPr>
            </w:pPr>
            <w:r>
              <w:rPr>
                <w:rFonts w:hint="default"/>
                <w:b/>
                <w:szCs w:val="24"/>
                <w:lang w:val="sr-Latn-RS"/>
              </w:rPr>
              <w:t>David Šimoković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CAB51A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MENTOR</w:t>
            </w:r>
          </w:p>
          <w:p w14:paraId="5C497BE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prof. dr Zlatko Čović</w:t>
            </w:r>
          </w:p>
          <w:p w14:paraId="3E95A372">
            <w:pPr>
              <w:jc w:val="center"/>
              <w:rPr>
                <w:b/>
                <w:szCs w:val="24"/>
                <w:lang w:val="sr-Latn-CS"/>
              </w:rPr>
            </w:pPr>
          </w:p>
        </w:tc>
      </w:tr>
      <w:tr w14:paraId="1BD9C8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21D7DE2F">
            <w:pPr>
              <w:jc w:val="center"/>
              <w:rPr>
                <w:b/>
                <w:lang w:val="sr-Latn-CS"/>
              </w:rPr>
            </w:pPr>
          </w:p>
          <w:p w14:paraId="4DAA5DB5">
            <w:pPr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SUBOTICA,  2024.</w:t>
            </w:r>
          </w:p>
        </w:tc>
      </w:tr>
    </w:tbl>
    <w:p w14:paraId="7B605900">
      <w:pPr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br w:type="page"/>
      </w:r>
    </w:p>
    <w:p w14:paraId="46FD1872">
      <w:pPr>
        <w:pStyle w:val="8"/>
        <w:tabs>
          <w:tab w:val="right" w:leader="dot" w:pos="8306"/>
        </w:tabs>
      </w:pPr>
      <w:r>
        <w:rPr>
          <w:b/>
          <w:szCs w:val="24"/>
          <w:lang w:val="sr-Latn-CS"/>
        </w:rPr>
        <w:fldChar w:fldCharType="begin"/>
      </w:r>
      <w:r>
        <w:rPr>
          <w:b/>
          <w:szCs w:val="24"/>
          <w:lang w:val="sr-Latn-CS"/>
        </w:rPr>
        <w:instrText xml:space="preserve">TOC \o "1-3" \h \u </w:instrText>
      </w:r>
      <w:r>
        <w:rPr>
          <w:b/>
          <w:szCs w:val="24"/>
          <w:lang w:val="sr-Latn-CS"/>
        </w:rPr>
        <w:fldChar w:fldCharType="separate"/>
      </w: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_Toc31960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1. Opis zadatka</w:t>
      </w:r>
      <w:r>
        <w:tab/>
      </w:r>
      <w:r>
        <w:fldChar w:fldCharType="begin"/>
      </w:r>
      <w:r>
        <w:instrText xml:space="preserve"> PAGEREF _Toc31960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64B1E7F7">
      <w:pPr>
        <w:pStyle w:val="8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_Toc29756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2. Realizacija zadatka</w:t>
      </w:r>
      <w:r>
        <w:tab/>
      </w:r>
      <w:r>
        <w:fldChar w:fldCharType="begin"/>
      </w:r>
      <w:r>
        <w:instrText xml:space="preserve"> PAGEREF _Toc29756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1D0C6352">
      <w:pPr>
        <w:pStyle w:val="9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_Toc19910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Konekcija sa bazom podataka</w:t>
      </w:r>
      <w:r>
        <w:tab/>
      </w:r>
      <w:r>
        <w:fldChar w:fldCharType="begin"/>
      </w:r>
      <w:r>
        <w:instrText xml:space="preserve"> PAGEREF _Toc19910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28AADB50">
      <w:pPr>
        <w:pStyle w:val="9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_Toc15671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Zastita putem session-a od pristupa admin skriptama</w:t>
      </w:r>
      <w:r>
        <w:tab/>
      </w:r>
      <w:r>
        <w:fldChar w:fldCharType="begin"/>
      </w:r>
      <w:r>
        <w:instrText xml:space="preserve"> PAGEREF _Toc15671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77730F5A">
      <w:pPr>
        <w:pStyle w:val="9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_Toc2338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Skripta za postavljanje oglasa</w:t>
      </w:r>
      <w:r>
        <w:tab/>
      </w:r>
      <w:r>
        <w:fldChar w:fldCharType="begin"/>
      </w:r>
      <w:r>
        <w:instrText xml:space="preserve"> PAGEREF _Toc2338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533B35D3">
      <w:pPr>
        <w:pStyle w:val="9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_Toc27480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Ajax kod za dodavanje i uklanjanje oglasa iz favorita</w:t>
      </w:r>
      <w:r>
        <w:tab/>
      </w:r>
      <w:r>
        <w:fldChar w:fldCharType="begin"/>
      </w:r>
      <w:r>
        <w:instrText xml:space="preserve"> PAGEREF _Toc27480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103E86B1">
      <w:pPr>
        <w:pStyle w:val="8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_Toc29887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3. Struktura baze podataka</w:t>
      </w:r>
      <w:r>
        <w:tab/>
      </w:r>
      <w:r>
        <w:fldChar w:fldCharType="begin"/>
      </w:r>
      <w:r>
        <w:instrText xml:space="preserve"> PAGEREF _Toc29887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28CCC25A">
      <w:pPr>
        <w:pStyle w:val="8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_Toc672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4. Opis funkcionalnosti</w:t>
      </w:r>
      <w:r>
        <w:tab/>
      </w:r>
      <w:r>
        <w:fldChar w:fldCharType="begin"/>
      </w:r>
      <w:r>
        <w:instrText xml:space="preserve"> PAGEREF _Toc672 \h </w:instrText>
      </w:r>
      <w:r>
        <w:fldChar w:fldCharType="separate"/>
      </w:r>
      <w:r>
        <w:t>10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75BC4E2E">
      <w:pPr>
        <w:pStyle w:val="8"/>
        <w:tabs>
          <w:tab w:val="right" w:leader="dot" w:pos="8306"/>
        </w:tabs>
      </w:pPr>
      <w:r>
        <w:rPr>
          <w:szCs w:val="24"/>
          <w:lang w:val="sr-Latn-CS"/>
        </w:rPr>
        <w:fldChar w:fldCharType="begin"/>
      </w:r>
      <w:r>
        <w:rPr>
          <w:szCs w:val="24"/>
          <w:lang w:val="sr-Latn-CS"/>
        </w:rPr>
        <w:instrText xml:space="preserve"> HYPERLINK \l _Toc27693 </w:instrText>
      </w:r>
      <w:r>
        <w:rPr>
          <w:szCs w:val="24"/>
          <w:lang w:val="sr-Latn-CS"/>
        </w:rPr>
        <w:fldChar w:fldCharType="separate"/>
      </w:r>
      <w:r>
        <w:rPr>
          <w:rFonts w:hint="default"/>
          <w:lang w:val="en-US"/>
        </w:rPr>
        <w:t>5. Literatura</w:t>
      </w:r>
      <w:r>
        <w:tab/>
      </w:r>
      <w:r>
        <w:fldChar w:fldCharType="begin"/>
      </w:r>
      <w:r>
        <w:instrText xml:space="preserve"> PAGEREF _Toc27693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  <w:lang w:val="sr-Latn-CS"/>
        </w:rPr>
        <w:fldChar w:fldCharType="end"/>
      </w:r>
    </w:p>
    <w:p w14:paraId="4C2F1DAA">
      <w:pPr>
        <w:jc w:val="left"/>
        <w:rPr>
          <w:b/>
          <w:szCs w:val="24"/>
          <w:lang w:val="sr-Latn-CS"/>
        </w:rPr>
      </w:pPr>
      <w:r>
        <w:rPr>
          <w:szCs w:val="24"/>
          <w:lang w:val="sr-Latn-CS"/>
        </w:rPr>
        <w:fldChar w:fldCharType="end"/>
      </w:r>
      <w:bookmarkStart w:id="11" w:name="_GoBack"/>
      <w:bookmarkEnd w:id="11"/>
    </w:p>
    <w:p w14:paraId="2B9BE222">
      <w:r>
        <w:br w:type="page"/>
      </w:r>
    </w:p>
    <w:p w14:paraId="028EC8A4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31960"/>
      <w:r>
        <w:rPr>
          <w:rFonts w:hint="default"/>
          <w:lang w:val="en-US"/>
        </w:rPr>
        <w:t>Opis zadatka</w:t>
      </w:r>
      <w:bookmarkEnd w:id="2"/>
    </w:p>
    <w:p w14:paraId="6FD4D33B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"https://cijebf.stud.vts.su.ac.rs/"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https://cijebf.stud.vts.su.ac.rs/</w:t>
      </w:r>
      <w:r>
        <w:rPr>
          <w:rFonts w:hint="default"/>
          <w:sz w:val="28"/>
          <w:szCs w:val="28"/>
          <w:lang w:val="en-US"/>
        </w:rPr>
        <w:fldChar w:fldCharType="end"/>
      </w:r>
    </w:p>
    <w:p w14:paraId="09C66E99">
      <w:pPr>
        <w:rPr>
          <w:rFonts w:hint="default"/>
          <w:lang w:val="en-US"/>
        </w:rPr>
      </w:pPr>
    </w:p>
    <w:p w14:paraId="7D03018B"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Web aplikacija za udomljavanje životinja pruža korisnicima različite nivoe pristupa i funkcionalnosti. Gosti mogu pregledati informacije o sajtu, pretraživati oglase i dobijati informacije o životinjama. Registrovani korisnici imaju dodatne mogućnosti kao što su pregled oglasa, upravljanje listom omiljenih životinja, promena profilnih podataka, kontaktiranje oglašivača putem poruka ili e-maila, kao i mogućnost postavljanja oglasa za udomljavanje životinja. Administratori imaju najviše privilegije, uključujući unos, izmenu i brisanje kategorija životinja, pregled svih oglasa sa mogućnošću aktiviranja ili deaktiviranja, kao i odobravanje ili zabranjivanje pristupa korisnicima sistemu. Ova aplikacija omogućava efikasno upravljanje udomljavanjem životinja uz jasno definisane uloge i funkcionalnosti za svaki tip korisnika.</w:t>
      </w:r>
    </w:p>
    <w:p w14:paraId="19DB5A9B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br w:type="page"/>
      </w:r>
    </w:p>
    <w:p w14:paraId="0BBAD0D8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3" w:name="_Toc29756"/>
      <w:r>
        <w:rPr>
          <w:rFonts w:hint="default"/>
          <w:lang w:val="en-US"/>
        </w:rPr>
        <w:t>Realizacija zadatka</w:t>
      </w:r>
      <w:bookmarkEnd w:id="3"/>
    </w:p>
    <w:p w14:paraId="5BDBC0D7">
      <w:pPr>
        <w:pStyle w:val="3"/>
        <w:bidi w:val="0"/>
        <w:rPr>
          <w:rFonts w:hint="default"/>
          <w:lang w:val="en-US"/>
        </w:rPr>
      </w:pPr>
      <w:bookmarkStart w:id="4" w:name="_Toc19910"/>
      <w:r>
        <w:rPr>
          <w:rFonts w:hint="default"/>
          <w:lang w:val="en-US"/>
        </w:rPr>
        <w:t>Konekcija sa bazom podataka</w:t>
      </w:r>
      <w:bookmarkEnd w:id="4"/>
    </w:p>
    <w:p w14:paraId="51FC422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&lt;?php</w:t>
      </w:r>
    </w:p>
    <w:p w14:paraId="713F9C3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$servername = "localhost";</w:t>
      </w:r>
    </w:p>
    <w:p w14:paraId="0A07AD3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$username = "root";</w:t>
      </w:r>
    </w:p>
    <w:p w14:paraId="32C35E9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$password = "";</w:t>
      </w:r>
    </w:p>
    <w:p w14:paraId="7A36632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$dbname = "pet";</w:t>
      </w:r>
    </w:p>
    <w:p w14:paraId="5414DD4C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5D8AFD2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try {</w:t>
      </w:r>
    </w:p>
    <w:p w14:paraId="097C6FB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$conn = new PDO("mysql:host=$servername;dbname=$dbname", $username, $password);</w:t>
      </w:r>
    </w:p>
    <w:p w14:paraId="0C505A8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$conn-&gt;setAttribute(PDO::ATTR_ERRMODE, PDO::ERRMODE_EXCEPTION);</w:t>
      </w:r>
    </w:p>
    <w:p w14:paraId="6F1A000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 catch(PDOException $e) {</w:t>
      </w:r>
    </w:p>
    <w:p w14:paraId="0A5A79EA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echo "Connection failed: " . $e-&gt;getMessage();</w:t>
      </w:r>
    </w:p>
    <w:p w14:paraId="68C386F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</w:t>
      </w:r>
    </w:p>
    <w:p w14:paraId="5CB2C50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?&gt;</w:t>
      </w:r>
    </w:p>
    <w:p w14:paraId="09151219">
      <w:pPr>
        <w:rPr>
          <w:rFonts w:hint="default"/>
          <w:sz w:val="28"/>
          <w:szCs w:val="28"/>
          <w:lang w:val="en-US"/>
        </w:rPr>
      </w:pPr>
    </w:p>
    <w:p w14:paraId="62982DED">
      <w:pPr>
        <w:pStyle w:val="3"/>
        <w:bidi w:val="0"/>
        <w:rPr>
          <w:rFonts w:hint="default"/>
          <w:lang w:val="en-US"/>
        </w:rPr>
      </w:pPr>
      <w:bookmarkStart w:id="5" w:name="_Toc15671"/>
      <w:r>
        <w:rPr>
          <w:rFonts w:hint="default"/>
          <w:lang w:val="en-US"/>
        </w:rPr>
        <w:t>Zastita putem session-a od pristupa admin skriptama</w:t>
      </w:r>
      <w:bookmarkEnd w:id="5"/>
    </w:p>
    <w:p w14:paraId="50DF2E1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session_start();</w:t>
      </w:r>
    </w:p>
    <w:p w14:paraId="4849014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require_once('db_config.php');</w:t>
      </w:r>
    </w:p>
    <w:p w14:paraId="07449C5E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3BD5761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if (!isset($_SESSION['user_firstname'])) {</w:t>
      </w:r>
    </w:p>
    <w:p w14:paraId="7F6443E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header("Location: login.php");</w:t>
      </w:r>
    </w:p>
    <w:p w14:paraId="3272C05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exit;</w:t>
      </w:r>
    </w:p>
    <w:p w14:paraId="36C2D62A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</w:t>
      </w:r>
    </w:p>
    <w:p w14:paraId="0CF936D2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2020D57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$isAdmin = false;</w:t>
      </w:r>
    </w:p>
    <w:p w14:paraId="248D703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if (isset($_SESSION['user_id'])) {</w:t>
      </w:r>
    </w:p>
    <w:p w14:paraId="37F7149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$user_id = $_SESSION['user_id'];</w:t>
      </w:r>
    </w:p>
    <w:p w14:paraId="2D8E0FF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$stmt = $conn-&gt;prepare("SELECT role FROM user WHERE user_id = :user_id");</w:t>
      </w:r>
    </w:p>
    <w:p w14:paraId="3A3B247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$stmt-&gt;bindParam(':user_id', $user_id, PDO::PARAM_INT);</w:t>
      </w:r>
    </w:p>
    <w:p w14:paraId="5C90DA4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$stmt-&gt;execute();</w:t>
      </w:r>
    </w:p>
    <w:p w14:paraId="3A17911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$user = $stmt-&gt;fetch(PDO::FETCH_ASSOC);</w:t>
      </w:r>
    </w:p>
    <w:p w14:paraId="3D3BD32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($user &amp;&amp; $user['role'] === 'admin') {</w:t>
      </w:r>
    </w:p>
    <w:p w14:paraId="1883ACE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$isAdmin = true;</w:t>
      </w:r>
    </w:p>
    <w:p w14:paraId="2839E8A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473CCE6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</w:t>
      </w:r>
    </w:p>
    <w:p w14:paraId="73A3D9B8">
      <w:pPr>
        <w:rPr>
          <w:rFonts w:hint="default"/>
          <w:lang w:val="en-US"/>
        </w:rPr>
      </w:pPr>
    </w:p>
    <w:p w14:paraId="6E77DA33">
      <w:pPr>
        <w:pStyle w:val="3"/>
        <w:bidi w:val="0"/>
        <w:rPr>
          <w:rFonts w:hint="default"/>
          <w:lang w:val="en-US"/>
        </w:rPr>
      </w:pPr>
      <w:bookmarkStart w:id="6" w:name="_Toc2338"/>
      <w:r>
        <w:rPr>
          <w:rFonts w:hint="default"/>
          <w:lang w:val="en-US"/>
        </w:rPr>
        <w:t>Skripta za postavljanje oglasa</w:t>
      </w:r>
      <w:bookmarkEnd w:id="6"/>
    </w:p>
    <w:p w14:paraId="37CF7A7C">
      <w:pPr>
        <w:rPr>
          <w:rFonts w:hint="default"/>
          <w:lang w:val="en-US"/>
        </w:rPr>
      </w:pPr>
    </w:p>
    <w:p w14:paraId="1F52EB0A">
      <w:pPr>
        <w:rPr>
          <w:rFonts w:hint="default"/>
          <w:lang w:val="en-US"/>
        </w:rPr>
      </w:pPr>
      <w:r>
        <w:rPr>
          <w:rFonts w:hint="default"/>
          <w:lang w:val="en-US"/>
        </w:rPr>
        <w:t>Svaki prijavljeni korisnik moze da kreira oglas:</w:t>
      </w:r>
    </w:p>
    <w:p w14:paraId="582DC62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if ($_SERVER['REQUEST_METHOD'] == 'POST') {</w:t>
      </w:r>
    </w:p>
    <w:p w14:paraId="7C957CA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$title = $_POST['title'];</w:t>
      </w:r>
    </w:p>
    <w:p w14:paraId="2C1A02E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$phone = $_POST['phone'];</w:t>
      </w:r>
    </w:p>
    <w:p w14:paraId="29355DF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$email = $_SESSION['email'];</w:t>
      </w:r>
    </w:p>
    <w:p w14:paraId="4C21E1D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$description = $_POST['description'];</w:t>
      </w:r>
    </w:p>
    <w:p w14:paraId="240E657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$price = $_POST['price'];</w:t>
      </w:r>
    </w:p>
    <w:p w14:paraId="60D945B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$age=$_POST['age'];</w:t>
      </w:r>
    </w:p>
    <w:p w14:paraId="65495E3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$user_id = $_SESSION['user_id'];</w:t>
      </w:r>
    </w:p>
    <w:p w14:paraId="24A1302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$category_id = $_POST['category_id'];</w:t>
      </w:r>
    </w:p>
    <w:p w14:paraId="211B400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$breed_id = $_POST['breed_option'];</w:t>
      </w:r>
    </w:p>
    <w:p w14:paraId="4A8183BB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0E9868D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($breed_id == 'new') {</w:t>
      </w:r>
    </w:p>
    <w:p w14:paraId="6ADF68E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$new_breed = $_POST['new_breed'];</w:t>
      </w:r>
    </w:p>
    <w:p w14:paraId="2CC2705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$stmt = $conn-&gt;prepare("INSERT INTO breeds (category_id, name) VALUES (:category_id, :name)");</w:t>
      </w:r>
    </w:p>
    <w:p w14:paraId="6482F1B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$stmt-&gt;bindParam(':category_id', $category_id, PDO::PARAM_INT);</w:t>
      </w:r>
    </w:p>
    <w:p w14:paraId="1F2F743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$stmt-&gt;bindParam(':name', $new_breed, PDO::PARAM_STR);</w:t>
      </w:r>
    </w:p>
    <w:p w14:paraId="12126CC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$stmt-&gt;execute();</w:t>
      </w:r>
    </w:p>
    <w:p w14:paraId="5AE8A07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$breed_id = $conn-&gt;lastInsertId();</w:t>
      </w:r>
    </w:p>
    <w:p w14:paraId="22C1732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2EA3DC89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5B1F4BC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$target_dir = "uploads/";</w:t>
      </w:r>
    </w:p>
    <w:p w14:paraId="2C993EB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$target_file = $target_dir . basename($_FILES["image"]["name"]);</w:t>
      </w:r>
    </w:p>
    <w:p w14:paraId="5E2A84F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$uploadOk = 1;</w:t>
      </w:r>
    </w:p>
    <w:p w14:paraId="454D5EA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$imageFileType = strtolower(pathinfo($target_file, PATHINFO_EXTENSION));</w:t>
      </w:r>
    </w:p>
    <w:p w14:paraId="2E6B0F16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2B1CD11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$check = getimagesize($_FILES["image"]["tmp_name"]);</w:t>
      </w:r>
    </w:p>
    <w:p w14:paraId="2EEE849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($check !== false) {</w:t>
      </w:r>
    </w:p>
    <w:p w14:paraId="5B123E7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$uploadOk = 1;</w:t>
      </w:r>
    </w:p>
    <w:p w14:paraId="1D1C992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 else {</w:t>
      </w:r>
    </w:p>
    <w:p w14:paraId="7BD51E1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echo "File is not an image.";</w:t>
      </w:r>
    </w:p>
    <w:p w14:paraId="2F0BF97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$uploadOk = 0;</w:t>
      </w:r>
    </w:p>
    <w:p w14:paraId="31A0CF59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630B9DE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($_FILES["image"]["size"] &gt; 1000000) {</w:t>
      </w:r>
    </w:p>
    <w:p w14:paraId="264A684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echo "Sorry, your file is too large.";</w:t>
      </w:r>
    </w:p>
    <w:p w14:paraId="7B401CA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$uploadOk = 0;</w:t>
      </w:r>
    </w:p>
    <w:p w14:paraId="65398BF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0EED814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($imageFileType != "jpg" &amp;&amp; $imageFileType != "png" &amp;&amp; $imageFileType != "jpeg") {</w:t>
      </w:r>
    </w:p>
    <w:p w14:paraId="737FA13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echo "Sorry, only JPG, JPEG and PNG files are allowed.";</w:t>
      </w:r>
    </w:p>
    <w:p w14:paraId="7639F2D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$uploadOk = 0;</w:t>
      </w:r>
    </w:p>
    <w:p w14:paraId="2A5D733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1A163978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65403FD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if ($uploadOk == 0) {</w:t>
      </w:r>
    </w:p>
    <w:p w14:paraId="0B6ABC9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echo "Sorry, your file was not uploaded.";</w:t>
      </w:r>
    </w:p>
    <w:p w14:paraId="0715E5B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</w:t>
      </w:r>
    </w:p>
    <w:p w14:paraId="4157AD2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 else {</w:t>
      </w:r>
    </w:p>
    <w:p w14:paraId="7D234F0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if (move_uploaded_file($_FILES["image"]["tmp_name"], $target_file)) {</w:t>
      </w:r>
    </w:p>
    <w:p w14:paraId="0822EC8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 = $conn-&gt;prepare("INSERT INTO listings1 (user_id, category_id, breed_id, title, description, price,age, image,email,phone) VALUES (:user_id, :category_id, :breed_id, :title, :description, :price,:age, :image,:email,:phone)");</w:t>
      </w:r>
    </w:p>
    <w:p w14:paraId="14016A0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$stmt-&gt;bindParam(':user_id', $user_id, PDO::PARAM_INT);</w:t>
      </w:r>
    </w:p>
    <w:p w14:paraId="48F9FB1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$stmt-&gt;bindParam(':category_id', $category_id, PDO::PARAM_INT);</w:t>
      </w:r>
    </w:p>
    <w:p w14:paraId="34B74F0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$stmt-&gt;bindParam(':breed_id', $breed_id, PDO::PARAM_INT);</w:t>
      </w:r>
    </w:p>
    <w:p w14:paraId="55026AB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$stmt-&gt;bindParam(':title', $title, PDO::PARAM_STR);</w:t>
      </w:r>
    </w:p>
    <w:p w14:paraId="7BBDBD9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$stmt-&gt;bindParam(':description', $description, PDO::PARAM_STR);</w:t>
      </w:r>
    </w:p>
    <w:p w14:paraId="55B0D00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$stmt-&gt;bindParam(':price', $price, PDO::PARAM_STR);</w:t>
      </w:r>
    </w:p>
    <w:p w14:paraId="28A9421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$stmt-&gt;bindParam(':age', $age, PDO::PARAM_STR);</w:t>
      </w:r>
    </w:p>
    <w:p w14:paraId="4BFE419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$stmt-&gt;bindParam(':image', $target_file, PDO::PARAM_STR);</w:t>
      </w:r>
    </w:p>
    <w:p w14:paraId="1E9A483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$stmt-&gt;bindParam(':email', $email, PDO::PARAM_STR);</w:t>
      </w:r>
    </w:p>
    <w:p w14:paraId="7553710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$stmt-&gt;bindParam(':phone', $phone, PDO::PARAM_STR);</w:t>
      </w:r>
    </w:p>
    <w:p w14:paraId="644B977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$stmt-&gt;execute();</w:t>
      </w:r>
    </w:p>
    <w:p w14:paraId="1518820C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0B32DA0E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echo "The file " . htmlspecialchars(basename($_FILES["image"]["name"])) . " LISTING IS CREATED!!!!";</w:t>
      </w:r>
    </w:p>
    <w:p w14:paraId="6D6CB0F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}</w:t>
      </w:r>
    </w:p>
    <w:p w14:paraId="646EB36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</w:t>
      </w:r>
    </w:p>
    <w:p w14:paraId="54DA592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</w:t>
      </w:r>
    </w:p>
    <w:p w14:paraId="06E85E66">
      <w:pPr>
        <w:rPr>
          <w:rFonts w:hint="default"/>
          <w:lang w:val="en-US"/>
        </w:rPr>
      </w:pPr>
    </w:p>
    <w:p w14:paraId="31B7966F">
      <w:pPr>
        <w:pStyle w:val="3"/>
        <w:bidi w:val="0"/>
        <w:rPr>
          <w:rFonts w:hint="default"/>
          <w:lang w:val="en-US"/>
        </w:rPr>
      </w:pPr>
      <w:bookmarkStart w:id="7" w:name="_Toc27480"/>
      <w:r>
        <w:rPr>
          <w:rFonts w:hint="default"/>
          <w:lang w:val="en-US"/>
        </w:rPr>
        <w:t>Ajax kod za dodavanje i uklanjanje oglasa iz favorita</w:t>
      </w:r>
      <w:bookmarkEnd w:id="7"/>
    </w:p>
    <w:p w14:paraId="4612BD2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$(document).ready(function() {</w:t>
      </w:r>
    </w:p>
    <w:p w14:paraId="08465B4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$('.add-to-favorites').click(function(e) {</w:t>
      </w:r>
    </w:p>
    <w:p w14:paraId="23FE0ECA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e.preventDefault(); // Prevent default link behavior</w:t>
      </w:r>
    </w:p>
    <w:p w14:paraId="47D0DAE3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1963BBF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var listingId = $(this).data('id');</w:t>
      </w:r>
    </w:p>
    <w:p w14:paraId="3AAE53FB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50CC2A02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$.ajax({</w:t>
      </w:r>
    </w:p>
    <w:p w14:paraId="0E14E6A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url: 'favorite_pets.php',</w:t>
      </w:r>
    </w:p>
    <w:p w14:paraId="41FC0AB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type: 'GET',</w:t>
      </w:r>
    </w:p>
    <w:p w14:paraId="1D831D1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data: {</w:t>
      </w:r>
    </w:p>
    <w:p w14:paraId="498BC84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action: 'add',</w:t>
      </w:r>
    </w:p>
    <w:p w14:paraId="1302291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id: listingId</w:t>
      </w:r>
    </w:p>
    <w:p w14:paraId="718E719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},</w:t>
      </w:r>
    </w:p>
    <w:p w14:paraId="77EE9289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success: function(response) {</w:t>
      </w:r>
    </w:p>
    <w:p w14:paraId="76E50BF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alert('Added to favorites');</w:t>
      </w:r>
    </w:p>
    <w:p w14:paraId="38951A5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},</w:t>
      </w:r>
    </w:p>
    <w:p w14:paraId="5762ED2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error: function(xhr, status, error) {</w:t>
      </w:r>
    </w:p>
    <w:p w14:paraId="6858B2A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alert('Failed to add to favorites');</w:t>
      </w:r>
    </w:p>
    <w:p w14:paraId="39917BF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console.error('Error:', error);</w:t>
      </w:r>
    </w:p>
    <w:p w14:paraId="4A586C9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}</w:t>
      </w:r>
    </w:p>
    <w:p w14:paraId="74747151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});</w:t>
      </w:r>
    </w:p>
    <w:p w14:paraId="47EAE67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});</w:t>
      </w:r>
    </w:p>
    <w:p w14:paraId="714F4D14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5AF02A5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$('.remove-from-favorites').click(function(e) {</w:t>
      </w:r>
    </w:p>
    <w:p w14:paraId="459E23B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e.preventDefault(); // Prevent default link behavior</w:t>
      </w:r>
    </w:p>
    <w:p w14:paraId="6F157E2B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124B1AF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var listingId = $(this).data('id');</w:t>
      </w:r>
    </w:p>
    <w:p w14:paraId="7EF902C7">
      <w:pPr>
        <w:rPr>
          <w:rFonts w:hint="default" w:ascii="Courier New" w:hAnsi="Courier New" w:cs="Courier New"/>
          <w:sz w:val="20"/>
          <w:szCs w:val="20"/>
          <w:lang w:val="en-US"/>
        </w:rPr>
      </w:pPr>
    </w:p>
    <w:p w14:paraId="77FEA4BB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$.ajax({</w:t>
      </w:r>
    </w:p>
    <w:p w14:paraId="0522DCFC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url: 'favorite_pets.php',</w:t>
      </w:r>
    </w:p>
    <w:p w14:paraId="21F1970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type: 'GET',</w:t>
      </w:r>
    </w:p>
    <w:p w14:paraId="2644352D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data: {</w:t>
      </w:r>
    </w:p>
    <w:p w14:paraId="17E5D7A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action: 'remove',</w:t>
      </w:r>
    </w:p>
    <w:p w14:paraId="0DDFAE8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id: listingId</w:t>
      </w:r>
    </w:p>
    <w:p w14:paraId="26BBDC44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},</w:t>
      </w:r>
    </w:p>
    <w:p w14:paraId="2906BB8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success: function(response) {</w:t>
      </w:r>
    </w:p>
    <w:p w14:paraId="5A5B123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alert('Removed from favorites');</w:t>
      </w:r>
    </w:p>
    <w:p w14:paraId="690FD8DF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},</w:t>
      </w:r>
    </w:p>
    <w:p w14:paraId="16378255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error: function(xhr, status, error) {</w:t>
      </w:r>
    </w:p>
    <w:p w14:paraId="4D0601C3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alert('Failed to remove from favorites');</w:t>
      </w:r>
    </w:p>
    <w:p w14:paraId="772852D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    console.error('Error:', error);</w:t>
      </w:r>
    </w:p>
    <w:p w14:paraId="22212B88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    }</w:t>
      </w:r>
    </w:p>
    <w:p w14:paraId="65257DE6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    });</w:t>
      </w:r>
    </w:p>
    <w:p w14:paraId="058BD5A7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 xml:space="preserve">    });</w:t>
      </w:r>
    </w:p>
    <w:p w14:paraId="2688EB30">
      <w:pPr>
        <w:rPr>
          <w:rFonts w:hint="default" w:ascii="Courier New" w:hAnsi="Courier New" w:cs="Courier New"/>
          <w:sz w:val="20"/>
          <w:szCs w:val="20"/>
          <w:lang w:val="en-US"/>
        </w:rPr>
      </w:pPr>
      <w:r>
        <w:rPr>
          <w:rFonts w:hint="default" w:ascii="Courier New" w:hAnsi="Courier New" w:cs="Courier New"/>
          <w:sz w:val="20"/>
          <w:szCs w:val="20"/>
          <w:lang w:val="en-US"/>
        </w:rPr>
        <w:t>});</w:t>
      </w:r>
    </w:p>
    <w:p w14:paraId="0BB31A52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88F70D4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29887"/>
      <w:r>
        <w:rPr>
          <w:rFonts w:hint="default"/>
          <w:lang w:val="en-US"/>
        </w:rPr>
        <w:t>Struktura baze podataka</w:t>
      </w:r>
      <w:bookmarkEnd w:id="8"/>
    </w:p>
    <w:p w14:paraId="55C92A80">
      <w:r>
        <w:drawing>
          <wp:inline distT="0" distB="0" distL="114300" distR="114300">
            <wp:extent cx="5273040" cy="3887470"/>
            <wp:effectExtent l="0" t="0" r="381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5EBA">
      <w:r>
        <w:br w:type="page"/>
      </w:r>
    </w:p>
    <w:p w14:paraId="56D929A0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9" w:name="_Toc672"/>
      <w:r>
        <w:rPr>
          <w:rFonts w:hint="default"/>
          <w:lang w:val="en-US"/>
        </w:rPr>
        <w:t>Opis funkcionalnosti</w:t>
      </w:r>
      <w:bookmarkEnd w:id="9"/>
    </w:p>
    <w:p w14:paraId="7AF89906">
      <w:r>
        <w:drawing>
          <wp:inline distT="0" distB="0" distL="114300" distR="114300">
            <wp:extent cx="5273675" cy="3034030"/>
            <wp:effectExtent l="0" t="0" r="31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13E5">
      <w:pPr>
        <w:rPr>
          <w:rFonts w:hint="default"/>
          <w:lang w:val="en-US"/>
        </w:rPr>
      </w:pPr>
      <w:r>
        <w:rPr>
          <w:rFonts w:hint="default"/>
          <w:lang w:val="en-US"/>
        </w:rPr>
        <w:t>Kada korisnik udje na sajt ima mogucnost da kreira nalog ili da samo gleda oglase.</w:t>
      </w:r>
    </w:p>
    <w:p w14:paraId="0590525C">
      <w:pPr>
        <w:rPr>
          <w:rFonts w:hint="default"/>
          <w:lang w:val="en-US"/>
        </w:rPr>
      </w:pPr>
    </w:p>
    <w:p w14:paraId="7EA6F003">
      <w:r>
        <w:drawing>
          <wp:inline distT="0" distB="0" distL="114300" distR="114300">
            <wp:extent cx="5271770" cy="2954655"/>
            <wp:effectExtent l="0" t="0" r="508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64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Ako se odluci da kreira nalog moci ce da dodaje oglase po zelji u favorite i da kontaktira korisnika koji je postavio </w:t>
      </w:r>
      <w:r>
        <w:rPr>
          <w:rFonts w:hint="default"/>
          <w:lang w:val="sr-Latn-RS"/>
        </w:rPr>
        <w:t>određeni oglas</w:t>
      </w:r>
      <w:r>
        <w:rPr>
          <w:rFonts w:hint="default"/>
          <w:lang w:val="en-US"/>
        </w:rPr>
        <w:t>.</w:t>
      </w:r>
    </w:p>
    <w:p w14:paraId="3834BE69">
      <w:pPr>
        <w:rPr>
          <w:rFonts w:hint="default"/>
          <w:lang w:val="en-US"/>
        </w:rPr>
      </w:pPr>
    </w:p>
    <w:p w14:paraId="77DCF268">
      <w:r>
        <w:drawing>
          <wp:inline distT="0" distB="0" distL="114300" distR="114300">
            <wp:extent cx="5266690" cy="1931035"/>
            <wp:effectExtent l="0" t="0" r="1016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D5FC">
      <w:r>
        <w:rPr>
          <w:rFonts w:hint="default"/>
          <w:lang w:val="en-US"/>
        </w:rPr>
        <w:t>Korisnik koji ima nalog moze da se prijavi.</w:t>
      </w:r>
      <w:r>
        <w:drawing>
          <wp:inline distT="0" distB="0" distL="114300" distR="114300">
            <wp:extent cx="5268595" cy="3004185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8961">
      <w:pPr>
        <w:rPr>
          <w:rFonts w:hint="default"/>
          <w:lang w:val="en-US"/>
        </w:rPr>
      </w:pPr>
      <w:r>
        <w:rPr>
          <w:rFonts w:hint="default"/>
          <w:lang w:val="en-US"/>
        </w:rPr>
        <w:t>Kada se korisnik prijavi gore desno mu se pojavljuje dugme Create Listing koje mu omogucava da postavlja oglase.</w:t>
      </w:r>
    </w:p>
    <w:p w14:paraId="0B4F52F4">
      <w:r>
        <w:drawing>
          <wp:inline distT="0" distB="0" distL="114300" distR="114300">
            <wp:extent cx="5261610" cy="3029585"/>
            <wp:effectExtent l="0" t="0" r="1524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01D3">
      <w:pPr>
        <w:rPr>
          <w:rFonts w:hint="default"/>
          <w:lang w:val="en-US"/>
        </w:rPr>
      </w:pPr>
      <w:r>
        <w:rPr>
          <w:rFonts w:hint="default"/>
          <w:lang w:val="en-US"/>
        </w:rPr>
        <w:t>U Create Listing korisniku se otvara forma za popunjavanje putem koje moze da postavi oglas. Oglas da bi bio postavljen na stranicu browse mora biti odobren od strane administratora.</w:t>
      </w:r>
    </w:p>
    <w:p w14:paraId="3D6FE48F">
      <w:r>
        <w:drawing>
          <wp:inline distT="0" distB="0" distL="114300" distR="114300">
            <wp:extent cx="5267960" cy="2782570"/>
            <wp:effectExtent l="0" t="0" r="889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99ED">
      <w:pPr>
        <w:rPr>
          <w:rFonts w:hint="default"/>
          <w:lang w:val="en-US"/>
        </w:rPr>
      </w:pPr>
      <w:r>
        <w:rPr>
          <w:rFonts w:hint="default"/>
          <w:lang w:val="en-US"/>
        </w:rPr>
        <w:t>Na stranici browse korisnik moze da vrsi detaljnu pretragu oglasa i da ih filtrira po zeljenim parametrima.</w:t>
      </w:r>
    </w:p>
    <w:p w14:paraId="55D0B34C">
      <w:r>
        <w:drawing>
          <wp:inline distT="0" distB="0" distL="114300" distR="114300">
            <wp:extent cx="5265420" cy="2530475"/>
            <wp:effectExtent l="0" t="0" r="1143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FB3">
      <w:pPr>
        <w:rPr>
          <w:rFonts w:hint="default"/>
          <w:lang w:val="en-US"/>
        </w:rPr>
      </w:pPr>
      <w:r>
        <w:rPr>
          <w:rFonts w:hint="default"/>
          <w:lang w:val="en-US"/>
        </w:rPr>
        <w:t>Klikom na View Details korisnik moze detaljno da pogleda oglas kao i ko ga je postavio.</w:t>
      </w:r>
    </w:p>
    <w:p w14:paraId="02173510">
      <w:r>
        <w:drawing>
          <wp:inline distT="0" distB="0" distL="114300" distR="114300">
            <wp:extent cx="5260975" cy="2609850"/>
            <wp:effectExtent l="0" t="0" r="158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CAAF">
      <w:pPr>
        <w:rPr>
          <w:rFonts w:hint="default"/>
          <w:lang w:val="en-US"/>
        </w:rPr>
      </w:pPr>
      <w:r>
        <w:rPr>
          <w:rFonts w:hint="default"/>
          <w:lang w:val="en-US"/>
        </w:rPr>
        <w:t>Na ovoj stranici korisnik moze da doda oglas u “Favorites”</w:t>
      </w:r>
    </w:p>
    <w:p w14:paraId="20FC2B34">
      <w:r>
        <w:drawing>
          <wp:inline distT="0" distB="0" distL="114300" distR="114300">
            <wp:extent cx="5262880" cy="2901315"/>
            <wp:effectExtent l="0" t="0" r="1397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D72B">
      <w:pPr>
        <w:rPr>
          <w:rFonts w:hint="default"/>
          <w:lang w:val="en-US"/>
        </w:rPr>
      </w:pPr>
      <w:r>
        <w:rPr>
          <w:rFonts w:hint="default"/>
          <w:lang w:val="en-US"/>
        </w:rPr>
        <w:t>Admin moze da brise i dodaje nove vrste zivotinja i rase za date zivotinje.</w:t>
      </w:r>
    </w:p>
    <w:p w14:paraId="50B576E9">
      <w:r>
        <w:drawing>
          <wp:inline distT="0" distB="0" distL="114300" distR="114300">
            <wp:extent cx="5261610" cy="2588260"/>
            <wp:effectExtent l="0" t="0" r="152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E1DC">
      <w:pPr>
        <w:rPr>
          <w:rFonts w:hint="default"/>
          <w:lang w:val="en-US"/>
        </w:rPr>
      </w:pPr>
      <w:r>
        <w:rPr>
          <w:rFonts w:hint="default"/>
          <w:lang w:val="en-US"/>
        </w:rPr>
        <w:t>Ima uvid u oglase koji cekaju njegovu potvrdu, aktivne i neaktivne oglase. Moze da ih brise approve-uje i ponovo cini aktivnima.</w:t>
      </w:r>
    </w:p>
    <w:p w14:paraId="3178606F">
      <w:r>
        <w:drawing>
          <wp:inline distT="0" distB="0" distL="114300" distR="114300">
            <wp:extent cx="5265420" cy="2444750"/>
            <wp:effectExtent l="0" t="0" r="1143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81BD">
      <w:pPr>
        <w:rPr>
          <w:rFonts w:hint="default"/>
          <w:lang w:val="en-US"/>
        </w:rPr>
      </w:pPr>
      <w:r>
        <w:rPr>
          <w:rFonts w:hint="default"/>
          <w:lang w:val="en-US"/>
        </w:rPr>
        <w:t>Postoji stranica Manage users na kojoj administrator moze da zabrani pristup i da ga ponovo odobri korisnicima po zelji.</w:t>
      </w:r>
    </w:p>
    <w:p w14:paraId="465B6526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C0C6A8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0" w:name="_Toc27693"/>
      <w:r>
        <w:rPr>
          <w:rFonts w:hint="default"/>
          <w:lang w:val="en-US"/>
        </w:rPr>
        <w:t>Literatura</w:t>
      </w:r>
      <w:bookmarkEnd w:id="10"/>
    </w:p>
    <w:p w14:paraId="0EED00B7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W1.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6"/>
          <w:lang w:val="en-US"/>
        </w:rPr>
        <w:t>http://www.w3schools.com/</w:t>
      </w:r>
      <w:r>
        <w:rPr>
          <w:rStyle w:val="6"/>
          <w:lang w:val="en-US"/>
        </w:rPr>
        <w:fldChar w:fldCharType="end"/>
      </w:r>
    </w:p>
    <w:p w14:paraId="1E56A9CF">
      <w:pPr>
        <w:bidi w:val="0"/>
        <w:rPr>
          <w:rStyle w:val="6"/>
          <w:rFonts w:hint="default"/>
          <w:lang w:val="en-US"/>
        </w:rPr>
      </w:pPr>
      <w:r>
        <w:rPr>
          <w:rFonts w:hint="default"/>
          <w:lang w:val="en-US"/>
        </w:rPr>
        <w:t xml:space="preserve">W2.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6"/>
          <w:lang w:val="en-US"/>
        </w:rPr>
        <w:t>http://www.jquery.com</w:t>
      </w:r>
      <w:r>
        <w:rPr>
          <w:rStyle w:val="6"/>
          <w:lang w:val="en-US"/>
        </w:rPr>
        <w:fldChar w:fldCharType="end"/>
      </w:r>
      <w:r>
        <w:rPr>
          <w:rStyle w:val="6"/>
          <w:rFonts w:hint="default"/>
          <w:lang w:val="en-US"/>
        </w:rPr>
        <w:t>/</w:t>
      </w:r>
    </w:p>
    <w:p w14:paraId="7D89ACDA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Style w:val="6"/>
          <w:rFonts w:hint="default"/>
          <w:lang w:val="en-US"/>
        </w:rPr>
        <w:t>https://chatgpt.com/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onospace">
    <w:altName w:val="Jersey M54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rsey M54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5D0188"/>
    <w:multiLevelType w:val="singleLevel"/>
    <w:tmpl w:val="145D018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FB4339"/>
    <w:rsid w:val="33FB4339"/>
    <w:rsid w:val="5E602469"/>
    <w:rsid w:val="7E98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table" w:styleId="7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2024-07-04T03:34:00Z</dcterms:created>
  <dc:creator>Simokovic</dc:creator>
  <cp:lastModifiedBy>Simokovic</cp:lastModifiedBy>
  <dcterms:modified xsi:type="dcterms:W3CDTF">2024-07-04T04:01:53Z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78BFE373320C4DD09198BBFD07E97BE0_11</vt:lpwstr>
  </property>
</Properties>
</file>