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0490" w:type="dxa"/>
        <w:jc w:val="center"/>
        <w:tblLook w:val="04A0" w:firstRow="1" w:lastRow="0" w:firstColumn="1" w:lastColumn="0" w:noHBand="0" w:noVBand="1"/>
      </w:tblPr>
      <w:tblGrid>
        <w:gridCol w:w="1985"/>
        <w:gridCol w:w="987"/>
        <w:gridCol w:w="147"/>
        <w:gridCol w:w="1937"/>
        <w:gridCol w:w="5434"/>
      </w:tblGrid>
      <w:tr w:rsidR="00DB3DC4" w:rsidRPr="003D40AD" w14:paraId="5436A1C3" w14:textId="77777777" w:rsidTr="00524AEF">
        <w:trPr>
          <w:trHeight w:val="818"/>
          <w:jc w:val="center"/>
        </w:trPr>
        <w:tc>
          <w:tcPr>
            <w:tcW w:w="311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7D5873F" w14:textId="77777777" w:rsidR="00A236D3" w:rsidRPr="003D40AD" w:rsidRDefault="00A236D3" w:rsidP="00A236D3">
            <w:pPr>
              <w:ind w:left="29"/>
              <w:jc w:val="left"/>
              <w:rPr>
                <w:b/>
                <w:sz w:val="20"/>
                <w:szCs w:val="20"/>
                <w:lang w:val="es-EC"/>
              </w:rPr>
            </w:pPr>
            <w:r w:rsidRPr="003D40AD">
              <w:rPr>
                <w:b/>
                <w:noProof/>
                <w:sz w:val="20"/>
                <w:szCs w:val="20"/>
                <w:lang w:eastAsia="es-EC"/>
              </w:rPr>
              <w:drawing>
                <wp:inline distT="0" distB="0" distL="0" distR="0" wp14:anchorId="29A3201E" wp14:editId="7213D598">
                  <wp:extent cx="1794164" cy="484424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ups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354" cy="509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gridSpan w:val="2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75B24CBB" w14:textId="77777777" w:rsidR="00A236D3" w:rsidRPr="003D40AD" w:rsidRDefault="00A236D3" w:rsidP="00592770">
            <w:pPr>
              <w:jc w:val="center"/>
              <w:rPr>
                <w:b/>
                <w:sz w:val="20"/>
                <w:szCs w:val="20"/>
                <w:lang w:val="es-EC"/>
              </w:rPr>
            </w:pPr>
            <w:r w:rsidRPr="003D40AD">
              <w:rPr>
                <w:b/>
                <w:sz w:val="20"/>
                <w:szCs w:val="20"/>
                <w:lang w:val="es-EC"/>
              </w:rPr>
              <w:t>FORMATO DE GUÍA DE PRÁCTICA DE LABORATORIO / TALLERES / CENTROS DE SIMULACIÓN – PARA DOCENTES</w:t>
            </w:r>
          </w:p>
        </w:tc>
      </w:tr>
      <w:tr w:rsidR="005F4295" w:rsidRPr="003D40AD" w14:paraId="4A305FA4" w14:textId="77777777" w:rsidTr="00524AEF">
        <w:trPr>
          <w:trHeight w:val="246"/>
          <w:jc w:val="center"/>
        </w:trPr>
        <w:tc>
          <w:tcPr>
            <w:tcW w:w="1049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88B2F" w14:textId="77777777" w:rsidR="005F4295" w:rsidRPr="003D40AD" w:rsidRDefault="005F4295" w:rsidP="00592770">
            <w:pPr>
              <w:jc w:val="center"/>
              <w:rPr>
                <w:b/>
                <w:sz w:val="20"/>
                <w:szCs w:val="20"/>
                <w:lang w:val="es-EC"/>
              </w:rPr>
            </w:pPr>
          </w:p>
        </w:tc>
      </w:tr>
      <w:tr w:rsidR="00DB3DC4" w:rsidRPr="003D40AD" w14:paraId="2D0E239D" w14:textId="77777777" w:rsidTr="00ED61D9">
        <w:trPr>
          <w:trHeight w:val="340"/>
          <w:jc w:val="center"/>
        </w:trPr>
        <w:tc>
          <w:tcPr>
            <w:tcW w:w="5056" w:type="dxa"/>
            <w:gridSpan w:val="4"/>
            <w:tcBorders>
              <w:top w:val="single" w:sz="4" w:space="0" w:color="auto"/>
            </w:tcBorders>
            <w:vAlign w:val="center"/>
          </w:tcPr>
          <w:p w14:paraId="3CD2010D" w14:textId="4E334EC3" w:rsidR="00A236D3" w:rsidRPr="003D40AD" w:rsidRDefault="00936CA8" w:rsidP="00ED61D9">
            <w:pPr>
              <w:jc w:val="left"/>
              <w:rPr>
                <w:sz w:val="20"/>
                <w:szCs w:val="20"/>
                <w:lang w:val="es-EC"/>
              </w:rPr>
            </w:pPr>
            <w:r w:rsidRPr="003D40AD">
              <w:rPr>
                <w:b/>
                <w:sz w:val="20"/>
                <w:szCs w:val="20"/>
                <w:lang w:val="es-EC"/>
              </w:rPr>
              <w:t>CARRERA</w:t>
            </w:r>
            <w:r w:rsidRPr="003D40AD">
              <w:rPr>
                <w:sz w:val="20"/>
                <w:szCs w:val="20"/>
                <w:lang w:val="es-EC"/>
              </w:rPr>
              <w:t>:</w:t>
            </w:r>
            <w:r w:rsidR="004E0CD0" w:rsidRPr="003D40AD">
              <w:rPr>
                <w:sz w:val="20"/>
                <w:szCs w:val="20"/>
                <w:lang w:val="es-EC"/>
              </w:rPr>
              <w:t xml:space="preserve"> </w:t>
            </w:r>
            <w:r w:rsidR="00D52F66">
              <w:rPr>
                <w:sz w:val="20"/>
                <w:szCs w:val="20"/>
                <w:lang w:val="es-EC"/>
              </w:rPr>
              <w:t>COMPUTACIÓN</w:t>
            </w:r>
          </w:p>
        </w:tc>
        <w:tc>
          <w:tcPr>
            <w:tcW w:w="5434" w:type="dxa"/>
            <w:tcBorders>
              <w:top w:val="single" w:sz="4" w:space="0" w:color="auto"/>
            </w:tcBorders>
            <w:vAlign w:val="center"/>
          </w:tcPr>
          <w:p w14:paraId="5F7F2DD5" w14:textId="43C5D051" w:rsidR="00A236D3" w:rsidRPr="003D40AD" w:rsidRDefault="00936CA8" w:rsidP="00C068E6">
            <w:pPr>
              <w:jc w:val="left"/>
              <w:rPr>
                <w:sz w:val="20"/>
                <w:szCs w:val="20"/>
                <w:lang w:val="es-EC"/>
              </w:rPr>
            </w:pPr>
            <w:r w:rsidRPr="003D40AD">
              <w:rPr>
                <w:b/>
                <w:sz w:val="20"/>
                <w:szCs w:val="20"/>
                <w:lang w:val="es-EC"/>
              </w:rPr>
              <w:t>ASIGNATURA</w:t>
            </w:r>
            <w:r w:rsidRPr="003D40AD">
              <w:rPr>
                <w:sz w:val="20"/>
                <w:szCs w:val="20"/>
                <w:lang w:val="es-EC"/>
              </w:rPr>
              <w:t>:</w:t>
            </w:r>
            <w:r w:rsidR="00FE5C6D" w:rsidRPr="003D40AD">
              <w:rPr>
                <w:sz w:val="20"/>
                <w:szCs w:val="20"/>
                <w:lang w:val="es-EC"/>
              </w:rPr>
              <w:t xml:space="preserve"> </w:t>
            </w:r>
            <w:r w:rsidR="00C068E6">
              <w:rPr>
                <w:sz w:val="20"/>
                <w:szCs w:val="20"/>
                <w:lang w:val="es-EC"/>
              </w:rPr>
              <w:t>APRENDIZAJE AUTOMÁTICO</w:t>
            </w:r>
          </w:p>
        </w:tc>
      </w:tr>
      <w:tr w:rsidR="00DB3DC4" w:rsidRPr="003D40AD" w14:paraId="174014FD" w14:textId="77777777" w:rsidTr="00C25A10">
        <w:trPr>
          <w:trHeight w:val="340"/>
          <w:jc w:val="center"/>
        </w:trPr>
        <w:tc>
          <w:tcPr>
            <w:tcW w:w="1985" w:type="dxa"/>
            <w:vAlign w:val="center"/>
          </w:tcPr>
          <w:p w14:paraId="127912B5" w14:textId="35079949" w:rsidR="005D09EE" w:rsidRPr="003D40AD" w:rsidRDefault="005D09EE" w:rsidP="00734852">
            <w:pPr>
              <w:rPr>
                <w:sz w:val="20"/>
                <w:szCs w:val="20"/>
                <w:lang w:val="es-EC"/>
              </w:rPr>
            </w:pPr>
            <w:r w:rsidRPr="003D40AD">
              <w:rPr>
                <w:b/>
                <w:sz w:val="20"/>
                <w:szCs w:val="20"/>
                <w:lang w:val="es-EC"/>
              </w:rPr>
              <w:t>NRO. PRÁCTICA</w:t>
            </w:r>
            <w:r w:rsidRPr="003D40AD">
              <w:rPr>
                <w:sz w:val="20"/>
                <w:szCs w:val="20"/>
                <w:lang w:val="es-EC"/>
              </w:rPr>
              <w:t>:</w:t>
            </w:r>
          </w:p>
        </w:tc>
        <w:tc>
          <w:tcPr>
            <w:tcW w:w="987" w:type="dxa"/>
            <w:vAlign w:val="center"/>
          </w:tcPr>
          <w:p w14:paraId="49CF66F8" w14:textId="5ED0C589" w:rsidR="005D09EE" w:rsidRPr="003D40AD" w:rsidRDefault="004B7153" w:rsidP="00734852">
            <w:pPr>
              <w:jc w:val="center"/>
              <w:rPr>
                <w:sz w:val="20"/>
                <w:szCs w:val="20"/>
                <w:lang w:val="es-EC"/>
              </w:rPr>
            </w:pPr>
            <w:r>
              <w:rPr>
                <w:sz w:val="20"/>
                <w:szCs w:val="20"/>
                <w:lang w:val="es-EC"/>
              </w:rPr>
              <w:t>2</w:t>
            </w:r>
          </w:p>
        </w:tc>
        <w:tc>
          <w:tcPr>
            <w:tcW w:w="7518" w:type="dxa"/>
            <w:gridSpan w:val="3"/>
            <w:vAlign w:val="center"/>
          </w:tcPr>
          <w:p w14:paraId="263A171C" w14:textId="1691DA8D" w:rsidR="003F0CB7" w:rsidRPr="003D40AD" w:rsidRDefault="002A245C" w:rsidP="003F0CB7">
            <w:pPr>
              <w:jc w:val="left"/>
              <w:rPr>
                <w:sz w:val="20"/>
                <w:szCs w:val="20"/>
                <w:lang w:val="es-EC"/>
              </w:rPr>
            </w:pPr>
            <w:r>
              <w:rPr>
                <w:b/>
                <w:sz w:val="20"/>
                <w:szCs w:val="20"/>
                <w:lang w:val="es-EC"/>
              </w:rPr>
              <w:t xml:space="preserve">TÍTULO: </w:t>
            </w:r>
            <w:r w:rsidR="00C2409D">
              <w:rPr>
                <w:sz w:val="20"/>
                <w:szCs w:val="20"/>
                <w:lang w:val="es-EC"/>
              </w:rPr>
              <w:t xml:space="preserve">APRENDIZAJE </w:t>
            </w:r>
            <w:r w:rsidR="00004251">
              <w:rPr>
                <w:sz w:val="20"/>
                <w:szCs w:val="20"/>
                <w:lang w:val="es-EC"/>
              </w:rPr>
              <w:t xml:space="preserve">PROFUNDO Y </w:t>
            </w:r>
            <w:r w:rsidR="006708B0">
              <w:rPr>
                <w:sz w:val="20"/>
                <w:szCs w:val="20"/>
                <w:lang w:val="es-EC"/>
              </w:rPr>
              <w:t>SERIES TEMPORALES</w:t>
            </w:r>
          </w:p>
          <w:p w14:paraId="34AE214B" w14:textId="62251F58" w:rsidR="00C25A10" w:rsidRPr="003D40AD" w:rsidRDefault="00C25A10" w:rsidP="00166A3E">
            <w:pPr>
              <w:jc w:val="left"/>
              <w:rPr>
                <w:sz w:val="20"/>
                <w:szCs w:val="20"/>
                <w:lang w:val="es-EC"/>
              </w:rPr>
            </w:pPr>
          </w:p>
        </w:tc>
      </w:tr>
      <w:tr w:rsidR="00C767AF" w:rsidRPr="003D40AD" w14:paraId="7BAF86D5" w14:textId="77777777" w:rsidTr="00B466B4">
        <w:trPr>
          <w:trHeight w:val="931"/>
          <w:jc w:val="center"/>
        </w:trPr>
        <w:tc>
          <w:tcPr>
            <w:tcW w:w="10490" w:type="dxa"/>
            <w:gridSpan w:val="5"/>
            <w:vAlign w:val="center"/>
          </w:tcPr>
          <w:p w14:paraId="5AB06EC1" w14:textId="62EDAA47" w:rsidR="00C767AF" w:rsidRPr="003D40AD" w:rsidRDefault="00C767AF" w:rsidP="002E3BB4">
            <w:pPr>
              <w:rPr>
                <w:sz w:val="20"/>
                <w:szCs w:val="20"/>
                <w:lang w:val="es-EC"/>
              </w:rPr>
            </w:pPr>
            <w:r w:rsidRPr="003D40AD">
              <w:rPr>
                <w:b/>
                <w:sz w:val="20"/>
                <w:szCs w:val="20"/>
                <w:lang w:val="es-EC"/>
              </w:rPr>
              <w:t>OBJETIVO</w:t>
            </w:r>
            <w:r w:rsidR="008D1AE3">
              <w:rPr>
                <w:b/>
                <w:sz w:val="20"/>
                <w:szCs w:val="20"/>
                <w:lang w:val="es-EC"/>
              </w:rPr>
              <w:t>S</w:t>
            </w:r>
            <w:r w:rsidR="00B466B4" w:rsidRPr="003D40AD">
              <w:rPr>
                <w:b/>
                <w:sz w:val="20"/>
                <w:szCs w:val="20"/>
                <w:lang w:val="es-EC"/>
              </w:rPr>
              <w:t>:</w:t>
            </w:r>
          </w:p>
          <w:p w14:paraId="242D67AA" w14:textId="17A18D5B" w:rsidR="00E6739B" w:rsidRDefault="008D1AE3" w:rsidP="00C068E6">
            <w:pPr>
              <w:rPr>
                <w:sz w:val="20"/>
                <w:szCs w:val="20"/>
                <w:lang w:val="es-EC"/>
              </w:rPr>
            </w:pPr>
            <w:r>
              <w:rPr>
                <w:sz w:val="20"/>
                <w:szCs w:val="20"/>
                <w:lang w:val="es-EC"/>
              </w:rPr>
              <w:t xml:space="preserve">- </w:t>
            </w:r>
            <w:r w:rsidR="00C068E6" w:rsidRPr="00C068E6">
              <w:rPr>
                <w:sz w:val="20"/>
                <w:szCs w:val="20"/>
                <w:lang w:val="es-EC"/>
              </w:rPr>
              <w:t>Seleccio</w:t>
            </w:r>
            <w:r w:rsidR="00C068E6">
              <w:rPr>
                <w:sz w:val="20"/>
                <w:szCs w:val="20"/>
                <w:lang w:val="es-EC"/>
              </w:rPr>
              <w:t xml:space="preserve">nar y desarrollar algoritmos de aprendizaje automático </w:t>
            </w:r>
            <w:r w:rsidR="00DC7F43">
              <w:rPr>
                <w:sz w:val="20"/>
                <w:szCs w:val="20"/>
                <w:lang w:val="es-EC"/>
              </w:rPr>
              <w:t>de acuerdo con</w:t>
            </w:r>
            <w:r w:rsidR="00C068E6">
              <w:rPr>
                <w:sz w:val="20"/>
                <w:szCs w:val="20"/>
                <w:lang w:val="es-EC"/>
              </w:rPr>
              <w:t xml:space="preserve"> la </w:t>
            </w:r>
            <w:r w:rsidR="00C068E6" w:rsidRPr="00C068E6">
              <w:rPr>
                <w:sz w:val="20"/>
                <w:szCs w:val="20"/>
                <w:lang w:val="es-EC"/>
              </w:rPr>
              <w:t>problemática.</w:t>
            </w:r>
          </w:p>
          <w:p w14:paraId="6B4145B6" w14:textId="77777777" w:rsidR="00DC7F43" w:rsidRDefault="00DC7F43" w:rsidP="00C068E6">
            <w:pPr>
              <w:rPr>
                <w:sz w:val="20"/>
                <w:szCs w:val="20"/>
                <w:lang w:val="es-EC"/>
              </w:rPr>
            </w:pPr>
          </w:p>
          <w:p w14:paraId="1071E01E" w14:textId="7227DF34" w:rsidR="00DC7F43" w:rsidRPr="003D40AD" w:rsidRDefault="00DC7F43" w:rsidP="00C068E6">
            <w:pPr>
              <w:rPr>
                <w:sz w:val="20"/>
                <w:szCs w:val="20"/>
                <w:lang w:val="es-EC"/>
              </w:rPr>
            </w:pPr>
            <w:r w:rsidRPr="00DC7F43">
              <w:rPr>
                <w:b/>
                <w:bCs/>
                <w:sz w:val="20"/>
                <w:szCs w:val="20"/>
                <w:lang w:val="es-EC"/>
              </w:rPr>
              <w:t>Específico:</w:t>
            </w:r>
            <w:r>
              <w:rPr>
                <w:sz w:val="20"/>
                <w:szCs w:val="20"/>
                <w:lang w:val="es-EC"/>
              </w:rPr>
              <w:t xml:space="preserve"> </w:t>
            </w:r>
            <w:r w:rsidRPr="00DC7F43">
              <w:rPr>
                <w:sz w:val="20"/>
                <w:szCs w:val="20"/>
                <w:lang w:val="es-EC"/>
              </w:rPr>
              <w:t xml:space="preserve">Desarrollar </w:t>
            </w:r>
            <w:r w:rsidR="00CB00AB">
              <w:rPr>
                <w:sz w:val="20"/>
                <w:szCs w:val="20"/>
                <w:lang w:val="es-EC"/>
              </w:rPr>
              <w:t xml:space="preserve">un </w:t>
            </w:r>
            <w:r w:rsidRPr="00DC7F43">
              <w:rPr>
                <w:sz w:val="20"/>
                <w:szCs w:val="20"/>
                <w:lang w:val="es-EC"/>
              </w:rPr>
              <w:t xml:space="preserve">modelo de red neuronal recurrente (RNN) </w:t>
            </w:r>
            <w:r w:rsidR="00CB00AB">
              <w:rPr>
                <w:sz w:val="20"/>
                <w:szCs w:val="20"/>
                <w:lang w:val="es-EC"/>
              </w:rPr>
              <w:t xml:space="preserve">para un problema </w:t>
            </w:r>
            <w:proofErr w:type="spellStart"/>
            <w:r w:rsidR="00CB00AB">
              <w:rPr>
                <w:sz w:val="20"/>
                <w:szCs w:val="20"/>
                <w:lang w:val="es-EC"/>
              </w:rPr>
              <w:t>Forecasting</w:t>
            </w:r>
            <w:proofErr w:type="spellEnd"/>
            <w:r w:rsidR="00CB00AB">
              <w:rPr>
                <w:sz w:val="20"/>
                <w:szCs w:val="20"/>
                <w:lang w:val="es-EC"/>
              </w:rPr>
              <w:t xml:space="preserve"> con series temporales</w:t>
            </w:r>
          </w:p>
        </w:tc>
      </w:tr>
      <w:tr w:rsidR="00DB3DC4" w:rsidRPr="003D40AD" w14:paraId="142DD841" w14:textId="77777777" w:rsidTr="00ED61D9">
        <w:trPr>
          <w:trHeight w:val="353"/>
          <w:jc w:val="center"/>
        </w:trPr>
        <w:tc>
          <w:tcPr>
            <w:tcW w:w="3119" w:type="dxa"/>
            <w:gridSpan w:val="3"/>
            <w:vMerge w:val="restart"/>
            <w:vAlign w:val="center"/>
          </w:tcPr>
          <w:p w14:paraId="17D49277" w14:textId="1DE4D815" w:rsidR="00225A2C" w:rsidRPr="003D40AD" w:rsidRDefault="00225A2C" w:rsidP="00B73AD2">
            <w:pPr>
              <w:jc w:val="left"/>
              <w:rPr>
                <w:sz w:val="20"/>
                <w:szCs w:val="20"/>
                <w:lang w:val="es-EC"/>
              </w:rPr>
            </w:pPr>
            <w:r w:rsidRPr="003D40AD">
              <w:rPr>
                <w:b/>
                <w:sz w:val="20"/>
                <w:szCs w:val="20"/>
                <w:lang w:val="es-EC"/>
              </w:rPr>
              <w:t>INSTRUCCIONES</w:t>
            </w:r>
            <w:r w:rsidR="00B73AD2">
              <w:rPr>
                <w:sz w:val="20"/>
                <w:szCs w:val="20"/>
                <w:lang w:val="es-EC"/>
              </w:rPr>
              <w:t>:</w:t>
            </w:r>
          </w:p>
        </w:tc>
        <w:tc>
          <w:tcPr>
            <w:tcW w:w="7371" w:type="dxa"/>
            <w:gridSpan w:val="2"/>
            <w:vAlign w:val="center"/>
          </w:tcPr>
          <w:p w14:paraId="5103A716" w14:textId="67D7108F" w:rsidR="00225A2C" w:rsidRPr="003D40AD" w:rsidRDefault="00225A2C" w:rsidP="00F7169A">
            <w:pPr>
              <w:pStyle w:val="Prrafodelista"/>
              <w:numPr>
                <w:ilvl w:val="0"/>
                <w:numId w:val="21"/>
              </w:numPr>
              <w:rPr>
                <w:sz w:val="20"/>
                <w:szCs w:val="20"/>
                <w:lang w:val="es-EC"/>
              </w:rPr>
            </w:pPr>
            <w:r w:rsidRPr="003D40AD">
              <w:rPr>
                <w:sz w:val="20"/>
                <w:szCs w:val="20"/>
                <w:lang w:val="es-EC"/>
              </w:rPr>
              <w:t>Revisar el contenido te</w:t>
            </w:r>
            <w:r w:rsidR="00F7169A">
              <w:rPr>
                <w:sz w:val="20"/>
                <w:szCs w:val="20"/>
                <w:lang w:val="es-EC"/>
              </w:rPr>
              <w:t>órico del tema</w:t>
            </w:r>
          </w:p>
        </w:tc>
      </w:tr>
      <w:tr w:rsidR="00DB3DC4" w:rsidRPr="003D40AD" w14:paraId="684ABBD5" w14:textId="77777777" w:rsidTr="00ED61D9">
        <w:trPr>
          <w:trHeight w:val="353"/>
          <w:jc w:val="center"/>
        </w:trPr>
        <w:tc>
          <w:tcPr>
            <w:tcW w:w="3119" w:type="dxa"/>
            <w:gridSpan w:val="3"/>
            <w:vMerge/>
            <w:vAlign w:val="center"/>
          </w:tcPr>
          <w:p w14:paraId="3DCDE03F" w14:textId="77777777" w:rsidR="00225A2C" w:rsidRPr="003D40AD" w:rsidRDefault="00225A2C" w:rsidP="00ED61D9">
            <w:pPr>
              <w:jc w:val="left"/>
              <w:rPr>
                <w:sz w:val="20"/>
                <w:szCs w:val="20"/>
                <w:lang w:val="es-EC"/>
              </w:rPr>
            </w:pPr>
          </w:p>
        </w:tc>
        <w:tc>
          <w:tcPr>
            <w:tcW w:w="7371" w:type="dxa"/>
            <w:gridSpan w:val="2"/>
            <w:vAlign w:val="center"/>
          </w:tcPr>
          <w:p w14:paraId="1E20B84A" w14:textId="4C9AC56B" w:rsidR="00225A2C" w:rsidRPr="003D40AD" w:rsidRDefault="00225A2C" w:rsidP="00F7169A">
            <w:pPr>
              <w:pStyle w:val="Prrafodelista"/>
              <w:numPr>
                <w:ilvl w:val="0"/>
                <w:numId w:val="21"/>
              </w:numPr>
              <w:rPr>
                <w:sz w:val="20"/>
                <w:szCs w:val="20"/>
                <w:lang w:val="es-EC"/>
              </w:rPr>
            </w:pPr>
            <w:r w:rsidRPr="003D40AD">
              <w:rPr>
                <w:sz w:val="20"/>
                <w:szCs w:val="20"/>
                <w:lang w:val="es-EC"/>
              </w:rPr>
              <w:t xml:space="preserve">Profundizar los conocimientos </w:t>
            </w:r>
            <w:r w:rsidR="00F7169A">
              <w:rPr>
                <w:sz w:val="20"/>
                <w:szCs w:val="20"/>
                <w:lang w:val="es-EC"/>
              </w:rPr>
              <w:t xml:space="preserve">revisando los libros guías, los enlaces contenidos en </w:t>
            </w:r>
            <w:r w:rsidR="00DE4B8D">
              <w:rPr>
                <w:sz w:val="20"/>
                <w:szCs w:val="20"/>
                <w:lang w:val="es-EC"/>
              </w:rPr>
              <w:t>el material didáctico</w:t>
            </w:r>
            <w:r w:rsidR="00F7169A">
              <w:rPr>
                <w:sz w:val="20"/>
                <w:szCs w:val="20"/>
                <w:lang w:val="es-EC"/>
              </w:rPr>
              <w:t xml:space="preserve"> y la documentación disponible en fuentes académicas en línea</w:t>
            </w:r>
            <w:r w:rsidR="00DE4B8D">
              <w:rPr>
                <w:sz w:val="20"/>
                <w:szCs w:val="20"/>
                <w:lang w:val="es-EC"/>
              </w:rPr>
              <w:t>.</w:t>
            </w:r>
          </w:p>
        </w:tc>
      </w:tr>
      <w:tr w:rsidR="00DB3DC4" w:rsidRPr="003D40AD" w14:paraId="55994AEA" w14:textId="77777777" w:rsidTr="00ED61D9">
        <w:trPr>
          <w:trHeight w:val="353"/>
          <w:jc w:val="center"/>
        </w:trPr>
        <w:tc>
          <w:tcPr>
            <w:tcW w:w="3119" w:type="dxa"/>
            <w:gridSpan w:val="3"/>
            <w:vMerge/>
            <w:vAlign w:val="center"/>
          </w:tcPr>
          <w:p w14:paraId="731769B2" w14:textId="77777777" w:rsidR="004D04B2" w:rsidRPr="006D091A" w:rsidRDefault="004D04B2" w:rsidP="00ED61D9">
            <w:pPr>
              <w:jc w:val="left"/>
              <w:rPr>
                <w:sz w:val="20"/>
                <w:szCs w:val="20"/>
                <w:lang w:val="es-EC"/>
              </w:rPr>
            </w:pPr>
          </w:p>
        </w:tc>
        <w:tc>
          <w:tcPr>
            <w:tcW w:w="7371" w:type="dxa"/>
            <w:gridSpan w:val="2"/>
            <w:vAlign w:val="center"/>
          </w:tcPr>
          <w:p w14:paraId="643EBB03" w14:textId="0355CF3E" w:rsidR="004D04B2" w:rsidRPr="004D04B2" w:rsidRDefault="00685F70" w:rsidP="00F7169A">
            <w:pPr>
              <w:pStyle w:val="Prrafodelista"/>
              <w:numPr>
                <w:ilvl w:val="0"/>
                <w:numId w:val="21"/>
              </w:numPr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Seguir las actividades a desarrollar</w:t>
            </w:r>
          </w:p>
        </w:tc>
      </w:tr>
      <w:tr w:rsidR="00DB3DC4" w:rsidRPr="003D40AD" w14:paraId="64098200" w14:textId="77777777" w:rsidTr="00ED61D9">
        <w:trPr>
          <w:trHeight w:val="353"/>
          <w:jc w:val="center"/>
        </w:trPr>
        <w:tc>
          <w:tcPr>
            <w:tcW w:w="3119" w:type="dxa"/>
            <w:gridSpan w:val="3"/>
            <w:vAlign w:val="center"/>
          </w:tcPr>
          <w:p w14:paraId="62C087FB" w14:textId="77777777" w:rsidR="003D1CEF" w:rsidRPr="00D52F66" w:rsidRDefault="003D1CEF" w:rsidP="00ED61D9">
            <w:pPr>
              <w:jc w:val="left"/>
              <w:rPr>
                <w:sz w:val="20"/>
                <w:szCs w:val="20"/>
                <w:lang w:val="es-ES"/>
              </w:rPr>
            </w:pPr>
          </w:p>
        </w:tc>
        <w:tc>
          <w:tcPr>
            <w:tcW w:w="7371" w:type="dxa"/>
            <w:gridSpan w:val="2"/>
            <w:vAlign w:val="center"/>
          </w:tcPr>
          <w:p w14:paraId="0F2D9DC0" w14:textId="03061747" w:rsidR="003D1CEF" w:rsidRDefault="003D1CEF" w:rsidP="006858ED">
            <w:pPr>
              <w:pStyle w:val="Prrafodelista"/>
              <w:numPr>
                <w:ilvl w:val="0"/>
                <w:numId w:val="21"/>
              </w:numPr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Desarrollar </w:t>
            </w:r>
            <w:r w:rsidR="00DB1184">
              <w:rPr>
                <w:sz w:val="20"/>
                <w:szCs w:val="20"/>
                <w:lang w:val="es-ES"/>
              </w:rPr>
              <w:t>cuaderno</w:t>
            </w:r>
            <w:r w:rsidR="006858ED">
              <w:rPr>
                <w:sz w:val="20"/>
                <w:szCs w:val="20"/>
                <w:lang w:val="es-ES"/>
              </w:rPr>
              <w:t>s</w:t>
            </w:r>
            <w:r w:rsidR="00DB1184">
              <w:rPr>
                <w:sz w:val="20"/>
                <w:szCs w:val="20"/>
                <w:lang w:val="es-ES"/>
              </w:rPr>
              <w:t xml:space="preserve"> en </w:t>
            </w:r>
            <w:proofErr w:type="spellStart"/>
            <w:r w:rsidR="00DB1184">
              <w:rPr>
                <w:sz w:val="20"/>
                <w:szCs w:val="20"/>
                <w:lang w:val="es-ES"/>
              </w:rPr>
              <w:t>Jup</w:t>
            </w:r>
            <w:r w:rsidR="00C91884">
              <w:rPr>
                <w:sz w:val="20"/>
                <w:szCs w:val="20"/>
                <w:lang w:val="es-ES"/>
              </w:rPr>
              <w:t>y</w:t>
            </w:r>
            <w:r w:rsidR="00DB1184">
              <w:rPr>
                <w:sz w:val="20"/>
                <w:szCs w:val="20"/>
                <w:lang w:val="es-ES"/>
              </w:rPr>
              <w:t>ter</w:t>
            </w:r>
            <w:proofErr w:type="spellEnd"/>
            <w:r>
              <w:rPr>
                <w:sz w:val="20"/>
                <w:szCs w:val="20"/>
                <w:lang w:val="es-ES"/>
              </w:rPr>
              <w:t xml:space="preserve"> </w:t>
            </w:r>
            <w:r w:rsidR="0038406D">
              <w:rPr>
                <w:sz w:val="20"/>
                <w:szCs w:val="20"/>
                <w:lang w:val="es-ES"/>
              </w:rPr>
              <w:t>de la sección “</w:t>
            </w:r>
            <w:r w:rsidR="00F75518">
              <w:rPr>
                <w:b/>
                <w:sz w:val="20"/>
                <w:szCs w:val="20"/>
                <w:lang w:val="es-EC"/>
              </w:rPr>
              <w:t xml:space="preserve">ACTIVIDADES </w:t>
            </w:r>
            <w:r w:rsidR="0038406D" w:rsidRPr="003D40AD">
              <w:rPr>
                <w:b/>
                <w:sz w:val="20"/>
                <w:szCs w:val="20"/>
                <w:lang w:val="es-EC"/>
              </w:rPr>
              <w:t>POR DESARROLLAR</w:t>
            </w:r>
            <w:r w:rsidR="0038406D">
              <w:rPr>
                <w:b/>
                <w:sz w:val="20"/>
                <w:szCs w:val="20"/>
                <w:lang w:val="es-EC"/>
              </w:rPr>
              <w:t xml:space="preserve">”. </w:t>
            </w:r>
            <w:r w:rsidR="0038406D" w:rsidRPr="0038406D">
              <w:rPr>
                <w:bCs/>
                <w:sz w:val="20"/>
                <w:szCs w:val="20"/>
                <w:lang w:val="es-EC"/>
              </w:rPr>
              <w:t>El código debe estar documentado.</w:t>
            </w:r>
          </w:p>
        </w:tc>
      </w:tr>
      <w:tr w:rsidR="00DB3DC4" w:rsidRPr="003D40AD" w14:paraId="62E0CD77" w14:textId="77777777" w:rsidTr="00ED61D9">
        <w:trPr>
          <w:trHeight w:val="353"/>
          <w:jc w:val="center"/>
        </w:trPr>
        <w:tc>
          <w:tcPr>
            <w:tcW w:w="3119" w:type="dxa"/>
            <w:gridSpan w:val="3"/>
            <w:vAlign w:val="center"/>
          </w:tcPr>
          <w:p w14:paraId="1C70F745" w14:textId="77777777" w:rsidR="001B50C5" w:rsidRPr="00D52F66" w:rsidRDefault="001B50C5" w:rsidP="00ED61D9">
            <w:pPr>
              <w:jc w:val="left"/>
              <w:rPr>
                <w:sz w:val="20"/>
                <w:szCs w:val="20"/>
                <w:lang w:val="es-ES"/>
              </w:rPr>
            </w:pPr>
          </w:p>
        </w:tc>
        <w:tc>
          <w:tcPr>
            <w:tcW w:w="7371" w:type="dxa"/>
            <w:gridSpan w:val="2"/>
            <w:vAlign w:val="center"/>
          </w:tcPr>
          <w:p w14:paraId="226DAC5F" w14:textId="1640EB7D" w:rsidR="0019109E" w:rsidRDefault="00C9692C" w:rsidP="00F26FE9">
            <w:pPr>
              <w:pStyle w:val="Prrafodelista"/>
              <w:numPr>
                <w:ilvl w:val="0"/>
                <w:numId w:val="21"/>
              </w:numPr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Subir al AVAC</w:t>
            </w:r>
            <w:r w:rsidR="0019109E">
              <w:rPr>
                <w:sz w:val="20"/>
                <w:szCs w:val="20"/>
                <w:lang w:val="es-ES"/>
              </w:rPr>
              <w:t>:</w:t>
            </w:r>
          </w:p>
          <w:p w14:paraId="34CACB2A" w14:textId="2EDD7554" w:rsidR="00CE7943" w:rsidRPr="006708B0" w:rsidRDefault="0019109E" w:rsidP="006708B0">
            <w:pPr>
              <w:pStyle w:val="Prrafodelista"/>
              <w:ind w:left="360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-</w:t>
            </w:r>
            <w:r w:rsidR="00C9692C">
              <w:rPr>
                <w:sz w:val="20"/>
                <w:szCs w:val="20"/>
                <w:lang w:val="es-ES"/>
              </w:rPr>
              <w:t xml:space="preserve"> </w:t>
            </w:r>
            <w:r w:rsidR="002108BE">
              <w:rPr>
                <w:sz w:val="20"/>
                <w:szCs w:val="20"/>
                <w:lang w:val="es-ES"/>
              </w:rPr>
              <w:t xml:space="preserve">los cuadernos de </w:t>
            </w:r>
            <w:proofErr w:type="spellStart"/>
            <w:r w:rsidR="002108BE">
              <w:rPr>
                <w:sz w:val="20"/>
                <w:szCs w:val="20"/>
                <w:lang w:val="es-ES"/>
              </w:rPr>
              <w:t>Jupyter</w:t>
            </w:r>
            <w:proofErr w:type="spellEnd"/>
            <w:r w:rsidR="002108BE">
              <w:rPr>
                <w:sz w:val="20"/>
                <w:szCs w:val="20"/>
                <w:lang w:val="es-ES"/>
              </w:rPr>
              <w:t xml:space="preserve"> en formato </w:t>
            </w:r>
            <w:proofErr w:type="spellStart"/>
            <w:r w:rsidR="002108BE">
              <w:rPr>
                <w:sz w:val="20"/>
                <w:szCs w:val="20"/>
                <w:lang w:val="es-ES"/>
              </w:rPr>
              <w:t>ipynb</w:t>
            </w:r>
            <w:proofErr w:type="spellEnd"/>
            <w:r w:rsidR="002108BE">
              <w:rPr>
                <w:sz w:val="20"/>
                <w:szCs w:val="20"/>
                <w:lang w:val="es-ES"/>
              </w:rPr>
              <w:t xml:space="preserve"> y </w:t>
            </w:r>
            <w:proofErr w:type="spellStart"/>
            <w:r w:rsidR="002108BE">
              <w:rPr>
                <w:sz w:val="20"/>
                <w:szCs w:val="20"/>
                <w:lang w:val="es-ES"/>
              </w:rPr>
              <w:t>html</w:t>
            </w:r>
            <w:proofErr w:type="spellEnd"/>
          </w:p>
        </w:tc>
      </w:tr>
      <w:tr w:rsidR="00B7517B" w:rsidRPr="003D40AD" w14:paraId="6F55B38B" w14:textId="77777777" w:rsidTr="005867EE">
        <w:trPr>
          <w:trHeight w:val="238"/>
          <w:jc w:val="center"/>
        </w:trPr>
        <w:tc>
          <w:tcPr>
            <w:tcW w:w="10490" w:type="dxa"/>
            <w:gridSpan w:val="5"/>
            <w:vAlign w:val="center"/>
          </w:tcPr>
          <w:p w14:paraId="0AFB8CD0" w14:textId="77777777" w:rsidR="00B7517B" w:rsidRPr="003D40AD" w:rsidRDefault="00B7517B" w:rsidP="00ED61D9">
            <w:pPr>
              <w:jc w:val="left"/>
              <w:rPr>
                <w:b/>
                <w:sz w:val="20"/>
                <w:szCs w:val="20"/>
                <w:lang w:val="es-EC"/>
              </w:rPr>
            </w:pPr>
          </w:p>
        </w:tc>
      </w:tr>
      <w:tr w:rsidR="009E277A" w:rsidRPr="003D40AD" w14:paraId="546E1E42" w14:textId="77777777" w:rsidTr="00ED61D9">
        <w:trPr>
          <w:trHeight w:val="340"/>
          <w:jc w:val="center"/>
        </w:trPr>
        <w:tc>
          <w:tcPr>
            <w:tcW w:w="10490" w:type="dxa"/>
            <w:gridSpan w:val="5"/>
            <w:vAlign w:val="center"/>
          </w:tcPr>
          <w:p w14:paraId="362F6CCF" w14:textId="5D496329" w:rsidR="009E277A" w:rsidRPr="003D40AD" w:rsidRDefault="00D043B2" w:rsidP="00ED61D9">
            <w:pPr>
              <w:jc w:val="left"/>
              <w:rPr>
                <w:sz w:val="20"/>
                <w:szCs w:val="20"/>
                <w:lang w:val="es-EC"/>
              </w:rPr>
            </w:pPr>
            <w:r w:rsidRPr="003D40AD">
              <w:rPr>
                <w:b/>
                <w:sz w:val="20"/>
                <w:szCs w:val="20"/>
                <w:lang w:val="es-EC"/>
              </w:rPr>
              <w:t>ACTIVIDADES POR DESARROLLAR</w:t>
            </w:r>
            <w:r w:rsidR="00B7517B" w:rsidRPr="003D40AD">
              <w:rPr>
                <w:sz w:val="20"/>
                <w:szCs w:val="20"/>
                <w:lang w:val="es-EC"/>
              </w:rPr>
              <w:t xml:space="preserve"> </w:t>
            </w:r>
          </w:p>
        </w:tc>
      </w:tr>
      <w:tr w:rsidR="009E277A" w:rsidRPr="003D40AD" w14:paraId="4E87F306" w14:textId="77777777" w:rsidTr="00962A7D">
        <w:trPr>
          <w:trHeight w:val="340"/>
          <w:jc w:val="center"/>
        </w:trPr>
        <w:tc>
          <w:tcPr>
            <w:tcW w:w="10490" w:type="dxa"/>
            <w:gridSpan w:val="5"/>
            <w:vAlign w:val="center"/>
          </w:tcPr>
          <w:p w14:paraId="1038BA34" w14:textId="00BCC340" w:rsidR="008D165E" w:rsidRDefault="002C67C0" w:rsidP="005A0108">
            <w:pPr>
              <w:shd w:val="clear" w:color="auto" w:fill="9CC2E5" w:themeFill="accent1" w:themeFillTint="99"/>
              <w:jc w:val="left"/>
              <w:rPr>
                <w:sz w:val="20"/>
                <w:szCs w:val="20"/>
                <w:lang w:val="es-ES"/>
              </w:rPr>
            </w:pPr>
            <w:r w:rsidRPr="00066F70">
              <w:rPr>
                <w:b/>
                <w:sz w:val="20"/>
                <w:szCs w:val="20"/>
                <w:lang w:val="es-ES"/>
              </w:rPr>
              <w:t xml:space="preserve"> </w:t>
            </w:r>
            <w:r w:rsidR="00D55204" w:rsidRPr="00962A7D">
              <w:rPr>
                <w:b/>
                <w:bCs/>
                <w:sz w:val="20"/>
                <w:szCs w:val="20"/>
                <w:lang w:val="es-ES"/>
              </w:rPr>
              <w:t>C</w:t>
            </w:r>
            <w:r w:rsidR="006708B0" w:rsidRPr="00962A7D">
              <w:rPr>
                <w:b/>
                <w:bCs/>
                <w:sz w:val="20"/>
                <w:szCs w:val="20"/>
                <w:lang w:val="es-ES"/>
              </w:rPr>
              <w:t>onjunto de datos</w:t>
            </w:r>
            <w:r w:rsidR="00820BE4" w:rsidRPr="00962A7D">
              <w:rPr>
                <w:b/>
                <w:bCs/>
                <w:sz w:val="20"/>
                <w:szCs w:val="20"/>
                <w:lang w:val="es-ES"/>
              </w:rPr>
              <w:t xml:space="preserve"> público</w:t>
            </w:r>
            <w:r w:rsidR="00CB00AB">
              <w:rPr>
                <w:b/>
                <w:bCs/>
                <w:sz w:val="20"/>
                <w:szCs w:val="20"/>
                <w:lang w:val="es-ES"/>
              </w:rPr>
              <w:t xml:space="preserve"> de base</w:t>
            </w:r>
            <w:r w:rsidR="006708B0" w:rsidRPr="00962A7D">
              <w:rPr>
                <w:sz w:val="20"/>
                <w:szCs w:val="20"/>
                <w:lang w:val="es-ES"/>
              </w:rPr>
              <w:t xml:space="preserve">: </w:t>
            </w:r>
            <w:r w:rsidR="006708B0">
              <w:fldChar w:fldCharType="begin"/>
            </w:r>
            <w:r w:rsidR="006708B0" w:rsidRPr="00892981">
              <w:rPr>
                <w:lang w:val="es-EC"/>
              </w:rPr>
              <w:instrText>HYPERLINK "https://huggingface.co/datasets/Dingdong-Inc/FreshRetailNet-50K"</w:instrText>
            </w:r>
            <w:r w:rsidR="006708B0">
              <w:fldChar w:fldCharType="separate"/>
            </w:r>
            <w:r w:rsidR="006708B0" w:rsidRPr="00962A7D">
              <w:rPr>
                <w:rStyle w:val="Hipervnculo"/>
                <w:sz w:val="20"/>
                <w:szCs w:val="20"/>
                <w:lang w:val="es-ES"/>
              </w:rPr>
              <w:t>https://huggingface.co/datasets/Dingdong-Inc/FreshRetailNet-50K</w:t>
            </w:r>
            <w:r w:rsidR="006708B0">
              <w:fldChar w:fldCharType="end"/>
            </w:r>
          </w:p>
          <w:p w14:paraId="6A7BE7F5" w14:textId="2E7E935F" w:rsidR="00044C94" w:rsidRDefault="00044C94" w:rsidP="00CA2CDB">
            <w:pPr>
              <w:rPr>
                <w:sz w:val="20"/>
                <w:szCs w:val="20"/>
                <w:lang w:val="es-ES"/>
              </w:rPr>
            </w:pPr>
          </w:p>
          <w:p w14:paraId="2C27E83D" w14:textId="03CFBDE5" w:rsidR="00CB00AB" w:rsidRDefault="00CB00AB" w:rsidP="00CA2CDB">
            <w:pPr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Generar un </w:t>
            </w:r>
            <w:proofErr w:type="spellStart"/>
            <w:r>
              <w:rPr>
                <w:sz w:val="20"/>
                <w:szCs w:val="20"/>
                <w:lang w:val="es-ES"/>
              </w:rPr>
              <w:t>dataset</w:t>
            </w:r>
            <w:proofErr w:type="spellEnd"/>
            <w:r>
              <w:rPr>
                <w:sz w:val="20"/>
                <w:szCs w:val="20"/>
                <w:lang w:val="es-ES"/>
              </w:rPr>
              <w:t xml:space="preserve"> sintético con las siguientes características:</w:t>
            </w:r>
          </w:p>
          <w:p w14:paraId="2B5A56D4" w14:textId="77777777" w:rsidR="00CB00AB" w:rsidRDefault="00CB00AB" w:rsidP="00CA2CDB">
            <w:pPr>
              <w:rPr>
                <w:sz w:val="20"/>
                <w:szCs w:val="20"/>
                <w:lang w:val="es-ES"/>
              </w:rPr>
            </w:pPr>
          </w:p>
          <w:p w14:paraId="41A263A0" w14:textId="53B4BF0D" w:rsidR="00CB00AB" w:rsidRPr="00CB00AB" w:rsidRDefault="00CB00AB" w:rsidP="00CB00AB">
            <w:pPr>
              <w:rPr>
                <w:sz w:val="20"/>
                <w:szCs w:val="20"/>
                <w:lang w:val="es-ES"/>
              </w:rPr>
            </w:pPr>
            <w:proofErr w:type="spellStart"/>
            <w:r w:rsidRPr="00CB00AB">
              <w:rPr>
                <w:sz w:val="20"/>
                <w:szCs w:val="20"/>
                <w:lang w:val="es-ES"/>
              </w:rPr>
              <w:t>CSVs</w:t>
            </w:r>
            <w:proofErr w:type="spellEnd"/>
            <w:r w:rsidRPr="00CB00AB">
              <w:rPr>
                <w:sz w:val="20"/>
                <w:szCs w:val="20"/>
                <w:lang w:val="es-ES"/>
              </w:rPr>
              <w:t xml:space="preserve">:                                                                                                                          </w:t>
            </w:r>
          </w:p>
          <w:p w14:paraId="0DD4BA2F" w14:textId="77777777" w:rsidR="00CB00AB" w:rsidRPr="00CB00AB" w:rsidRDefault="00CB00AB" w:rsidP="00CB00AB">
            <w:pPr>
              <w:rPr>
                <w:sz w:val="20"/>
                <w:szCs w:val="20"/>
                <w:lang w:val="es-ES"/>
              </w:rPr>
            </w:pPr>
            <w:r w:rsidRPr="00CB00AB">
              <w:rPr>
                <w:sz w:val="20"/>
                <w:szCs w:val="20"/>
                <w:lang w:val="es-ES"/>
              </w:rPr>
              <w:t xml:space="preserve">  data/inventory.csv                                                                                                                           </w:t>
            </w:r>
          </w:p>
          <w:p w14:paraId="34F7545F" w14:textId="457BE6FB" w:rsidR="00CB00AB" w:rsidRPr="00CB00AB" w:rsidRDefault="00CB00AB" w:rsidP="00CB00AB">
            <w:pPr>
              <w:rPr>
                <w:sz w:val="20"/>
                <w:szCs w:val="20"/>
                <w:lang w:val="es-ES"/>
              </w:rPr>
            </w:pPr>
            <w:r w:rsidRPr="00CB00AB">
              <w:rPr>
                <w:sz w:val="20"/>
                <w:szCs w:val="20"/>
                <w:lang w:val="es-ES"/>
              </w:rPr>
              <w:t xml:space="preserve">    → </w:t>
            </w:r>
            <w:proofErr w:type="spellStart"/>
            <w:r w:rsidRPr="00892981">
              <w:rPr>
                <w:sz w:val="20"/>
                <w:szCs w:val="20"/>
                <w:highlight w:val="yellow"/>
                <w:lang w:val="es-ES"/>
              </w:rPr>
              <w:t>product_id</w:t>
            </w:r>
            <w:proofErr w:type="spellEnd"/>
            <w:r w:rsidRPr="00892981">
              <w:rPr>
                <w:sz w:val="20"/>
                <w:szCs w:val="20"/>
                <w:highlight w:val="yellow"/>
                <w:lang w:val="es-ES"/>
              </w:rPr>
              <w:t xml:space="preserve">, nombre, </w:t>
            </w:r>
            <w:proofErr w:type="spellStart"/>
            <w:r w:rsidRPr="00892981">
              <w:rPr>
                <w:sz w:val="20"/>
                <w:szCs w:val="20"/>
                <w:highlight w:val="yellow"/>
                <w:lang w:val="es-ES"/>
              </w:rPr>
              <w:t>categoria</w:t>
            </w:r>
            <w:proofErr w:type="spellEnd"/>
            <w:r w:rsidRPr="00CB00AB">
              <w:rPr>
                <w:sz w:val="20"/>
                <w:szCs w:val="20"/>
                <w:lang w:val="es-ES"/>
              </w:rPr>
              <w:t xml:space="preserve">, unidad, </w:t>
            </w:r>
            <w:proofErr w:type="spellStart"/>
            <w:r w:rsidRPr="00892981">
              <w:rPr>
                <w:sz w:val="20"/>
                <w:szCs w:val="20"/>
                <w:highlight w:val="yellow"/>
                <w:lang w:val="es-ES"/>
              </w:rPr>
              <w:t>stock_actual</w:t>
            </w:r>
            <w:proofErr w:type="spellEnd"/>
            <w:r w:rsidRPr="00CB00AB">
              <w:rPr>
                <w:sz w:val="20"/>
                <w:szCs w:val="20"/>
                <w:lang w:val="es-ES"/>
              </w:rPr>
              <w:t xml:space="preserve">, </w:t>
            </w:r>
            <w:proofErr w:type="spellStart"/>
            <w:r w:rsidRPr="00CB00AB">
              <w:rPr>
                <w:sz w:val="20"/>
                <w:szCs w:val="20"/>
                <w:lang w:val="es-ES"/>
              </w:rPr>
              <w:t>fecha_expiracion</w:t>
            </w:r>
            <w:proofErr w:type="spellEnd"/>
          </w:p>
          <w:p w14:paraId="0F6C9C4D" w14:textId="77777777" w:rsidR="00CB00AB" w:rsidRPr="00CB00AB" w:rsidRDefault="00CB00AB" w:rsidP="00CB00AB">
            <w:pPr>
              <w:rPr>
                <w:sz w:val="20"/>
                <w:szCs w:val="20"/>
                <w:lang w:val="es-ES"/>
              </w:rPr>
            </w:pPr>
            <w:r w:rsidRPr="00CB00AB">
              <w:rPr>
                <w:sz w:val="20"/>
                <w:szCs w:val="20"/>
                <w:lang w:val="es-ES"/>
              </w:rPr>
              <w:t xml:space="preserve">                                                                                                                                               </w:t>
            </w:r>
          </w:p>
          <w:p w14:paraId="54B4FD01" w14:textId="77777777" w:rsidR="00CB00AB" w:rsidRPr="00CB00AB" w:rsidRDefault="00CB00AB" w:rsidP="00CB00AB">
            <w:pPr>
              <w:rPr>
                <w:sz w:val="20"/>
                <w:szCs w:val="20"/>
                <w:lang w:val="es-ES"/>
              </w:rPr>
            </w:pPr>
            <w:r w:rsidRPr="00CB00AB">
              <w:rPr>
                <w:sz w:val="20"/>
                <w:szCs w:val="20"/>
                <w:lang w:val="es-ES"/>
              </w:rPr>
              <w:t xml:space="preserve">  data/sales_history.csv                                                                                                                       </w:t>
            </w:r>
          </w:p>
          <w:p w14:paraId="3E5AF0B2" w14:textId="77777777" w:rsidR="00CB00AB" w:rsidRPr="00CB00AB" w:rsidRDefault="00CB00AB" w:rsidP="00CB00AB">
            <w:pPr>
              <w:rPr>
                <w:sz w:val="20"/>
                <w:szCs w:val="20"/>
                <w:lang w:val="es-ES"/>
              </w:rPr>
            </w:pPr>
            <w:r w:rsidRPr="00CB00AB">
              <w:rPr>
                <w:sz w:val="20"/>
                <w:szCs w:val="20"/>
                <w:lang w:val="es-ES"/>
              </w:rPr>
              <w:t xml:space="preserve">    → </w:t>
            </w:r>
            <w:proofErr w:type="spellStart"/>
            <w:r w:rsidRPr="00892981">
              <w:rPr>
                <w:sz w:val="20"/>
                <w:szCs w:val="20"/>
                <w:highlight w:val="yellow"/>
                <w:lang w:val="es-ES"/>
              </w:rPr>
              <w:t>product_id</w:t>
            </w:r>
            <w:proofErr w:type="spellEnd"/>
            <w:r w:rsidRPr="00CB00AB">
              <w:rPr>
                <w:sz w:val="20"/>
                <w:szCs w:val="20"/>
                <w:lang w:val="es-ES"/>
              </w:rPr>
              <w:t xml:space="preserve">, nombre, </w:t>
            </w:r>
            <w:proofErr w:type="spellStart"/>
            <w:r w:rsidRPr="00892981">
              <w:rPr>
                <w:sz w:val="20"/>
                <w:szCs w:val="20"/>
                <w:highlight w:val="yellow"/>
                <w:lang w:val="es-ES"/>
              </w:rPr>
              <w:t>fecha_venta</w:t>
            </w:r>
            <w:proofErr w:type="spellEnd"/>
            <w:r w:rsidRPr="00CB00AB">
              <w:rPr>
                <w:sz w:val="20"/>
                <w:szCs w:val="20"/>
                <w:lang w:val="es-ES"/>
              </w:rPr>
              <w:t xml:space="preserve">, </w:t>
            </w:r>
            <w:proofErr w:type="spellStart"/>
            <w:r w:rsidRPr="00892981">
              <w:rPr>
                <w:sz w:val="20"/>
                <w:szCs w:val="20"/>
                <w:highlight w:val="yellow"/>
                <w:lang w:val="es-ES"/>
              </w:rPr>
              <w:t>cantidad_vendida</w:t>
            </w:r>
            <w:proofErr w:type="spellEnd"/>
            <w:r w:rsidRPr="00CB00AB">
              <w:rPr>
                <w:sz w:val="20"/>
                <w:szCs w:val="20"/>
                <w:lang w:val="es-ES"/>
              </w:rPr>
              <w:t xml:space="preserve">, </w:t>
            </w:r>
            <w:proofErr w:type="spellStart"/>
            <w:r w:rsidRPr="00CB00AB">
              <w:rPr>
                <w:sz w:val="20"/>
                <w:szCs w:val="20"/>
                <w:lang w:val="es-ES"/>
              </w:rPr>
              <w:t>stock_en_momento</w:t>
            </w:r>
            <w:proofErr w:type="spellEnd"/>
            <w:r w:rsidRPr="00CB00AB">
              <w:rPr>
                <w:sz w:val="20"/>
                <w:szCs w:val="20"/>
                <w:lang w:val="es-ES"/>
              </w:rPr>
              <w:t xml:space="preserve">         </w:t>
            </w:r>
          </w:p>
          <w:p w14:paraId="41D0B4A1" w14:textId="77777777" w:rsidR="00CB00AB" w:rsidRPr="00CB00AB" w:rsidRDefault="00CB00AB" w:rsidP="00CB00AB">
            <w:pPr>
              <w:rPr>
                <w:sz w:val="20"/>
                <w:szCs w:val="20"/>
                <w:lang w:val="es-ES"/>
              </w:rPr>
            </w:pPr>
            <w:r w:rsidRPr="00CB00AB">
              <w:rPr>
                <w:sz w:val="20"/>
                <w:szCs w:val="20"/>
                <w:lang w:val="es-ES"/>
              </w:rPr>
              <w:t xml:space="preserve">                                                               </w:t>
            </w:r>
          </w:p>
          <w:p w14:paraId="7DD29FC8" w14:textId="7EAE67C4" w:rsidR="00CB00AB" w:rsidRDefault="00CB00AB" w:rsidP="00CB00AB">
            <w:pPr>
              <w:rPr>
                <w:sz w:val="20"/>
                <w:szCs w:val="20"/>
                <w:lang w:val="es-ES"/>
              </w:rPr>
            </w:pPr>
            <w:r w:rsidRPr="00CB00AB">
              <w:rPr>
                <w:sz w:val="20"/>
                <w:szCs w:val="20"/>
                <w:lang w:val="es-ES"/>
              </w:rPr>
              <w:t xml:space="preserve">  ~10 productos reales × 60 días de ventas.</w:t>
            </w:r>
          </w:p>
          <w:p w14:paraId="6EA907B0" w14:textId="77777777" w:rsidR="00CB00AB" w:rsidRDefault="00CB00AB" w:rsidP="00CA2CDB">
            <w:pPr>
              <w:rPr>
                <w:sz w:val="20"/>
                <w:szCs w:val="20"/>
                <w:lang w:val="es-ES"/>
              </w:rPr>
            </w:pPr>
          </w:p>
          <w:p w14:paraId="0EE06930" w14:textId="6442E506" w:rsidR="00D55204" w:rsidRPr="00D55204" w:rsidRDefault="00D55204" w:rsidP="00D55204">
            <w:pPr>
              <w:rPr>
                <w:b/>
                <w:bCs/>
                <w:sz w:val="20"/>
                <w:szCs w:val="20"/>
                <w:lang w:val="es-EC"/>
              </w:rPr>
            </w:pPr>
            <w:r w:rsidRPr="00D55204">
              <w:rPr>
                <w:b/>
                <w:bCs/>
                <w:sz w:val="20"/>
                <w:szCs w:val="20"/>
                <w:lang w:val="es-EC"/>
              </w:rPr>
              <w:t xml:space="preserve">Fase 1: Análisis y Preparación del </w:t>
            </w:r>
            <w:proofErr w:type="spellStart"/>
            <w:r w:rsidRPr="00D55204">
              <w:rPr>
                <w:b/>
                <w:bCs/>
                <w:sz w:val="20"/>
                <w:szCs w:val="20"/>
                <w:lang w:val="es-EC"/>
              </w:rPr>
              <w:t>Dataset</w:t>
            </w:r>
            <w:proofErr w:type="spellEnd"/>
          </w:p>
          <w:p w14:paraId="52301274" w14:textId="2E3811C8" w:rsidR="00D55204" w:rsidRPr="00D55204" w:rsidRDefault="00CB00AB" w:rsidP="00D55204">
            <w:pPr>
              <w:rPr>
                <w:sz w:val="20"/>
                <w:szCs w:val="20"/>
                <w:lang w:val="es-EC"/>
              </w:rPr>
            </w:pPr>
            <w:r>
              <w:rPr>
                <w:b/>
                <w:bCs/>
                <w:sz w:val="20"/>
                <w:szCs w:val="20"/>
                <w:lang w:val="es-EC"/>
              </w:rPr>
              <w:t xml:space="preserve">- </w:t>
            </w:r>
            <w:r w:rsidR="00D55204" w:rsidRPr="00D55204">
              <w:rPr>
                <w:sz w:val="20"/>
                <w:szCs w:val="20"/>
                <w:lang w:val="es-EC"/>
              </w:rPr>
              <w:t xml:space="preserve">Cargar, explorar y preparar el </w:t>
            </w:r>
            <w:proofErr w:type="spellStart"/>
            <w:r w:rsidR="00D55204" w:rsidRPr="00D55204">
              <w:rPr>
                <w:sz w:val="20"/>
                <w:szCs w:val="20"/>
                <w:lang w:val="es-EC"/>
              </w:rPr>
              <w:t>dataset</w:t>
            </w:r>
            <w:proofErr w:type="spellEnd"/>
            <w:r w:rsidR="00D55204" w:rsidRPr="00D55204">
              <w:rPr>
                <w:sz w:val="20"/>
                <w:szCs w:val="20"/>
                <w:lang w:val="es-EC"/>
              </w:rPr>
              <w:t xml:space="preserve"> para entrenamiento de modelos.</w:t>
            </w:r>
          </w:p>
          <w:p w14:paraId="277AAF0C" w14:textId="77777777" w:rsidR="00CB00AB" w:rsidRDefault="00CB00AB" w:rsidP="00CB00AB">
            <w:pPr>
              <w:rPr>
                <w:sz w:val="20"/>
                <w:szCs w:val="20"/>
                <w:lang w:val="es-EC"/>
              </w:rPr>
            </w:pPr>
            <w:r>
              <w:rPr>
                <w:b/>
                <w:bCs/>
                <w:sz w:val="20"/>
                <w:szCs w:val="20"/>
                <w:lang w:val="es-EC"/>
              </w:rPr>
              <w:t xml:space="preserve">- </w:t>
            </w:r>
            <w:proofErr w:type="spellStart"/>
            <w:r w:rsidR="00D55204" w:rsidRPr="00D55204">
              <w:rPr>
                <w:b/>
                <w:bCs/>
                <w:sz w:val="20"/>
                <w:szCs w:val="20"/>
                <w:lang w:val="es-EC"/>
              </w:rPr>
              <w:t>Feature</w:t>
            </w:r>
            <w:proofErr w:type="spellEnd"/>
            <w:r w:rsidR="00D55204" w:rsidRPr="00D55204">
              <w:rPr>
                <w:b/>
                <w:bCs/>
                <w:sz w:val="20"/>
                <w:szCs w:val="20"/>
                <w:lang w:val="es-EC"/>
              </w:rPr>
              <w:t xml:space="preserve"> </w:t>
            </w:r>
            <w:proofErr w:type="spellStart"/>
            <w:r w:rsidR="00D55204" w:rsidRPr="00D55204">
              <w:rPr>
                <w:b/>
                <w:bCs/>
                <w:sz w:val="20"/>
                <w:szCs w:val="20"/>
                <w:lang w:val="es-EC"/>
              </w:rPr>
              <w:t>Engineer</w:t>
            </w:r>
            <w:r>
              <w:rPr>
                <w:b/>
                <w:bCs/>
                <w:sz w:val="20"/>
                <w:szCs w:val="20"/>
                <w:lang w:val="es-EC"/>
              </w:rPr>
              <w:t>ing</w:t>
            </w:r>
            <w:proofErr w:type="spellEnd"/>
            <w:r>
              <w:rPr>
                <w:b/>
                <w:bCs/>
                <w:sz w:val="20"/>
                <w:szCs w:val="20"/>
                <w:lang w:val="es-EC"/>
              </w:rPr>
              <w:t xml:space="preserve">: </w:t>
            </w:r>
            <w:r w:rsidR="00D55204" w:rsidRPr="00D55204">
              <w:rPr>
                <w:sz w:val="20"/>
                <w:szCs w:val="20"/>
                <w:lang w:val="es-EC"/>
              </w:rPr>
              <w:t>Crear variables temporales relevantes (por ejemplo, día de la semana, mes, indicador de fin de semana o feriado).</w:t>
            </w:r>
          </w:p>
          <w:p w14:paraId="46EB34D6" w14:textId="3B4FBC37" w:rsidR="00D55204" w:rsidRPr="00D55204" w:rsidRDefault="00CB00AB" w:rsidP="00CB00AB">
            <w:pPr>
              <w:rPr>
                <w:sz w:val="20"/>
                <w:szCs w:val="20"/>
                <w:lang w:val="es-EC"/>
              </w:rPr>
            </w:pPr>
            <w:r>
              <w:rPr>
                <w:sz w:val="20"/>
                <w:szCs w:val="20"/>
                <w:lang w:val="es-EC"/>
              </w:rPr>
              <w:t xml:space="preserve">- </w:t>
            </w:r>
            <w:r w:rsidR="00D55204" w:rsidRPr="00D55204">
              <w:rPr>
                <w:sz w:val="20"/>
                <w:szCs w:val="20"/>
                <w:lang w:val="es-EC"/>
              </w:rPr>
              <w:t>Preparar las secuencias de tiempo necesarias para el modelo (por producto o categoría).</w:t>
            </w:r>
          </w:p>
          <w:p w14:paraId="4A8CE34C" w14:textId="77777777" w:rsidR="008A3E25" w:rsidRDefault="008A3E25" w:rsidP="00D55204">
            <w:pPr>
              <w:rPr>
                <w:b/>
                <w:bCs/>
                <w:sz w:val="20"/>
                <w:szCs w:val="20"/>
                <w:lang w:val="es-EC"/>
              </w:rPr>
            </w:pPr>
          </w:p>
          <w:p w14:paraId="498E1C83" w14:textId="58A4EFB5" w:rsidR="00D55204" w:rsidRPr="00D55204" w:rsidRDefault="00D55204" w:rsidP="00D55204">
            <w:pPr>
              <w:rPr>
                <w:b/>
                <w:bCs/>
                <w:sz w:val="20"/>
                <w:szCs w:val="20"/>
                <w:lang w:val="es-EC"/>
              </w:rPr>
            </w:pPr>
            <w:r w:rsidRPr="00D55204">
              <w:rPr>
                <w:b/>
                <w:bCs/>
                <w:sz w:val="20"/>
                <w:szCs w:val="20"/>
                <w:lang w:val="es-EC"/>
              </w:rPr>
              <w:t>Fase 2: Desarrollo y Entrenamiento de Modelo</w:t>
            </w:r>
            <w:r w:rsidR="00CB00AB">
              <w:rPr>
                <w:b/>
                <w:bCs/>
                <w:sz w:val="20"/>
                <w:szCs w:val="20"/>
                <w:lang w:val="es-EC"/>
              </w:rPr>
              <w:t>s</w:t>
            </w:r>
          </w:p>
          <w:p w14:paraId="6C85A8F8" w14:textId="52817AEE" w:rsidR="00D55204" w:rsidRPr="00D55204" w:rsidRDefault="00CB00AB" w:rsidP="00CB00AB">
            <w:pPr>
              <w:rPr>
                <w:sz w:val="20"/>
                <w:szCs w:val="20"/>
                <w:lang w:val="es-EC"/>
              </w:rPr>
            </w:pPr>
            <w:r>
              <w:rPr>
                <w:sz w:val="20"/>
                <w:szCs w:val="20"/>
                <w:lang w:val="es-EC"/>
              </w:rPr>
              <w:t xml:space="preserve">- </w:t>
            </w:r>
            <w:r w:rsidR="00D55204" w:rsidRPr="00D55204">
              <w:rPr>
                <w:sz w:val="20"/>
                <w:szCs w:val="20"/>
                <w:lang w:val="es-EC"/>
              </w:rPr>
              <w:t xml:space="preserve">Diseñar y entrenar </w:t>
            </w:r>
            <w:r>
              <w:rPr>
                <w:sz w:val="20"/>
                <w:szCs w:val="20"/>
                <w:lang w:val="es-EC"/>
              </w:rPr>
              <w:t>modelos predictivos</w:t>
            </w:r>
          </w:p>
          <w:p w14:paraId="5EB015D2" w14:textId="57A7AB04" w:rsidR="00D55204" w:rsidRPr="00D55204" w:rsidRDefault="00CB00AB" w:rsidP="00CB00AB">
            <w:pPr>
              <w:rPr>
                <w:sz w:val="20"/>
                <w:szCs w:val="20"/>
                <w:lang w:val="es-EC"/>
              </w:rPr>
            </w:pPr>
            <w:r>
              <w:rPr>
                <w:sz w:val="20"/>
                <w:szCs w:val="20"/>
                <w:lang w:val="es-EC"/>
              </w:rPr>
              <w:t xml:space="preserve">- </w:t>
            </w:r>
            <w:r w:rsidR="00D55204" w:rsidRPr="00D55204">
              <w:rPr>
                <w:sz w:val="20"/>
                <w:szCs w:val="20"/>
                <w:lang w:val="es-EC"/>
              </w:rPr>
              <w:t>Evaluar el modelo con métrica</w:t>
            </w:r>
            <w:r>
              <w:rPr>
                <w:sz w:val="20"/>
                <w:szCs w:val="20"/>
                <w:lang w:val="es-EC"/>
              </w:rPr>
              <w:t>s de calidad</w:t>
            </w:r>
            <w:r w:rsidR="00D55204" w:rsidRPr="00D55204">
              <w:rPr>
                <w:sz w:val="20"/>
                <w:szCs w:val="20"/>
                <w:lang w:val="es-EC"/>
              </w:rPr>
              <w:t xml:space="preserve"> como RMSE</w:t>
            </w:r>
          </w:p>
          <w:p w14:paraId="648CF3EC" w14:textId="540FE87D" w:rsidR="00D55204" w:rsidRPr="00D55204" w:rsidRDefault="00CB00AB" w:rsidP="00CB00AB">
            <w:pPr>
              <w:rPr>
                <w:sz w:val="20"/>
                <w:szCs w:val="20"/>
                <w:lang w:val="es-EC"/>
              </w:rPr>
            </w:pPr>
            <w:r>
              <w:rPr>
                <w:b/>
                <w:bCs/>
                <w:sz w:val="20"/>
                <w:szCs w:val="20"/>
                <w:lang w:val="es-EC"/>
              </w:rPr>
              <w:t xml:space="preserve">- </w:t>
            </w:r>
            <w:r w:rsidR="00D55204" w:rsidRPr="00D55204">
              <w:rPr>
                <w:sz w:val="20"/>
                <w:szCs w:val="20"/>
                <w:lang w:val="es-EC"/>
              </w:rPr>
              <w:t xml:space="preserve">Realizar </w:t>
            </w:r>
            <w:proofErr w:type="spellStart"/>
            <w:r>
              <w:rPr>
                <w:sz w:val="20"/>
                <w:szCs w:val="20"/>
                <w:lang w:val="es-EC"/>
              </w:rPr>
              <w:t>finetuning</w:t>
            </w:r>
            <w:proofErr w:type="spellEnd"/>
          </w:p>
          <w:p w14:paraId="75E7DC48" w14:textId="0156EF29" w:rsidR="00D55204" w:rsidRPr="00D55204" w:rsidRDefault="00D55204" w:rsidP="00D55204">
            <w:pPr>
              <w:rPr>
                <w:sz w:val="20"/>
                <w:szCs w:val="20"/>
                <w:lang w:val="es-EC"/>
              </w:rPr>
            </w:pPr>
          </w:p>
          <w:p w14:paraId="5AFAB9E1" w14:textId="3A98D383" w:rsidR="00D55204" w:rsidRPr="00D55204" w:rsidRDefault="00D55204" w:rsidP="00D55204">
            <w:pPr>
              <w:rPr>
                <w:b/>
                <w:bCs/>
                <w:sz w:val="20"/>
                <w:szCs w:val="20"/>
                <w:lang w:val="es-EC"/>
              </w:rPr>
            </w:pPr>
            <w:r w:rsidRPr="00D55204">
              <w:rPr>
                <w:b/>
                <w:bCs/>
                <w:sz w:val="20"/>
                <w:szCs w:val="20"/>
                <w:lang w:val="es-EC"/>
              </w:rPr>
              <w:t>Fase 3: Función de Predicción y Preparación para Despliegue</w:t>
            </w:r>
          </w:p>
          <w:p w14:paraId="069542BD" w14:textId="77777777" w:rsidR="00E97F3D" w:rsidRDefault="00CB00AB" w:rsidP="00D55204">
            <w:pPr>
              <w:rPr>
                <w:sz w:val="20"/>
                <w:szCs w:val="20"/>
                <w:lang w:val="es-EC"/>
              </w:rPr>
            </w:pPr>
            <w:r>
              <w:rPr>
                <w:b/>
                <w:bCs/>
                <w:sz w:val="20"/>
                <w:szCs w:val="20"/>
                <w:lang w:val="es-EC"/>
              </w:rPr>
              <w:lastRenderedPageBreak/>
              <w:t xml:space="preserve">- Desarrollar una función que reciba </w:t>
            </w:r>
            <w:proofErr w:type="spellStart"/>
            <w:r w:rsidR="00D55204" w:rsidRPr="00D55204">
              <w:rPr>
                <w:sz w:val="20"/>
                <w:szCs w:val="20"/>
                <w:lang w:val="es-EC"/>
              </w:rPr>
              <w:t>product_id</w:t>
            </w:r>
            <w:proofErr w:type="spellEnd"/>
            <w:r w:rsidR="00D55204" w:rsidRPr="00D55204">
              <w:rPr>
                <w:sz w:val="20"/>
                <w:szCs w:val="20"/>
                <w:lang w:val="es-EC"/>
              </w:rPr>
              <w:t xml:space="preserve"> y una fecha, y devuelva la </w:t>
            </w:r>
            <w:r w:rsidR="00E97F3D">
              <w:rPr>
                <w:sz w:val="20"/>
                <w:szCs w:val="20"/>
                <w:lang w:val="es-EC"/>
              </w:rPr>
              <w:t>predicción de demanda</w:t>
            </w:r>
            <w:r w:rsidR="00D55204" w:rsidRPr="00D55204">
              <w:rPr>
                <w:sz w:val="20"/>
                <w:szCs w:val="20"/>
                <w:lang w:val="es-EC"/>
              </w:rPr>
              <w:t xml:space="preserve"> para ese producto.</w:t>
            </w:r>
          </w:p>
          <w:p w14:paraId="292A2303" w14:textId="3E1FB661" w:rsidR="00E97F3D" w:rsidRDefault="00E97F3D" w:rsidP="00D55204">
            <w:pPr>
              <w:rPr>
                <w:sz w:val="20"/>
                <w:szCs w:val="20"/>
                <w:lang w:val="es-EC"/>
              </w:rPr>
            </w:pPr>
            <w:r>
              <w:rPr>
                <w:sz w:val="20"/>
                <w:szCs w:val="20"/>
                <w:lang w:val="es-EC"/>
              </w:rPr>
              <w:t xml:space="preserve">- Desarrollar una función que reciba un </w:t>
            </w:r>
            <w:proofErr w:type="spellStart"/>
            <w:r>
              <w:rPr>
                <w:sz w:val="20"/>
                <w:szCs w:val="20"/>
                <w:lang w:val="es-EC"/>
              </w:rPr>
              <w:t>batch</w:t>
            </w:r>
            <w:proofErr w:type="spellEnd"/>
            <w:r>
              <w:rPr>
                <w:sz w:val="20"/>
                <w:szCs w:val="20"/>
                <w:lang w:val="es-EC"/>
              </w:rPr>
              <w:t xml:space="preserve"> de productos para la misma fecha, y devuelva la lista de predicción de demanda para esa lista de productos.</w:t>
            </w:r>
          </w:p>
          <w:p w14:paraId="4F5F75FF" w14:textId="61A4728A" w:rsidR="00D55204" w:rsidRPr="00D55204" w:rsidRDefault="00D55204" w:rsidP="00D55204">
            <w:pPr>
              <w:rPr>
                <w:sz w:val="20"/>
                <w:szCs w:val="20"/>
                <w:lang w:val="es-EC"/>
              </w:rPr>
            </w:pPr>
          </w:p>
          <w:p w14:paraId="0C52CF75" w14:textId="77777777" w:rsidR="00E74E28" w:rsidRDefault="00E74E28" w:rsidP="00E74E28">
            <w:pPr>
              <w:jc w:val="left"/>
              <w:rPr>
                <w:b/>
                <w:sz w:val="20"/>
                <w:szCs w:val="20"/>
                <w:lang w:val="es-EC"/>
              </w:rPr>
            </w:pPr>
            <w:r>
              <w:rPr>
                <w:b/>
                <w:sz w:val="20"/>
                <w:szCs w:val="20"/>
                <w:lang w:val="es-EC"/>
              </w:rPr>
              <w:t xml:space="preserve">Nota: </w:t>
            </w:r>
            <w:r w:rsidR="006F00E6">
              <w:rPr>
                <w:b/>
                <w:sz w:val="20"/>
                <w:szCs w:val="20"/>
                <w:lang w:val="es-EC"/>
              </w:rPr>
              <w:t xml:space="preserve">se </w:t>
            </w:r>
            <w:r>
              <w:rPr>
                <w:b/>
                <w:sz w:val="20"/>
                <w:szCs w:val="20"/>
                <w:lang w:val="es-EC"/>
              </w:rPr>
              <w:t>recomiend</w:t>
            </w:r>
            <w:r w:rsidR="006F00E6">
              <w:rPr>
                <w:b/>
                <w:sz w:val="20"/>
                <w:szCs w:val="20"/>
                <w:lang w:val="es-EC"/>
              </w:rPr>
              <w:t>a</w:t>
            </w:r>
            <w:r>
              <w:rPr>
                <w:b/>
                <w:sz w:val="20"/>
                <w:szCs w:val="20"/>
                <w:lang w:val="es-EC"/>
              </w:rPr>
              <w:t xml:space="preserve"> </w:t>
            </w:r>
            <w:r w:rsidR="006D37DB">
              <w:rPr>
                <w:b/>
                <w:sz w:val="20"/>
                <w:szCs w:val="20"/>
                <w:lang w:val="es-EC"/>
              </w:rPr>
              <w:t xml:space="preserve">utilizar </w:t>
            </w:r>
            <w:r w:rsidR="006D37DB" w:rsidRPr="006D37DB">
              <w:rPr>
                <w:b/>
                <w:sz w:val="20"/>
                <w:szCs w:val="20"/>
                <w:lang w:val="es-EC"/>
              </w:rPr>
              <w:t xml:space="preserve">Google </w:t>
            </w:r>
            <w:proofErr w:type="spellStart"/>
            <w:r w:rsidR="006D37DB" w:rsidRPr="006D37DB">
              <w:rPr>
                <w:b/>
                <w:sz w:val="20"/>
                <w:szCs w:val="20"/>
                <w:lang w:val="es-EC"/>
              </w:rPr>
              <w:t>Colab</w:t>
            </w:r>
            <w:proofErr w:type="spellEnd"/>
            <w:r w:rsidR="006D37DB">
              <w:rPr>
                <w:b/>
                <w:sz w:val="20"/>
                <w:szCs w:val="20"/>
                <w:lang w:val="es-EC"/>
              </w:rPr>
              <w:t xml:space="preserve"> y definir en “Entorno de Ejecución” el uso de GPU. </w:t>
            </w:r>
          </w:p>
          <w:p w14:paraId="7D76497C" w14:textId="77777777" w:rsidR="008A78CC" w:rsidRDefault="008A78CC" w:rsidP="00E74E28">
            <w:pPr>
              <w:jc w:val="left"/>
              <w:rPr>
                <w:b/>
                <w:sz w:val="20"/>
                <w:szCs w:val="20"/>
                <w:lang w:val="es-EC"/>
              </w:rPr>
            </w:pPr>
          </w:p>
          <w:p w14:paraId="22C50554" w14:textId="5ECA5A25" w:rsidR="00A54ECF" w:rsidRDefault="00FA045C" w:rsidP="00E74E28">
            <w:pPr>
              <w:jc w:val="left"/>
              <w:rPr>
                <w:b/>
                <w:sz w:val="20"/>
                <w:szCs w:val="20"/>
                <w:lang w:val="es-EC"/>
              </w:rPr>
            </w:pPr>
            <w:r>
              <w:rPr>
                <w:b/>
                <w:sz w:val="20"/>
                <w:szCs w:val="20"/>
                <w:lang w:val="es-EC"/>
              </w:rPr>
              <w:t>Rúbrica:</w:t>
            </w:r>
          </w:p>
          <w:tbl>
            <w:tblPr>
              <w:tblStyle w:val="Tablaconcuadrcula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4561"/>
              <w:gridCol w:w="705"/>
              <w:gridCol w:w="1733"/>
            </w:tblGrid>
            <w:tr w:rsidR="00E97F3D" w:rsidRPr="003E5C4E" w14:paraId="64C975D5" w14:textId="77777777" w:rsidTr="00E97F3D">
              <w:trPr>
                <w:jc w:val="center"/>
              </w:trPr>
              <w:tc>
                <w:tcPr>
                  <w:tcW w:w="0" w:type="auto"/>
                  <w:hideMark/>
                </w:tcPr>
                <w:p w14:paraId="310F3793" w14:textId="77777777" w:rsidR="00E97F3D" w:rsidRPr="003E5C4E" w:rsidRDefault="00E97F3D" w:rsidP="0036128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  <w:lang w:eastAsia="es-EC"/>
                    </w:rPr>
                  </w:pPr>
                  <w:proofErr w:type="spellStart"/>
                  <w:r w:rsidRPr="003E5C4E"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  <w:lang w:eastAsia="es-EC"/>
                    </w:rPr>
                    <w:t>Actividad</w:t>
                  </w:r>
                  <w:proofErr w:type="spellEnd"/>
                </w:p>
              </w:tc>
              <w:tc>
                <w:tcPr>
                  <w:tcW w:w="0" w:type="auto"/>
                </w:tcPr>
                <w:p w14:paraId="232AE4BD" w14:textId="1C1F47F7" w:rsidR="00E97F3D" w:rsidRPr="003E5C4E" w:rsidRDefault="00E97F3D" w:rsidP="0036128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  <w:lang w:eastAsia="es-EC"/>
                    </w:rPr>
                  </w:pPr>
                  <w:r w:rsidRPr="003E5C4E"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  <w:lang w:eastAsia="es-EC"/>
                    </w:rPr>
                    <w:t>Valor</w:t>
                  </w:r>
                </w:p>
              </w:tc>
              <w:tc>
                <w:tcPr>
                  <w:tcW w:w="0" w:type="auto"/>
                  <w:hideMark/>
                </w:tcPr>
                <w:p w14:paraId="67989CEF" w14:textId="58DCA175" w:rsidR="00E97F3D" w:rsidRPr="003E5C4E" w:rsidRDefault="00E97F3D" w:rsidP="0036128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  <w:lang w:eastAsia="es-EC"/>
                    </w:rPr>
                  </w:pPr>
                  <w:proofErr w:type="spellStart"/>
                  <w:r w:rsidRPr="003E5C4E"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  <w:lang w:eastAsia="es-EC"/>
                    </w:rPr>
                    <w:t>Puntaje</w:t>
                  </w:r>
                  <w:proofErr w:type="spellEnd"/>
                  <w:r w:rsidRPr="003E5C4E"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  <w:lang w:eastAsia="es-EC"/>
                    </w:rPr>
                    <w:t xml:space="preserve"> </w:t>
                  </w:r>
                  <w:proofErr w:type="spellStart"/>
                  <w:r w:rsidRPr="003E5C4E"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  <w:lang w:eastAsia="es-EC"/>
                    </w:rPr>
                    <w:t>Obtenido</w:t>
                  </w:r>
                  <w:proofErr w:type="spellEnd"/>
                </w:p>
              </w:tc>
            </w:tr>
            <w:tr w:rsidR="00E97F3D" w:rsidRPr="003E5C4E" w14:paraId="7E1689B9" w14:textId="77777777" w:rsidTr="00E97F3D">
              <w:trPr>
                <w:jc w:val="center"/>
              </w:trPr>
              <w:tc>
                <w:tcPr>
                  <w:tcW w:w="0" w:type="auto"/>
                </w:tcPr>
                <w:p w14:paraId="546CD444" w14:textId="394F7883" w:rsidR="00E97F3D" w:rsidRPr="003E5C4E" w:rsidRDefault="00E97F3D" w:rsidP="00361280">
                  <w:pPr>
                    <w:spacing w:line="240" w:lineRule="auto"/>
                    <w:jc w:val="left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  <w:lang w:eastAsia="es-EC"/>
                    </w:rPr>
                  </w:pPr>
                  <w:r w:rsidRPr="003E5C4E"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  <w:lang w:eastAsia="es-EC"/>
                    </w:rPr>
                    <w:t>Generación de Dataset</w:t>
                  </w:r>
                </w:p>
              </w:tc>
              <w:tc>
                <w:tcPr>
                  <w:tcW w:w="0" w:type="auto"/>
                </w:tcPr>
                <w:p w14:paraId="6E182A44" w14:textId="5D51C7BB" w:rsidR="00E97F3D" w:rsidRPr="003E5C4E" w:rsidRDefault="00E97F3D" w:rsidP="00361280">
                  <w:pPr>
                    <w:spacing w:line="240" w:lineRule="auto"/>
                    <w:jc w:val="left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s-EC"/>
                    </w:rPr>
                  </w:pPr>
                  <w:r w:rsidRPr="003E5C4E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s-EC"/>
                    </w:rPr>
                    <w:t>0.5</w:t>
                  </w:r>
                </w:p>
              </w:tc>
              <w:tc>
                <w:tcPr>
                  <w:tcW w:w="0" w:type="auto"/>
                </w:tcPr>
                <w:p w14:paraId="301A5AB4" w14:textId="77777777" w:rsidR="00E97F3D" w:rsidRPr="003E5C4E" w:rsidRDefault="00E97F3D" w:rsidP="00361280">
                  <w:pPr>
                    <w:spacing w:line="240" w:lineRule="auto"/>
                    <w:jc w:val="left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s-EC"/>
                    </w:rPr>
                  </w:pPr>
                </w:p>
              </w:tc>
            </w:tr>
            <w:tr w:rsidR="00E97F3D" w:rsidRPr="003E5C4E" w14:paraId="48ABBF5D" w14:textId="77777777" w:rsidTr="00E97F3D">
              <w:trPr>
                <w:jc w:val="center"/>
              </w:trPr>
              <w:tc>
                <w:tcPr>
                  <w:tcW w:w="0" w:type="auto"/>
                  <w:hideMark/>
                </w:tcPr>
                <w:p w14:paraId="16E299BB" w14:textId="77777777" w:rsidR="00E97F3D" w:rsidRPr="0055437C" w:rsidRDefault="00E97F3D" w:rsidP="00361280">
                  <w:pPr>
                    <w:spacing w:line="240" w:lineRule="auto"/>
                    <w:jc w:val="left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  <w:lang w:val="es-EC" w:eastAsia="es-EC"/>
                    </w:rPr>
                  </w:pPr>
                  <w:r w:rsidRPr="0055437C"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  <w:lang w:val="es-EC" w:eastAsia="es-EC"/>
                    </w:rPr>
                    <w:t xml:space="preserve">Análisis Exploratorio de Datos (EDA) </w:t>
                  </w:r>
                </w:p>
                <w:p w14:paraId="0EEF30C2" w14:textId="77777777" w:rsidR="00E97F3D" w:rsidRPr="0055437C" w:rsidRDefault="00E97F3D" w:rsidP="00361280">
                  <w:pPr>
                    <w:spacing w:line="240" w:lineRule="auto"/>
                    <w:jc w:val="left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  <w:lang w:val="es-EC" w:eastAsia="es-EC"/>
                    </w:rPr>
                  </w:pPr>
                  <w:proofErr w:type="spellStart"/>
                  <w:r w:rsidRPr="0055437C"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  <w:lang w:val="es-EC" w:eastAsia="es-EC"/>
                    </w:rPr>
                    <w:t>Feature</w:t>
                  </w:r>
                  <w:proofErr w:type="spellEnd"/>
                  <w:r w:rsidRPr="0055437C"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  <w:lang w:val="es-EC" w:eastAsia="es-EC"/>
                    </w:rPr>
                    <w:t xml:space="preserve"> </w:t>
                  </w:r>
                  <w:proofErr w:type="spellStart"/>
                  <w:r w:rsidRPr="0055437C"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  <w:lang w:val="es-EC" w:eastAsia="es-EC"/>
                    </w:rPr>
                    <w:t>Engineering</w:t>
                  </w:r>
                  <w:proofErr w:type="spellEnd"/>
                </w:p>
                <w:p w14:paraId="1FBA53A2" w14:textId="07DA8BB2" w:rsidR="00E97F3D" w:rsidRPr="003E5C4E" w:rsidRDefault="00E97F3D" w:rsidP="00361280">
                  <w:pPr>
                    <w:spacing w:line="240" w:lineRule="auto"/>
                    <w:jc w:val="left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s-EC" w:eastAsia="es-EC"/>
                    </w:rPr>
                  </w:pPr>
                  <w:r w:rsidRPr="0055437C"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  <w:lang w:val="es-EC" w:eastAsia="es-EC"/>
                    </w:rPr>
                    <w:t>Preparación de secuencias de tiempo</w:t>
                  </w:r>
                </w:p>
              </w:tc>
              <w:tc>
                <w:tcPr>
                  <w:tcW w:w="0" w:type="auto"/>
                </w:tcPr>
                <w:p w14:paraId="762E55BE" w14:textId="0E05C18B" w:rsidR="00E97F3D" w:rsidRPr="003E5C4E" w:rsidRDefault="00E97F3D" w:rsidP="00361280">
                  <w:pPr>
                    <w:spacing w:line="240" w:lineRule="auto"/>
                    <w:jc w:val="left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s-EC"/>
                    </w:rPr>
                  </w:pPr>
                  <w:r w:rsidRPr="003E5C4E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s-EC"/>
                    </w:rPr>
                    <w:t>0.5</w:t>
                  </w:r>
                </w:p>
                <w:p w14:paraId="7633B62F" w14:textId="0F7939C9" w:rsidR="00E97F3D" w:rsidRPr="003E5C4E" w:rsidRDefault="00E97F3D" w:rsidP="00361280">
                  <w:pPr>
                    <w:spacing w:line="240" w:lineRule="auto"/>
                    <w:jc w:val="left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s-EC"/>
                    </w:rPr>
                  </w:pPr>
                  <w:r w:rsidRPr="003E5C4E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s-EC"/>
                    </w:rPr>
                    <w:t>0.5</w:t>
                  </w:r>
                </w:p>
                <w:p w14:paraId="77D7A918" w14:textId="7D1723A4" w:rsidR="00E97F3D" w:rsidRPr="003E5C4E" w:rsidRDefault="00E97F3D" w:rsidP="00361280">
                  <w:pPr>
                    <w:spacing w:line="240" w:lineRule="auto"/>
                    <w:jc w:val="left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s-EC"/>
                    </w:rPr>
                  </w:pPr>
                  <w:r w:rsidRPr="003E5C4E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s-EC"/>
                    </w:rPr>
                    <w:t>0.5</w:t>
                  </w:r>
                </w:p>
              </w:tc>
              <w:tc>
                <w:tcPr>
                  <w:tcW w:w="0" w:type="auto"/>
                  <w:hideMark/>
                </w:tcPr>
                <w:p w14:paraId="19F0DF1B" w14:textId="3F95FB54" w:rsidR="00E97F3D" w:rsidRPr="003E5C4E" w:rsidRDefault="00E97F3D" w:rsidP="00361280">
                  <w:pPr>
                    <w:spacing w:line="240" w:lineRule="auto"/>
                    <w:jc w:val="left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s-EC" w:eastAsia="es-EC"/>
                    </w:rPr>
                  </w:pPr>
                </w:p>
              </w:tc>
            </w:tr>
            <w:tr w:rsidR="00E97F3D" w:rsidRPr="003E5C4E" w14:paraId="113FC80C" w14:textId="77777777" w:rsidTr="00E97F3D">
              <w:trPr>
                <w:jc w:val="center"/>
              </w:trPr>
              <w:tc>
                <w:tcPr>
                  <w:tcW w:w="0" w:type="auto"/>
                  <w:hideMark/>
                </w:tcPr>
                <w:p w14:paraId="519CB070" w14:textId="74CA80DA" w:rsidR="00E97F3D" w:rsidRPr="003E5C4E" w:rsidRDefault="00E97F3D" w:rsidP="00361280">
                  <w:pPr>
                    <w:spacing w:line="240" w:lineRule="auto"/>
                    <w:jc w:val="left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s-EC" w:eastAsia="es-EC"/>
                    </w:rPr>
                  </w:pPr>
                  <w:r w:rsidRPr="003E5C4E"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  <w:lang w:val="es-EC" w:eastAsia="es-EC"/>
                    </w:rPr>
                    <w:t>Diseño, Entrenamiento y Optimización de Modelos</w:t>
                  </w:r>
                </w:p>
              </w:tc>
              <w:tc>
                <w:tcPr>
                  <w:tcW w:w="0" w:type="auto"/>
                </w:tcPr>
                <w:p w14:paraId="370862F6" w14:textId="2BCEFACD" w:rsidR="00E97F3D" w:rsidRPr="003E5C4E" w:rsidRDefault="00E97F3D" w:rsidP="00361280">
                  <w:pPr>
                    <w:spacing w:line="240" w:lineRule="auto"/>
                    <w:jc w:val="left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s-EC" w:eastAsia="es-EC"/>
                    </w:rPr>
                  </w:pPr>
                  <w:r w:rsidRPr="003E5C4E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s-EC" w:eastAsia="es-EC"/>
                    </w:rPr>
                    <w:t>3</w:t>
                  </w:r>
                </w:p>
              </w:tc>
              <w:tc>
                <w:tcPr>
                  <w:tcW w:w="0" w:type="auto"/>
                  <w:hideMark/>
                </w:tcPr>
                <w:p w14:paraId="498F15AF" w14:textId="6AA42ABC" w:rsidR="00E97F3D" w:rsidRPr="003E5C4E" w:rsidRDefault="00E97F3D" w:rsidP="00361280">
                  <w:pPr>
                    <w:spacing w:line="240" w:lineRule="auto"/>
                    <w:jc w:val="left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s-EC" w:eastAsia="es-EC"/>
                    </w:rPr>
                  </w:pPr>
                </w:p>
              </w:tc>
            </w:tr>
            <w:tr w:rsidR="00E97F3D" w:rsidRPr="003E5C4E" w14:paraId="2E804FAE" w14:textId="77777777" w:rsidTr="00E97F3D">
              <w:trPr>
                <w:jc w:val="center"/>
              </w:trPr>
              <w:tc>
                <w:tcPr>
                  <w:tcW w:w="0" w:type="auto"/>
                  <w:hideMark/>
                </w:tcPr>
                <w:p w14:paraId="15CFD910" w14:textId="7EDCFCCC" w:rsidR="00E97F3D" w:rsidRPr="003E5C4E" w:rsidRDefault="00E97F3D" w:rsidP="00361280">
                  <w:pPr>
                    <w:spacing w:line="240" w:lineRule="auto"/>
                    <w:jc w:val="left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s-EC" w:eastAsia="es-EC"/>
                    </w:rPr>
                  </w:pPr>
                  <w:r w:rsidRPr="003E5C4E"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  <w:lang w:val="es-EC" w:eastAsia="es-EC"/>
                    </w:rPr>
                    <w:t>Función de Predicción</w:t>
                  </w:r>
                </w:p>
              </w:tc>
              <w:tc>
                <w:tcPr>
                  <w:tcW w:w="0" w:type="auto"/>
                </w:tcPr>
                <w:p w14:paraId="05EA7660" w14:textId="2A65717B" w:rsidR="00E97F3D" w:rsidRPr="003E5C4E" w:rsidRDefault="00E97F3D" w:rsidP="00361280">
                  <w:pPr>
                    <w:spacing w:line="240" w:lineRule="auto"/>
                    <w:jc w:val="left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s-EC" w:eastAsia="es-EC"/>
                    </w:rPr>
                  </w:pPr>
                  <w:r w:rsidRPr="003E5C4E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s-EC" w:eastAsia="es-EC"/>
                    </w:rPr>
                    <w:t>3</w:t>
                  </w:r>
                </w:p>
              </w:tc>
              <w:tc>
                <w:tcPr>
                  <w:tcW w:w="0" w:type="auto"/>
                  <w:hideMark/>
                </w:tcPr>
                <w:p w14:paraId="590EF956" w14:textId="174324E0" w:rsidR="00E97F3D" w:rsidRPr="003E5C4E" w:rsidRDefault="00E97F3D" w:rsidP="00361280">
                  <w:pPr>
                    <w:spacing w:line="240" w:lineRule="auto"/>
                    <w:jc w:val="left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s-EC" w:eastAsia="es-EC"/>
                    </w:rPr>
                  </w:pPr>
                </w:p>
              </w:tc>
            </w:tr>
          </w:tbl>
          <w:p w14:paraId="1F8BBABF" w14:textId="2C29AB24" w:rsidR="00FA045C" w:rsidRPr="00E74E28" w:rsidRDefault="00FA045C" w:rsidP="00E74E28">
            <w:pPr>
              <w:jc w:val="left"/>
              <w:rPr>
                <w:b/>
                <w:sz w:val="20"/>
                <w:szCs w:val="20"/>
                <w:lang w:val="es-EC"/>
              </w:rPr>
            </w:pPr>
          </w:p>
        </w:tc>
      </w:tr>
      <w:tr w:rsidR="0024231F" w:rsidRPr="003D40AD" w14:paraId="19DA49C7" w14:textId="77777777" w:rsidTr="00A11468">
        <w:trPr>
          <w:trHeight w:val="958"/>
          <w:jc w:val="center"/>
        </w:trPr>
        <w:tc>
          <w:tcPr>
            <w:tcW w:w="10490" w:type="dxa"/>
            <w:gridSpan w:val="5"/>
            <w:vAlign w:val="center"/>
          </w:tcPr>
          <w:p w14:paraId="3C6E165F" w14:textId="61B59F45" w:rsidR="0024231F" w:rsidRDefault="0024231F" w:rsidP="00ED61D9">
            <w:pPr>
              <w:jc w:val="left"/>
              <w:rPr>
                <w:sz w:val="20"/>
                <w:szCs w:val="20"/>
                <w:lang w:val="es-EC"/>
              </w:rPr>
            </w:pPr>
            <w:r w:rsidRPr="003D40AD">
              <w:rPr>
                <w:b/>
                <w:sz w:val="20"/>
                <w:szCs w:val="20"/>
                <w:lang w:val="es-EC"/>
              </w:rPr>
              <w:lastRenderedPageBreak/>
              <w:t>RESULTADO(S) OBTENIDO(S)</w:t>
            </w:r>
            <w:r w:rsidRPr="003D40AD">
              <w:rPr>
                <w:sz w:val="20"/>
                <w:szCs w:val="20"/>
                <w:lang w:val="es-EC"/>
              </w:rPr>
              <w:t>:</w:t>
            </w:r>
          </w:p>
          <w:p w14:paraId="5B685139" w14:textId="17D35550" w:rsidR="00071012" w:rsidRPr="00071012" w:rsidRDefault="00071012" w:rsidP="00071012">
            <w:pPr>
              <w:pStyle w:val="Prrafodelista"/>
              <w:numPr>
                <w:ilvl w:val="0"/>
                <w:numId w:val="42"/>
              </w:numPr>
              <w:rPr>
                <w:sz w:val="20"/>
                <w:szCs w:val="20"/>
                <w:lang w:val="es-EC"/>
              </w:rPr>
            </w:pPr>
            <w:r w:rsidRPr="00071012">
              <w:rPr>
                <w:sz w:val="20"/>
                <w:szCs w:val="20"/>
                <w:lang w:val="es-EC"/>
              </w:rPr>
              <w:t xml:space="preserve">Aplica técnicas de preprocesamiento y análisis exploratorio de datos reales para preparar un </w:t>
            </w:r>
            <w:proofErr w:type="spellStart"/>
            <w:r w:rsidRPr="00071012">
              <w:rPr>
                <w:sz w:val="20"/>
                <w:szCs w:val="20"/>
                <w:lang w:val="es-EC"/>
              </w:rPr>
              <w:t>dataset</w:t>
            </w:r>
            <w:proofErr w:type="spellEnd"/>
            <w:r w:rsidRPr="00071012">
              <w:rPr>
                <w:sz w:val="20"/>
                <w:szCs w:val="20"/>
                <w:lang w:val="es-EC"/>
              </w:rPr>
              <w:t xml:space="preserve"> con variables temporales y categóricas con fines predictivos.</w:t>
            </w:r>
          </w:p>
          <w:p w14:paraId="58792240" w14:textId="652886DB" w:rsidR="00071012" w:rsidRPr="00071012" w:rsidRDefault="00071012" w:rsidP="00071012">
            <w:pPr>
              <w:pStyle w:val="Prrafodelista"/>
              <w:numPr>
                <w:ilvl w:val="0"/>
                <w:numId w:val="42"/>
              </w:numPr>
              <w:rPr>
                <w:sz w:val="20"/>
                <w:szCs w:val="20"/>
                <w:lang w:val="es-EC"/>
              </w:rPr>
            </w:pPr>
            <w:r w:rsidRPr="00071012">
              <w:rPr>
                <w:sz w:val="20"/>
                <w:szCs w:val="20"/>
                <w:lang w:val="es-EC"/>
              </w:rPr>
              <w:t xml:space="preserve">Desarrolla e implementa un modelo de red neuronal profunda, incluyendo una RNN para el manejo de información secuencial y temporal, utilizando </w:t>
            </w:r>
            <w:proofErr w:type="spellStart"/>
            <w:r w:rsidRPr="00071012">
              <w:rPr>
                <w:sz w:val="20"/>
                <w:szCs w:val="20"/>
                <w:lang w:val="es-EC"/>
              </w:rPr>
              <w:t>Keras</w:t>
            </w:r>
            <w:proofErr w:type="spellEnd"/>
            <w:r w:rsidRPr="00071012">
              <w:rPr>
                <w:sz w:val="20"/>
                <w:szCs w:val="20"/>
                <w:lang w:val="es-EC"/>
              </w:rPr>
              <w:t>/</w:t>
            </w:r>
            <w:proofErr w:type="spellStart"/>
            <w:r w:rsidRPr="00071012">
              <w:rPr>
                <w:sz w:val="20"/>
                <w:szCs w:val="20"/>
                <w:lang w:val="es-EC"/>
              </w:rPr>
              <w:t>TensorFlow</w:t>
            </w:r>
            <w:proofErr w:type="spellEnd"/>
            <w:r w:rsidR="00A864E2">
              <w:rPr>
                <w:sz w:val="20"/>
                <w:szCs w:val="20"/>
                <w:lang w:val="es-EC"/>
              </w:rPr>
              <w:t>/</w:t>
            </w:r>
            <w:proofErr w:type="spellStart"/>
            <w:r w:rsidR="00A864E2">
              <w:rPr>
                <w:sz w:val="20"/>
                <w:szCs w:val="20"/>
                <w:lang w:val="es-EC"/>
              </w:rPr>
              <w:t>PyTorch</w:t>
            </w:r>
            <w:proofErr w:type="spellEnd"/>
            <w:r w:rsidR="00A864E2">
              <w:rPr>
                <w:sz w:val="20"/>
                <w:szCs w:val="20"/>
                <w:lang w:val="es-EC"/>
              </w:rPr>
              <w:t>.</w:t>
            </w:r>
          </w:p>
          <w:p w14:paraId="0DF317D6" w14:textId="49D81AE2" w:rsidR="00071012" w:rsidRPr="00071012" w:rsidRDefault="00071012" w:rsidP="00071012">
            <w:pPr>
              <w:pStyle w:val="Prrafodelista"/>
              <w:numPr>
                <w:ilvl w:val="0"/>
                <w:numId w:val="42"/>
              </w:numPr>
              <w:rPr>
                <w:sz w:val="20"/>
                <w:szCs w:val="20"/>
                <w:lang w:val="es-EC"/>
              </w:rPr>
            </w:pPr>
            <w:r w:rsidRPr="00071012">
              <w:rPr>
                <w:sz w:val="20"/>
                <w:szCs w:val="20"/>
                <w:lang w:val="es-EC"/>
              </w:rPr>
              <w:t>Implementa y evalúa un algoritmo de aprendizaje supervisado para resolver un problema de regresión realista orientado a la predicción de demanda.</w:t>
            </w:r>
          </w:p>
          <w:p w14:paraId="350FCEC6" w14:textId="1F10EC2A" w:rsidR="00071012" w:rsidRPr="00071012" w:rsidRDefault="00071012" w:rsidP="00071012">
            <w:pPr>
              <w:pStyle w:val="Prrafodelista"/>
              <w:numPr>
                <w:ilvl w:val="0"/>
                <w:numId w:val="42"/>
              </w:numPr>
              <w:rPr>
                <w:sz w:val="20"/>
                <w:szCs w:val="20"/>
                <w:lang w:val="es-EC"/>
              </w:rPr>
            </w:pPr>
            <w:r w:rsidRPr="00071012">
              <w:rPr>
                <w:sz w:val="20"/>
                <w:szCs w:val="20"/>
                <w:lang w:val="es-EC"/>
              </w:rPr>
              <w:t>Desarrolla una función de predicción reutilizable, que simula el comportamiento del modelo en producción antes de su despliegue.</w:t>
            </w:r>
          </w:p>
          <w:p w14:paraId="4FB1280C" w14:textId="46F013FC" w:rsidR="00071012" w:rsidRPr="00071012" w:rsidRDefault="00071012" w:rsidP="00071012">
            <w:pPr>
              <w:pStyle w:val="Prrafodelista"/>
              <w:numPr>
                <w:ilvl w:val="0"/>
                <w:numId w:val="42"/>
              </w:numPr>
              <w:rPr>
                <w:sz w:val="20"/>
                <w:szCs w:val="20"/>
                <w:lang w:val="es-EC"/>
              </w:rPr>
            </w:pPr>
            <w:r w:rsidRPr="00071012">
              <w:rPr>
                <w:sz w:val="20"/>
                <w:szCs w:val="20"/>
                <w:lang w:val="es-EC"/>
              </w:rPr>
              <w:t>Trabaja en equipo para integrar diferentes etapas del proceso de aprendizaje automático, mostrando comprensión práctica del ciclo completo de un proyecto de ML.</w:t>
            </w:r>
          </w:p>
          <w:p w14:paraId="665D06C9" w14:textId="5A5A4114" w:rsidR="00106D3B" w:rsidRPr="00071012" w:rsidRDefault="00071012" w:rsidP="00071012">
            <w:pPr>
              <w:pStyle w:val="Prrafodelista"/>
              <w:numPr>
                <w:ilvl w:val="0"/>
                <w:numId w:val="42"/>
              </w:numPr>
              <w:rPr>
                <w:sz w:val="20"/>
                <w:szCs w:val="20"/>
                <w:lang w:val="es-EC"/>
              </w:rPr>
            </w:pPr>
            <w:r w:rsidRPr="00071012">
              <w:rPr>
                <w:sz w:val="20"/>
                <w:szCs w:val="20"/>
                <w:lang w:val="es-EC"/>
              </w:rPr>
              <w:t>Presenta los resultados del modelo con métricas relevantes y comunica sus hallazgos de manera estructurada y técnica.</w:t>
            </w:r>
          </w:p>
        </w:tc>
      </w:tr>
      <w:tr w:rsidR="00166702" w:rsidRPr="003D40AD" w14:paraId="371E3CA8" w14:textId="77777777" w:rsidTr="00A11468">
        <w:trPr>
          <w:trHeight w:val="1444"/>
          <w:jc w:val="center"/>
        </w:trPr>
        <w:tc>
          <w:tcPr>
            <w:tcW w:w="10490" w:type="dxa"/>
            <w:gridSpan w:val="5"/>
            <w:vAlign w:val="center"/>
          </w:tcPr>
          <w:p w14:paraId="59F784AD" w14:textId="5808EDAE" w:rsidR="00166702" w:rsidRPr="003D40AD" w:rsidRDefault="00166702" w:rsidP="00ED61D9">
            <w:pPr>
              <w:jc w:val="left"/>
              <w:rPr>
                <w:sz w:val="20"/>
                <w:szCs w:val="20"/>
                <w:lang w:val="es-EC"/>
              </w:rPr>
            </w:pPr>
            <w:r w:rsidRPr="003D40AD">
              <w:rPr>
                <w:b/>
                <w:sz w:val="20"/>
                <w:szCs w:val="20"/>
                <w:lang w:val="es-EC"/>
              </w:rPr>
              <w:t>CONCLUSIONES</w:t>
            </w:r>
            <w:r w:rsidRPr="003D40AD">
              <w:rPr>
                <w:sz w:val="20"/>
                <w:szCs w:val="20"/>
                <w:lang w:val="es-EC"/>
              </w:rPr>
              <w:t>:</w:t>
            </w:r>
          </w:p>
          <w:p w14:paraId="664D1B53" w14:textId="30F72312" w:rsidR="008A79A2" w:rsidRPr="001C6C33" w:rsidRDefault="00D32C99" w:rsidP="00A741DD">
            <w:pPr>
              <w:pStyle w:val="Prrafodelista"/>
              <w:numPr>
                <w:ilvl w:val="0"/>
                <w:numId w:val="22"/>
              </w:numPr>
              <w:jc w:val="left"/>
              <w:rPr>
                <w:b/>
                <w:sz w:val="20"/>
                <w:szCs w:val="20"/>
                <w:lang w:val="es-EC"/>
              </w:rPr>
            </w:pPr>
            <w:r>
              <w:rPr>
                <w:sz w:val="20"/>
                <w:szCs w:val="20"/>
                <w:lang w:val="es-EC"/>
              </w:rPr>
              <w:t xml:space="preserve">Los estudiantes comprenden </w:t>
            </w:r>
            <w:r w:rsidR="008549B7">
              <w:rPr>
                <w:sz w:val="20"/>
                <w:szCs w:val="20"/>
                <w:lang w:val="es-EC"/>
              </w:rPr>
              <w:t xml:space="preserve">la utilidad de </w:t>
            </w:r>
            <w:r w:rsidR="001C6C33">
              <w:rPr>
                <w:sz w:val="20"/>
                <w:szCs w:val="20"/>
                <w:lang w:val="es-EC"/>
              </w:rPr>
              <w:t xml:space="preserve">las técnicas de </w:t>
            </w:r>
            <w:r w:rsidR="00A741DD">
              <w:rPr>
                <w:sz w:val="20"/>
                <w:szCs w:val="20"/>
                <w:lang w:val="es-EC"/>
              </w:rPr>
              <w:t>aprendizaje automático</w:t>
            </w:r>
          </w:p>
        </w:tc>
      </w:tr>
      <w:tr w:rsidR="009177B8" w:rsidRPr="003D40AD" w14:paraId="7B589642" w14:textId="77777777" w:rsidTr="00A11468">
        <w:trPr>
          <w:trHeight w:val="1228"/>
          <w:jc w:val="center"/>
        </w:trPr>
        <w:tc>
          <w:tcPr>
            <w:tcW w:w="10490" w:type="dxa"/>
            <w:gridSpan w:val="5"/>
            <w:vAlign w:val="center"/>
          </w:tcPr>
          <w:p w14:paraId="07A9B6B8" w14:textId="0A50323B" w:rsidR="009177B8" w:rsidRPr="003D40AD" w:rsidRDefault="009177B8" w:rsidP="00ED61D9">
            <w:pPr>
              <w:jc w:val="left"/>
              <w:rPr>
                <w:sz w:val="20"/>
                <w:szCs w:val="20"/>
                <w:lang w:val="es-EC"/>
              </w:rPr>
            </w:pPr>
            <w:r w:rsidRPr="003D40AD">
              <w:rPr>
                <w:b/>
                <w:sz w:val="20"/>
                <w:szCs w:val="20"/>
                <w:lang w:val="es-EC"/>
              </w:rPr>
              <w:t>RECOMENDACIONES</w:t>
            </w:r>
            <w:r w:rsidRPr="003D40AD">
              <w:rPr>
                <w:sz w:val="20"/>
                <w:szCs w:val="20"/>
                <w:lang w:val="es-EC"/>
              </w:rPr>
              <w:t>:</w:t>
            </w:r>
          </w:p>
          <w:p w14:paraId="2A394326" w14:textId="69BF0D50" w:rsidR="00C5354C" w:rsidRPr="003D40AD" w:rsidRDefault="00C5354C" w:rsidP="00C5354C">
            <w:pPr>
              <w:pStyle w:val="Prrafodelista"/>
              <w:numPr>
                <w:ilvl w:val="0"/>
                <w:numId w:val="23"/>
              </w:numPr>
              <w:jc w:val="left"/>
              <w:rPr>
                <w:sz w:val="20"/>
                <w:szCs w:val="20"/>
                <w:lang w:val="es-EC"/>
              </w:rPr>
            </w:pPr>
            <w:r w:rsidRPr="003D40AD">
              <w:rPr>
                <w:sz w:val="20"/>
                <w:szCs w:val="20"/>
                <w:lang w:val="es-EC"/>
              </w:rPr>
              <w:t>Revisar la información proporcionada por el docente previo a la práctica.</w:t>
            </w:r>
          </w:p>
          <w:p w14:paraId="616EA148" w14:textId="77777777" w:rsidR="00C5354C" w:rsidRPr="003D40AD" w:rsidRDefault="00C5354C" w:rsidP="00C5354C">
            <w:pPr>
              <w:pStyle w:val="Prrafodelista"/>
              <w:numPr>
                <w:ilvl w:val="0"/>
                <w:numId w:val="23"/>
              </w:numPr>
              <w:jc w:val="left"/>
              <w:rPr>
                <w:sz w:val="20"/>
                <w:szCs w:val="20"/>
                <w:lang w:val="es-EC"/>
              </w:rPr>
            </w:pPr>
            <w:r w:rsidRPr="003D40AD">
              <w:rPr>
                <w:sz w:val="20"/>
                <w:szCs w:val="20"/>
                <w:lang w:val="es-EC"/>
              </w:rPr>
              <w:t>Haber asistido a las sesiones de clase.</w:t>
            </w:r>
          </w:p>
          <w:p w14:paraId="460A0AE1" w14:textId="69A839D7" w:rsidR="00C5354C" w:rsidRPr="003D40AD" w:rsidRDefault="00C5354C" w:rsidP="00C5354C">
            <w:pPr>
              <w:pStyle w:val="Prrafodelista"/>
              <w:numPr>
                <w:ilvl w:val="0"/>
                <w:numId w:val="23"/>
              </w:numPr>
              <w:jc w:val="left"/>
              <w:rPr>
                <w:sz w:val="20"/>
                <w:szCs w:val="20"/>
                <w:lang w:val="es-EC"/>
              </w:rPr>
            </w:pPr>
            <w:r w:rsidRPr="003D40AD">
              <w:rPr>
                <w:sz w:val="20"/>
                <w:szCs w:val="20"/>
                <w:lang w:val="es-EC"/>
              </w:rPr>
              <w:t>Consultar con el docente las dudas que puedan surgir al momento de realizar la práctica.</w:t>
            </w:r>
          </w:p>
          <w:p w14:paraId="1E09DC63" w14:textId="77777777" w:rsidR="00824CF9" w:rsidRPr="003D40AD" w:rsidRDefault="00824CF9" w:rsidP="004F7296">
            <w:pPr>
              <w:keepNext/>
              <w:jc w:val="left"/>
              <w:rPr>
                <w:b/>
                <w:sz w:val="20"/>
                <w:szCs w:val="20"/>
                <w:lang w:val="es-EC"/>
              </w:rPr>
            </w:pPr>
          </w:p>
        </w:tc>
      </w:tr>
    </w:tbl>
    <w:p w14:paraId="0450B2EE" w14:textId="77777777" w:rsidR="004F7296" w:rsidRDefault="004F7296" w:rsidP="00D273FB">
      <w:pPr>
        <w:spacing w:after="0"/>
        <w:ind w:left="2835" w:hanging="2835"/>
        <w:jc w:val="left"/>
        <w:rPr>
          <w:b/>
          <w:i/>
          <w:sz w:val="20"/>
          <w:szCs w:val="20"/>
        </w:rPr>
      </w:pPr>
    </w:p>
    <w:p w14:paraId="7DC55BB4" w14:textId="2CE66996" w:rsidR="00747995" w:rsidRPr="003D40AD" w:rsidRDefault="00747995" w:rsidP="00EE49B2">
      <w:pPr>
        <w:spacing w:after="0"/>
        <w:ind w:left="2835" w:hanging="2835"/>
        <w:jc w:val="left"/>
        <w:rPr>
          <w:sz w:val="20"/>
          <w:szCs w:val="20"/>
        </w:rPr>
      </w:pPr>
      <w:r w:rsidRPr="003D40AD">
        <w:rPr>
          <w:b/>
          <w:i/>
          <w:sz w:val="20"/>
          <w:szCs w:val="20"/>
        </w:rPr>
        <w:t>Docente</w:t>
      </w:r>
      <w:r w:rsidRPr="003D40AD">
        <w:rPr>
          <w:b/>
          <w:sz w:val="20"/>
          <w:szCs w:val="20"/>
        </w:rPr>
        <w:t xml:space="preserve">: </w:t>
      </w:r>
      <w:r w:rsidR="009417F3" w:rsidRPr="003D40AD">
        <w:rPr>
          <w:sz w:val="20"/>
          <w:szCs w:val="20"/>
        </w:rPr>
        <w:t xml:space="preserve">Ing. </w:t>
      </w:r>
      <w:r w:rsidR="00206844">
        <w:rPr>
          <w:sz w:val="20"/>
          <w:szCs w:val="20"/>
        </w:rPr>
        <w:t>Remigio Hurtado</w:t>
      </w:r>
    </w:p>
    <w:p w14:paraId="175C079F" w14:textId="191489B3" w:rsidR="00747995" w:rsidRPr="003D40AD" w:rsidRDefault="00747995" w:rsidP="00493458">
      <w:pPr>
        <w:spacing w:after="0"/>
        <w:rPr>
          <w:b/>
          <w:i/>
          <w:sz w:val="20"/>
          <w:szCs w:val="20"/>
        </w:rPr>
      </w:pPr>
    </w:p>
    <w:p w14:paraId="409D22B9" w14:textId="3D62A199" w:rsidR="00747995" w:rsidRPr="003D40AD" w:rsidRDefault="00747995" w:rsidP="00493458">
      <w:pPr>
        <w:spacing w:after="0"/>
        <w:rPr>
          <w:b/>
          <w:i/>
          <w:sz w:val="20"/>
          <w:szCs w:val="20"/>
        </w:rPr>
      </w:pPr>
    </w:p>
    <w:p w14:paraId="6E6EF1CA" w14:textId="589BEF65" w:rsidR="00FB16D9" w:rsidRDefault="00747995" w:rsidP="008211CB">
      <w:pPr>
        <w:spacing w:after="0"/>
        <w:rPr>
          <w:b/>
          <w:sz w:val="20"/>
          <w:szCs w:val="20"/>
        </w:rPr>
      </w:pPr>
      <w:r w:rsidRPr="003D40AD">
        <w:rPr>
          <w:b/>
          <w:i/>
          <w:sz w:val="20"/>
          <w:szCs w:val="20"/>
        </w:rPr>
        <w:t>Firma</w:t>
      </w:r>
      <w:r w:rsidRPr="003D40AD">
        <w:rPr>
          <w:b/>
          <w:sz w:val="20"/>
          <w:szCs w:val="20"/>
        </w:rPr>
        <w:t>:</w:t>
      </w:r>
      <w:r w:rsidR="008211CB">
        <w:rPr>
          <w:b/>
          <w:sz w:val="20"/>
          <w:szCs w:val="20"/>
        </w:rPr>
        <w:t xml:space="preserve"> ______________________________</w:t>
      </w:r>
    </w:p>
    <w:p w14:paraId="713BD419" w14:textId="77777777" w:rsidR="00313312" w:rsidRPr="003D40AD" w:rsidRDefault="00313312" w:rsidP="008211CB">
      <w:pPr>
        <w:spacing w:after="0"/>
        <w:rPr>
          <w:b/>
          <w:sz w:val="20"/>
          <w:szCs w:val="20"/>
        </w:rPr>
      </w:pPr>
    </w:p>
    <w:sectPr w:rsidR="00313312" w:rsidRPr="003D40AD" w:rsidSect="001B6367">
      <w:headerReference w:type="default" r:id="rId9"/>
      <w:footerReference w:type="default" r:id="rId10"/>
      <w:pgSz w:w="12240" w:h="15840"/>
      <w:pgMar w:top="1417" w:right="1701" w:bottom="426" w:left="1701" w:header="426" w:footer="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A9F52" w14:textId="77777777" w:rsidR="00F52AC4" w:rsidRDefault="00F52AC4" w:rsidP="00466783">
      <w:pPr>
        <w:spacing w:after="0" w:line="240" w:lineRule="auto"/>
      </w:pPr>
      <w:r>
        <w:separator/>
      </w:r>
    </w:p>
  </w:endnote>
  <w:endnote w:type="continuationSeparator" w:id="0">
    <w:p w14:paraId="04F38DCD" w14:textId="77777777" w:rsidR="00F52AC4" w:rsidRDefault="00F52AC4" w:rsidP="004667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D6C18" w14:textId="77777777" w:rsidR="002B048F" w:rsidRPr="00323E71" w:rsidRDefault="002B048F" w:rsidP="00323E71">
    <w:pPr>
      <w:contextualSpacing/>
      <w:jc w:val="right"/>
      <w:rPr>
        <w:rFonts w:cs="Times New Roman"/>
        <w:b/>
        <w:sz w:val="16"/>
        <w:szCs w:val="16"/>
      </w:rPr>
    </w:pPr>
    <w:r w:rsidRPr="00323E71">
      <w:rPr>
        <w:rFonts w:cs="Times New Roman"/>
        <w:b/>
        <w:sz w:val="16"/>
        <w:szCs w:val="16"/>
      </w:rPr>
      <w:t xml:space="preserve">Resolución CS </w:t>
    </w:r>
    <w:proofErr w:type="spellStart"/>
    <w:r w:rsidRPr="00323E71">
      <w:rPr>
        <w:rFonts w:cs="Times New Roman"/>
        <w:b/>
        <w:sz w:val="16"/>
        <w:szCs w:val="16"/>
      </w:rPr>
      <w:t>N°</w:t>
    </w:r>
    <w:proofErr w:type="spellEnd"/>
    <w:r w:rsidRPr="00323E71">
      <w:rPr>
        <w:rFonts w:cs="Times New Roman"/>
        <w:b/>
        <w:sz w:val="16"/>
        <w:szCs w:val="16"/>
      </w:rPr>
      <w:t xml:space="preserve"> 076-04-2016-04-20</w:t>
    </w:r>
  </w:p>
  <w:p w14:paraId="2998B035" w14:textId="77777777" w:rsidR="002B048F" w:rsidRDefault="002B048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7F71D" w14:textId="77777777" w:rsidR="00F52AC4" w:rsidRDefault="00F52AC4" w:rsidP="00466783">
      <w:pPr>
        <w:spacing w:after="0" w:line="240" w:lineRule="auto"/>
      </w:pPr>
      <w:r>
        <w:separator/>
      </w:r>
    </w:p>
  </w:footnote>
  <w:footnote w:type="continuationSeparator" w:id="0">
    <w:p w14:paraId="2973F899" w14:textId="77777777" w:rsidR="00F52AC4" w:rsidRDefault="00F52AC4" w:rsidP="004667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8789" w:type="dxa"/>
      <w:tblInd w:w="-5" w:type="dxa"/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  <w:tblLook w:val="04A0" w:firstRow="1" w:lastRow="0" w:firstColumn="1" w:lastColumn="0" w:noHBand="0" w:noVBand="1"/>
    </w:tblPr>
    <w:tblGrid>
      <w:gridCol w:w="2835"/>
      <w:gridCol w:w="2836"/>
      <w:gridCol w:w="3118"/>
    </w:tblGrid>
    <w:tr w:rsidR="002B048F" w:rsidRPr="00FB1466" w14:paraId="7F548A69" w14:textId="77777777" w:rsidTr="002B048F">
      <w:trPr>
        <w:trHeight w:val="346"/>
      </w:trPr>
      <w:tc>
        <w:tcPr>
          <w:tcW w:w="2835" w:type="dxa"/>
          <w:vMerge w:val="restart"/>
          <w:vAlign w:val="center"/>
        </w:tcPr>
        <w:p w14:paraId="2D199DEF" w14:textId="77777777" w:rsidR="002B048F" w:rsidRPr="00E36343" w:rsidRDefault="002B048F" w:rsidP="002B048F">
          <w:pPr>
            <w:pStyle w:val="Encabezado"/>
            <w:jc w:val="center"/>
            <w:rPr>
              <w:rFonts w:cs="Arial"/>
              <w:sz w:val="18"/>
              <w:szCs w:val="18"/>
            </w:rPr>
          </w:pPr>
          <w:r w:rsidRPr="00E36343">
            <w:rPr>
              <w:rFonts w:cs="Arial"/>
              <w:noProof/>
              <w:sz w:val="18"/>
              <w:szCs w:val="18"/>
              <w:lang w:eastAsia="es-EC"/>
            </w:rPr>
            <w:drawing>
              <wp:inline distT="0" distB="0" distL="0" distR="0" wp14:anchorId="12501001" wp14:editId="2482A160">
                <wp:extent cx="1602000" cy="432000"/>
                <wp:effectExtent l="0" t="0" r="0" b="6350"/>
                <wp:docPr id="6" name="1 Imagen" descr="LOGO-UPS-300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UPS-300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6" w:type="dxa"/>
          <w:vAlign w:val="center"/>
        </w:tcPr>
        <w:p w14:paraId="4ACCB191" w14:textId="1CF80EB8" w:rsidR="002B048F" w:rsidRPr="00466783" w:rsidRDefault="002B048F" w:rsidP="002B048F">
          <w:pPr>
            <w:pStyle w:val="Encabezado"/>
            <w:jc w:val="center"/>
            <w:rPr>
              <w:rFonts w:cs="Arial"/>
              <w:b/>
              <w:sz w:val="16"/>
              <w:szCs w:val="16"/>
              <w:lang w:val="es-EC"/>
            </w:rPr>
          </w:pPr>
          <w:r>
            <w:rPr>
              <w:rFonts w:cs="Arial"/>
              <w:b/>
              <w:sz w:val="16"/>
              <w:szCs w:val="16"/>
              <w:lang w:val="es-EC"/>
            </w:rPr>
            <w:t>Computación</w:t>
          </w:r>
        </w:p>
      </w:tc>
      <w:tc>
        <w:tcPr>
          <w:tcW w:w="3118" w:type="dxa"/>
          <w:vAlign w:val="center"/>
        </w:tcPr>
        <w:p w14:paraId="29C4D60D" w14:textId="68160668" w:rsidR="002B048F" w:rsidRPr="00466783" w:rsidRDefault="002B048F" w:rsidP="003D070B">
          <w:pPr>
            <w:pStyle w:val="Encabezado"/>
            <w:rPr>
              <w:rFonts w:cs="Arial"/>
              <w:b/>
              <w:sz w:val="16"/>
              <w:szCs w:val="16"/>
              <w:lang w:val="es-EC"/>
            </w:rPr>
          </w:pPr>
          <w:r>
            <w:rPr>
              <w:rFonts w:cs="Arial"/>
              <w:b/>
              <w:sz w:val="16"/>
              <w:szCs w:val="16"/>
              <w:lang w:val="es-EC"/>
            </w:rPr>
            <w:t>Docente</w:t>
          </w:r>
          <w:r w:rsidRPr="00466783">
            <w:rPr>
              <w:rFonts w:cs="Arial"/>
              <w:b/>
              <w:sz w:val="16"/>
              <w:szCs w:val="16"/>
              <w:lang w:val="es-EC"/>
            </w:rPr>
            <w:t xml:space="preserve">: </w:t>
          </w:r>
          <w:r w:rsidR="007277F9">
            <w:rPr>
              <w:rFonts w:cs="Arial"/>
              <w:color w:val="000000"/>
              <w:sz w:val="16"/>
              <w:szCs w:val="16"/>
              <w:lang w:val="es-EC"/>
            </w:rPr>
            <w:t>Remigio Hurtado</w:t>
          </w:r>
        </w:p>
      </w:tc>
    </w:tr>
    <w:tr w:rsidR="002B048F" w:rsidRPr="00FB1466" w14:paraId="01757682" w14:textId="77777777" w:rsidTr="002B048F">
      <w:trPr>
        <w:trHeight w:val="343"/>
      </w:trPr>
      <w:tc>
        <w:tcPr>
          <w:tcW w:w="2835" w:type="dxa"/>
          <w:vMerge/>
        </w:tcPr>
        <w:p w14:paraId="694EC83E" w14:textId="77777777" w:rsidR="002B048F" w:rsidRPr="00034BBD" w:rsidRDefault="002B048F" w:rsidP="002B048F">
          <w:pPr>
            <w:pStyle w:val="Encabezado"/>
            <w:rPr>
              <w:rFonts w:cs="Arial"/>
              <w:sz w:val="18"/>
              <w:szCs w:val="18"/>
              <w:lang w:val="es-EC"/>
            </w:rPr>
          </w:pPr>
        </w:p>
      </w:tc>
      <w:tc>
        <w:tcPr>
          <w:tcW w:w="2836" w:type="dxa"/>
          <w:vAlign w:val="center"/>
        </w:tcPr>
        <w:p w14:paraId="0E64D429" w14:textId="6ED2AAF7" w:rsidR="002B048F" w:rsidRPr="00466783" w:rsidRDefault="00C068E6" w:rsidP="006E13FB">
          <w:pPr>
            <w:pStyle w:val="Encabezado"/>
            <w:jc w:val="center"/>
            <w:rPr>
              <w:rFonts w:cs="Arial"/>
              <w:sz w:val="16"/>
              <w:szCs w:val="16"/>
              <w:lang w:val="es-EC"/>
            </w:rPr>
          </w:pPr>
          <w:r>
            <w:rPr>
              <w:sz w:val="20"/>
              <w:szCs w:val="20"/>
              <w:lang w:val="es-EC"/>
            </w:rPr>
            <w:t>APRENDIZAJE AUTOMÁTICO</w:t>
          </w:r>
        </w:p>
      </w:tc>
      <w:tc>
        <w:tcPr>
          <w:tcW w:w="3118" w:type="dxa"/>
          <w:vAlign w:val="center"/>
        </w:tcPr>
        <w:p w14:paraId="24D7AF86" w14:textId="111C4448" w:rsidR="002B048F" w:rsidRPr="00466783" w:rsidRDefault="002B048F" w:rsidP="00AC69DE">
          <w:pPr>
            <w:pStyle w:val="Encabezado"/>
            <w:rPr>
              <w:rFonts w:cs="Arial"/>
              <w:sz w:val="16"/>
              <w:szCs w:val="16"/>
              <w:lang w:val="es-EC"/>
            </w:rPr>
          </w:pPr>
        </w:p>
      </w:tc>
    </w:tr>
  </w:tbl>
  <w:p w14:paraId="54D29741" w14:textId="77777777" w:rsidR="002B048F" w:rsidRDefault="002B048F" w:rsidP="0095119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4906"/>
    <w:multiLevelType w:val="hybridMultilevel"/>
    <w:tmpl w:val="609801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A35315"/>
    <w:multiLevelType w:val="hybridMultilevel"/>
    <w:tmpl w:val="B8042094"/>
    <w:lvl w:ilvl="0" w:tplc="250C8F30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788" w:hanging="360"/>
      </w:pPr>
    </w:lvl>
    <w:lvl w:ilvl="2" w:tplc="300A001B" w:tentative="1">
      <w:start w:val="1"/>
      <w:numFmt w:val="lowerRoman"/>
      <w:lvlText w:val="%3."/>
      <w:lvlJc w:val="right"/>
      <w:pPr>
        <w:ind w:left="2508" w:hanging="180"/>
      </w:pPr>
    </w:lvl>
    <w:lvl w:ilvl="3" w:tplc="300A000F" w:tentative="1">
      <w:start w:val="1"/>
      <w:numFmt w:val="decimal"/>
      <w:lvlText w:val="%4."/>
      <w:lvlJc w:val="left"/>
      <w:pPr>
        <w:ind w:left="3228" w:hanging="360"/>
      </w:pPr>
    </w:lvl>
    <w:lvl w:ilvl="4" w:tplc="300A0019" w:tentative="1">
      <w:start w:val="1"/>
      <w:numFmt w:val="lowerLetter"/>
      <w:lvlText w:val="%5."/>
      <w:lvlJc w:val="left"/>
      <w:pPr>
        <w:ind w:left="3948" w:hanging="360"/>
      </w:pPr>
    </w:lvl>
    <w:lvl w:ilvl="5" w:tplc="300A001B" w:tentative="1">
      <w:start w:val="1"/>
      <w:numFmt w:val="lowerRoman"/>
      <w:lvlText w:val="%6."/>
      <w:lvlJc w:val="right"/>
      <w:pPr>
        <w:ind w:left="4668" w:hanging="180"/>
      </w:pPr>
    </w:lvl>
    <w:lvl w:ilvl="6" w:tplc="300A000F" w:tentative="1">
      <w:start w:val="1"/>
      <w:numFmt w:val="decimal"/>
      <w:lvlText w:val="%7."/>
      <w:lvlJc w:val="left"/>
      <w:pPr>
        <w:ind w:left="5388" w:hanging="360"/>
      </w:pPr>
    </w:lvl>
    <w:lvl w:ilvl="7" w:tplc="300A0019" w:tentative="1">
      <w:start w:val="1"/>
      <w:numFmt w:val="lowerLetter"/>
      <w:lvlText w:val="%8."/>
      <w:lvlJc w:val="left"/>
      <w:pPr>
        <w:ind w:left="6108" w:hanging="360"/>
      </w:pPr>
    </w:lvl>
    <w:lvl w:ilvl="8" w:tplc="3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C92606D"/>
    <w:multiLevelType w:val="hybridMultilevel"/>
    <w:tmpl w:val="5DB8B754"/>
    <w:lvl w:ilvl="0" w:tplc="C7DE18CE">
      <w:start w:val="5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A24973"/>
    <w:multiLevelType w:val="hybridMultilevel"/>
    <w:tmpl w:val="B89CE954"/>
    <w:lvl w:ilvl="0" w:tplc="31341CC2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788" w:hanging="360"/>
      </w:pPr>
    </w:lvl>
    <w:lvl w:ilvl="2" w:tplc="300A001B" w:tentative="1">
      <w:start w:val="1"/>
      <w:numFmt w:val="lowerRoman"/>
      <w:lvlText w:val="%3."/>
      <w:lvlJc w:val="right"/>
      <w:pPr>
        <w:ind w:left="2508" w:hanging="180"/>
      </w:pPr>
    </w:lvl>
    <w:lvl w:ilvl="3" w:tplc="300A000F" w:tentative="1">
      <w:start w:val="1"/>
      <w:numFmt w:val="decimal"/>
      <w:lvlText w:val="%4."/>
      <w:lvlJc w:val="left"/>
      <w:pPr>
        <w:ind w:left="3228" w:hanging="360"/>
      </w:pPr>
    </w:lvl>
    <w:lvl w:ilvl="4" w:tplc="300A0019" w:tentative="1">
      <w:start w:val="1"/>
      <w:numFmt w:val="lowerLetter"/>
      <w:lvlText w:val="%5."/>
      <w:lvlJc w:val="left"/>
      <w:pPr>
        <w:ind w:left="3948" w:hanging="360"/>
      </w:pPr>
    </w:lvl>
    <w:lvl w:ilvl="5" w:tplc="300A001B" w:tentative="1">
      <w:start w:val="1"/>
      <w:numFmt w:val="lowerRoman"/>
      <w:lvlText w:val="%6."/>
      <w:lvlJc w:val="right"/>
      <w:pPr>
        <w:ind w:left="4668" w:hanging="180"/>
      </w:pPr>
    </w:lvl>
    <w:lvl w:ilvl="6" w:tplc="300A000F" w:tentative="1">
      <w:start w:val="1"/>
      <w:numFmt w:val="decimal"/>
      <w:lvlText w:val="%7."/>
      <w:lvlJc w:val="left"/>
      <w:pPr>
        <w:ind w:left="5388" w:hanging="360"/>
      </w:pPr>
    </w:lvl>
    <w:lvl w:ilvl="7" w:tplc="300A0019" w:tentative="1">
      <w:start w:val="1"/>
      <w:numFmt w:val="lowerLetter"/>
      <w:lvlText w:val="%8."/>
      <w:lvlJc w:val="left"/>
      <w:pPr>
        <w:ind w:left="6108" w:hanging="360"/>
      </w:pPr>
    </w:lvl>
    <w:lvl w:ilvl="8" w:tplc="3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0E724FBA"/>
    <w:multiLevelType w:val="hybridMultilevel"/>
    <w:tmpl w:val="D3EA431E"/>
    <w:lvl w:ilvl="0" w:tplc="9D2AC688">
      <w:start w:val="4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0DA2D30"/>
    <w:multiLevelType w:val="hybridMultilevel"/>
    <w:tmpl w:val="9BBE6C86"/>
    <w:lvl w:ilvl="0" w:tplc="C3B6C878">
      <w:start w:val="4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28" w:hanging="360"/>
      </w:pPr>
    </w:lvl>
    <w:lvl w:ilvl="2" w:tplc="300A001B" w:tentative="1">
      <w:start w:val="1"/>
      <w:numFmt w:val="lowerRoman"/>
      <w:lvlText w:val="%3."/>
      <w:lvlJc w:val="right"/>
      <w:pPr>
        <w:ind w:left="2148" w:hanging="180"/>
      </w:pPr>
    </w:lvl>
    <w:lvl w:ilvl="3" w:tplc="300A000F" w:tentative="1">
      <w:start w:val="1"/>
      <w:numFmt w:val="decimal"/>
      <w:lvlText w:val="%4."/>
      <w:lvlJc w:val="left"/>
      <w:pPr>
        <w:ind w:left="2868" w:hanging="360"/>
      </w:pPr>
    </w:lvl>
    <w:lvl w:ilvl="4" w:tplc="300A0019" w:tentative="1">
      <w:start w:val="1"/>
      <w:numFmt w:val="lowerLetter"/>
      <w:lvlText w:val="%5."/>
      <w:lvlJc w:val="left"/>
      <w:pPr>
        <w:ind w:left="3588" w:hanging="360"/>
      </w:pPr>
    </w:lvl>
    <w:lvl w:ilvl="5" w:tplc="300A001B" w:tentative="1">
      <w:start w:val="1"/>
      <w:numFmt w:val="lowerRoman"/>
      <w:lvlText w:val="%6."/>
      <w:lvlJc w:val="right"/>
      <w:pPr>
        <w:ind w:left="4308" w:hanging="180"/>
      </w:pPr>
    </w:lvl>
    <w:lvl w:ilvl="6" w:tplc="300A000F" w:tentative="1">
      <w:start w:val="1"/>
      <w:numFmt w:val="decimal"/>
      <w:lvlText w:val="%7."/>
      <w:lvlJc w:val="left"/>
      <w:pPr>
        <w:ind w:left="5028" w:hanging="360"/>
      </w:pPr>
    </w:lvl>
    <w:lvl w:ilvl="7" w:tplc="300A0019" w:tentative="1">
      <w:start w:val="1"/>
      <w:numFmt w:val="lowerLetter"/>
      <w:lvlText w:val="%8."/>
      <w:lvlJc w:val="left"/>
      <w:pPr>
        <w:ind w:left="5748" w:hanging="360"/>
      </w:pPr>
    </w:lvl>
    <w:lvl w:ilvl="8" w:tplc="300A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6" w15:restartNumberingAfterBreak="0">
    <w:nsid w:val="128D676B"/>
    <w:multiLevelType w:val="multilevel"/>
    <w:tmpl w:val="767E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B66C44"/>
    <w:multiLevelType w:val="hybridMultilevel"/>
    <w:tmpl w:val="72940E0A"/>
    <w:lvl w:ilvl="0" w:tplc="3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14907D5B"/>
    <w:multiLevelType w:val="hybridMultilevel"/>
    <w:tmpl w:val="E102B03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9169E2"/>
    <w:multiLevelType w:val="multilevel"/>
    <w:tmpl w:val="52748DC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6EC1227"/>
    <w:multiLevelType w:val="hybridMultilevel"/>
    <w:tmpl w:val="D29422CE"/>
    <w:lvl w:ilvl="0" w:tplc="0C7669F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BFC5682"/>
    <w:multiLevelType w:val="hybridMultilevel"/>
    <w:tmpl w:val="0B087EEA"/>
    <w:lvl w:ilvl="0" w:tplc="50A2ABCC">
      <w:start w:val="5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8A187D"/>
    <w:multiLevelType w:val="multilevel"/>
    <w:tmpl w:val="62362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893149"/>
    <w:multiLevelType w:val="multilevel"/>
    <w:tmpl w:val="52748DC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26A554EE"/>
    <w:multiLevelType w:val="multilevel"/>
    <w:tmpl w:val="D3367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F81BC9"/>
    <w:multiLevelType w:val="hybridMultilevel"/>
    <w:tmpl w:val="4FB65E18"/>
    <w:lvl w:ilvl="0" w:tplc="37A4D8D6">
      <w:start w:val="1"/>
      <w:numFmt w:val="decimal"/>
      <w:lvlText w:val="%1."/>
      <w:lvlJc w:val="left"/>
      <w:pPr>
        <w:ind w:left="1080" w:hanging="360"/>
      </w:pPr>
      <w:rPr>
        <w:rFonts w:ascii="Arial" w:eastAsiaTheme="minorHAnsi" w:hAnsi="Arial" w:cstheme="minorBidi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B231387"/>
    <w:multiLevelType w:val="hybridMultilevel"/>
    <w:tmpl w:val="9BBE6C86"/>
    <w:lvl w:ilvl="0" w:tplc="C3B6C878">
      <w:start w:val="4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07779E"/>
    <w:multiLevelType w:val="multilevel"/>
    <w:tmpl w:val="52748DC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36A220A6"/>
    <w:multiLevelType w:val="hybridMultilevel"/>
    <w:tmpl w:val="499A2D3C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92D3341"/>
    <w:multiLevelType w:val="hybridMultilevel"/>
    <w:tmpl w:val="7F9E357A"/>
    <w:lvl w:ilvl="0" w:tplc="0C7669F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D953388"/>
    <w:multiLevelType w:val="hybridMultilevel"/>
    <w:tmpl w:val="6ECCE32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3D7636"/>
    <w:multiLevelType w:val="multilevel"/>
    <w:tmpl w:val="A87E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51524F"/>
    <w:multiLevelType w:val="hybridMultilevel"/>
    <w:tmpl w:val="DEAE62D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791564"/>
    <w:multiLevelType w:val="multilevel"/>
    <w:tmpl w:val="52748DC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479B4673"/>
    <w:multiLevelType w:val="hybridMultilevel"/>
    <w:tmpl w:val="9BBE6C86"/>
    <w:lvl w:ilvl="0" w:tplc="C3B6C878">
      <w:start w:val="4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B60047"/>
    <w:multiLevelType w:val="multilevel"/>
    <w:tmpl w:val="FAE25B6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6"/>
        <w:szCs w:val="26"/>
        <w:u w:val="none"/>
      </w:rPr>
    </w:lvl>
    <w:lvl w:ilvl="1">
      <w:start w:val="1"/>
      <w:numFmt w:val="decimal"/>
      <w:lvlText w:val="%1.%2."/>
      <w:lvlJc w:val="left"/>
      <w:pPr>
        <w:ind w:left="1142" w:hanging="432"/>
      </w:pPr>
      <w:rPr>
        <w:rFonts w:hint="default"/>
        <w:b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/>
        <w:sz w:val="24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b/>
        <w:i w:val="0"/>
        <w:sz w:val="24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4A097DCA"/>
    <w:multiLevelType w:val="hybridMultilevel"/>
    <w:tmpl w:val="060A0F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F5A6D60"/>
    <w:multiLevelType w:val="hybridMultilevel"/>
    <w:tmpl w:val="B5FE4250"/>
    <w:lvl w:ilvl="0" w:tplc="0C7669F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1700E5A"/>
    <w:multiLevelType w:val="hybridMultilevel"/>
    <w:tmpl w:val="6770D0F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BC36CD"/>
    <w:multiLevelType w:val="hybridMultilevel"/>
    <w:tmpl w:val="44BE8F02"/>
    <w:lvl w:ilvl="0" w:tplc="0D68B17E">
      <w:start w:val="4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8F7B0B"/>
    <w:multiLevelType w:val="hybridMultilevel"/>
    <w:tmpl w:val="5436F5C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F82F45"/>
    <w:multiLevelType w:val="hybridMultilevel"/>
    <w:tmpl w:val="276A801E"/>
    <w:lvl w:ilvl="0" w:tplc="CA3C04CA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788" w:hanging="360"/>
      </w:pPr>
    </w:lvl>
    <w:lvl w:ilvl="2" w:tplc="300A001B" w:tentative="1">
      <w:start w:val="1"/>
      <w:numFmt w:val="lowerRoman"/>
      <w:lvlText w:val="%3."/>
      <w:lvlJc w:val="right"/>
      <w:pPr>
        <w:ind w:left="2508" w:hanging="180"/>
      </w:pPr>
    </w:lvl>
    <w:lvl w:ilvl="3" w:tplc="300A000F" w:tentative="1">
      <w:start w:val="1"/>
      <w:numFmt w:val="decimal"/>
      <w:lvlText w:val="%4."/>
      <w:lvlJc w:val="left"/>
      <w:pPr>
        <w:ind w:left="3228" w:hanging="360"/>
      </w:pPr>
    </w:lvl>
    <w:lvl w:ilvl="4" w:tplc="300A0019" w:tentative="1">
      <w:start w:val="1"/>
      <w:numFmt w:val="lowerLetter"/>
      <w:lvlText w:val="%5."/>
      <w:lvlJc w:val="left"/>
      <w:pPr>
        <w:ind w:left="3948" w:hanging="360"/>
      </w:pPr>
    </w:lvl>
    <w:lvl w:ilvl="5" w:tplc="300A001B" w:tentative="1">
      <w:start w:val="1"/>
      <w:numFmt w:val="lowerRoman"/>
      <w:lvlText w:val="%6."/>
      <w:lvlJc w:val="right"/>
      <w:pPr>
        <w:ind w:left="4668" w:hanging="180"/>
      </w:pPr>
    </w:lvl>
    <w:lvl w:ilvl="6" w:tplc="300A000F" w:tentative="1">
      <w:start w:val="1"/>
      <w:numFmt w:val="decimal"/>
      <w:lvlText w:val="%7."/>
      <w:lvlJc w:val="left"/>
      <w:pPr>
        <w:ind w:left="5388" w:hanging="360"/>
      </w:pPr>
    </w:lvl>
    <w:lvl w:ilvl="7" w:tplc="300A0019" w:tentative="1">
      <w:start w:val="1"/>
      <w:numFmt w:val="lowerLetter"/>
      <w:lvlText w:val="%8."/>
      <w:lvlJc w:val="left"/>
      <w:pPr>
        <w:ind w:left="6108" w:hanging="360"/>
      </w:pPr>
    </w:lvl>
    <w:lvl w:ilvl="8" w:tplc="3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2" w15:restartNumberingAfterBreak="0">
    <w:nsid w:val="5D9444DD"/>
    <w:multiLevelType w:val="hybridMultilevel"/>
    <w:tmpl w:val="D076C64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D0BCC6"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AA0499"/>
    <w:multiLevelType w:val="hybridMultilevel"/>
    <w:tmpl w:val="D29422CE"/>
    <w:lvl w:ilvl="0" w:tplc="0C7669F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8AA059E"/>
    <w:multiLevelType w:val="multilevel"/>
    <w:tmpl w:val="472AA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DB5EE2"/>
    <w:multiLevelType w:val="hybridMultilevel"/>
    <w:tmpl w:val="C1AA14B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9C6FA1"/>
    <w:multiLevelType w:val="hybridMultilevel"/>
    <w:tmpl w:val="CB1A6048"/>
    <w:lvl w:ilvl="0" w:tplc="8EAC097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0D6142"/>
    <w:multiLevelType w:val="hybridMultilevel"/>
    <w:tmpl w:val="CAD4B546"/>
    <w:lvl w:ilvl="0" w:tplc="9A424296">
      <w:start w:val="5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D019B1"/>
    <w:multiLevelType w:val="hybridMultilevel"/>
    <w:tmpl w:val="A614FD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4A5384C"/>
    <w:multiLevelType w:val="hybridMultilevel"/>
    <w:tmpl w:val="EA50C494"/>
    <w:lvl w:ilvl="0" w:tplc="44DE504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A7827A8"/>
    <w:multiLevelType w:val="hybridMultilevel"/>
    <w:tmpl w:val="051EA3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45433201">
    <w:abstractNumId w:val="25"/>
  </w:num>
  <w:num w:numId="2" w16cid:durableId="1560241335">
    <w:abstractNumId w:val="28"/>
  </w:num>
  <w:num w:numId="3" w16cid:durableId="1195003166">
    <w:abstractNumId w:val="20"/>
  </w:num>
  <w:num w:numId="4" w16cid:durableId="1589464911">
    <w:abstractNumId w:val="8"/>
  </w:num>
  <w:num w:numId="5" w16cid:durableId="1585649889">
    <w:abstractNumId w:val="18"/>
  </w:num>
  <w:num w:numId="6" w16cid:durableId="778448258">
    <w:abstractNumId w:val="19"/>
  </w:num>
  <w:num w:numId="7" w16cid:durableId="1468429256">
    <w:abstractNumId w:val="33"/>
  </w:num>
  <w:num w:numId="8" w16cid:durableId="98987158">
    <w:abstractNumId w:val="27"/>
  </w:num>
  <w:num w:numId="9" w16cid:durableId="887960985">
    <w:abstractNumId w:val="10"/>
  </w:num>
  <w:num w:numId="10" w16cid:durableId="360590989">
    <w:abstractNumId w:val="16"/>
  </w:num>
  <w:num w:numId="11" w16cid:durableId="1041445499">
    <w:abstractNumId w:val="24"/>
  </w:num>
  <w:num w:numId="12" w16cid:durableId="945506543">
    <w:abstractNumId w:val="5"/>
  </w:num>
  <w:num w:numId="13" w16cid:durableId="223569471">
    <w:abstractNumId w:val="1"/>
  </w:num>
  <w:num w:numId="14" w16cid:durableId="1240943495">
    <w:abstractNumId w:val="3"/>
  </w:num>
  <w:num w:numId="15" w16cid:durableId="689065565">
    <w:abstractNumId w:val="31"/>
  </w:num>
  <w:num w:numId="16" w16cid:durableId="1626543036">
    <w:abstractNumId w:val="29"/>
  </w:num>
  <w:num w:numId="17" w16cid:durableId="1577088787">
    <w:abstractNumId w:val="37"/>
  </w:num>
  <w:num w:numId="18" w16cid:durableId="388260980">
    <w:abstractNumId w:val="11"/>
  </w:num>
  <w:num w:numId="19" w16cid:durableId="372928398">
    <w:abstractNumId w:val="2"/>
  </w:num>
  <w:num w:numId="20" w16cid:durableId="123380663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218518135">
    <w:abstractNumId w:val="39"/>
  </w:num>
  <w:num w:numId="22" w16cid:durableId="2033603739">
    <w:abstractNumId w:val="0"/>
  </w:num>
  <w:num w:numId="23" w16cid:durableId="418405766">
    <w:abstractNumId w:val="38"/>
  </w:num>
  <w:num w:numId="24" w16cid:durableId="1557471640">
    <w:abstractNumId w:val="40"/>
  </w:num>
  <w:num w:numId="25" w16cid:durableId="1437873130">
    <w:abstractNumId w:val="26"/>
  </w:num>
  <w:num w:numId="26" w16cid:durableId="1660112040">
    <w:abstractNumId w:val="22"/>
  </w:num>
  <w:num w:numId="27" w16cid:durableId="276374221">
    <w:abstractNumId w:val="7"/>
  </w:num>
  <w:num w:numId="28" w16cid:durableId="442311398">
    <w:abstractNumId w:val="30"/>
  </w:num>
  <w:num w:numId="29" w16cid:durableId="1806502415">
    <w:abstractNumId w:val="15"/>
  </w:num>
  <w:num w:numId="30" w16cid:durableId="1111782912">
    <w:abstractNumId w:val="36"/>
  </w:num>
  <w:num w:numId="31" w16cid:durableId="1279336545">
    <w:abstractNumId w:val="17"/>
  </w:num>
  <w:num w:numId="32" w16cid:durableId="211502815">
    <w:abstractNumId w:val="4"/>
  </w:num>
  <w:num w:numId="33" w16cid:durableId="154685543">
    <w:abstractNumId w:val="13"/>
  </w:num>
  <w:num w:numId="34" w16cid:durableId="370569215">
    <w:abstractNumId w:val="9"/>
  </w:num>
  <w:num w:numId="35" w16cid:durableId="475531117">
    <w:abstractNumId w:val="23"/>
  </w:num>
  <w:num w:numId="36" w16cid:durableId="1957250799">
    <w:abstractNumId w:val="34"/>
  </w:num>
  <w:num w:numId="37" w16cid:durableId="1579821539">
    <w:abstractNumId w:val="6"/>
  </w:num>
  <w:num w:numId="38" w16cid:durableId="2007513866">
    <w:abstractNumId w:val="12"/>
  </w:num>
  <w:num w:numId="39" w16cid:durableId="1574123173">
    <w:abstractNumId w:val="14"/>
  </w:num>
  <w:num w:numId="40" w16cid:durableId="1352102691">
    <w:abstractNumId w:val="32"/>
  </w:num>
  <w:num w:numId="41" w16cid:durableId="2058165590">
    <w:abstractNumId w:val="21"/>
  </w:num>
  <w:num w:numId="42" w16cid:durableId="1241135406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activeWritingStyle w:appName="MSWord" w:lang="es-ES" w:vendorID="64" w:dllVersion="6" w:nlCheck="1" w:checkStyle="0"/>
  <w:activeWritingStyle w:appName="MSWord" w:lang="es-EC" w:vendorID="64" w:dllVersion="6" w:nlCheck="1" w:checkStyle="0"/>
  <w:activeWritingStyle w:appName="MSWord" w:lang="en-US" w:vendorID="64" w:dllVersion="6" w:nlCheck="1" w:checkStyle="0"/>
  <w:activeWritingStyle w:appName="MSWord" w:lang="es-EC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evenAndOddHeaders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32CC"/>
    <w:rsid w:val="00004251"/>
    <w:rsid w:val="000138C6"/>
    <w:rsid w:val="0001498A"/>
    <w:rsid w:val="00017F97"/>
    <w:rsid w:val="00024CA0"/>
    <w:rsid w:val="0003131F"/>
    <w:rsid w:val="00033297"/>
    <w:rsid w:val="000334F1"/>
    <w:rsid w:val="00034BBD"/>
    <w:rsid w:val="00040B86"/>
    <w:rsid w:val="00044C94"/>
    <w:rsid w:val="00050272"/>
    <w:rsid w:val="0005255B"/>
    <w:rsid w:val="00064544"/>
    <w:rsid w:val="00065F09"/>
    <w:rsid w:val="000668CB"/>
    <w:rsid w:val="00066F70"/>
    <w:rsid w:val="00071012"/>
    <w:rsid w:val="00074F77"/>
    <w:rsid w:val="00081452"/>
    <w:rsid w:val="00081607"/>
    <w:rsid w:val="000841F9"/>
    <w:rsid w:val="000920EB"/>
    <w:rsid w:val="00096162"/>
    <w:rsid w:val="00097AC2"/>
    <w:rsid w:val="000A20F4"/>
    <w:rsid w:val="000B5789"/>
    <w:rsid w:val="000B5EA7"/>
    <w:rsid w:val="000B7689"/>
    <w:rsid w:val="000C7B88"/>
    <w:rsid w:val="000D006B"/>
    <w:rsid w:val="000D1283"/>
    <w:rsid w:val="000D283F"/>
    <w:rsid w:val="000D5197"/>
    <w:rsid w:val="000D5ABF"/>
    <w:rsid w:val="000F1E53"/>
    <w:rsid w:val="000F2532"/>
    <w:rsid w:val="000F6ECC"/>
    <w:rsid w:val="00102AB7"/>
    <w:rsid w:val="00106306"/>
    <w:rsid w:val="00106D3B"/>
    <w:rsid w:val="00110B24"/>
    <w:rsid w:val="00110C90"/>
    <w:rsid w:val="00111D71"/>
    <w:rsid w:val="00112D45"/>
    <w:rsid w:val="0011579F"/>
    <w:rsid w:val="00121EA6"/>
    <w:rsid w:val="00125362"/>
    <w:rsid w:val="0012674E"/>
    <w:rsid w:val="00134CE9"/>
    <w:rsid w:val="00136C10"/>
    <w:rsid w:val="00143C60"/>
    <w:rsid w:val="00146B27"/>
    <w:rsid w:val="00150419"/>
    <w:rsid w:val="001506FD"/>
    <w:rsid w:val="00157F97"/>
    <w:rsid w:val="001653FF"/>
    <w:rsid w:val="00165CB9"/>
    <w:rsid w:val="00166702"/>
    <w:rsid w:val="00166A3E"/>
    <w:rsid w:val="00171BEA"/>
    <w:rsid w:val="00173965"/>
    <w:rsid w:val="001779F4"/>
    <w:rsid w:val="0018577D"/>
    <w:rsid w:val="0019109E"/>
    <w:rsid w:val="00192580"/>
    <w:rsid w:val="001A0302"/>
    <w:rsid w:val="001A04B7"/>
    <w:rsid w:val="001A3FF3"/>
    <w:rsid w:val="001A64EF"/>
    <w:rsid w:val="001B31E6"/>
    <w:rsid w:val="001B50C5"/>
    <w:rsid w:val="001B6367"/>
    <w:rsid w:val="001C08FF"/>
    <w:rsid w:val="001C6C33"/>
    <w:rsid w:val="001D4758"/>
    <w:rsid w:val="001D792D"/>
    <w:rsid w:val="001F26E3"/>
    <w:rsid w:val="001F47EE"/>
    <w:rsid w:val="001F6DF2"/>
    <w:rsid w:val="001F79CC"/>
    <w:rsid w:val="0020044F"/>
    <w:rsid w:val="00201675"/>
    <w:rsid w:val="00201FEA"/>
    <w:rsid w:val="00206844"/>
    <w:rsid w:val="00206C15"/>
    <w:rsid w:val="00206C69"/>
    <w:rsid w:val="002107C9"/>
    <w:rsid w:val="002108BE"/>
    <w:rsid w:val="0022134D"/>
    <w:rsid w:val="002220E6"/>
    <w:rsid w:val="00225A2C"/>
    <w:rsid w:val="00225EDD"/>
    <w:rsid w:val="00231735"/>
    <w:rsid w:val="00231DAB"/>
    <w:rsid w:val="00235D6F"/>
    <w:rsid w:val="00237566"/>
    <w:rsid w:val="00240AAA"/>
    <w:rsid w:val="002415D7"/>
    <w:rsid w:val="0024231F"/>
    <w:rsid w:val="0024472C"/>
    <w:rsid w:val="0025633C"/>
    <w:rsid w:val="0025669C"/>
    <w:rsid w:val="00260A64"/>
    <w:rsid w:val="00272DC0"/>
    <w:rsid w:val="00284EBC"/>
    <w:rsid w:val="00285E16"/>
    <w:rsid w:val="00290F81"/>
    <w:rsid w:val="00291F72"/>
    <w:rsid w:val="002932A3"/>
    <w:rsid w:val="002939DE"/>
    <w:rsid w:val="00294967"/>
    <w:rsid w:val="0029571B"/>
    <w:rsid w:val="002A0886"/>
    <w:rsid w:val="002A14BA"/>
    <w:rsid w:val="002A245C"/>
    <w:rsid w:val="002A5962"/>
    <w:rsid w:val="002B048F"/>
    <w:rsid w:val="002C0023"/>
    <w:rsid w:val="002C03CB"/>
    <w:rsid w:val="002C4C34"/>
    <w:rsid w:val="002C5916"/>
    <w:rsid w:val="002C67C0"/>
    <w:rsid w:val="002C7766"/>
    <w:rsid w:val="002D0D13"/>
    <w:rsid w:val="002D1240"/>
    <w:rsid w:val="002D1399"/>
    <w:rsid w:val="002D151C"/>
    <w:rsid w:val="002D2CA7"/>
    <w:rsid w:val="002D2FA4"/>
    <w:rsid w:val="002D5003"/>
    <w:rsid w:val="002D67DB"/>
    <w:rsid w:val="002D74B4"/>
    <w:rsid w:val="002E3A43"/>
    <w:rsid w:val="002E3BB4"/>
    <w:rsid w:val="002E3C69"/>
    <w:rsid w:val="002E4FF0"/>
    <w:rsid w:val="002E60F1"/>
    <w:rsid w:val="0030440B"/>
    <w:rsid w:val="003045AF"/>
    <w:rsid w:val="00306F8A"/>
    <w:rsid w:val="003127CF"/>
    <w:rsid w:val="00313312"/>
    <w:rsid w:val="00314865"/>
    <w:rsid w:val="00315AC1"/>
    <w:rsid w:val="003173B4"/>
    <w:rsid w:val="00323C8D"/>
    <w:rsid w:val="00323E71"/>
    <w:rsid w:val="00325B25"/>
    <w:rsid w:val="003309C4"/>
    <w:rsid w:val="00330EE5"/>
    <w:rsid w:val="00337112"/>
    <w:rsid w:val="00340660"/>
    <w:rsid w:val="003410CD"/>
    <w:rsid w:val="00342995"/>
    <w:rsid w:val="00342F60"/>
    <w:rsid w:val="0034495B"/>
    <w:rsid w:val="00344D7F"/>
    <w:rsid w:val="00347A56"/>
    <w:rsid w:val="00354A98"/>
    <w:rsid w:val="00361280"/>
    <w:rsid w:val="00363FEF"/>
    <w:rsid w:val="003642FA"/>
    <w:rsid w:val="003721C0"/>
    <w:rsid w:val="00372CE0"/>
    <w:rsid w:val="0037562D"/>
    <w:rsid w:val="003803F6"/>
    <w:rsid w:val="00381258"/>
    <w:rsid w:val="0038406D"/>
    <w:rsid w:val="00392002"/>
    <w:rsid w:val="00392F60"/>
    <w:rsid w:val="003A4064"/>
    <w:rsid w:val="003B189C"/>
    <w:rsid w:val="003B62C8"/>
    <w:rsid w:val="003B666A"/>
    <w:rsid w:val="003B766D"/>
    <w:rsid w:val="003C26A4"/>
    <w:rsid w:val="003C47B7"/>
    <w:rsid w:val="003D011A"/>
    <w:rsid w:val="003D070B"/>
    <w:rsid w:val="003D1CEF"/>
    <w:rsid w:val="003D40AD"/>
    <w:rsid w:val="003D4FE7"/>
    <w:rsid w:val="003E1DD9"/>
    <w:rsid w:val="003E2CF0"/>
    <w:rsid w:val="003E5C4E"/>
    <w:rsid w:val="003E732E"/>
    <w:rsid w:val="003F0CB7"/>
    <w:rsid w:val="003F5FE3"/>
    <w:rsid w:val="00404C14"/>
    <w:rsid w:val="00407971"/>
    <w:rsid w:val="004137D2"/>
    <w:rsid w:val="00413FF7"/>
    <w:rsid w:val="00414C14"/>
    <w:rsid w:val="00416722"/>
    <w:rsid w:val="00416748"/>
    <w:rsid w:val="0042079D"/>
    <w:rsid w:val="00421F21"/>
    <w:rsid w:val="00425B0E"/>
    <w:rsid w:val="00425E8F"/>
    <w:rsid w:val="00427990"/>
    <w:rsid w:val="00433156"/>
    <w:rsid w:val="004376B3"/>
    <w:rsid w:val="00437E60"/>
    <w:rsid w:val="0044034C"/>
    <w:rsid w:val="004440F3"/>
    <w:rsid w:val="0044433E"/>
    <w:rsid w:val="0044576C"/>
    <w:rsid w:val="00447C46"/>
    <w:rsid w:val="00453FF4"/>
    <w:rsid w:val="00466783"/>
    <w:rsid w:val="00477353"/>
    <w:rsid w:val="0048454C"/>
    <w:rsid w:val="00491638"/>
    <w:rsid w:val="00493458"/>
    <w:rsid w:val="004978E7"/>
    <w:rsid w:val="004B1072"/>
    <w:rsid w:val="004B4189"/>
    <w:rsid w:val="004B4956"/>
    <w:rsid w:val="004B6582"/>
    <w:rsid w:val="004B7153"/>
    <w:rsid w:val="004C00AA"/>
    <w:rsid w:val="004C3DAE"/>
    <w:rsid w:val="004C7FEA"/>
    <w:rsid w:val="004D04B2"/>
    <w:rsid w:val="004D275D"/>
    <w:rsid w:val="004D6121"/>
    <w:rsid w:val="004D76EA"/>
    <w:rsid w:val="004E0CD0"/>
    <w:rsid w:val="004E5101"/>
    <w:rsid w:val="004E7C78"/>
    <w:rsid w:val="004F3008"/>
    <w:rsid w:val="004F36D5"/>
    <w:rsid w:val="004F531E"/>
    <w:rsid w:val="004F7296"/>
    <w:rsid w:val="00500133"/>
    <w:rsid w:val="00501B19"/>
    <w:rsid w:val="00503AC0"/>
    <w:rsid w:val="00504CCD"/>
    <w:rsid w:val="00505EFE"/>
    <w:rsid w:val="005103FD"/>
    <w:rsid w:val="00510A8B"/>
    <w:rsid w:val="005153D5"/>
    <w:rsid w:val="005200CE"/>
    <w:rsid w:val="00520702"/>
    <w:rsid w:val="00520813"/>
    <w:rsid w:val="005221F8"/>
    <w:rsid w:val="00524AEF"/>
    <w:rsid w:val="0052662D"/>
    <w:rsid w:val="005279B5"/>
    <w:rsid w:val="005427E8"/>
    <w:rsid w:val="00551EFA"/>
    <w:rsid w:val="00551F51"/>
    <w:rsid w:val="00553692"/>
    <w:rsid w:val="0055437C"/>
    <w:rsid w:val="00554870"/>
    <w:rsid w:val="00557CDF"/>
    <w:rsid w:val="0056206F"/>
    <w:rsid w:val="005629FC"/>
    <w:rsid w:val="005745DA"/>
    <w:rsid w:val="00577D12"/>
    <w:rsid w:val="005849F1"/>
    <w:rsid w:val="005867EE"/>
    <w:rsid w:val="0058680A"/>
    <w:rsid w:val="00587F2F"/>
    <w:rsid w:val="00592770"/>
    <w:rsid w:val="00592A40"/>
    <w:rsid w:val="0059361D"/>
    <w:rsid w:val="00595B52"/>
    <w:rsid w:val="005A0108"/>
    <w:rsid w:val="005A7599"/>
    <w:rsid w:val="005A7F67"/>
    <w:rsid w:val="005B444C"/>
    <w:rsid w:val="005C4287"/>
    <w:rsid w:val="005C5A5E"/>
    <w:rsid w:val="005C61B6"/>
    <w:rsid w:val="005C7B45"/>
    <w:rsid w:val="005D09EE"/>
    <w:rsid w:val="005E0C85"/>
    <w:rsid w:val="005E2ADC"/>
    <w:rsid w:val="005E686A"/>
    <w:rsid w:val="005F10F8"/>
    <w:rsid w:val="005F2CA6"/>
    <w:rsid w:val="005F4295"/>
    <w:rsid w:val="006012AE"/>
    <w:rsid w:val="00605581"/>
    <w:rsid w:val="0060722D"/>
    <w:rsid w:val="0061288C"/>
    <w:rsid w:val="00615248"/>
    <w:rsid w:val="00623D0A"/>
    <w:rsid w:val="00626DC7"/>
    <w:rsid w:val="0063136D"/>
    <w:rsid w:val="00632087"/>
    <w:rsid w:val="00643D8D"/>
    <w:rsid w:val="006478D3"/>
    <w:rsid w:val="00657988"/>
    <w:rsid w:val="006579B3"/>
    <w:rsid w:val="00660B9A"/>
    <w:rsid w:val="00664918"/>
    <w:rsid w:val="00666C9F"/>
    <w:rsid w:val="00666DB5"/>
    <w:rsid w:val="0066793D"/>
    <w:rsid w:val="006708B0"/>
    <w:rsid w:val="00670D5C"/>
    <w:rsid w:val="006721D0"/>
    <w:rsid w:val="00682302"/>
    <w:rsid w:val="006838A5"/>
    <w:rsid w:val="006853AD"/>
    <w:rsid w:val="006858ED"/>
    <w:rsid w:val="00685F70"/>
    <w:rsid w:val="00686B1F"/>
    <w:rsid w:val="00696174"/>
    <w:rsid w:val="006A12BD"/>
    <w:rsid w:val="006A7502"/>
    <w:rsid w:val="006B1AF1"/>
    <w:rsid w:val="006C092C"/>
    <w:rsid w:val="006D091A"/>
    <w:rsid w:val="006D0AA9"/>
    <w:rsid w:val="006D1AE3"/>
    <w:rsid w:val="006D37DB"/>
    <w:rsid w:val="006D4ACE"/>
    <w:rsid w:val="006E0ECD"/>
    <w:rsid w:val="006E13FB"/>
    <w:rsid w:val="006E2317"/>
    <w:rsid w:val="006E5610"/>
    <w:rsid w:val="006E63D7"/>
    <w:rsid w:val="006E75B3"/>
    <w:rsid w:val="006F00E6"/>
    <w:rsid w:val="006F06DB"/>
    <w:rsid w:val="006F24DA"/>
    <w:rsid w:val="006F316C"/>
    <w:rsid w:val="006F33A3"/>
    <w:rsid w:val="007015BE"/>
    <w:rsid w:val="00704968"/>
    <w:rsid w:val="0070547F"/>
    <w:rsid w:val="00715819"/>
    <w:rsid w:val="007200CB"/>
    <w:rsid w:val="007210D6"/>
    <w:rsid w:val="007232D8"/>
    <w:rsid w:val="007277F9"/>
    <w:rsid w:val="007329D6"/>
    <w:rsid w:val="00734852"/>
    <w:rsid w:val="00740A8D"/>
    <w:rsid w:val="0074245B"/>
    <w:rsid w:val="00744773"/>
    <w:rsid w:val="00747995"/>
    <w:rsid w:val="007526EB"/>
    <w:rsid w:val="00755ED5"/>
    <w:rsid w:val="00770FCB"/>
    <w:rsid w:val="00781323"/>
    <w:rsid w:val="00781D9A"/>
    <w:rsid w:val="0078256F"/>
    <w:rsid w:val="00783251"/>
    <w:rsid w:val="007923D3"/>
    <w:rsid w:val="00793719"/>
    <w:rsid w:val="00793B2F"/>
    <w:rsid w:val="007947D6"/>
    <w:rsid w:val="007A6A8C"/>
    <w:rsid w:val="007A7F74"/>
    <w:rsid w:val="007B336B"/>
    <w:rsid w:val="007B5BAD"/>
    <w:rsid w:val="007B5F68"/>
    <w:rsid w:val="007B6EFA"/>
    <w:rsid w:val="007B7936"/>
    <w:rsid w:val="007C0267"/>
    <w:rsid w:val="007C4FE1"/>
    <w:rsid w:val="007D330E"/>
    <w:rsid w:val="007E53BC"/>
    <w:rsid w:val="007E6277"/>
    <w:rsid w:val="007E65C5"/>
    <w:rsid w:val="007E735F"/>
    <w:rsid w:val="00800229"/>
    <w:rsid w:val="0080078C"/>
    <w:rsid w:val="008011A1"/>
    <w:rsid w:val="0080166E"/>
    <w:rsid w:val="008047C4"/>
    <w:rsid w:val="00807E73"/>
    <w:rsid w:val="00811391"/>
    <w:rsid w:val="00812C2E"/>
    <w:rsid w:val="00816A98"/>
    <w:rsid w:val="008178E2"/>
    <w:rsid w:val="00817C56"/>
    <w:rsid w:val="00820BE4"/>
    <w:rsid w:val="008211CB"/>
    <w:rsid w:val="008230B1"/>
    <w:rsid w:val="0082388D"/>
    <w:rsid w:val="00824CF9"/>
    <w:rsid w:val="00832DCA"/>
    <w:rsid w:val="00837E9F"/>
    <w:rsid w:val="008549B7"/>
    <w:rsid w:val="008565BE"/>
    <w:rsid w:val="00861A39"/>
    <w:rsid w:val="008658EB"/>
    <w:rsid w:val="0087678A"/>
    <w:rsid w:val="00876DE3"/>
    <w:rsid w:val="00877AE4"/>
    <w:rsid w:val="00880166"/>
    <w:rsid w:val="008877B4"/>
    <w:rsid w:val="00890C4A"/>
    <w:rsid w:val="00891686"/>
    <w:rsid w:val="00892981"/>
    <w:rsid w:val="00894A0C"/>
    <w:rsid w:val="008A16A9"/>
    <w:rsid w:val="008A18F1"/>
    <w:rsid w:val="008A2CA8"/>
    <w:rsid w:val="008A3E25"/>
    <w:rsid w:val="008A5FD3"/>
    <w:rsid w:val="008A78CC"/>
    <w:rsid w:val="008A79A2"/>
    <w:rsid w:val="008C1408"/>
    <w:rsid w:val="008C5E01"/>
    <w:rsid w:val="008D165E"/>
    <w:rsid w:val="008D1AE3"/>
    <w:rsid w:val="008D1B8E"/>
    <w:rsid w:val="008D473A"/>
    <w:rsid w:val="008E1A73"/>
    <w:rsid w:val="008E6E74"/>
    <w:rsid w:val="008E70CD"/>
    <w:rsid w:val="008F3D56"/>
    <w:rsid w:val="009014E7"/>
    <w:rsid w:val="009019E5"/>
    <w:rsid w:val="00903A62"/>
    <w:rsid w:val="00905898"/>
    <w:rsid w:val="00907F17"/>
    <w:rsid w:val="009161F6"/>
    <w:rsid w:val="009177B8"/>
    <w:rsid w:val="00917ECC"/>
    <w:rsid w:val="009212B6"/>
    <w:rsid w:val="0092450B"/>
    <w:rsid w:val="00934952"/>
    <w:rsid w:val="009354EC"/>
    <w:rsid w:val="00936CA8"/>
    <w:rsid w:val="00940DD4"/>
    <w:rsid w:val="009417F3"/>
    <w:rsid w:val="00943A46"/>
    <w:rsid w:val="00944DDE"/>
    <w:rsid w:val="00945DB8"/>
    <w:rsid w:val="00951196"/>
    <w:rsid w:val="00951F65"/>
    <w:rsid w:val="009532CC"/>
    <w:rsid w:val="00955702"/>
    <w:rsid w:val="00956561"/>
    <w:rsid w:val="00957C91"/>
    <w:rsid w:val="00961DE1"/>
    <w:rsid w:val="00962A7D"/>
    <w:rsid w:val="0096392C"/>
    <w:rsid w:val="00971238"/>
    <w:rsid w:val="00971F09"/>
    <w:rsid w:val="00973468"/>
    <w:rsid w:val="00975DAA"/>
    <w:rsid w:val="009835C8"/>
    <w:rsid w:val="00983C39"/>
    <w:rsid w:val="00984372"/>
    <w:rsid w:val="00985EF7"/>
    <w:rsid w:val="00987C2A"/>
    <w:rsid w:val="00991AC5"/>
    <w:rsid w:val="009A0062"/>
    <w:rsid w:val="009A153D"/>
    <w:rsid w:val="009A3643"/>
    <w:rsid w:val="009A40F3"/>
    <w:rsid w:val="009A5CFC"/>
    <w:rsid w:val="009A611C"/>
    <w:rsid w:val="009A61E2"/>
    <w:rsid w:val="009B541F"/>
    <w:rsid w:val="009C00DE"/>
    <w:rsid w:val="009C0B0D"/>
    <w:rsid w:val="009C1E36"/>
    <w:rsid w:val="009C36B0"/>
    <w:rsid w:val="009C795B"/>
    <w:rsid w:val="009D2F47"/>
    <w:rsid w:val="009D662D"/>
    <w:rsid w:val="009E12B8"/>
    <w:rsid w:val="009E1F4A"/>
    <w:rsid w:val="009E277A"/>
    <w:rsid w:val="009E472B"/>
    <w:rsid w:val="009E50E2"/>
    <w:rsid w:val="009E6660"/>
    <w:rsid w:val="009F268A"/>
    <w:rsid w:val="009F2C39"/>
    <w:rsid w:val="00A0730F"/>
    <w:rsid w:val="00A077C4"/>
    <w:rsid w:val="00A11468"/>
    <w:rsid w:val="00A1290C"/>
    <w:rsid w:val="00A15433"/>
    <w:rsid w:val="00A21AB3"/>
    <w:rsid w:val="00A22900"/>
    <w:rsid w:val="00A236D3"/>
    <w:rsid w:val="00A244D6"/>
    <w:rsid w:val="00A26EAA"/>
    <w:rsid w:val="00A279E8"/>
    <w:rsid w:val="00A30E59"/>
    <w:rsid w:val="00A3534D"/>
    <w:rsid w:val="00A35789"/>
    <w:rsid w:val="00A4249D"/>
    <w:rsid w:val="00A4513C"/>
    <w:rsid w:val="00A53D96"/>
    <w:rsid w:val="00A53F41"/>
    <w:rsid w:val="00A54ECF"/>
    <w:rsid w:val="00A62184"/>
    <w:rsid w:val="00A67349"/>
    <w:rsid w:val="00A70BEF"/>
    <w:rsid w:val="00A728BA"/>
    <w:rsid w:val="00A72A74"/>
    <w:rsid w:val="00A741DD"/>
    <w:rsid w:val="00A7597F"/>
    <w:rsid w:val="00A811FB"/>
    <w:rsid w:val="00A859AD"/>
    <w:rsid w:val="00A864E2"/>
    <w:rsid w:val="00A8650D"/>
    <w:rsid w:val="00A871EC"/>
    <w:rsid w:val="00A87722"/>
    <w:rsid w:val="00A93809"/>
    <w:rsid w:val="00A955EB"/>
    <w:rsid w:val="00AA05C1"/>
    <w:rsid w:val="00AA42D7"/>
    <w:rsid w:val="00AB16A3"/>
    <w:rsid w:val="00AC5B7F"/>
    <w:rsid w:val="00AC69DE"/>
    <w:rsid w:val="00AD6A01"/>
    <w:rsid w:val="00AF2323"/>
    <w:rsid w:val="00AF2F30"/>
    <w:rsid w:val="00AF3762"/>
    <w:rsid w:val="00B02876"/>
    <w:rsid w:val="00B11973"/>
    <w:rsid w:val="00B207F3"/>
    <w:rsid w:val="00B208D9"/>
    <w:rsid w:val="00B242D2"/>
    <w:rsid w:val="00B2595A"/>
    <w:rsid w:val="00B27912"/>
    <w:rsid w:val="00B307E2"/>
    <w:rsid w:val="00B31CA7"/>
    <w:rsid w:val="00B33113"/>
    <w:rsid w:val="00B4124B"/>
    <w:rsid w:val="00B449F9"/>
    <w:rsid w:val="00B466B4"/>
    <w:rsid w:val="00B52381"/>
    <w:rsid w:val="00B52F27"/>
    <w:rsid w:val="00B63E9B"/>
    <w:rsid w:val="00B70171"/>
    <w:rsid w:val="00B73AD2"/>
    <w:rsid w:val="00B7517B"/>
    <w:rsid w:val="00B77AC5"/>
    <w:rsid w:val="00B77DAE"/>
    <w:rsid w:val="00B8116F"/>
    <w:rsid w:val="00B81AAB"/>
    <w:rsid w:val="00B84AE5"/>
    <w:rsid w:val="00B87597"/>
    <w:rsid w:val="00B900AE"/>
    <w:rsid w:val="00BB165C"/>
    <w:rsid w:val="00BB242A"/>
    <w:rsid w:val="00BB47D6"/>
    <w:rsid w:val="00BB6B6A"/>
    <w:rsid w:val="00BB7B80"/>
    <w:rsid w:val="00BC1C55"/>
    <w:rsid w:val="00BC3935"/>
    <w:rsid w:val="00BC42D7"/>
    <w:rsid w:val="00BC69C6"/>
    <w:rsid w:val="00BC6C58"/>
    <w:rsid w:val="00BC75F8"/>
    <w:rsid w:val="00BD51BC"/>
    <w:rsid w:val="00BD731B"/>
    <w:rsid w:val="00BE0AA1"/>
    <w:rsid w:val="00BE3004"/>
    <w:rsid w:val="00BF089B"/>
    <w:rsid w:val="00BF5510"/>
    <w:rsid w:val="00C0081E"/>
    <w:rsid w:val="00C02C9D"/>
    <w:rsid w:val="00C068E6"/>
    <w:rsid w:val="00C10C49"/>
    <w:rsid w:val="00C16AA0"/>
    <w:rsid w:val="00C2002E"/>
    <w:rsid w:val="00C22093"/>
    <w:rsid w:val="00C22A5A"/>
    <w:rsid w:val="00C2409D"/>
    <w:rsid w:val="00C25294"/>
    <w:rsid w:val="00C25A10"/>
    <w:rsid w:val="00C30274"/>
    <w:rsid w:val="00C33318"/>
    <w:rsid w:val="00C33998"/>
    <w:rsid w:val="00C42C54"/>
    <w:rsid w:val="00C432D3"/>
    <w:rsid w:val="00C43962"/>
    <w:rsid w:val="00C43FA7"/>
    <w:rsid w:val="00C50AF9"/>
    <w:rsid w:val="00C51E38"/>
    <w:rsid w:val="00C5354C"/>
    <w:rsid w:val="00C55527"/>
    <w:rsid w:val="00C60C37"/>
    <w:rsid w:val="00C61138"/>
    <w:rsid w:val="00C630E7"/>
    <w:rsid w:val="00C642D6"/>
    <w:rsid w:val="00C673D2"/>
    <w:rsid w:val="00C756F4"/>
    <w:rsid w:val="00C7634F"/>
    <w:rsid w:val="00C767AF"/>
    <w:rsid w:val="00C846AD"/>
    <w:rsid w:val="00C855C8"/>
    <w:rsid w:val="00C9062B"/>
    <w:rsid w:val="00C90D39"/>
    <w:rsid w:val="00C91459"/>
    <w:rsid w:val="00C91884"/>
    <w:rsid w:val="00C968B5"/>
    <w:rsid w:val="00C9692C"/>
    <w:rsid w:val="00CA2CDB"/>
    <w:rsid w:val="00CA6D4C"/>
    <w:rsid w:val="00CB00AB"/>
    <w:rsid w:val="00CC0E6B"/>
    <w:rsid w:val="00CC180F"/>
    <w:rsid w:val="00CD0E48"/>
    <w:rsid w:val="00CD3644"/>
    <w:rsid w:val="00CD3914"/>
    <w:rsid w:val="00CD3BF5"/>
    <w:rsid w:val="00CD48C3"/>
    <w:rsid w:val="00CD5F9C"/>
    <w:rsid w:val="00CD6DA8"/>
    <w:rsid w:val="00CD735A"/>
    <w:rsid w:val="00CD799D"/>
    <w:rsid w:val="00CD7CEB"/>
    <w:rsid w:val="00CE01E6"/>
    <w:rsid w:val="00CE0C0F"/>
    <w:rsid w:val="00CE3B61"/>
    <w:rsid w:val="00CE5ED6"/>
    <w:rsid w:val="00CE7943"/>
    <w:rsid w:val="00CE7BA8"/>
    <w:rsid w:val="00CF2547"/>
    <w:rsid w:val="00CF2E71"/>
    <w:rsid w:val="00D01013"/>
    <w:rsid w:val="00D043B2"/>
    <w:rsid w:val="00D046C6"/>
    <w:rsid w:val="00D0496E"/>
    <w:rsid w:val="00D06307"/>
    <w:rsid w:val="00D11AD8"/>
    <w:rsid w:val="00D14540"/>
    <w:rsid w:val="00D23742"/>
    <w:rsid w:val="00D273FB"/>
    <w:rsid w:val="00D31A33"/>
    <w:rsid w:val="00D32C99"/>
    <w:rsid w:val="00D34BBE"/>
    <w:rsid w:val="00D4095C"/>
    <w:rsid w:val="00D43446"/>
    <w:rsid w:val="00D45B1E"/>
    <w:rsid w:val="00D52F66"/>
    <w:rsid w:val="00D55204"/>
    <w:rsid w:val="00D554C8"/>
    <w:rsid w:val="00D625ED"/>
    <w:rsid w:val="00D63D0D"/>
    <w:rsid w:val="00D7448E"/>
    <w:rsid w:val="00D84EE5"/>
    <w:rsid w:val="00D86C23"/>
    <w:rsid w:val="00D9790C"/>
    <w:rsid w:val="00DA39FB"/>
    <w:rsid w:val="00DA47FD"/>
    <w:rsid w:val="00DA4D68"/>
    <w:rsid w:val="00DA6999"/>
    <w:rsid w:val="00DB097D"/>
    <w:rsid w:val="00DB1184"/>
    <w:rsid w:val="00DB324C"/>
    <w:rsid w:val="00DB3DC4"/>
    <w:rsid w:val="00DB6581"/>
    <w:rsid w:val="00DB76E9"/>
    <w:rsid w:val="00DC51FA"/>
    <w:rsid w:val="00DC6625"/>
    <w:rsid w:val="00DC7F43"/>
    <w:rsid w:val="00DD2A80"/>
    <w:rsid w:val="00DD31E3"/>
    <w:rsid w:val="00DE15DB"/>
    <w:rsid w:val="00DE4B8D"/>
    <w:rsid w:val="00DE7374"/>
    <w:rsid w:val="00DF2B89"/>
    <w:rsid w:val="00DF5AD9"/>
    <w:rsid w:val="00E01706"/>
    <w:rsid w:val="00E118B6"/>
    <w:rsid w:val="00E159CA"/>
    <w:rsid w:val="00E16272"/>
    <w:rsid w:val="00E20E79"/>
    <w:rsid w:val="00E3485C"/>
    <w:rsid w:val="00E375E1"/>
    <w:rsid w:val="00E37F2A"/>
    <w:rsid w:val="00E4636D"/>
    <w:rsid w:val="00E522AB"/>
    <w:rsid w:val="00E5279C"/>
    <w:rsid w:val="00E5296D"/>
    <w:rsid w:val="00E55969"/>
    <w:rsid w:val="00E56298"/>
    <w:rsid w:val="00E57DAB"/>
    <w:rsid w:val="00E57E00"/>
    <w:rsid w:val="00E6739B"/>
    <w:rsid w:val="00E71D33"/>
    <w:rsid w:val="00E73C9A"/>
    <w:rsid w:val="00E74E28"/>
    <w:rsid w:val="00E80364"/>
    <w:rsid w:val="00E80660"/>
    <w:rsid w:val="00E82CEE"/>
    <w:rsid w:val="00E865B3"/>
    <w:rsid w:val="00E87450"/>
    <w:rsid w:val="00E93BDC"/>
    <w:rsid w:val="00E9599E"/>
    <w:rsid w:val="00E97F3D"/>
    <w:rsid w:val="00EA0867"/>
    <w:rsid w:val="00EA2E51"/>
    <w:rsid w:val="00EA33BA"/>
    <w:rsid w:val="00EA3CCE"/>
    <w:rsid w:val="00EA47BE"/>
    <w:rsid w:val="00EA4E53"/>
    <w:rsid w:val="00EB2501"/>
    <w:rsid w:val="00EB53BF"/>
    <w:rsid w:val="00EB6BA1"/>
    <w:rsid w:val="00EC10CD"/>
    <w:rsid w:val="00EC1B6D"/>
    <w:rsid w:val="00ED0EFB"/>
    <w:rsid w:val="00ED3821"/>
    <w:rsid w:val="00ED4551"/>
    <w:rsid w:val="00ED61D9"/>
    <w:rsid w:val="00EE0FD3"/>
    <w:rsid w:val="00EE1FB2"/>
    <w:rsid w:val="00EE2F87"/>
    <w:rsid w:val="00EE30B5"/>
    <w:rsid w:val="00EE4388"/>
    <w:rsid w:val="00EE49B2"/>
    <w:rsid w:val="00EE63F1"/>
    <w:rsid w:val="00EF1A30"/>
    <w:rsid w:val="00F01D60"/>
    <w:rsid w:val="00F033CD"/>
    <w:rsid w:val="00F05044"/>
    <w:rsid w:val="00F07F13"/>
    <w:rsid w:val="00F13BB4"/>
    <w:rsid w:val="00F149E6"/>
    <w:rsid w:val="00F217E5"/>
    <w:rsid w:val="00F242C8"/>
    <w:rsid w:val="00F26FE9"/>
    <w:rsid w:val="00F27368"/>
    <w:rsid w:val="00F30047"/>
    <w:rsid w:val="00F31D97"/>
    <w:rsid w:val="00F3286C"/>
    <w:rsid w:val="00F34595"/>
    <w:rsid w:val="00F36A2A"/>
    <w:rsid w:val="00F4364F"/>
    <w:rsid w:val="00F43A39"/>
    <w:rsid w:val="00F52A33"/>
    <w:rsid w:val="00F52AC4"/>
    <w:rsid w:val="00F54B08"/>
    <w:rsid w:val="00F55CBD"/>
    <w:rsid w:val="00F617A0"/>
    <w:rsid w:val="00F70C72"/>
    <w:rsid w:val="00F7169A"/>
    <w:rsid w:val="00F7313C"/>
    <w:rsid w:val="00F73665"/>
    <w:rsid w:val="00F74F63"/>
    <w:rsid w:val="00F75518"/>
    <w:rsid w:val="00F77D13"/>
    <w:rsid w:val="00F82A4E"/>
    <w:rsid w:val="00FA045C"/>
    <w:rsid w:val="00FA4F8C"/>
    <w:rsid w:val="00FB16D9"/>
    <w:rsid w:val="00FB170E"/>
    <w:rsid w:val="00FB4B5F"/>
    <w:rsid w:val="00FB4DFB"/>
    <w:rsid w:val="00FB5B09"/>
    <w:rsid w:val="00FB5B39"/>
    <w:rsid w:val="00FB6B59"/>
    <w:rsid w:val="00FB72CE"/>
    <w:rsid w:val="00FB7C4E"/>
    <w:rsid w:val="00FB7CF6"/>
    <w:rsid w:val="00FB7F9C"/>
    <w:rsid w:val="00FC0793"/>
    <w:rsid w:val="00FD0787"/>
    <w:rsid w:val="00FD7F58"/>
    <w:rsid w:val="00FE279A"/>
    <w:rsid w:val="00FE4162"/>
    <w:rsid w:val="00FE5C6D"/>
    <w:rsid w:val="00FF37EF"/>
    <w:rsid w:val="00FF5574"/>
    <w:rsid w:val="00FF6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C7609"/>
  <w15:docId w15:val="{D1B78035-0F8F-4BC3-9F74-A42BC4546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3BDC"/>
    <w:pPr>
      <w:spacing w:line="276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9F2C39"/>
    <w:pPr>
      <w:keepNext/>
      <w:keepLines/>
      <w:spacing w:before="480" w:after="0"/>
      <w:outlineLvl w:val="0"/>
    </w:pPr>
    <w:rPr>
      <w:rFonts w:eastAsiaTheme="majorEastAsia" w:cstheme="majorBidi"/>
      <w:b/>
      <w:bCs/>
      <w:sz w:val="28"/>
      <w:szCs w:val="28"/>
      <w:lang w:val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F2C39"/>
    <w:pPr>
      <w:keepNext/>
      <w:keepLines/>
      <w:spacing w:before="200" w:after="0"/>
      <w:outlineLvl w:val="1"/>
    </w:pPr>
    <w:rPr>
      <w:rFonts w:eastAsiaTheme="majorEastAsia" w:cstheme="majorBidi"/>
      <w:b/>
      <w:bCs/>
      <w:sz w:val="26"/>
      <w:szCs w:val="26"/>
      <w:lang w:val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331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667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66783"/>
  </w:style>
  <w:style w:type="paragraph" w:styleId="Piedepgina">
    <w:name w:val="footer"/>
    <w:basedOn w:val="Normal"/>
    <w:link w:val="PiedepginaCar"/>
    <w:uiPriority w:val="99"/>
    <w:unhideWhenUsed/>
    <w:rsid w:val="004667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66783"/>
  </w:style>
  <w:style w:type="table" w:styleId="Tablaconcuadrcula">
    <w:name w:val="Table Grid"/>
    <w:basedOn w:val="Tablanormal"/>
    <w:uiPriority w:val="59"/>
    <w:rsid w:val="00466783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qFormat/>
    <w:rsid w:val="00E93BDC"/>
    <w:pPr>
      <w:pBdr>
        <w:bottom w:val="single" w:sz="8" w:space="4" w:color="000000" w:themeColor="tex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 w:themeColor="text1"/>
      <w:spacing w:val="5"/>
      <w:kern w:val="28"/>
      <w:sz w:val="52"/>
      <w:szCs w:val="52"/>
      <w:lang w:val="es-ES"/>
    </w:rPr>
  </w:style>
  <w:style w:type="character" w:customStyle="1" w:styleId="TtuloCar">
    <w:name w:val="Título Car"/>
    <w:basedOn w:val="Fuentedeprrafopredeter"/>
    <w:link w:val="Ttulo"/>
    <w:uiPriority w:val="10"/>
    <w:rsid w:val="00E93BDC"/>
    <w:rPr>
      <w:rFonts w:asciiTheme="majorHAnsi" w:eastAsiaTheme="majorEastAsia" w:hAnsiTheme="majorHAnsi" w:cstheme="majorBidi"/>
      <w:color w:val="000000" w:themeColor="text1"/>
      <w:spacing w:val="5"/>
      <w:kern w:val="28"/>
      <w:sz w:val="52"/>
      <w:szCs w:val="52"/>
      <w:lang w:val="es-ES"/>
    </w:rPr>
  </w:style>
  <w:style w:type="paragraph" w:customStyle="1" w:styleId="Ttulo10">
    <w:name w:val="Título1"/>
    <w:basedOn w:val="Normal"/>
    <w:qFormat/>
    <w:rsid w:val="00E93BDC"/>
    <w:pPr>
      <w:pBdr>
        <w:bottom w:val="single" w:sz="4" w:space="1" w:color="auto"/>
      </w:pBdr>
      <w:spacing w:after="0"/>
    </w:pPr>
    <w:rPr>
      <w:sz w:val="52"/>
    </w:rPr>
  </w:style>
  <w:style w:type="character" w:customStyle="1" w:styleId="Ttulo1Car">
    <w:name w:val="Título 1 Car"/>
    <w:basedOn w:val="Fuentedeprrafopredeter"/>
    <w:link w:val="Ttulo1"/>
    <w:uiPriority w:val="9"/>
    <w:rsid w:val="009F2C39"/>
    <w:rPr>
      <w:rFonts w:ascii="Arial" w:eastAsiaTheme="majorEastAsia" w:hAnsi="Arial" w:cstheme="majorBidi"/>
      <w:b/>
      <w:bCs/>
      <w:sz w:val="28"/>
      <w:szCs w:val="28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9F2C39"/>
    <w:rPr>
      <w:rFonts w:ascii="Arial" w:eastAsiaTheme="majorEastAsia" w:hAnsi="Arial" w:cstheme="majorBidi"/>
      <w:b/>
      <w:bCs/>
      <w:sz w:val="26"/>
      <w:szCs w:val="26"/>
      <w:lang w:val="es-ES"/>
    </w:rPr>
  </w:style>
  <w:style w:type="character" w:styleId="Hipervnculo">
    <w:name w:val="Hyperlink"/>
    <w:basedOn w:val="Fuentedeprrafopredeter"/>
    <w:uiPriority w:val="99"/>
    <w:unhideWhenUsed/>
    <w:rsid w:val="009F2C39"/>
    <w:rPr>
      <w:color w:val="0563C1" w:themeColor="hyperlink"/>
      <w:u w:val="singl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9F2C39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9F2C39"/>
    <w:rPr>
      <w:rFonts w:ascii="Arial" w:hAnsi="Arial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9F2C39"/>
    <w:rPr>
      <w:vertAlign w:val="superscript"/>
    </w:rPr>
  </w:style>
  <w:style w:type="paragraph" w:styleId="Prrafodelista">
    <w:name w:val="List Paragraph"/>
    <w:basedOn w:val="Normal"/>
    <w:uiPriority w:val="34"/>
    <w:qFormat/>
    <w:rsid w:val="00B52381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951F6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51F65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081452"/>
    <w:rPr>
      <w:color w:val="808080"/>
    </w:rPr>
  </w:style>
  <w:style w:type="paragraph" w:styleId="Descripcin">
    <w:name w:val="caption"/>
    <w:basedOn w:val="Normal"/>
    <w:next w:val="Normal"/>
    <w:uiPriority w:val="35"/>
    <w:unhideWhenUsed/>
    <w:qFormat/>
    <w:rsid w:val="004F7296"/>
    <w:pPr>
      <w:spacing w:after="200" w:line="240" w:lineRule="auto"/>
    </w:pPr>
    <w:rPr>
      <w:b/>
      <w:bCs/>
      <w:color w:val="5B9BD5" w:themeColor="accent1"/>
      <w:sz w:val="18"/>
      <w:szCs w:val="18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BF089B"/>
    <w:rPr>
      <w:color w:val="605E5C"/>
      <w:shd w:val="clear" w:color="auto" w:fill="E1DFDD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331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6708B0"/>
    <w:rPr>
      <w:color w:val="605E5C"/>
      <w:shd w:val="clear" w:color="auto" w:fill="E1DFDD"/>
    </w:rPr>
  </w:style>
  <w:style w:type="table" w:styleId="Tablaconcuadrculaclara">
    <w:name w:val="Grid Table Light"/>
    <w:basedOn w:val="Tablanormal"/>
    <w:uiPriority w:val="40"/>
    <w:rsid w:val="0034066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Fuerte">
    <w:name w:val="Strong"/>
    <w:basedOn w:val="Fuentedeprrafopredeter"/>
    <w:uiPriority w:val="22"/>
    <w:qFormat/>
    <w:rsid w:val="00361280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36128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21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3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8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8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53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0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0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70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9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018557">
                  <w:marLeft w:val="0"/>
                  <w:marRight w:val="0"/>
                  <w:marTop w:val="0"/>
                  <w:marBottom w:val="0"/>
                  <w:divBdr>
                    <w:top w:val="single" w:sz="48" w:space="4" w:color="42A5F5"/>
                    <w:left w:val="none" w:sz="0" w:space="0" w:color="auto"/>
                    <w:bottom w:val="single" w:sz="48" w:space="4" w:color="42A5F5"/>
                    <w:right w:val="none" w:sz="0" w:space="0" w:color="auto"/>
                  </w:divBdr>
                </w:div>
              </w:divsChild>
            </w:div>
          </w:divsChild>
        </w:div>
        <w:div w:id="60426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87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2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18490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single" w:sz="48" w:space="2" w:color="FFA500"/>
                    <w:right w:val="none" w:sz="0" w:space="0" w:color="auto"/>
                  </w:divBdr>
                </w:div>
              </w:divsChild>
            </w:div>
          </w:divsChild>
        </w:div>
        <w:div w:id="144699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04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656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341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7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2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- First Element and Date"/>
</file>

<file path=customXml/itemProps1.xml><?xml version="1.0" encoding="utf-8"?>
<ds:datastoreItem xmlns:ds="http://schemas.openxmlformats.org/officeDocument/2006/customXml" ds:itemID="{1A7199EA-3596-4655-9E68-4963E2681F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692</Words>
  <Characters>3806</Characters>
  <Application>Microsoft Office Word</Application>
  <DocSecurity>0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Jessica Zúñiga García</dc:creator>
  <cp:lastModifiedBy>Est. Diana Carolina Avila Macas</cp:lastModifiedBy>
  <cp:revision>2</cp:revision>
  <cp:lastPrinted>2016-10-06T06:51:00Z</cp:lastPrinted>
  <dcterms:created xsi:type="dcterms:W3CDTF">2026-10-13T20:51:00Z</dcterms:created>
  <dcterms:modified xsi:type="dcterms:W3CDTF">2026-10-13T20:51:00Z</dcterms:modified>
</cp:coreProperties>
</file>