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T- 98.7 F, HR- 67 bpm, RR - 19 per min BS 178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143/65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left shoulder. Knowledge deficit regarding measures to control Primary osteoarthritis, left shoulder and the medication ibuprofen 600 mg, 1 tablet by mouth every 8 hours as needed for pain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Primary osteoarthritis of the left shoulder is a degenerative joint disease characterized by the gradual wearing away of the cartilage that cushions the joint. This condition often leads to pain, stiffness, and reduced range of motion, particularly in individuals over the age of 50. Symptoms may include pain during movement, swelling, and difficulty performing daily activities. Diagnosis typically involves physical examination and imaging studies. SN instructed Patient/PCG regarding the medication ibuprofen 600 mg. Ibuprofen is a nonsteroidal anti-inflammatory drug (NSAID) that helps relieve pain and reduce inflammation. SN advised Patient/PCG to take medication ibuprofen 600 mg, 1 tablet by mouth every 8 hours as needed for pain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03/14/25</w:t>
                  </w:r>
                </w:p>
              </w:tc>
              <w:tc>
                <w:tcPr>
                  <w:tcW w:w="2356" w:type="dxa"/>
                </w:tcPr>
                <w:p w14:paraId="40BBE46C" w14:textId="57AC7CAE" w:rsidR="005C5A1A" w:rsidRDefault="005C5A1A" w:rsidP="005C5A1A">
                  <w:pPr>
                    <w:rPr>
                      <w:b/>
                      <w:sz w:val="18"/>
                      <w:szCs w:val="18"/>
                    </w:rPr>
                  </w:pPr>
                  <w:r>
                    <w:rPr>
                      <w:b/>
                      <w:sz w:val="18"/>
                      <w:szCs w:val="18"/>
                    </w:rPr>
                    <w:t xml:space="preserve">             05:38-06:23</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