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59A2" w14:textId="77777777" w:rsidR="00F30EB3" w:rsidRDefault="005167BF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2022</w:t>
      </w:r>
      <w:r>
        <w:rPr>
          <w:rFonts w:ascii="微软雅黑" w:eastAsia="微软雅黑" w:hAnsi="微软雅黑" w:cs="微软雅黑" w:hint="eastAsia"/>
          <w:sz w:val="30"/>
          <w:szCs w:val="30"/>
        </w:rPr>
        <w:t>级中级项目实训周报</w:t>
      </w:r>
    </w:p>
    <w:p w14:paraId="20F24956" w14:textId="0586C2CC" w:rsidR="00F30EB3" w:rsidRDefault="005167B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9541A">
        <w:rPr>
          <w:rFonts w:asciiTheme="minorEastAsia" w:hAnsiTheme="minorEastAsia" w:cstheme="minorEastAsia" w:hint="eastAsia"/>
          <w:bCs/>
        </w:rPr>
        <w:t>软工</w:t>
      </w:r>
      <w:r w:rsidR="00F70F81">
        <w:rPr>
          <w:rFonts w:asciiTheme="minorEastAsia" w:hAnsiTheme="minorEastAsia" w:cstheme="minorEastAsia" w:hint="eastAsia"/>
          <w:bCs/>
        </w:rPr>
        <w:t>5</w:t>
      </w:r>
      <w:r w:rsidR="00A9541A">
        <w:rPr>
          <w:rFonts w:asciiTheme="minorEastAsia" w:hAnsiTheme="minorEastAsia" w:cstheme="minorEastAsia" w:hint="eastAsia"/>
          <w:bCs/>
        </w:rPr>
        <w:t>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A9541A">
        <w:rPr>
          <w:rFonts w:asciiTheme="minorEastAsia" w:hAnsiTheme="minorEastAsia" w:cstheme="minorEastAsia" w:hint="eastAsia"/>
          <w:b/>
        </w:rPr>
        <w:t>20223021</w:t>
      </w:r>
      <w:r w:rsidR="00F70F81">
        <w:rPr>
          <w:rFonts w:asciiTheme="minorEastAsia" w:hAnsiTheme="minorEastAsia" w:cstheme="minorEastAsia" w:hint="eastAsia"/>
          <w:b/>
        </w:rPr>
        <w:t>21427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 w:hint="eastAsia"/>
          <w:b/>
        </w:rPr>
        <w:t>姓名：</w:t>
      </w:r>
      <w:r w:rsidR="00F70F81">
        <w:rPr>
          <w:rFonts w:asciiTheme="minorEastAsia" w:hAnsiTheme="minorEastAsia" w:cstheme="minorEastAsia" w:hint="eastAsia"/>
          <w:b/>
        </w:rPr>
        <w:t>杨曦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09F4258A" w14:textId="77777777" w:rsidR="00F30EB3" w:rsidRDefault="005167B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1D65EC">
        <w:rPr>
          <w:rFonts w:asciiTheme="minorEastAsia" w:hAnsiTheme="minorEastAsia" w:cstheme="minorEastAsia" w:hint="eastAsia"/>
          <w:b/>
        </w:rPr>
        <w:t>just dev</w:t>
      </w:r>
      <w:r>
        <w:rPr>
          <w:rFonts w:asciiTheme="minorEastAsia" w:hAnsiTheme="minorEastAsia" w:cstheme="minorEastAsia" w:hint="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1D65EC">
        <w:rPr>
          <w:rFonts w:asciiTheme="minorEastAsia" w:hAnsiTheme="minorEastAsia" w:cstheme="minorEastAsia" w:hint="eastAsia"/>
          <w:b/>
        </w:rPr>
        <w:t>陈秋宇、张可为、代成曜、杨曦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650C292" w14:textId="77777777" w:rsidR="00F30EB3" w:rsidRDefault="005167BF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13455806" w14:textId="77777777" w:rsidR="00F30EB3" w:rsidRDefault="005167BF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656A566" w14:textId="35141924" w:rsidR="00F70F81" w:rsidRDefault="00AB736F" w:rsidP="00F70F81">
      <w:pPr>
        <w:pStyle w:val="a7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需求分析</w:t>
      </w:r>
    </w:p>
    <w:p w14:paraId="664E90C1" w14:textId="75A126B5" w:rsidR="00F30EB3" w:rsidRDefault="00F70F81" w:rsidP="00F70F81">
      <w:pPr>
        <w:pStyle w:val="a7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前端框架选型</w:t>
      </w:r>
      <w:r w:rsidR="005167BF">
        <w:rPr>
          <w:rFonts w:asciiTheme="minorEastAsia" w:hAnsiTheme="minorEastAsia" w:cstheme="minorEastAsia" w:hint="eastAsia"/>
        </w:rPr>
        <w:tab/>
      </w:r>
    </w:p>
    <w:p w14:paraId="6F142D41" w14:textId="1BBFE415" w:rsidR="00F30EB3" w:rsidRDefault="00F70F8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 w:rsidR="005167BF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NextJS路由组织</w:t>
      </w:r>
    </w:p>
    <w:p w14:paraId="7B598F3C" w14:textId="51CDACED" w:rsidR="00F70F81" w:rsidRDefault="00F70F81" w:rsidP="00F70F8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5167BF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shadcn/ui库学习</w:t>
      </w:r>
    </w:p>
    <w:p w14:paraId="0A02299C" w14:textId="293B1DE4" w:rsidR="00F70F81" w:rsidRPr="00F70F81" w:rsidRDefault="00F70F81" w:rsidP="00F70F8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yjs</w:t>
      </w:r>
      <w:r w:rsidR="005167BF">
        <w:rPr>
          <w:rFonts w:asciiTheme="minorEastAsia" w:hAnsiTheme="minorEastAsia" w:cstheme="minorEastAsia" w:hint="eastAsia"/>
        </w:rPr>
        <w:t>+websocket</w:t>
      </w:r>
      <w:r>
        <w:rPr>
          <w:rFonts w:asciiTheme="minorEastAsia" w:hAnsiTheme="minorEastAsia" w:cstheme="minorEastAsia" w:hint="eastAsia"/>
        </w:rPr>
        <w:t>文档协同前端机制设计</w:t>
      </w:r>
    </w:p>
    <w:p w14:paraId="78BE547E" w14:textId="00275248" w:rsidR="00F30EB3" w:rsidRPr="00AB736F" w:rsidRDefault="00EA653A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</w:t>
      </w:r>
    </w:p>
    <w:p w14:paraId="38BC59C3" w14:textId="77777777" w:rsidR="00F30EB3" w:rsidRDefault="005167BF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198CA945" w14:textId="369559AB" w:rsidR="00F70F81" w:rsidRDefault="00F70F81" w:rsidP="00F70F81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需求分析完成</w:t>
      </w:r>
    </w:p>
    <w:p w14:paraId="19ED1041" w14:textId="02C901A8" w:rsidR="00F70F81" w:rsidRDefault="00F70F81" w:rsidP="00F70F81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前端框架选型完成 (NextJS+shadcn/ui+zustand+其他特殊的组件库)</w:t>
      </w:r>
    </w:p>
    <w:p w14:paraId="43F4CE18" w14:textId="41A55D37" w:rsidR="005167BF" w:rsidRDefault="005167BF" w:rsidP="005167BF">
      <w:pPr>
        <w:pStyle w:val="a7"/>
        <w:widowControl/>
        <w:spacing w:beforeAutospacing="0" w:afterAutospacing="0" w:line="360" w:lineRule="auto"/>
        <w:ind w:left="218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7FF5D3EE" wp14:editId="7F560ACA">
            <wp:extent cx="5473700" cy="2725420"/>
            <wp:effectExtent l="0" t="0" r="0" b="0"/>
            <wp:docPr id="83820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01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913" w14:textId="485181BF" w:rsidR="005167BF" w:rsidRDefault="005167BF" w:rsidP="005167BF">
      <w:pPr>
        <w:pStyle w:val="a7"/>
        <w:widowControl/>
        <w:spacing w:beforeAutospacing="0" w:afterAutospacing="0" w:line="360" w:lineRule="auto"/>
        <w:ind w:left="218"/>
        <w:jc w:val="center"/>
        <w:rPr>
          <w:noProof/>
        </w:rPr>
      </w:pPr>
      <w:hyperlink r:id="rId9" w:history="1">
        <w:r>
          <w:rPr>
            <w:rStyle w:val="a8"/>
          </w:rPr>
          <w:t>Next.js by Vercel - The React Framework (nextjs.org)</w:t>
        </w:r>
      </w:hyperlink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38484" wp14:editId="60AD09D0">
            <wp:extent cx="5473700" cy="2725420"/>
            <wp:effectExtent l="0" t="0" r="0" b="0"/>
            <wp:docPr id="931254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54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EC9D" w14:textId="2C858EE4" w:rsidR="005167BF" w:rsidRDefault="005167BF" w:rsidP="005167BF">
      <w:pPr>
        <w:pStyle w:val="a7"/>
        <w:widowControl/>
        <w:spacing w:beforeAutospacing="0" w:afterAutospacing="0" w:line="360" w:lineRule="auto"/>
        <w:ind w:left="218"/>
        <w:jc w:val="center"/>
        <w:rPr>
          <w:rFonts w:asciiTheme="minorEastAsia" w:hAnsiTheme="minorEastAsia" w:cstheme="minorEastAsia"/>
        </w:rPr>
      </w:pPr>
      <w:hyperlink r:id="rId11" w:history="1">
        <w:r>
          <w:rPr>
            <w:rStyle w:val="a8"/>
          </w:rPr>
          <w:t>shadcn/ui</w:t>
        </w:r>
      </w:hyperlink>
    </w:p>
    <w:p w14:paraId="65B1910A" w14:textId="4148ECF4" w:rsidR="005167BF" w:rsidRDefault="005167BF" w:rsidP="005167BF">
      <w:pPr>
        <w:pStyle w:val="a7"/>
        <w:widowControl/>
        <w:spacing w:beforeAutospacing="0" w:afterAutospacing="0" w:line="360" w:lineRule="auto"/>
        <w:ind w:left="218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25B72189" wp14:editId="02F53933">
            <wp:extent cx="5473700" cy="2725420"/>
            <wp:effectExtent l="0" t="0" r="0" b="0"/>
            <wp:docPr id="461930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374" w14:textId="04471D2C" w:rsidR="005167BF" w:rsidRDefault="005167BF" w:rsidP="005167BF">
      <w:pPr>
        <w:pStyle w:val="a7"/>
        <w:widowControl/>
        <w:spacing w:beforeAutospacing="0" w:afterAutospacing="0" w:line="360" w:lineRule="auto"/>
        <w:ind w:left="218"/>
        <w:jc w:val="center"/>
        <w:rPr>
          <w:rFonts w:asciiTheme="minorEastAsia" w:hAnsiTheme="minorEastAsia" w:cstheme="minorEastAsia" w:hint="eastAsia"/>
        </w:rPr>
      </w:pPr>
      <w:hyperlink r:id="rId13" w:history="1">
        <w:r>
          <w:rPr>
            <w:rStyle w:val="a8"/>
          </w:rPr>
          <w:t>Zustand Documentation (pmnd.rs)</w:t>
        </w:r>
      </w:hyperlink>
    </w:p>
    <w:p w14:paraId="39BAC3FC" w14:textId="2938A0AD" w:rsidR="00F30EB3" w:rsidRDefault="00F70F81" w:rsidP="00F70F81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NextJS路由组织</w:t>
      </w:r>
      <w:r>
        <w:rPr>
          <w:rFonts w:asciiTheme="minorEastAsia" w:hAnsiTheme="minorEastAsia" w:cstheme="minorEastAsia" w:hint="eastAsia"/>
        </w:rPr>
        <w:t>完成</w:t>
      </w:r>
      <w:r w:rsidR="005167BF">
        <w:rPr>
          <w:rFonts w:asciiTheme="minorEastAsia" w:hAnsiTheme="minorEastAsia" w:cstheme="minorEastAsia" w:hint="eastAsia"/>
        </w:rPr>
        <w:t xml:space="preserve"> (由组织文件夹实现)</w:t>
      </w:r>
    </w:p>
    <w:p w14:paraId="3FE53DE2" w14:textId="2903101A" w:rsidR="00F70F81" w:rsidRDefault="00F70F81" w:rsidP="00F70F81">
      <w:pPr>
        <w:pStyle w:val="a7"/>
        <w:widowControl/>
        <w:spacing w:beforeAutospacing="0" w:afterAutospacing="0" w:line="360" w:lineRule="auto"/>
        <w:ind w:left="218"/>
        <w:jc w:val="center"/>
        <w:rPr>
          <w:rFonts w:asciiTheme="minorEastAsia" w:hAnsiTheme="minorEastAsia" w:cstheme="minorEastAsia" w:hint="eastAsia"/>
        </w:rPr>
      </w:pPr>
      <w:r>
        <w:rPr>
          <w:noProof/>
        </w:rPr>
        <w:drawing>
          <wp:inline distT="0" distB="0" distL="0" distR="0" wp14:anchorId="758D8444" wp14:editId="51182834">
            <wp:extent cx="2558805" cy="5663180"/>
            <wp:effectExtent l="0" t="0" r="0" b="0"/>
            <wp:docPr id="1235571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1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805" cy="5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86E" w14:textId="6443A843" w:rsidR="00F30EB3" w:rsidRDefault="00F70F8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5167BF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shadcn/ui库学习</w:t>
      </w:r>
      <w:r>
        <w:rPr>
          <w:rFonts w:asciiTheme="minorEastAsia" w:hAnsiTheme="minorEastAsia" w:cstheme="minorEastAsia" w:hint="eastAsia"/>
        </w:rPr>
        <w:t>部分完成</w:t>
      </w:r>
    </w:p>
    <w:p w14:paraId="330204A7" w14:textId="613D3A83" w:rsidR="00F30EB3" w:rsidRPr="00AB736F" w:rsidRDefault="00F70F8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</w:t>
      </w:r>
      <w:r w:rsidR="005167BF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yjs文档协同前端机制设计</w:t>
      </w:r>
      <w:r w:rsidR="00AB736F">
        <w:rPr>
          <w:rFonts w:asciiTheme="minorEastAsia" w:hAnsiTheme="minorEastAsia" w:cstheme="minorEastAsia" w:hint="eastAsia"/>
        </w:rPr>
        <w:t>部分完成</w:t>
      </w:r>
      <w:r w:rsidR="005167BF"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14:paraId="6F795BB3" w14:textId="77777777" w:rsidR="00F30EB3" w:rsidRDefault="005167BF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1DBFC47C" w14:textId="17E1F4DC" w:rsidR="00F70F81" w:rsidRDefault="00F70F81" w:rsidP="00F70F81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NextJS数据流完全建立</w:t>
      </w:r>
    </w:p>
    <w:p w14:paraId="6133B635" w14:textId="63CD19BA" w:rsidR="00F70F81" w:rsidRDefault="00F70F81" w:rsidP="00F70F81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</w:t>
      </w:r>
      <w:r>
        <w:rPr>
          <w:rFonts w:asciiTheme="minorEastAsia" w:hAnsiTheme="minorEastAsia" w:cstheme="minorEastAsia" w:hint="eastAsia"/>
        </w:rPr>
        <w:t>hadcn/ui库完成学习</w:t>
      </w:r>
    </w:p>
    <w:p w14:paraId="74EC4C04" w14:textId="79D8716A" w:rsidR="00F70F81" w:rsidRDefault="00F70F81" w:rsidP="00F70F81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Y</w:t>
      </w:r>
      <w:r>
        <w:rPr>
          <w:rFonts w:asciiTheme="minorEastAsia" w:hAnsiTheme="minorEastAsia" w:cstheme="minorEastAsia" w:hint="eastAsia"/>
        </w:rPr>
        <w:t>js文档协同设计完成</w:t>
      </w:r>
    </w:p>
    <w:p w14:paraId="03538DA9" w14:textId="7E0CEA7C" w:rsidR="00F70F81" w:rsidRDefault="00F70F81" w:rsidP="00F70F81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学习基本的前端页面设计学</w:t>
      </w:r>
    </w:p>
    <w:p w14:paraId="4D803209" w14:textId="6BC3BB76" w:rsidR="00F30EB3" w:rsidRPr="00444AC5" w:rsidRDefault="005167B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 xml:space="preserve">                                                 </w:t>
      </w:r>
    </w:p>
    <w:p w14:paraId="4A0C60C8" w14:textId="77777777" w:rsidR="00444AC5" w:rsidRDefault="005167BF" w:rsidP="00444AC5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57E9A681" w14:textId="77777777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1、技术难度较大</w:t>
      </w:r>
    </w:p>
    <w:p w14:paraId="39A59880" w14:textId="47148113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70F81">
        <w:rPr>
          <w:rFonts w:asciiTheme="minorEastAsia" w:hAnsiTheme="minorEastAsia" w:cstheme="minorEastAsia" w:hint="eastAsia"/>
        </w:rPr>
        <w:t>现学现卖</w:t>
      </w:r>
      <w:r>
        <w:rPr>
          <w:rFonts w:asciiTheme="minorEastAsia" w:hAnsiTheme="minorEastAsia" w:cstheme="minorEastAsia" w:hint="eastAsia"/>
        </w:rPr>
        <w:t>，技术储备工作量大</w:t>
      </w:r>
    </w:p>
    <w:p w14:paraId="20D84716" w14:textId="11108533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3、需求</w:t>
      </w:r>
      <w:r w:rsidR="00F70F81">
        <w:rPr>
          <w:rFonts w:asciiTheme="minorEastAsia" w:hAnsiTheme="minorEastAsia" w:cstheme="minorEastAsia" w:hint="eastAsia"/>
        </w:rPr>
        <w:t>精细度暂时较低</w:t>
      </w:r>
    </w:p>
    <w:p w14:paraId="242BCFA4" w14:textId="5544DC13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4、</w:t>
      </w:r>
      <w:r w:rsidR="00F70F81">
        <w:rPr>
          <w:rFonts w:asciiTheme="minorEastAsia" w:hAnsiTheme="minorEastAsia" w:cstheme="minorEastAsia" w:hint="eastAsia"/>
        </w:rPr>
        <w:t>没有严格的未来</w:t>
      </w:r>
      <w:r>
        <w:rPr>
          <w:rFonts w:asciiTheme="minorEastAsia" w:hAnsiTheme="minorEastAsia" w:cstheme="minorEastAsia" w:hint="eastAsia"/>
        </w:rPr>
        <w:t>进度</w:t>
      </w:r>
      <w:r w:rsidR="00F70F81">
        <w:rPr>
          <w:rFonts w:asciiTheme="minorEastAsia" w:hAnsiTheme="minorEastAsia" w:cstheme="minorEastAsia" w:hint="eastAsia"/>
        </w:rPr>
        <w:t>估计</w:t>
      </w:r>
    </w:p>
    <w:p w14:paraId="3FC98658" w14:textId="77777777" w:rsidR="00F30EB3" w:rsidRPr="00444AC5" w:rsidRDefault="005167BF" w:rsidP="00444AC5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444AC5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</w:t>
      </w:r>
      <w:r>
        <w:rPr>
          <w:rFonts w:hint="eastAsia"/>
        </w:rPr>
        <w:t xml:space="preserve">            </w:t>
      </w:r>
    </w:p>
    <w:sectPr w:rsidR="00F30EB3" w:rsidRPr="00444AC5">
      <w:headerReference w:type="default" r:id="rId15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6CF3" w14:textId="77777777" w:rsidR="00BC7985" w:rsidRDefault="00BC7985">
      <w:r>
        <w:separator/>
      </w:r>
    </w:p>
  </w:endnote>
  <w:endnote w:type="continuationSeparator" w:id="0">
    <w:p w14:paraId="471D8E13" w14:textId="77777777" w:rsidR="00BC7985" w:rsidRDefault="00BC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F8DF0" w14:textId="77777777" w:rsidR="00BC7985" w:rsidRDefault="00BC7985">
      <w:r>
        <w:separator/>
      </w:r>
    </w:p>
  </w:footnote>
  <w:footnote w:type="continuationSeparator" w:id="0">
    <w:p w14:paraId="1BB68EA5" w14:textId="77777777" w:rsidR="00BC7985" w:rsidRDefault="00BC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6A996" w14:textId="77777777" w:rsidR="00F30EB3" w:rsidRDefault="005167BF">
    <w:pPr>
      <w:pStyle w:val="a6"/>
    </w:pPr>
    <w:r>
      <w:rPr>
        <w:rFonts w:hint="eastAsia"/>
        <w:noProof/>
      </w:rPr>
      <w:drawing>
        <wp:inline distT="0" distB="0" distL="114300" distR="114300" wp14:anchorId="093F3B82" wp14:editId="59DA9276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31A776" wp14:editId="58F237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F0AF" w14:textId="77777777" w:rsidR="00F30EB3" w:rsidRDefault="005167BF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31A77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0FCF0AF" w14:textId="77777777" w:rsidR="00F30EB3" w:rsidRDefault="005167BF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BF1B3" wp14:editId="7F84494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0BEE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940D4"/>
    <w:multiLevelType w:val="hybridMultilevel"/>
    <w:tmpl w:val="BED8F07A"/>
    <w:lvl w:ilvl="0" w:tplc="2CD8D786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D1CD4"/>
    <w:multiLevelType w:val="hybridMultilevel"/>
    <w:tmpl w:val="AB28C8D8"/>
    <w:lvl w:ilvl="0" w:tplc="0B8A0510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3" w15:restartNumberingAfterBreak="0">
    <w:nsid w:val="7302721A"/>
    <w:multiLevelType w:val="hybridMultilevel"/>
    <w:tmpl w:val="64F8035C"/>
    <w:lvl w:ilvl="0" w:tplc="626E9B46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num w:numId="1" w16cid:durableId="886451257">
    <w:abstractNumId w:val="1"/>
  </w:num>
  <w:num w:numId="2" w16cid:durableId="209850232">
    <w:abstractNumId w:val="0"/>
  </w:num>
  <w:num w:numId="3" w16cid:durableId="673187196">
    <w:abstractNumId w:val="2"/>
  </w:num>
  <w:num w:numId="4" w16cid:durableId="795949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1D65EC"/>
    <w:rsid w:val="002A0E89"/>
    <w:rsid w:val="002D76DF"/>
    <w:rsid w:val="003A549E"/>
    <w:rsid w:val="00444AC5"/>
    <w:rsid w:val="00493836"/>
    <w:rsid w:val="005167BF"/>
    <w:rsid w:val="00602ED2"/>
    <w:rsid w:val="00632B60"/>
    <w:rsid w:val="00676705"/>
    <w:rsid w:val="00774254"/>
    <w:rsid w:val="00963C21"/>
    <w:rsid w:val="009C389C"/>
    <w:rsid w:val="00A9541A"/>
    <w:rsid w:val="00AB736F"/>
    <w:rsid w:val="00AC32D6"/>
    <w:rsid w:val="00B4787D"/>
    <w:rsid w:val="00B76404"/>
    <w:rsid w:val="00BC7985"/>
    <w:rsid w:val="00DA0CF1"/>
    <w:rsid w:val="00EA653A"/>
    <w:rsid w:val="00F30EB3"/>
    <w:rsid w:val="00F70F8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26640"/>
  <w15:docId w15:val="{80C72824-C91C-427B-AF8E-6766AE2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styleId="a8">
    <w:name w:val="Hyperlink"/>
    <w:basedOn w:val="a0"/>
    <w:uiPriority w:val="99"/>
    <w:unhideWhenUsed/>
    <w:rsid w:val="00516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mnd.rs/zustand/getting-started/introd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i.shadc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extjs.org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349</Words>
  <Characters>620</Characters>
  <Application>Microsoft Office Word</Application>
  <DocSecurity>0</DocSecurity>
  <Lines>5</Lines>
  <Paragraphs>1</Paragraphs>
  <ScaleCrop>false</ScaleCrop>
  <Company>Kingsoft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夕璃 杨</cp:lastModifiedBy>
  <cp:revision>11</cp:revision>
  <dcterms:created xsi:type="dcterms:W3CDTF">2024-07-06T13:31:00Z</dcterms:created>
  <dcterms:modified xsi:type="dcterms:W3CDTF">2024-07-07T00:08:00Z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