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663A" w14:textId="32779C3A" w:rsidR="000237FB" w:rsidRDefault="004E258B" w:rsidP="004E258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B6FA817" wp14:editId="12B2EB42">
            <wp:extent cx="2937279" cy="2916567"/>
            <wp:effectExtent l="0" t="0" r="0" b="0"/>
            <wp:docPr id="19" name="Imagen 19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877" cy="292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2899" w14:textId="746F5304" w:rsidR="004E258B" w:rsidRDefault="004E258B" w:rsidP="004E258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6DD0ADB2" w14:textId="5BD5AF56" w:rsidR="004E258B" w:rsidRPr="003B2893" w:rsidRDefault="004E258B" w:rsidP="004E258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3B2893">
        <w:rPr>
          <w:rFonts w:ascii="Times New Roman" w:hAnsi="Times New Roman" w:cs="Times New Roman"/>
          <w:b/>
          <w:bCs/>
          <w:sz w:val="48"/>
          <w:szCs w:val="48"/>
          <w:lang w:val="es-ES"/>
        </w:rPr>
        <w:t>UNIVERSIDAD ALFONSO X EL SABIO</w:t>
      </w:r>
    </w:p>
    <w:p w14:paraId="5314C5DD" w14:textId="77777777" w:rsidR="00504586" w:rsidRDefault="00504586" w:rsidP="004E258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451A754E" w14:textId="786EF0B2" w:rsidR="004E258B" w:rsidRPr="003B2893" w:rsidRDefault="004E258B" w:rsidP="004E258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3B2893">
        <w:rPr>
          <w:rFonts w:ascii="Times New Roman" w:hAnsi="Times New Roman" w:cs="Times New Roman"/>
          <w:b/>
          <w:bCs/>
          <w:sz w:val="48"/>
          <w:szCs w:val="48"/>
          <w:lang w:val="es-ES"/>
        </w:rPr>
        <w:t>TRABAJO DE FIN DE GRADO</w:t>
      </w:r>
    </w:p>
    <w:p w14:paraId="10080621" w14:textId="1EDFDF4E" w:rsidR="004E258B" w:rsidRPr="004E258B" w:rsidRDefault="004E258B" w:rsidP="004E258B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s-ES"/>
        </w:rPr>
      </w:pPr>
    </w:p>
    <w:p w14:paraId="35EFD4F6" w14:textId="5975D774" w:rsidR="004E258B" w:rsidRPr="003B2893" w:rsidRDefault="004E258B" w:rsidP="004E258B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es-ES"/>
        </w:rPr>
      </w:pPr>
      <w:r w:rsidRPr="003B2893">
        <w:rPr>
          <w:rFonts w:ascii="Times New Roman" w:hAnsi="Times New Roman" w:cs="Times New Roman"/>
          <w:i/>
          <w:iCs/>
          <w:sz w:val="40"/>
          <w:szCs w:val="40"/>
          <w:lang w:val="es-ES"/>
        </w:rPr>
        <w:t>Desarrollo full stack de aplicación móvil híbrida para el aprendizaje de idiomas</w:t>
      </w:r>
    </w:p>
    <w:p w14:paraId="4AD10A4D" w14:textId="5085019D" w:rsidR="004E258B" w:rsidRPr="003B2893" w:rsidRDefault="004E258B" w:rsidP="004E25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199BD57B" w14:textId="6191DD54" w:rsidR="004E258B" w:rsidRPr="003B2893" w:rsidRDefault="004E258B" w:rsidP="004E25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B2893">
        <w:rPr>
          <w:rFonts w:ascii="Times New Roman" w:hAnsi="Times New Roman" w:cs="Times New Roman"/>
          <w:b/>
          <w:bCs/>
          <w:sz w:val="32"/>
          <w:szCs w:val="32"/>
          <w:lang w:val="es-ES"/>
        </w:rPr>
        <w:t>AUTOR: David Soriano Pardo</w:t>
      </w:r>
    </w:p>
    <w:p w14:paraId="33E4BE87" w14:textId="0D980A4E" w:rsidR="004E258B" w:rsidRPr="003B2893" w:rsidRDefault="004E258B" w:rsidP="004E25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B2893">
        <w:rPr>
          <w:rFonts w:ascii="Times New Roman" w:hAnsi="Times New Roman" w:cs="Times New Roman"/>
          <w:b/>
          <w:bCs/>
          <w:sz w:val="32"/>
          <w:szCs w:val="32"/>
          <w:lang w:val="es-ES"/>
        </w:rPr>
        <w:t>TUTOR: Antonio José Reinoso Peinado</w:t>
      </w:r>
    </w:p>
    <w:sectPr w:rsidR="004E258B" w:rsidRPr="003B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BA"/>
    <w:rsid w:val="000237FB"/>
    <w:rsid w:val="001F5EBA"/>
    <w:rsid w:val="003B2893"/>
    <w:rsid w:val="004B65CF"/>
    <w:rsid w:val="004E258B"/>
    <w:rsid w:val="00504586"/>
    <w:rsid w:val="00A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88E1"/>
  <w15:chartTrackingRefBased/>
  <w15:docId w15:val="{005D4244-B7FB-41DF-870F-6B84F463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37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7FB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023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7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Soriano Pardo</dc:creator>
  <cp:keywords/>
  <dc:description/>
  <cp:lastModifiedBy>David Soriano Pardo</cp:lastModifiedBy>
  <cp:revision>2</cp:revision>
  <dcterms:created xsi:type="dcterms:W3CDTF">2022-04-10T23:41:00Z</dcterms:created>
  <dcterms:modified xsi:type="dcterms:W3CDTF">2022-04-11T00:02:00Z</dcterms:modified>
</cp:coreProperties>
</file>