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AA683" w14:textId="3A9B45DD" w:rsidR="00DD7214" w:rsidRPr="00DD7214" w:rsidRDefault="00DD7214" w:rsidP="00DD7214">
      <w:pPr>
        <w:pStyle w:val="NormalWeb"/>
      </w:pPr>
      <w:r>
        <w:t>P</w:t>
      </w:r>
      <w:r w:rsidRPr="00DD7214">
        <w:t>reguntas-semana4</w:t>
      </w:r>
    </w:p>
    <w:p w14:paraId="6B72F51C" w14:textId="77777777" w:rsidR="00DD7214" w:rsidRPr="00DD7214" w:rsidRDefault="00DD7214" w:rsidP="00DD7214">
      <w:pPr>
        <w:pStyle w:val="NormalWeb"/>
      </w:pPr>
      <w:r w:rsidRPr="00DD7214">
        <w:t>Pregunta 1: Un entorno que permite ejecutar JavaScript en el servidor.</w:t>
      </w:r>
    </w:p>
    <w:p w14:paraId="34322763" w14:textId="77777777" w:rsidR="00DD7214" w:rsidRPr="00DD7214" w:rsidRDefault="00DD7214" w:rsidP="00DD7214">
      <w:pPr>
        <w:pStyle w:val="NormalWeb"/>
      </w:pPr>
      <w:r w:rsidRPr="00DD7214">
        <w:t xml:space="preserve">Pregunta 2: Inicializa un proyecto Node.js creando el archivo </w:t>
      </w:r>
      <w:proofErr w:type="spellStart"/>
      <w:proofErr w:type="gramStart"/>
      <w:r w:rsidRPr="00DD7214">
        <w:t>package.json</w:t>
      </w:r>
      <w:proofErr w:type="spellEnd"/>
      <w:proofErr w:type="gramEnd"/>
      <w:r w:rsidRPr="00DD7214">
        <w:t>.</w:t>
      </w:r>
    </w:p>
    <w:p w14:paraId="031DD051" w14:textId="77777777" w:rsidR="00DD7214" w:rsidRPr="00DD7214" w:rsidRDefault="00DD7214" w:rsidP="00DD7214">
      <w:pPr>
        <w:pStyle w:val="NormalWeb"/>
      </w:pPr>
      <w:r w:rsidRPr="00DD7214">
        <w:t xml:space="preserve">Pregunta 3: Un </w:t>
      </w:r>
      <w:proofErr w:type="spellStart"/>
      <w:r w:rsidRPr="00DD7214">
        <w:t>framework</w:t>
      </w:r>
      <w:proofErr w:type="spellEnd"/>
      <w:r w:rsidRPr="00DD7214">
        <w:t xml:space="preserve"> para construir servidores y </w:t>
      </w:r>
      <w:proofErr w:type="spellStart"/>
      <w:r w:rsidRPr="00DD7214">
        <w:t>APIs</w:t>
      </w:r>
      <w:proofErr w:type="spellEnd"/>
      <w:r w:rsidRPr="00DD7214">
        <w:t xml:space="preserve"> en Node.js.</w:t>
      </w:r>
    </w:p>
    <w:p w14:paraId="29CD749D" w14:textId="77777777" w:rsidR="00DD7214" w:rsidRPr="00DD7214" w:rsidRDefault="00DD7214" w:rsidP="00DD7214">
      <w:pPr>
        <w:pStyle w:val="NormalWeb"/>
      </w:pPr>
      <w:r w:rsidRPr="00DD7214">
        <w:t>Pregunta 4: Define cómo responde el servidor cuando un usuario accede a una URL.</w:t>
      </w:r>
    </w:p>
    <w:p w14:paraId="1F885B4E" w14:textId="77777777" w:rsidR="00FD3342" w:rsidRDefault="00FD3342"/>
    <w:sectPr w:rsidR="00FD33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14"/>
    <w:rsid w:val="00DD7214"/>
    <w:rsid w:val="00FD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53ABE"/>
  <w15:chartTrackingRefBased/>
  <w15:docId w15:val="{1523B7BB-FC87-4F54-A812-ADED32B1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7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1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269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2026-05-28T01:50:00Z</dcterms:created>
  <dcterms:modified xsi:type="dcterms:W3CDTF">2026-05-28T01:51:00Z</dcterms:modified>
</cp:coreProperties>
</file>