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24EC" w14:textId="5F98842B" w:rsidR="00EF36F6" w:rsidRDefault="00EF36F6" w:rsidP="00EF36F6">
      <w:pPr>
        <w:pStyle w:val="ListParagraph"/>
        <w:numPr>
          <w:ilvl w:val="0"/>
          <w:numId w:val="1"/>
        </w:numPr>
      </w:pPr>
      <w:r>
        <w:t>Add</w:t>
      </w:r>
      <w:r w:rsidR="009C612A">
        <w:t>ed</w:t>
      </w:r>
      <w:r>
        <w:t xml:space="preserve"> I2C header</w:t>
      </w:r>
      <w:r w:rsidR="009C612A">
        <w:t xml:space="preserve"> (PL12)</w:t>
      </w:r>
    </w:p>
    <w:p w14:paraId="306368CA" w14:textId="2781EBDC" w:rsidR="0077585D" w:rsidRDefault="008F638F">
      <w:r w:rsidRPr="008F638F">
        <w:rPr>
          <w:noProof/>
        </w:rPr>
        <w:drawing>
          <wp:inline distT="0" distB="0" distL="0" distR="0" wp14:anchorId="3548CBBA" wp14:editId="627F0AFA">
            <wp:extent cx="5731510" cy="432562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1B57" w14:textId="450CA675" w:rsidR="008F638F" w:rsidRDefault="008F638F"/>
    <w:p w14:paraId="115AA5C8" w14:textId="13FE1FD5" w:rsidR="008F638F" w:rsidRDefault="009C612A">
      <w:r>
        <w:rPr>
          <w:noProof/>
        </w:rPr>
        <w:lastRenderedPageBreak/>
        <w:drawing>
          <wp:inline distT="0" distB="0" distL="0" distR="0" wp14:anchorId="30B5274F" wp14:editId="53699175">
            <wp:extent cx="5731510" cy="5474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700F" w14:textId="0BA7184C" w:rsidR="00EF36F6" w:rsidRDefault="00EF36F6"/>
    <w:p w14:paraId="245BD588" w14:textId="50C16FFA" w:rsidR="00EF36F6" w:rsidRDefault="00EF36F6"/>
    <w:p w14:paraId="27F1A5AF" w14:textId="7C6DF892" w:rsidR="00EF36F6" w:rsidRDefault="00EF36F6"/>
    <w:p w14:paraId="21E5FC9E" w14:textId="0F18EB61" w:rsidR="00EF36F6" w:rsidRDefault="00EF36F6"/>
    <w:p w14:paraId="4A0AA1A2" w14:textId="14E7A2F0" w:rsidR="00EF36F6" w:rsidRDefault="00EF36F6"/>
    <w:p w14:paraId="156297EC" w14:textId="026AFE32" w:rsidR="00EF36F6" w:rsidRDefault="00EF36F6"/>
    <w:p w14:paraId="5DA68640" w14:textId="58792708" w:rsidR="00EF36F6" w:rsidRDefault="00EF36F6"/>
    <w:p w14:paraId="3ADB5053" w14:textId="0AA541A5" w:rsidR="00EF36F6" w:rsidRDefault="00EF36F6"/>
    <w:p w14:paraId="00D400FB" w14:textId="60364CD6" w:rsidR="00EF36F6" w:rsidRDefault="00EF36F6"/>
    <w:p w14:paraId="1E2E9BAA" w14:textId="7D16999A" w:rsidR="00EF36F6" w:rsidRDefault="00EF36F6"/>
    <w:p w14:paraId="670FA8C5" w14:textId="5ECA8945" w:rsidR="00EF36F6" w:rsidRDefault="00EF36F6"/>
    <w:p w14:paraId="1B011800" w14:textId="77777777" w:rsidR="00EF36F6" w:rsidRDefault="00EF36F6"/>
    <w:p w14:paraId="063C09A4" w14:textId="00A1CE13" w:rsidR="008F638F" w:rsidRDefault="008F638F"/>
    <w:p w14:paraId="5A6B515E" w14:textId="6AD9D7A1" w:rsidR="008F638F" w:rsidRDefault="00EF36F6" w:rsidP="00EF36F6">
      <w:pPr>
        <w:pStyle w:val="ListParagraph"/>
        <w:numPr>
          <w:ilvl w:val="0"/>
          <w:numId w:val="1"/>
        </w:numPr>
      </w:pPr>
      <w:r>
        <w:t xml:space="preserve">Add TFT jumper select 3V3 or 5V </w:t>
      </w:r>
      <w:r w:rsidR="00F161BF">
        <w:t>(PL28)</w:t>
      </w:r>
    </w:p>
    <w:p w14:paraId="1EB58E52" w14:textId="6719070F" w:rsidR="008F638F" w:rsidRDefault="008F638F">
      <w:r w:rsidRPr="008F638F">
        <w:rPr>
          <w:noProof/>
        </w:rPr>
        <w:drawing>
          <wp:inline distT="0" distB="0" distL="0" distR="0" wp14:anchorId="4630BF56" wp14:editId="7733E951">
            <wp:extent cx="5731510" cy="367665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F766" w14:textId="31430092" w:rsidR="008F638F" w:rsidRDefault="009C612A">
      <w:r>
        <w:rPr>
          <w:noProof/>
        </w:rPr>
        <w:drawing>
          <wp:inline distT="0" distB="0" distL="0" distR="0" wp14:anchorId="508197BB" wp14:editId="732017EE">
            <wp:extent cx="5731510" cy="3494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2B4E" w14:textId="6F11F980" w:rsidR="008F638F" w:rsidRDefault="008F638F"/>
    <w:p w14:paraId="3E601C48" w14:textId="77777777" w:rsidR="00EF36F6" w:rsidRDefault="00EF36F6"/>
    <w:p w14:paraId="47EC31FF" w14:textId="77777777" w:rsidR="00EF36F6" w:rsidRDefault="00EF36F6"/>
    <w:p w14:paraId="7A21122D" w14:textId="77777777" w:rsidR="00EF36F6" w:rsidRDefault="00EF36F6"/>
    <w:p w14:paraId="1BE5996C" w14:textId="2404F0A3" w:rsidR="00EF36F6" w:rsidRDefault="00EF36F6" w:rsidP="00EF36F6">
      <w:pPr>
        <w:pStyle w:val="ListParagraph"/>
        <w:numPr>
          <w:ilvl w:val="0"/>
          <w:numId w:val="1"/>
        </w:numPr>
      </w:pPr>
      <w:r>
        <w:t xml:space="preserve">Add Analog potentiometer </w:t>
      </w:r>
      <w:r w:rsidR="00F161BF">
        <w:t xml:space="preserve">(R31) </w:t>
      </w:r>
      <w:r>
        <w:t>as an alternative to digital</w:t>
      </w:r>
      <w:r w:rsidR="00B349CE">
        <w:t xml:space="preserve"> with DIP switches</w:t>
      </w:r>
      <w:r w:rsidR="00F161BF">
        <w:t xml:space="preserve"> (S2)</w:t>
      </w:r>
      <w:r>
        <w:t>.</w:t>
      </w:r>
    </w:p>
    <w:p w14:paraId="1F9D88A8" w14:textId="4084507B" w:rsidR="008F638F" w:rsidRDefault="00B349CE">
      <w:r w:rsidRPr="00B349CE">
        <w:rPr>
          <w:noProof/>
        </w:rPr>
        <w:drawing>
          <wp:inline distT="0" distB="0" distL="0" distR="0" wp14:anchorId="2F1062CA" wp14:editId="101DBFA7">
            <wp:extent cx="5731510" cy="385508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E81" w14:textId="3748B29C" w:rsidR="008F638F" w:rsidRDefault="009C612A">
      <w:r>
        <w:rPr>
          <w:noProof/>
        </w:rPr>
        <w:lastRenderedPageBreak/>
        <w:drawing>
          <wp:inline distT="0" distB="0" distL="0" distR="0" wp14:anchorId="7740C606" wp14:editId="5B6B1D1C">
            <wp:extent cx="5731510" cy="5188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EE81" w14:textId="6A8F686D" w:rsidR="008F638F" w:rsidRDefault="008F638F"/>
    <w:p w14:paraId="7BFF51C4" w14:textId="712782F3" w:rsidR="008F638F" w:rsidRDefault="008F638F"/>
    <w:p w14:paraId="13D7AA67" w14:textId="685E1DCD" w:rsidR="00C66DC4" w:rsidRDefault="00C66DC4"/>
    <w:p w14:paraId="7DAA2AAB" w14:textId="0433E33A" w:rsidR="00C66DC4" w:rsidRDefault="00C66DC4"/>
    <w:p w14:paraId="55A0DA59" w14:textId="16E55D9A" w:rsidR="00C66DC4" w:rsidRDefault="00C66DC4"/>
    <w:p w14:paraId="7844AB8B" w14:textId="7D75E216" w:rsidR="00C66DC4" w:rsidRDefault="00C66DC4"/>
    <w:p w14:paraId="2E6F6A18" w14:textId="0345D731" w:rsidR="00C66DC4" w:rsidRDefault="00C66DC4"/>
    <w:p w14:paraId="295D1652" w14:textId="732DFF03" w:rsidR="00C66DC4" w:rsidRDefault="00C66DC4"/>
    <w:p w14:paraId="469D01E9" w14:textId="105F302C" w:rsidR="00C66DC4" w:rsidRDefault="00C66DC4"/>
    <w:p w14:paraId="2EC7CA5F" w14:textId="41AB75CE" w:rsidR="00C66DC4" w:rsidRDefault="00C66DC4"/>
    <w:p w14:paraId="69D32AC3" w14:textId="77777777" w:rsidR="00C66DC4" w:rsidRDefault="00C66DC4"/>
    <w:p w14:paraId="07A4FAA7" w14:textId="01495252" w:rsidR="008F638F" w:rsidRDefault="008F638F"/>
    <w:p w14:paraId="74E7CE28" w14:textId="37AC77F9" w:rsidR="00EF36F6" w:rsidRDefault="00EF36F6" w:rsidP="00EF36F6">
      <w:pPr>
        <w:pStyle w:val="ListParagraph"/>
        <w:numPr>
          <w:ilvl w:val="0"/>
          <w:numId w:val="1"/>
        </w:numPr>
      </w:pPr>
      <w:r>
        <w:lastRenderedPageBreak/>
        <w:t>Add adjustable switching (Boost) regulator to power the pumps</w:t>
      </w:r>
      <w:r w:rsidR="00F161BF">
        <w:t xml:space="preserve"> (MDL6)</w:t>
      </w:r>
      <w:r>
        <w:t>.</w:t>
      </w:r>
    </w:p>
    <w:p w14:paraId="5EF74EBE" w14:textId="77777777" w:rsidR="00EF36F6" w:rsidRDefault="00EF36F6"/>
    <w:p w14:paraId="66A52048" w14:textId="60E3A2D6" w:rsidR="008F638F" w:rsidRDefault="008F638F">
      <w:r w:rsidRPr="008F638F">
        <w:rPr>
          <w:noProof/>
        </w:rPr>
        <w:drawing>
          <wp:inline distT="0" distB="0" distL="0" distR="0" wp14:anchorId="4F77BF05" wp14:editId="3FE7F550">
            <wp:extent cx="4201111" cy="594443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E1AF" w14:textId="52CB350D" w:rsidR="004C127C" w:rsidRDefault="009C612A">
      <w:r>
        <w:rPr>
          <w:noProof/>
        </w:rPr>
        <w:lastRenderedPageBreak/>
        <w:drawing>
          <wp:inline distT="0" distB="0" distL="0" distR="0" wp14:anchorId="4A187C29" wp14:editId="7EB7231E">
            <wp:extent cx="5731510" cy="5912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1DDB" w14:textId="257AB5BF" w:rsidR="00736F69" w:rsidRDefault="00736F69"/>
    <w:p w14:paraId="6F9B1A74" w14:textId="2C52CB94" w:rsidR="00736F69" w:rsidRDefault="00736F69"/>
    <w:p w14:paraId="7F58B4EB" w14:textId="09219881" w:rsidR="00736F69" w:rsidRDefault="00736F69"/>
    <w:p w14:paraId="68E44D86" w14:textId="197F0485" w:rsidR="00736F69" w:rsidRDefault="00736F69"/>
    <w:p w14:paraId="38DD18F1" w14:textId="151298FD" w:rsidR="00736F69" w:rsidRDefault="00736F69"/>
    <w:p w14:paraId="0583E7AC" w14:textId="305B6915" w:rsidR="00736F69" w:rsidRDefault="00736F69"/>
    <w:p w14:paraId="3DDB1BED" w14:textId="19CB3003" w:rsidR="00736F69" w:rsidRDefault="00736F69"/>
    <w:p w14:paraId="22FD9F8F" w14:textId="76DEFAD3" w:rsidR="00736F69" w:rsidRDefault="00736F69"/>
    <w:p w14:paraId="63497499" w14:textId="140B0CD8" w:rsidR="00736F69" w:rsidRDefault="00736F69"/>
    <w:p w14:paraId="06F8663B" w14:textId="02769BE9" w:rsidR="00736F69" w:rsidRDefault="00736F69"/>
    <w:p w14:paraId="1B47EF25" w14:textId="77777777" w:rsidR="00736F69" w:rsidRDefault="00736F69"/>
    <w:p w14:paraId="38E62FFD" w14:textId="1274926F" w:rsidR="00736F69" w:rsidRDefault="00736F69">
      <w:r>
        <w:t>Overall board shown</w:t>
      </w:r>
    </w:p>
    <w:p w14:paraId="1788C187" w14:textId="69B8AF26" w:rsidR="00736F69" w:rsidRDefault="00A11F13">
      <w:r w:rsidRPr="00A11F13">
        <w:rPr>
          <w:noProof/>
        </w:rPr>
        <w:drawing>
          <wp:inline distT="0" distB="0" distL="0" distR="0" wp14:anchorId="6D2427A2" wp14:editId="5A377E9D">
            <wp:extent cx="5731510" cy="3221355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10" w14:textId="129B3162" w:rsidR="00736F69" w:rsidRDefault="00736F69"/>
    <w:p w14:paraId="66C22789" w14:textId="4452CA6C" w:rsidR="00736F69" w:rsidRDefault="00736F69">
      <w:r>
        <w:t>Top side</w:t>
      </w:r>
    </w:p>
    <w:p w14:paraId="4B3DA795" w14:textId="42A3014D" w:rsidR="00736F69" w:rsidRDefault="00A11F13">
      <w:r w:rsidRPr="00A11F13">
        <w:rPr>
          <w:noProof/>
        </w:rPr>
        <w:drawing>
          <wp:inline distT="0" distB="0" distL="0" distR="0" wp14:anchorId="0275C9A8" wp14:editId="16A0266D">
            <wp:extent cx="5731510" cy="3134360"/>
            <wp:effectExtent l="0" t="0" r="2540" b="8890"/>
            <wp:docPr id="15" name="Picture 1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electronics,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83C" w14:textId="18EEE8D6" w:rsidR="00736F69" w:rsidRDefault="00736F69"/>
    <w:p w14:paraId="206706ED" w14:textId="77777777" w:rsidR="00A11F13" w:rsidRDefault="00A11F13"/>
    <w:p w14:paraId="70A90E8F" w14:textId="20A07CE3" w:rsidR="00736F69" w:rsidRDefault="00736F69"/>
    <w:p w14:paraId="47E3CA89" w14:textId="08DDBAD8" w:rsidR="00736F69" w:rsidRDefault="00736F69"/>
    <w:p w14:paraId="3D55B87A" w14:textId="1C92E927" w:rsidR="00736F69" w:rsidRDefault="00736F69"/>
    <w:p w14:paraId="4B0745EC" w14:textId="711256E2" w:rsidR="00736F69" w:rsidRDefault="00736F69"/>
    <w:p w14:paraId="679C085F" w14:textId="77777777" w:rsidR="00736F69" w:rsidRDefault="00736F69"/>
    <w:p w14:paraId="6874A6AF" w14:textId="18923CAD" w:rsidR="00736F69" w:rsidRDefault="00736F69">
      <w:r>
        <w:t>Bottom side (looking through board)</w:t>
      </w:r>
    </w:p>
    <w:p w14:paraId="275F93A4" w14:textId="504F3CC9" w:rsidR="00736F69" w:rsidRDefault="00A11F13">
      <w:r w:rsidRPr="00A11F13">
        <w:rPr>
          <w:noProof/>
        </w:rPr>
        <w:drawing>
          <wp:inline distT="0" distB="0" distL="0" distR="0" wp14:anchorId="0ADBBFC4" wp14:editId="50BB5537">
            <wp:extent cx="5731510" cy="3242310"/>
            <wp:effectExtent l="0" t="0" r="254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65109"/>
    <w:multiLevelType w:val="hybridMultilevel"/>
    <w:tmpl w:val="2DE28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8F"/>
    <w:rsid w:val="001A67E6"/>
    <w:rsid w:val="004C127C"/>
    <w:rsid w:val="005942CE"/>
    <w:rsid w:val="00736F69"/>
    <w:rsid w:val="0077585D"/>
    <w:rsid w:val="008F638F"/>
    <w:rsid w:val="009C612A"/>
    <w:rsid w:val="00A11F13"/>
    <w:rsid w:val="00A45BA4"/>
    <w:rsid w:val="00B349CE"/>
    <w:rsid w:val="00C66DC4"/>
    <w:rsid w:val="00EF36F6"/>
    <w:rsid w:val="00F1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231C"/>
  <w15:chartTrackingRefBased/>
  <w15:docId w15:val="{9B170961-9BA1-4179-88C0-5FDED83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Lloyd</dc:creator>
  <cp:keywords/>
  <dc:description/>
  <cp:lastModifiedBy>Chris Lloyd</cp:lastModifiedBy>
  <cp:revision>12</cp:revision>
  <dcterms:created xsi:type="dcterms:W3CDTF">2022-03-17T16:40:00Z</dcterms:created>
  <dcterms:modified xsi:type="dcterms:W3CDTF">2022-03-21T13:29:00Z</dcterms:modified>
</cp:coreProperties>
</file>