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CC5E3" w14:textId="77777777" w:rsidR="0015441B" w:rsidRDefault="0015441B" w:rsidP="0015441B">
      <w:pPr>
        <w:spacing w:line="360" w:lineRule="auto"/>
      </w:pPr>
      <w:r>
        <w:t>Daniel Beck</w:t>
      </w:r>
    </w:p>
    <w:p w14:paraId="2CD07826" w14:textId="19348917" w:rsidR="0015441B" w:rsidRDefault="00163324" w:rsidP="0015441B">
      <w:pPr>
        <w:spacing w:line="360" w:lineRule="auto"/>
      </w:pPr>
      <w:r>
        <w:t>CMSC-350</w:t>
      </w:r>
    </w:p>
    <w:p w14:paraId="549E05BF" w14:textId="7F7B3C21" w:rsidR="0015441B" w:rsidRDefault="00163324" w:rsidP="0015441B">
      <w:pPr>
        <w:spacing w:line="360" w:lineRule="auto"/>
      </w:pPr>
      <w:r>
        <w:t>August 31</w:t>
      </w:r>
      <w:r w:rsidR="0015441B">
        <w:t>, 2020</w:t>
      </w:r>
    </w:p>
    <w:p w14:paraId="4D4F5637" w14:textId="04477A35" w:rsidR="0015441B" w:rsidRDefault="0015441B" w:rsidP="0015441B">
      <w:r>
        <w:t xml:space="preserve">1. </w:t>
      </w:r>
      <w:r w:rsidR="00163324">
        <w:t>UML Class Diagram</w:t>
      </w:r>
    </w:p>
    <w:p w14:paraId="772C1819" w14:textId="599A6894" w:rsidR="004D4152" w:rsidRDefault="00163324" w:rsidP="004D4152">
      <w:r>
        <w:rPr>
          <w:noProof/>
        </w:rPr>
        <w:drawing>
          <wp:inline distT="0" distB="0" distL="0" distR="0" wp14:anchorId="13AAE14A" wp14:editId="1D91A076">
            <wp:extent cx="4257675" cy="3562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D244" w14:textId="00DDBB88" w:rsidR="004D4152" w:rsidRDefault="004D4152" w:rsidP="004D4152">
      <w:r>
        <w:t xml:space="preserve">2. </w:t>
      </w:r>
      <w:r w:rsidR="00414B23">
        <w:t>Test Cases</w:t>
      </w:r>
    </w:p>
    <w:p w14:paraId="6E494DCA" w14:textId="038E7908" w:rsidR="004D4152" w:rsidRDefault="00414B23" w:rsidP="004D4152">
      <w:pPr>
        <w:pStyle w:val="ListParagraph"/>
        <w:numPr>
          <w:ilvl w:val="0"/>
          <w:numId w:val="5"/>
        </w:numPr>
      </w:pPr>
      <w:r>
        <w:t>Test Postfix expression with all operators</w:t>
      </w:r>
      <w:r w:rsidR="008D4288">
        <w:t>, with and without spaces</w:t>
      </w:r>
    </w:p>
    <w:p w14:paraId="7FBBEB16" w14:textId="02DC90F3" w:rsidR="00414B23" w:rsidRDefault="00414B23" w:rsidP="00414B23">
      <w:pPr>
        <w:pStyle w:val="ListParagraph"/>
        <w:numPr>
          <w:ilvl w:val="0"/>
          <w:numId w:val="5"/>
        </w:numPr>
      </w:pPr>
      <w:r>
        <w:t>Test P</w:t>
      </w:r>
      <w:r>
        <w:t>ref</w:t>
      </w:r>
      <w:r>
        <w:t>ix expression with all operators</w:t>
      </w:r>
      <w:r w:rsidR="008D4288">
        <w:t>,</w:t>
      </w:r>
      <w:r w:rsidR="008D4288">
        <w:t xml:space="preserve"> with and without spaces</w:t>
      </w:r>
    </w:p>
    <w:p w14:paraId="6733A04E" w14:textId="26A5EDFC" w:rsidR="004D4152" w:rsidRDefault="008D4288" w:rsidP="004D4152">
      <w:pPr>
        <w:pStyle w:val="ListParagraph"/>
        <w:numPr>
          <w:ilvl w:val="0"/>
          <w:numId w:val="5"/>
        </w:numPr>
      </w:pPr>
      <w:r>
        <w:t>Error caught when invalid prefix expression is entered</w:t>
      </w:r>
    </w:p>
    <w:p w14:paraId="46A7B2F0" w14:textId="38DD64CF" w:rsidR="008D4288" w:rsidRDefault="008D4288" w:rsidP="008D4288">
      <w:pPr>
        <w:pStyle w:val="ListParagraph"/>
        <w:numPr>
          <w:ilvl w:val="0"/>
          <w:numId w:val="5"/>
        </w:numPr>
      </w:pPr>
      <w:r>
        <w:t>Error caught when invalid p</w:t>
      </w:r>
      <w:r>
        <w:t>ost</w:t>
      </w:r>
      <w:r>
        <w:t>fix expression is entered</w:t>
      </w:r>
    </w:p>
    <w:p w14:paraId="2523EE62" w14:textId="77777777" w:rsidR="006956E5" w:rsidRDefault="006956E5" w:rsidP="006956E5">
      <w:pPr>
        <w:pStyle w:val="ListParagraph"/>
      </w:pPr>
    </w:p>
    <w:p w14:paraId="1DF1B4AE" w14:textId="77777777" w:rsidR="004D4152" w:rsidRDefault="004D4152" w:rsidP="004D4152"/>
    <w:p w14:paraId="300EF445" w14:textId="21E59833" w:rsidR="00CD3F59" w:rsidRDefault="00CD3F59">
      <w:pPr>
        <w:spacing w:line="259" w:lineRule="auto"/>
      </w:pPr>
      <w:r>
        <w:br w:type="page"/>
      </w:r>
    </w:p>
    <w:p w14:paraId="72187E6A" w14:textId="5A10902D" w:rsidR="000403D6" w:rsidRDefault="00414B23">
      <w:r>
        <w:lastRenderedPageBreak/>
        <w:t>2a.</w:t>
      </w:r>
    </w:p>
    <w:p w14:paraId="4877FF6A" w14:textId="020E6C9A" w:rsidR="00414B23" w:rsidRDefault="00414B23">
      <w:r>
        <w:rPr>
          <w:noProof/>
        </w:rPr>
        <w:drawing>
          <wp:inline distT="0" distB="0" distL="0" distR="0" wp14:anchorId="43CC3EAD" wp14:editId="0D8D554F">
            <wp:extent cx="42005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0C8F" w14:textId="07E819F2" w:rsidR="00414B23" w:rsidRDefault="00414B23">
      <w:r>
        <w:t xml:space="preserve">2b. </w:t>
      </w:r>
    </w:p>
    <w:p w14:paraId="6E37FE00" w14:textId="207118E4" w:rsidR="00414B23" w:rsidRDefault="008D4288">
      <w:r>
        <w:rPr>
          <w:noProof/>
        </w:rPr>
        <w:drawing>
          <wp:inline distT="0" distB="0" distL="0" distR="0" wp14:anchorId="48123F4B" wp14:editId="7F12FC54">
            <wp:extent cx="4200525" cy="1647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A571" w14:textId="479F8917" w:rsidR="008D4288" w:rsidRDefault="008D4288">
      <w:r>
        <w:t xml:space="preserve">2c. </w:t>
      </w:r>
    </w:p>
    <w:p w14:paraId="4E5B16E3" w14:textId="61364C78" w:rsidR="008D4288" w:rsidRDefault="008D4288">
      <w:r>
        <w:rPr>
          <w:noProof/>
        </w:rPr>
        <w:drawing>
          <wp:inline distT="0" distB="0" distL="0" distR="0" wp14:anchorId="7B208117" wp14:editId="586AD154">
            <wp:extent cx="5943600" cy="14249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68B8" w14:textId="457E51CD" w:rsidR="008D4288" w:rsidRDefault="008D4288">
      <w:r>
        <w:t xml:space="preserve">2d. </w:t>
      </w:r>
    </w:p>
    <w:p w14:paraId="1A14F952" w14:textId="14ED6C7E" w:rsidR="008D4288" w:rsidRDefault="008D4288">
      <w:r>
        <w:rPr>
          <w:noProof/>
        </w:rPr>
        <w:drawing>
          <wp:inline distT="0" distB="0" distL="0" distR="0" wp14:anchorId="71B698C7" wp14:editId="7A3B14F2">
            <wp:extent cx="5943600" cy="13855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E39B" w14:textId="2B7E4B31" w:rsidR="008D4288" w:rsidRDefault="008D4288">
      <w:pPr>
        <w:spacing w:line="259" w:lineRule="auto"/>
      </w:pPr>
      <w:r>
        <w:br w:type="page"/>
      </w:r>
    </w:p>
    <w:p w14:paraId="27174F4C" w14:textId="363DFF75" w:rsidR="008D4288" w:rsidRDefault="008D4288">
      <w:r>
        <w:lastRenderedPageBreak/>
        <w:t>3. Lessons Learned</w:t>
      </w:r>
    </w:p>
    <w:p w14:paraId="037E0473" w14:textId="15D78521" w:rsidR="008D4288" w:rsidRDefault="008D4288">
      <w:r>
        <w:tab/>
        <w:t>For this project, I learned a few new concepts of programming. The first being the algorithm of converting prefix and postfix expressions. I have never heard of these before this project, and while I still do not feel that I have fully grasped how they work, it is very interesting. The other key concept that I learned was the StringTokenizer. I never used this class before, but this project allowed me to see how useful they are.</w:t>
      </w:r>
    </w:p>
    <w:sectPr w:rsidR="008D4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A0B94"/>
    <w:multiLevelType w:val="hybridMultilevel"/>
    <w:tmpl w:val="B25A9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573C"/>
    <w:multiLevelType w:val="hybridMultilevel"/>
    <w:tmpl w:val="D71A80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7068A"/>
    <w:multiLevelType w:val="hybridMultilevel"/>
    <w:tmpl w:val="049C37B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C63F53"/>
    <w:multiLevelType w:val="hybridMultilevel"/>
    <w:tmpl w:val="146006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1B"/>
    <w:rsid w:val="000403D6"/>
    <w:rsid w:val="000A461F"/>
    <w:rsid w:val="000E3549"/>
    <w:rsid w:val="0015441B"/>
    <w:rsid w:val="00163324"/>
    <w:rsid w:val="00192B59"/>
    <w:rsid w:val="0037593E"/>
    <w:rsid w:val="0038304F"/>
    <w:rsid w:val="00414B23"/>
    <w:rsid w:val="0043081D"/>
    <w:rsid w:val="004D4152"/>
    <w:rsid w:val="006956E5"/>
    <w:rsid w:val="007F0ECC"/>
    <w:rsid w:val="00842858"/>
    <w:rsid w:val="008B2879"/>
    <w:rsid w:val="008D4288"/>
    <w:rsid w:val="00CD3F59"/>
    <w:rsid w:val="00E46DB2"/>
    <w:rsid w:val="00EF56E8"/>
    <w:rsid w:val="00F2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3AD9"/>
  <w15:chartTrackingRefBased/>
  <w15:docId w15:val="{3BA2F263-A0D8-4665-9649-21A68CD3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1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3F5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60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Beck</dc:creator>
  <cp:keywords/>
  <dc:description/>
  <cp:lastModifiedBy>Dan Beck</cp:lastModifiedBy>
  <cp:revision>5</cp:revision>
  <cp:lastPrinted>2020-09-02T02:06:00Z</cp:lastPrinted>
  <dcterms:created xsi:type="dcterms:W3CDTF">2020-09-02T01:15:00Z</dcterms:created>
  <dcterms:modified xsi:type="dcterms:W3CDTF">2020-09-02T02:06:00Z</dcterms:modified>
</cp:coreProperties>
</file>