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8FFE" w14:textId="70DC6E81" w:rsidR="005452B3" w:rsidRDefault="000053DF">
      <w:pPr>
        <w:rPr>
          <w:rFonts w:ascii="Times New Roman" w:hAnsi="Times New Roman" w:cs="Times New Roman"/>
          <w:sz w:val="24"/>
          <w:szCs w:val="24"/>
        </w:rPr>
      </w:pPr>
      <w:r w:rsidRPr="00E0465E">
        <w:rPr>
          <w:rFonts w:ascii="Times New Roman" w:hAnsi="Times New Roman" w:cs="Times New Roman"/>
          <w:sz w:val="24"/>
          <w:szCs w:val="24"/>
        </w:rPr>
        <w:t>Gods</w:t>
      </w:r>
    </w:p>
    <w:p w14:paraId="7B10FE08" w14:textId="756BC19E" w:rsidR="005452B3" w:rsidRDefault="005452B3" w:rsidP="00545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Battleborn (battle, fortune, loot)</w:t>
      </w:r>
    </w:p>
    <w:p w14:paraId="393B0EA0" w14:textId="6DB35B94" w:rsidR="005452B3" w:rsidRDefault="005452B3" w:rsidP="00545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Worm God (undead, </w:t>
      </w:r>
      <w:r w:rsidR="007F59D9">
        <w:rPr>
          <w:rFonts w:ascii="Times New Roman" w:hAnsi="Times New Roman" w:cs="Times New Roman"/>
          <w:sz w:val="24"/>
          <w:szCs w:val="24"/>
        </w:rPr>
        <w:t xml:space="preserve">vermin, </w:t>
      </w:r>
      <w:r>
        <w:rPr>
          <w:rFonts w:ascii="Times New Roman" w:hAnsi="Times New Roman" w:cs="Times New Roman"/>
          <w:sz w:val="24"/>
          <w:szCs w:val="24"/>
        </w:rPr>
        <w:t>decay)</w:t>
      </w:r>
    </w:p>
    <w:p w14:paraId="25A49ECB" w14:textId="5C6C3350" w:rsidR="005452B3" w:rsidRDefault="005452B3" w:rsidP="00545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Pact-Bound (</w:t>
      </w:r>
      <w:r w:rsidR="007F59D9">
        <w:rPr>
          <w:rFonts w:ascii="Times New Roman" w:hAnsi="Times New Roman" w:cs="Times New Roman"/>
          <w:sz w:val="24"/>
          <w:szCs w:val="24"/>
        </w:rPr>
        <w:t>devilish</w:t>
      </w:r>
      <w:r w:rsidR="00345193">
        <w:rPr>
          <w:rFonts w:ascii="Times New Roman" w:hAnsi="Times New Roman" w:cs="Times New Roman"/>
          <w:sz w:val="24"/>
          <w:szCs w:val="24"/>
        </w:rPr>
        <w:t>, spectral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3872D95" w14:textId="0B5A03B0" w:rsidR="005452B3" w:rsidRPr="005452B3" w:rsidRDefault="00345193" w:rsidP="00545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Strange Lamb (aberrations, other dimensions, Lovecraftian)</w:t>
      </w:r>
    </w:p>
    <w:p w14:paraId="2F3A8E50" w14:textId="77777777" w:rsidR="000053DF" w:rsidRPr="00E0465E" w:rsidRDefault="000053DF">
      <w:pPr>
        <w:rPr>
          <w:rFonts w:ascii="Times New Roman" w:hAnsi="Times New Roman" w:cs="Times New Roman"/>
          <w:sz w:val="24"/>
          <w:szCs w:val="24"/>
        </w:rPr>
      </w:pPr>
    </w:p>
    <w:p w14:paraId="643EB1CC" w14:textId="0C8AD4BF" w:rsidR="000053DF" w:rsidRPr="00E0465E" w:rsidRDefault="000053DF">
      <w:pPr>
        <w:rPr>
          <w:rFonts w:ascii="Times New Roman" w:hAnsi="Times New Roman" w:cs="Times New Roman"/>
          <w:sz w:val="24"/>
          <w:szCs w:val="24"/>
        </w:rPr>
      </w:pPr>
      <w:r w:rsidRPr="00E0465E">
        <w:rPr>
          <w:rFonts w:ascii="Times New Roman" w:hAnsi="Times New Roman" w:cs="Times New Roman"/>
          <w:sz w:val="24"/>
          <w:szCs w:val="24"/>
        </w:rPr>
        <w:t>Monster Types</w:t>
      </w:r>
    </w:p>
    <w:p w14:paraId="1D997CB4" w14:textId="47DBF4BE" w:rsidR="000053DF" w:rsidRDefault="00E0465E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465E">
        <w:rPr>
          <w:rFonts w:ascii="Times New Roman" w:hAnsi="Times New Roman" w:cs="Times New Roman"/>
          <w:sz w:val="24"/>
          <w:szCs w:val="24"/>
        </w:rPr>
        <w:t>M</w:t>
      </w:r>
      <w:r w:rsidR="007F59D9">
        <w:rPr>
          <w:rFonts w:ascii="Times New Roman" w:hAnsi="Times New Roman" w:cs="Times New Roman"/>
          <w:sz w:val="24"/>
          <w:szCs w:val="24"/>
        </w:rPr>
        <w:t>ortal</w:t>
      </w:r>
      <w:r w:rsidRPr="00E0465E">
        <w:rPr>
          <w:rFonts w:ascii="Times New Roman" w:hAnsi="Times New Roman" w:cs="Times New Roman"/>
          <w:sz w:val="24"/>
          <w:szCs w:val="24"/>
        </w:rPr>
        <w:t xml:space="preserve"> (humanoids)</w:t>
      </w:r>
    </w:p>
    <w:p w14:paraId="3A2948A5" w14:textId="29CCAB76" w:rsidR="007F59D9" w:rsidRDefault="007F59D9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Aberration (eldritch)</w:t>
      </w:r>
    </w:p>
    <w:p w14:paraId="67E52BF9" w14:textId="3AB2807B" w:rsidR="007F59D9" w:rsidRDefault="007F59D9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Beast (animal)</w:t>
      </w:r>
    </w:p>
    <w:p w14:paraId="03D1280A" w14:textId="7CD20924" w:rsidR="007F59D9" w:rsidRDefault="007F59D9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Corpse (zombie undead)</w:t>
      </w:r>
    </w:p>
    <w:p w14:paraId="72AEB0C8" w14:textId="35D52266" w:rsidR="007F59D9" w:rsidRDefault="007F59D9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Skeleton (skelly undead)</w:t>
      </w:r>
    </w:p>
    <w:p w14:paraId="7D6877F6" w14:textId="591852CE" w:rsidR="007F59D9" w:rsidRDefault="007F59D9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Specter (ghost undead)</w:t>
      </w:r>
    </w:p>
    <w:p w14:paraId="30F1773B" w14:textId="7615C25D" w:rsidR="007F59D9" w:rsidRDefault="007F59D9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(animated objects)</w:t>
      </w:r>
    </w:p>
    <w:p w14:paraId="3611C5E1" w14:textId="0F0B4C2F" w:rsidR="007F59D9" w:rsidRDefault="007F59D9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Vermin (bugs)</w:t>
      </w:r>
    </w:p>
    <w:p w14:paraId="1F70C2A6" w14:textId="77777777" w:rsidR="007F59D9" w:rsidRDefault="007F59D9" w:rsidP="007F59D9">
      <w:pPr>
        <w:rPr>
          <w:rFonts w:ascii="Times New Roman" w:hAnsi="Times New Roman" w:cs="Times New Roman"/>
          <w:sz w:val="24"/>
          <w:szCs w:val="24"/>
        </w:rPr>
      </w:pPr>
    </w:p>
    <w:p w14:paraId="088E7BC0" w14:textId="5584A0D6" w:rsidR="007F59D9" w:rsidRDefault="007F59D9" w:rsidP="007F5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Monster Subtypes</w:t>
      </w:r>
    </w:p>
    <w:p w14:paraId="646EDBA9" w14:textId="77777777" w:rsidR="007F59D9" w:rsidRDefault="007F59D9" w:rsidP="007F5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Noxious (poisonous)</w:t>
      </w:r>
    </w:p>
    <w:p w14:paraId="135BF308" w14:textId="68329066" w:rsidR="007F59D9" w:rsidRPr="007F59D9" w:rsidRDefault="007F59D9" w:rsidP="007F5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Feral (madness/mindless)</w:t>
      </w:r>
    </w:p>
    <w:p w14:paraId="3BB17CCC" w14:textId="77777777" w:rsidR="00E0465E" w:rsidRPr="00E0465E" w:rsidRDefault="00E0465E">
      <w:pPr>
        <w:rPr>
          <w:rFonts w:ascii="Times New Roman" w:hAnsi="Times New Roman" w:cs="Times New Roman"/>
          <w:sz w:val="24"/>
          <w:szCs w:val="24"/>
        </w:rPr>
      </w:pPr>
    </w:p>
    <w:p w14:paraId="6F86DECC" w14:textId="77777777" w:rsidR="000053DF" w:rsidRPr="00E0465E" w:rsidRDefault="000053DF">
      <w:pPr>
        <w:rPr>
          <w:rFonts w:ascii="Times New Roman" w:hAnsi="Times New Roman" w:cs="Times New Roman"/>
          <w:sz w:val="24"/>
          <w:szCs w:val="24"/>
        </w:rPr>
      </w:pPr>
    </w:p>
    <w:sectPr w:rsidR="000053DF" w:rsidRPr="00E04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B3C"/>
    <w:multiLevelType w:val="hybridMultilevel"/>
    <w:tmpl w:val="7134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A624B"/>
    <w:multiLevelType w:val="hybridMultilevel"/>
    <w:tmpl w:val="387E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A2A67"/>
    <w:multiLevelType w:val="hybridMultilevel"/>
    <w:tmpl w:val="EA7A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212068">
    <w:abstractNumId w:val="1"/>
  </w:num>
  <w:num w:numId="2" w16cid:durableId="202249613">
    <w:abstractNumId w:val="2"/>
  </w:num>
  <w:num w:numId="3" w16cid:durableId="97945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38A"/>
    <w:rsid w:val="000053DF"/>
    <w:rsid w:val="00162155"/>
    <w:rsid w:val="001E1111"/>
    <w:rsid w:val="00345193"/>
    <w:rsid w:val="005452B3"/>
    <w:rsid w:val="007F59D9"/>
    <w:rsid w:val="00905CAD"/>
    <w:rsid w:val="0094462D"/>
    <w:rsid w:val="00B6738A"/>
    <w:rsid w:val="00E0465E"/>
    <w:rsid w:val="00E17B04"/>
    <w:rsid w:val="00EC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59E8"/>
  <w15:docId w15:val="{EAC21C28-873D-4462-9DBC-D4511E73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Boczar, Dylan</dc:creator>
  <cp:keywords/>
  <dc:description/>
  <cp:lastModifiedBy>Dylan Boczar</cp:lastModifiedBy>
  <cp:revision>3</cp:revision>
  <dcterms:created xsi:type="dcterms:W3CDTF">2024-01-22T19:51:00Z</dcterms:created>
  <dcterms:modified xsi:type="dcterms:W3CDTF">2024-01-23T16:03:00Z</dcterms:modified>
</cp:coreProperties>
</file>