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874F" w14:textId="77777777" w:rsidR="002D7EB8" w:rsidRDefault="002D7EB8" w:rsidP="00B77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Software Quality Assurance</w:t>
      </w:r>
    </w:p>
    <w:p w14:paraId="717CD125" w14:textId="27F69DA5" w:rsidR="00B77B35" w:rsidRDefault="00B77B35" w:rsidP="00B77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B35">
        <w:rPr>
          <w:rFonts w:ascii="Times New Roman" w:hAnsi="Times New Roman" w:cs="Times New Roman"/>
          <w:sz w:val="24"/>
          <w:szCs w:val="24"/>
        </w:rPr>
        <w:t>Exercise 1</w:t>
      </w:r>
    </w:p>
    <w:p w14:paraId="3B0A8268" w14:textId="1D39A3DA" w:rsidR="002D7EB8" w:rsidRDefault="002D7EB8" w:rsidP="00B77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FB464" w14:textId="77777777" w:rsidR="002D7EB8" w:rsidRPr="00B77B35" w:rsidRDefault="002D7EB8" w:rsidP="00B77B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D5F26" w14:textId="71F3D45D" w:rsidR="001A1D60" w:rsidRPr="00B77B35" w:rsidRDefault="002D7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1 Name: </w:t>
      </w:r>
      <w:r w:rsidR="00B77B35" w:rsidRPr="00B77B35">
        <w:rPr>
          <w:rFonts w:ascii="Times New Roman" w:hAnsi="Times New Roman" w:cs="Times New Roman"/>
          <w:sz w:val="24"/>
          <w:szCs w:val="24"/>
        </w:rPr>
        <w:t>David Simpkins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1E63BE">
          <w:rPr>
            <w:rStyle w:val="Hyperlink"/>
            <w:rFonts w:ascii="Times New Roman" w:hAnsi="Times New Roman" w:cs="Times New Roman"/>
            <w:sz w:val="24"/>
            <w:szCs w:val="24"/>
          </w:rPr>
          <w:t>dbs29@pitt.edu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6F8881C4" w14:textId="4124DC5F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E26F47D" w14:textId="777E404A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417551C4" w14:textId="4CCEA1D9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2E23CCE9" w14:textId="2E78E0A3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6E4E8675" w14:textId="55892E03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0AB71E82" w14:textId="2E1A068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779C782" w14:textId="55E784DE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2DE10CCB" w14:textId="2DB4A0EA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058DEA55" w14:textId="306370A2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1E4C1B4" w14:textId="6FE801D6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29B5ADD" w14:textId="0CF9AE53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61A1580E" w14:textId="05BBE9E1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15081995" w14:textId="72CA2F7C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518C9764" w14:textId="1998AE2C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115E9578" w14:textId="7498DB02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2716C155" w14:textId="2F03990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813198E" w14:textId="4FC83F44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502FF602" w14:textId="5AFD908E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4C9F6BA8" w14:textId="1AF1DE3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4BE73AE0" w14:textId="00CA7B1F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2E1FC45" w14:textId="6297E31E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7F0EB9C" w14:textId="708BA738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89B10BF" w14:textId="2FDE3D8A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0FD88C88" w14:textId="70B0B821" w:rsidR="00B77B35" w:rsidRDefault="00B77B35" w:rsidP="00B7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Introduction </w:t>
      </w:r>
    </w:p>
    <w:p w14:paraId="197F8FC7" w14:textId="397CCC89" w:rsidR="002D7EB8" w:rsidRDefault="002D7EB8" w:rsidP="00B77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Work</w:t>
      </w:r>
    </w:p>
    <w:p w14:paraId="03BF7752" w14:textId="2F872607" w:rsidR="002D7EB8" w:rsidRDefault="002D7EB8" w:rsidP="002D7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alone on this exercise.</w:t>
      </w:r>
    </w:p>
    <w:p w14:paraId="6E971D62" w14:textId="6E68F4EE" w:rsidR="002D7EB8" w:rsidRDefault="00B77B35" w:rsidP="002D7E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Base Case</w:t>
      </w:r>
    </w:p>
    <w:p w14:paraId="4B895029" w14:textId="3554BC14" w:rsidR="002D7EB8" w:rsidRDefault="005E328D" w:rsidP="002D7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FUN-CORRECT-THREADS-VALUE</w:t>
      </w:r>
    </w:p>
    <w:p w14:paraId="0EC015BF" w14:textId="7A0C5AEC" w:rsidR="00F023FC" w:rsidRPr="002D7EB8" w:rsidRDefault="00F023FC" w:rsidP="00F023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base case because it provides a correct value in each argument that each fall within our boundary constraints for our program. This produces expected and realistic values.</w:t>
      </w:r>
    </w:p>
    <w:p w14:paraId="38D0E792" w14:textId="6DD51EEA" w:rsidR="00B77B35" w:rsidRDefault="00B77B35" w:rsidP="00B77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Edge Case</w:t>
      </w:r>
    </w:p>
    <w:p w14:paraId="240FF809" w14:textId="33BCA835" w:rsidR="002D7EB8" w:rsidRDefault="00F023FC" w:rsidP="002D7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FUN-DUPLICATE-INPUT</w:t>
      </w:r>
    </w:p>
    <w:p w14:paraId="678DCB13" w14:textId="7FCB91CF" w:rsidR="00F023FC" w:rsidRDefault="00F023FC" w:rsidP="00F023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edge case because it is an unexpected use case in which both choices for arguments 1 and 2 are both the same and thus should allow our program to run but the results will not be indicative of</w:t>
      </w:r>
      <w:r w:rsidR="001A63F1">
        <w:rPr>
          <w:rFonts w:ascii="Times New Roman" w:hAnsi="Times New Roman" w:cs="Times New Roman"/>
          <w:sz w:val="24"/>
          <w:szCs w:val="24"/>
        </w:rPr>
        <w:t xml:space="preserve"> what our program is supposed to actually display and compute. </w:t>
      </w:r>
    </w:p>
    <w:p w14:paraId="67442966" w14:textId="7890DF1A" w:rsidR="00B77B35" w:rsidRDefault="00B77B35" w:rsidP="00B77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Corner Case</w:t>
      </w:r>
    </w:p>
    <w:p w14:paraId="68CBDE9B" w14:textId="33363199" w:rsidR="005E328D" w:rsidRDefault="005E328D" w:rsidP="005E32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FUN-EXTRA-ARGS</w:t>
      </w:r>
    </w:p>
    <w:p w14:paraId="4119842A" w14:textId="0BFCD837" w:rsidR="005E328D" w:rsidRDefault="005E328D" w:rsidP="005E32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corner case because 5 arguments is outside the range of our expected or allowed size of our argument array that we are reading from. This should cause an issue in execution.</w:t>
      </w:r>
    </w:p>
    <w:p w14:paraId="780F89ED" w14:textId="3545618B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41BBD262" w14:textId="5D82DEFA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00B113D0" w14:textId="2451B0C3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6CF6E408" w14:textId="5696FF47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9CC2C78" w14:textId="28D2E417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3D8520CB" w14:textId="3747EECD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5DA10D41" w14:textId="06866E34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6E3E7078" w14:textId="6C6D928B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429BCE84" w14:textId="6E4E66B5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50C715E7" w14:textId="00A02B58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BAB7C14" w14:textId="1CC3CC15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E79052E" w14:textId="23C872BE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5BE6A79E" w14:textId="3AB9509F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256BB6D" w14:textId="0461325F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FD61E09" w14:textId="744B0998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A6EC853" w14:textId="3D2C668B" w:rsidR="00B77B35" w:rsidRDefault="00B77B35" w:rsidP="00B7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Traceability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"/>
        <w:gridCol w:w="1398"/>
        <w:gridCol w:w="1392"/>
        <w:gridCol w:w="1408"/>
        <w:gridCol w:w="1630"/>
        <w:gridCol w:w="1408"/>
      </w:tblGrid>
      <w:tr w:rsidR="005C5C74" w14:paraId="34B16D06" w14:textId="43E3EDFA" w:rsidTr="005C5C74">
        <w:trPr>
          <w:trHeight w:val="2483"/>
        </w:trPr>
        <w:tc>
          <w:tcPr>
            <w:tcW w:w="1373" w:type="dxa"/>
          </w:tcPr>
          <w:p w14:paraId="4C0FF4EA" w14:textId="77777777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B338DF3" w14:textId="729BA3A9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FUN-ARGS-NUMBER</w:t>
            </w:r>
          </w:p>
        </w:tc>
        <w:tc>
          <w:tcPr>
            <w:tcW w:w="1397" w:type="dxa"/>
          </w:tcPr>
          <w:p w14:paraId="23D96E0F" w14:textId="5DA541C3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FUN-ARGS-INVALID</w:t>
            </w:r>
          </w:p>
        </w:tc>
        <w:tc>
          <w:tcPr>
            <w:tcW w:w="1411" w:type="dxa"/>
          </w:tcPr>
          <w:p w14:paraId="675FF390" w14:textId="1F223BA4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FUN-DISPLAY-RESULTS</w:t>
            </w:r>
          </w:p>
        </w:tc>
        <w:tc>
          <w:tcPr>
            <w:tcW w:w="1630" w:type="dxa"/>
          </w:tcPr>
          <w:p w14:paraId="670FCB67" w14:textId="643E8A41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FUN-DISPLAY-ITERATIONS</w:t>
            </w:r>
          </w:p>
        </w:tc>
        <w:tc>
          <w:tcPr>
            <w:tcW w:w="1417" w:type="dxa"/>
          </w:tcPr>
          <w:p w14:paraId="08EB22A5" w14:textId="77777777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FUN-SMALL-NUM</w:t>
            </w:r>
          </w:p>
          <w:p w14:paraId="7D1C7FB8" w14:textId="77777777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3D1F8" w14:textId="77777777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3BDA3" w14:textId="77777777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D7188" w14:textId="78BAC565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434909C9" w14:textId="5C691C7C" w:rsidTr="005C5C74">
        <w:tc>
          <w:tcPr>
            <w:tcW w:w="1373" w:type="dxa"/>
          </w:tcPr>
          <w:p w14:paraId="15B04996" w14:textId="6D4C9233" w:rsidR="005C5C74" w:rsidRPr="008D78D1" w:rsidRDefault="00CD1D9D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FUN-CORRECT-THREADS-VALUE</w:t>
            </w:r>
          </w:p>
        </w:tc>
        <w:tc>
          <w:tcPr>
            <w:tcW w:w="1402" w:type="dxa"/>
          </w:tcPr>
          <w:p w14:paraId="2703C122" w14:textId="4C8DB446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14ED52" w14:textId="7349BAD1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BE156ED" w14:textId="3BC2402F" w:rsidR="005C5C74" w:rsidRDefault="00CE6C60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0" w:type="dxa"/>
          </w:tcPr>
          <w:p w14:paraId="0ED0B0C5" w14:textId="26252909" w:rsidR="005C5C74" w:rsidRDefault="00CE6C60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14:paraId="4776B616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66EDEAD3" w14:textId="30343931" w:rsidTr="005C5C74">
        <w:tc>
          <w:tcPr>
            <w:tcW w:w="1373" w:type="dxa"/>
          </w:tcPr>
          <w:p w14:paraId="6409498C" w14:textId="78A9EC42" w:rsidR="005C5C74" w:rsidRPr="008D78D1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FUN-NO-ARGS</w:t>
            </w:r>
          </w:p>
        </w:tc>
        <w:tc>
          <w:tcPr>
            <w:tcW w:w="1402" w:type="dxa"/>
          </w:tcPr>
          <w:p w14:paraId="53575E6B" w14:textId="29D9A700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7" w:type="dxa"/>
          </w:tcPr>
          <w:p w14:paraId="59CE118D" w14:textId="1DE86AC4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51843087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574690DF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E82E66A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45093318" w14:textId="5ECE53A3" w:rsidTr="005C5C74">
        <w:tc>
          <w:tcPr>
            <w:tcW w:w="1373" w:type="dxa"/>
          </w:tcPr>
          <w:p w14:paraId="50568475" w14:textId="2425762C" w:rsidR="005C5C74" w:rsidRPr="008D78D1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FUN-WRONG-INPUT-TYPE</w:t>
            </w:r>
          </w:p>
        </w:tc>
        <w:tc>
          <w:tcPr>
            <w:tcW w:w="1402" w:type="dxa"/>
          </w:tcPr>
          <w:p w14:paraId="2224543F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6C0C342" w14:textId="4C334209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0C0FBB0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5286E5A4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6B79F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77F958E4" w14:textId="3232EC32" w:rsidTr="005C5C74">
        <w:tc>
          <w:tcPr>
            <w:tcW w:w="1373" w:type="dxa"/>
          </w:tcPr>
          <w:p w14:paraId="0CF9F285" w14:textId="1AEABA11" w:rsidR="005C5C74" w:rsidRPr="008D78D1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FUN-DUPLICATE-INPUT</w:t>
            </w:r>
          </w:p>
        </w:tc>
        <w:tc>
          <w:tcPr>
            <w:tcW w:w="1402" w:type="dxa"/>
          </w:tcPr>
          <w:p w14:paraId="6BD980C6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22E2F6F" w14:textId="67D7FCF3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10DE6069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3E2560A1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9C107B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690747D5" w14:textId="0C31221E" w:rsidTr="005C5C74">
        <w:tc>
          <w:tcPr>
            <w:tcW w:w="1373" w:type="dxa"/>
          </w:tcPr>
          <w:p w14:paraId="40206E34" w14:textId="40BB7C15" w:rsidR="005C5C74" w:rsidRPr="008D78D1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FUN-EXTRA-ARGS</w:t>
            </w:r>
          </w:p>
        </w:tc>
        <w:tc>
          <w:tcPr>
            <w:tcW w:w="1402" w:type="dxa"/>
          </w:tcPr>
          <w:p w14:paraId="3730A2F9" w14:textId="739403F9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7" w:type="dxa"/>
          </w:tcPr>
          <w:p w14:paraId="5FE8FB61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80098AD" w14:textId="63F0904E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19EDCF8F" w14:textId="1EDCF753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F68DCC" w14:textId="1E08EFB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6D250F9E" w14:textId="34AAAE17" w:rsidTr="005C5C74">
        <w:tc>
          <w:tcPr>
            <w:tcW w:w="1373" w:type="dxa"/>
          </w:tcPr>
          <w:p w14:paraId="7C65FD5E" w14:textId="3EB6E5E5" w:rsidR="005C5C74" w:rsidRPr="008D78D1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FUN-NO-ITERATIONS</w:t>
            </w:r>
          </w:p>
        </w:tc>
        <w:tc>
          <w:tcPr>
            <w:tcW w:w="1402" w:type="dxa"/>
          </w:tcPr>
          <w:p w14:paraId="6FB5F52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28B030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A001B5B" w14:textId="19B0C26D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0" w:type="dxa"/>
          </w:tcPr>
          <w:p w14:paraId="1126368C" w14:textId="099E51B2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14:paraId="12E5802D" w14:textId="2D1FA23F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B66AE3F" w14:textId="4BFED920" w:rsidR="00B77B35" w:rsidRDefault="00B77B35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C8256" w14:textId="4880CB53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4FDD5" w14:textId="2A8A7D37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28099" w14:textId="7B3C2A58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17E16" w14:textId="5BBEDF3E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86291" w14:textId="622DECC3" w:rsidR="00D77441" w:rsidRDefault="00D77441" w:rsidP="00D7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14:paraId="16E0EF0D" w14:textId="4E3F8303" w:rsidR="00D77441" w:rsidRDefault="00D77441" w:rsidP="00D774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1FA41" w14:textId="3270B002" w:rsidR="00D77441" w:rsidRDefault="00060DF1" w:rsidP="00060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IDENTIFIER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1E5F">
        <w:rPr>
          <w:rFonts w:ascii="Times New Roman" w:hAnsi="Times New Roman" w:cs="Times New Roman"/>
          <w:sz w:val="24"/>
          <w:szCs w:val="24"/>
        </w:rPr>
        <w:t>FUN-CORRECT-THREADS</w:t>
      </w:r>
      <w:r>
        <w:rPr>
          <w:rFonts w:ascii="Times New Roman" w:hAnsi="Times New Roman" w:cs="Times New Roman"/>
          <w:sz w:val="24"/>
          <w:szCs w:val="24"/>
        </w:rPr>
        <w:t>-VALUES</w:t>
      </w:r>
    </w:p>
    <w:p w14:paraId="37A693B1" w14:textId="05573A26" w:rsidR="00D77441" w:rsidRDefault="00D77441" w:rsidP="00D77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1E5F">
        <w:rPr>
          <w:rFonts w:ascii="Times New Roman" w:hAnsi="Times New Roman" w:cs="Times New Roman"/>
          <w:sz w:val="24"/>
          <w:szCs w:val="24"/>
        </w:rPr>
        <w:t>Test that the execution of the program properly displays the correct number of values with the correct number of threads.</w:t>
      </w:r>
    </w:p>
    <w:p w14:paraId="43217FA7" w14:textId="3853A37D" w:rsidR="00D77441" w:rsidRDefault="00D77441" w:rsidP="00D77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2919">
        <w:rPr>
          <w:rFonts w:ascii="Times New Roman" w:hAnsi="Times New Roman" w:cs="Times New Roman"/>
          <w:sz w:val="24"/>
          <w:szCs w:val="24"/>
        </w:rPr>
        <w:t xml:space="preserve"> </w:t>
      </w:r>
      <w:r w:rsidR="002F1E5F">
        <w:rPr>
          <w:rFonts w:ascii="Times New Roman" w:hAnsi="Times New Roman" w:cs="Times New Roman"/>
          <w:sz w:val="24"/>
          <w:szCs w:val="24"/>
        </w:rPr>
        <w:t xml:space="preserve">Ensure that GoatGoatCar.jar is in the current directory and </w:t>
      </w:r>
      <w:r w:rsidR="00060DF1">
        <w:rPr>
          <w:rFonts w:ascii="Times New Roman" w:hAnsi="Times New Roman" w:cs="Times New Roman"/>
          <w:sz w:val="24"/>
          <w:szCs w:val="24"/>
        </w:rPr>
        <w:t xml:space="preserve">Java 8 </w:t>
      </w:r>
      <w:r w:rsidR="00A97A4C">
        <w:rPr>
          <w:rFonts w:ascii="Times New Roman" w:hAnsi="Times New Roman" w:cs="Times New Roman"/>
          <w:sz w:val="24"/>
          <w:szCs w:val="24"/>
        </w:rPr>
        <w:t>version “1.8.0_23” is the version on your machine.</w:t>
      </w:r>
    </w:p>
    <w:p w14:paraId="05F4A6A6" w14:textId="7A6D9CD1" w:rsidR="00F32919" w:rsidRDefault="00F32919" w:rsidP="00D77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Execution Steps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B79E85" w14:textId="5131824C" w:rsidR="00CE6C60" w:rsidRDefault="002F1E5F" w:rsidP="00F329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“java -jar GoatGoatCar.jar </w:t>
      </w:r>
      <w:r w:rsidR="00CD1D9D">
        <w:rPr>
          <w:rFonts w:ascii="Times New Roman" w:hAnsi="Times New Roman" w:cs="Times New Roman"/>
          <w:sz w:val="24"/>
          <w:szCs w:val="24"/>
        </w:rPr>
        <w:t>car goat 10001 4</w:t>
      </w:r>
    </w:p>
    <w:p w14:paraId="60DEE578" w14:textId="4794FBAF" w:rsidR="00CE6C60" w:rsidRDefault="00CE6C60" w:rsidP="00CE6C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1D9D">
        <w:rPr>
          <w:rFonts w:ascii="Times New Roman" w:hAnsi="Times New Roman" w:cs="Times New Roman"/>
          <w:sz w:val="24"/>
          <w:szCs w:val="24"/>
        </w:rPr>
        <w:t>Given the number of iterations of 10001 the tester should display 1 thread with a value of 2501 and 3 threads with values of 2500.</w:t>
      </w:r>
    </w:p>
    <w:p w14:paraId="39884423" w14:textId="7F350FE7" w:rsidR="00223B51" w:rsidRDefault="00223B51" w:rsidP="00223B5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>
        <w:rPr>
          <w:rFonts w:ascii="Times New Roman" w:hAnsi="Times New Roman" w:cs="Times New Roman"/>
          <w:sz w:val="24"/>
          <w:szCs w:val="24"/>
        </w:rPr>
        <w:t>FUN-NO-ARGS</w:t>
      </w:r>
    </w:p>
    <w:p w14:paraId="31B00A27" w14:textId="3326202B" w:rsidR="00223B51" w:rsidRP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Case:</w:t>
      </w:r>
      <w:r>
        <w:rPr>
          <w:rFonts w:ascii="Times New Roman" w:hAnsi="Times New Roman" w:cs="Times New Roman"/>
          <w:sz w:val="24"/>
          <w:szCs w:val="24"/>
        </w:rPr>
        <w:t xml:space="preserve"> Test that the execution of the program fails on not feeding the command line any inputs.</w:t>
      </w:r>
    </w:p>
    <w:p w14:paraId="491BE976" w14:textId="33143561" w:rsidR="00223B51" w:rsidRP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 xml:space="preserve">Ensure that Java 8 is installed, and check to see that it is “java    1.8.0_231” is the version installed on your machine. </w:t>
      </w:r>
      <w:r w:rsidR="00A97A4C">
        <w:rPr>
          <w:rFonts w:ascii="Times New Roman" w:hAnsi="Times New Roman" w:cs="Times New Roman"/>
          <w:sz w:val="24"/>
          <w:szCs w:val="24"/>
        </w:rPr>
        <w:t xml:space="preserve">Make sure that GoatGoatCar.jar is in the current directory. </w:t>
      </w:r>
    </w:p>
    <w:p w14:paraId="556DC73A" w14:textId="04BD8D0D" w:rsidR="00223B51" w:rsidRP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Steps:</w:t>
      </w:r>
      <w:r w:rsidR="00A97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A4C">
        <w:rPr>
          <w:rFonts w:ascii="Times New Roman" w:hAnsi="Times New Roman" w:cs="Times New Roman"/>
          <w:sz w:val="24"/>
          <w:szCs w:val="24"/>
        </w:rPr>
        <w:t>Input “java -jar GoatGoatCar.jar ”</w:t>
      </w:r>
    </w:p>
    <w:p w14:paraId="43F616FA" w14:textId="3FA59E05" w:rsid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 w:rsidR="00A97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A4C">
        <w:rPr>
          <w:rFonts w:ascii="Times New Roman" w:hAnsi="Times New Roman" w:cs="Times New Roman"/>
          <w:sz w:val="24"/>
          <w:szCs w:val="24"/>
        </w:rPr>
        <w:t xml:space="preserve">The program should return an error to the user or an exception. Program should not execute due to not having any arguments. </w:t>
      </w:r>
    </w:p>
    <w:p w14:paraId="6DD60EE9" w14:textId="4FAC0E57" w:rsidR="00A97A4C" w:rsidRDefault="00A97A4C" w:rsidP="00172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 w:rsidR="005E121E">
        <w:rPr>
          <w:rFonts w:ascii="Times New Roman" w:hAnsi="Times New Roman" w:cs="Times New Roman"/>
          <w:sz w:val="24"/>
          <w:szCs w:val="24"/>
        </w:rPr>
        <w:t>FUN-WRONG-INPUT-TYPE</w:t>
      </w:r>
    </w:p>
    <w:p w14:paraId="16AF085C" w14:textId="5C5999EF" w:rsidR="001A63F1" w:rsidRDefault="001A63F1" w:rsidP="001A6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Case:</w:t>
      </w:r>
      <w:r>
        <w:rPr>
          <w:rFonts w:ascii="Times New Roman" w:hAnsi="Times New Roman" w:cs="Times New Roman"/>
          <w:sz w:val="24"/>
          <w:szCs w:val="24"/>
        </w:rPr>
        <w:t xml:space="preserve"> Test that the execution of the program fails upon feeding the wrong data type into one of our arguments.</w:t>
      </w:r>
    </w:p>
    <w:p w14:paraId="747344AE" w14:textId="6A4DC2E4" w:rsidR="001A63F1" w:rsidRDefault="001A63F1" w:rsidP="001A6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Precondition: </w:t>
      </w:r>
      <w:r w:rsidR="008C1837">
        <w:rPr>
          <w:rFonts w:ascii="Times New Roman" w:hAnsi="Times New Roman" w:cs="Times New Roman"/>
          <w:sz w:val="24"/>
          <w:szCs w:val="24"/>
        </w:rPr>
        <w:t>Ensure that Java 8 is installed, and check to see that it is “java    1.8.0_123” that is the version that is installed on your machine. Make sure GoatGoatCar.jar is in the current working directory.</w:t>
      </w:r>
    </w:p>
    <w:p w14:paraId="443AA674" w14:textId="05897A6A" w:rsidR="008C1837" w:rsidRDefault="008C1837" w:rsidP="001A6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Steps: </w:t>
      </w:r>
      <w:r>
        <w:rPr>
          <w:rFonts w:ascii="Times New Roman" w:hAnsi="Times New Roman" w:cs="Times New Roman"/>
          <w:sz w:val="24"/>
          <w:szCs w:val="24"/>
        </w:rPr>
        <w:t>input “java -jar GoatGoatCar.jar 20 car 10001 4”</w:t>
      </w:r>
    </w:p>
    <w:p w14:paraId="0629DF39" w14:textId="15B021FD" w:rsidR="008C1837" w:rsidRPr="001A63F1" w:rsidRDefault="008C1837" w:rsidP="001A6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</w:t>
      </w:r>
      <w:r w:rsidR="009F4525">
        <w:rPr>
          <w:rFonts w:ascii="Times New Roman" w:hAnsi="Times New Roman" w:cs="Times New Roman"/>
          <w:sz w:val="24"/>
          <w:szCs w:val="24"/>
        </w:rPr>
        <w:t>The program should return an error due to incorrect input type.</w:t>
      </w:r>
    </w:p>
    <w:p w14:paraId="6968110B" w14:textId="5862C449" w:rsidR="005E121E" w:rsidRDefault="005E121E" w:rsidP="00A97A4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01116EF" w14:textId="0AA9B6AE" w:rsidR="005E121E" w:rsidRDefault="005E121E" w:rsidP="00A97A4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0419695" w14:textId="2114A028" w:rsidR="005E121E" w:rsidRDefault="005E121E" w:rsidP="005E12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>
        <w:rPr>
          <w:rFonts w:ascii="Times New Roman" w:hAnsi="Times New Roman" w:cs="Times New Roman"/>
          <w:sz w:val="24"/>
          <w:szCs w:val="24"/>
        </w:rPr>
        <w:t>FUN-EXTRA-ARGS</w:t>
      </w:r>
    </w:p>
    <w:p w14:paraId="2F50EFAE" w14:textId="63465D61" w:rsidR="009F4525" w:rsidRDefault="009F4525" w:rsidP="009F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Case: </w:t>
      </w:r>
      <w:r>
        <w:rPr>
          <w:rFonts w:ascii="Times New Roman" w:hAnsi="Times New Roman" w:cs="Times New Roman"/>
          <w:sz w:val="24"/>
          <w:szCs w:val="24"/>
        </w:rPr>
        <w:t>Test that the execution of the program can handle more than 4 arguments. Test that it will still execute the first 4 as the only valid inputs.</w:t>
      </w:r>
    </w:p>
    <w:p w14:paraId="10059E80" w14:textId="649921E2" w:rsidR="005E121E" w:rsidRDefault="009F4525" w:rsidP="009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525">
        <w:rPr>
          <w:rFonts w:ascii="Times New Roman" w:hAnsi="Times New Roman" w:cs="Times New Roman"/>
          <w:sz w:val="24"/>
          <w:szCs w:val="24"/>
        </w:rPr>
        <w:t xml:space="preserve">Precondition: </w:t>
      </w:r>
      <w:r w:rsidRPr="009F4525">
        <w:rPr>
          <w:rFonts w:ascii="Times New Roman" w:hAnsi="Times New Roman" w:cs="Times New Roman"/>
          <w:sz w:val="24"/>
          <w:szCs w:val="24"/>
        </w:rPr>
        <w:t xml:space="preserve">Ensure that Java 8 is installed, and check to see that it is “java    1.8.0_123” that is the version that is installed on your machine. </w:t>
      </w:r>
    </w:p>
    <w:p w14:paraId="61B5CF3D" w14:textId="21BA2709" w:rsidR="009F4525" w:rsidRDefault="009F4525" w:rsidP="009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 input “java -jar GoatGoatCar.jar goat car 10001 4 hello”</w:t>
      </w:r>
    </w:p>
    <w:p w14:paraId="7D78594F" w14:textId="11FE0D66" w:rsidR="009F4525" w:rsidRDefault="009F4525" w:rsidP="009A2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the program should still function as normal and ignore any extra number of arguments. </w:t>
      </w:r>
    </w:p>
    <w:p w14:paraId="4FCB7601" w14:textId="5A54BB39" w:rsidR="005E121E" w:rsidRDefault="005E121E" w:rsidP="005E12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>
        <w:rPr>
          <w:rFonts w:ascii="Times New Roman" w:hAnsi="Times New Roman" w:cs="Times New Roman"/>
          <w:sz w:val="24"/>
          <w:szCs w:val="24"/>
        </w:rPr>
        <w:t>FUN-NO-ITERATIONS</w:t>
      </w:r>
    </w:p>
    <w:p w14:paraId="7F9F6A3F" w14:textId="51243640" w:rsidR="009F4525" w:rsidRDefault="009F4525" w:rsidP="009F4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 Test that without giving a number of iterations (or a 3</w:t>
      </w:r>
      <w:r w:rsidRPr="009F452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argument that is an integer) the program returns an error message correcting the user of their mistake and outlining the requirements for input.</w:t>
      </w:r>
    </w:p>
    <w:p w14:paraId="75420306" w14:textId="5413A2F5" w:rsidR="00350DE6" w:rsidRDefault="00350DE6" w:rsidP="009F4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</w:t>
      </w:r>
      <w:r>
        <w:rPr>
          <w:rFonts w:ascii="Times New Roman" w:hAnsi="Times New Roman" w:cs="Times New Roman"/>
          <w:sz w:val="24"/>
          <w:szCs w:val="24"/>
        </w:rPr>
        <w:t>Ensure that Java 8 is installed, and check to see that it is “java    1.8.0_123” that is the version that is installed on your machine. Make sure GoatGoatCar.jar is in the current working directory.</w:t>
      </w:r>
    </w:p>
    <w:p w14:paraId="105F82D3" w14:textId="4D4ABE46" w:rsidR="00350DE6" w:rsidRDefault="00350DE6" w:rsidP="009F4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Execution steps: input “java -jar GoatGoatCar.jar goat car hello 4”</w:t>
      </w:r>
    </w:p>
    <w:p w14:paraId="47726702" w14:textId="40575C43" w:rsidR="00CC4D0F" w:rsidRDefault="00350DE6" w:rsidP="009F4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the program should return an error message to the user if it is missing a third argument or the third argument is not an integer data type.</w:t>
      </w:r>
    </w:p>
    <w:p w14:paraId="727B4B4E" w14:textId="77777777" w:rsidR="00CC4D0F" w:rsidRDefault="00CC4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07766F" w14:textId="27488EC7" w:rsidR="00350DE6" w:rsidRDefault="00CC4D0F" w:rsidP="00CC4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DEFECTS</w:t>
      </w:r>
    </w:p>
    <w:p w14:paraId="44247307" w14:textId="77777777" w:rsidR="00CC4D0F" w:rsidRDefault="00CC4D0F" w:rsidP="00CC4D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choices:</w:t>
      </w:r>
    </w:p>
    <w:p w14:paraId="259A2104" w14:textId="50BD08AF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No error message returned to user if the good choice and bad choice are duplicated. </w:t>
      </w:r>
    </w:p>
    <w:p w14:paraId="7F0301A1" w14:textId="2A778E31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If the user inputs the same argument for the good and bad choice the program still runs and returns a value that is not correct for what the game is trying to accomplish.</w:t>
      </w:r>
    </w:p>
    <w:p w14:paraId="5979C528" w14:textId="4796A89F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Reproduction Steps:</w:t>
      </w:r>
    </w:p>
    <w:p w14:paraId="79CFA5CA" w14:textId="5B9FD77A" w:rsidR="00CC4D0F" w:rsidRDefault="00CC4D0F" w:rsidP="00CC4D0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</w:t>
      </w:r>
      <w:r w:rsidR="00377954">
        <w:rPr>
          <w:rFonts w:ascii="Times New Roman" w:hAnsi="Times New Roman" w:cs="Times New Roman"/>
          <w:sz w:val="24"/>
          <w:szCs w:val="24"/>
        </w:rPr>
        <w:t>Ensure that Java 8 is installed, and check to see that it is “java    1.8.0_123” that is the version that is installed on your machine. Make sure GoatGoatCar.jar is in the current working directory.</w:t>
      </w:r>
    </w:p>
    <w:p w14:paraId="1118804F" w14:textId="4AE9F510" w:rsidR="00CC4D0F" w:rsidRDefault="00377954" w:rsidP="00CC4D0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“java -jar GoatGoatCar.jar goat goat 10001 4</w:t>
      </w:r>
    </w:p>
    <w:p w14:paraId="0B53E48E" w14:textId="08CBE252" w:rsidR="00377954" w:rsidRPr="00377954" w:rsidRDefault="00CC4D0F" w:rsidP="003779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Behavior:</w:t>
      </w:r>
      <w:r w:rsidR="00377954">
        <w:rPr>
          <w:rFonts w:ascii="Times New Roman" w:hAnsi="Times New Roman" w:cs="Times New Roman"/>
          <w:sz w:val="24"/>
          <w:szCs w:val="24"/>
        </w:rPr>
        <w:t xml:space="preserve"> Error message should be returned to the user specifying that input for args 1 and 2 should be different so the game can be played correctly.</w:t>
      </w:r>
    </w:p>
    <w:p w14:paraId="1A290A9B" w14:textId="347CE7AD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</w:t>
      </w:r>
      <w:r w:rsidR="00377954">
        <w:rPr>
          <w:rFonts w:ascii="Times New Roman" w:hAnsi="Times New Roman" w:cs="Times New Roman"/>
          <w:sz w:val="24"/>
          <w:szCs w:val="24"/>
        </w:rPr>
        <w:t xml:space="preserve"> Upon execution the program runs normally with no errors or pause in execution. The computations are made but are now incorrect for the purpose and requirements of the game.</w:t>
      </w:r>
    </w:p>
    <w:p w14:paraId="3CAE6E2E" w14:textId="20C5F9F6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Impact:</w:t>
      </w:r>
      <w:r w:rsidR="00377954">
        <w:rPr>
          <w:rFonts w:ascii="Times New Roman" w:hAnsi="Times New Roman" w:cs="Times New Roman"/>
          <w:sz w:val="24"/>
          <w:szCs w:val="24"/>
        </w:rPr>
        <w:t xml:space="preserve"> Duplicate inputs for args 1 and 2 will lead the user to actually initialize a different game being played with different rules than was intended in the requirements. </w:t>
      </w:r>
    </w:p>
    <w:p w14:paraId="5E41E215" w14:textId="6613210A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</w:t>
      </w:r>
    </w:p>
    <w:p w14:paraId="06E77233" w14:textId="562FA024" w:rsidR="00377954" w:rsidRDefault="00377954" w:rsidP="0037795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severity.</w:t>
      </w:r>
    </w:p>
    <w:p w14:paraId="7C1F5B18" w14:textId="0812B57F" w:rsidR="00377954" w:rsidRDefault="00377954" w:rsidP="0037795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only occur occasionally.</w:t>
      </w:r>
    </w:p>
    <w:p w14:paraId="50C9762B" w14:textId="5B0FEA6E" w:rsidR="00377954" w:rsidRDefault="00377954" w:rsidP="0037795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workaround to the issue and that involves added conditional statements within the evaluation of the input arguments. </w:t>
      </w:r>
    </w:p>
    <w:p w14:paraId="01BF6062" w14:textId="7BC613D6" w:rsidR="00CC4D0F" w:rsidRDefault="00CC4D0F" w:rsidP="00CC4D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3779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F40022" w14:textId="77777777" w:rsidR="00377954" w:rsidRDefault="00377954" w:rsidP="00377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EC715F" w14:textId="2543583F" w:rsidR="00377954" w:rsidRDefault="0070212B" w:rsidP="003779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Value is Greater than Iterations</w:t>
      </w:r>
    </w:p>
    <w:p w14:paraId="239D2176" w14:textId="1511C39B" w:rsidR="0070212B" w:rsidRDefault="0070212B" w:rsidP="007021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No error message upon inputting an integer for argument 4 that is greater than argument 3.</w:t>
      </w:r>
    </w:p>
    <w:p w14:paraId="6589C216" w14:textId="2C787966" w:rsidR="0070212B" w:rsidRDefault="0070212B" w:rsidP="007021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If the user inputs a larger number in arg 4 than in arg 3 the program will still execute and display more threads than needed.</w:t>
      </w:r>
    </w:p>
    <w:p w14:paraId="24D605D7" w14:textId="3F479295" w:rsidR="0070212B" w:rsidRDefault="0070212B" w:rsidP="007021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Reproduction Steps:</w:t>
      </w:r>
    </w:p>
    <w:p w14:paraId="37CF4515" w14:textId="0B96BBED" w:rsidR="0070212B" w:rsidRDefault="0070212B" w:rsidP="007021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</w:t>
      </w:r>
      <w:r>
        <w:rPr>
          <w:rFonts w:ascii="Times New Roman" w:hAnsi="Times New Roman" w:cs="Times New Roman"/>
          <w:sz w:val="24"/>
          <w:szCs w:val="24"/>
        </w:rPr>
        <w:t>Ensure that Java 8 is installed, and check to see that it is “java    1.8.0_123” that is the version that is installed on your machine. Make sure GoatGoatCar.jar is in the current working directory.</w:t>
      </w:r>
    </w:p>
    <w:p w14:paraId="30B41BA3" w14:textId="20FB4345" w:rsidR="0070212B" w:rsidRDefault="0070212B" w:rsidP="007021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“java -jar GoatGoatCar.jar goat car 100 120”</w:t>
      </w:r>
    </w:p>
    <w:p w14:paraId="62506F07" w14:textId="695B497F" w:rsidR="0070212B" w:rsidRDefault="0070212B" w:rsidP="007021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Behavior: Program should only display the threads that are actually in use. </w:t>
      </w:r>
    </w:p>
    <w:p w14:paraId="6E1F8E03" w14:textId="17AC490E" w:rsidR="0070212B" w:rsidRDefault="0070212B" w:rsidP="007021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 The program will list all threads even those that are not in use before returning the calculations to the user.</w:t>
      </w:r>
    </w:p>
    <w:p w14:paraId="477B4DD1" w14:textId="2C6E053F" w:rsidR="00D842B7" w:rsidRDefault="00D842B7" w:rsidP="007021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Impact: With very large values for arguments 3 and 4 and depending on the machine the program may timeout. </w:t>
      </w:r>
    </w:p>
    <w:p w14:paraId="7AB605A9" w14:textId="27D9897E" w:rsidR="00D842B7" w:rsidRDefault="00D842B7" w:rsidP="00D842B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Severity</w:t>
      </w:r>
    </w:p>
    <w:p w14:paraId="5F7C66C3" w14:textId="16C2B4E8" w:rsidR="00D842B7" w:rsidRDefault="00D842B7" w:rsidP="00D842B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severity</w:t>
      </w:r>
    </w:p>
    <w:p w14:paraId="46A2EA5E" w14:textId="57FA5F17" w:rsidR="00D842B7" w:rsidRDefault="00D842B7" w:rsidP="00D842B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only occur occasionally</w:t>
      </w:r>
    </w:p>
    <w:p w14:paraId="3B1ECF32" w14:textId="21DF4CA2" w:rsidR="00D842B7" w:rsidRPr="00D842B7" w:rsidRDefault="00D842B7" w:rsidP="00D842B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Workaround includes more conditionals in the input reading. </w:t>
      </w:r>
    </w:p>
    <w:p w14:paraId="543D4B7F" w14:textId="77777777" w:rsidR="00CC4D0F" w:rsidRPr="00CC4D0F" w:rsidRDefault="00CC4D0F" w:rsidP="00CC4D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C4D0F" w:rsidRPr="00CC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157"/>
    <w:multiLevelType w:val="hybridMultilevel"/>
    <w:tmpl w:val="5B8EC6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5325CDD"/>
    <w:multiLevelType w:val="hybridMultilevel"/>
    <w:tmpl w:val="8FD67BAC"/>
    <w:lvl w:ilvl="0" w:tplc="2312E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0518B"/>
    <w:multiLevelType w:val="hybridMultilevel"/>
    <w:tmpl w:val="2D1ABB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445001D"/>
    <w:multiLevelType w:val="hybridMultilevel"/>
    <w:tmpl w:val="2732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051FE"/>
    <w:multiLevelType w:val="hybridMultilevel"/>
    <w:tmpl w:val="8458C9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1B074B"/>
    <w:multiLevelType w:val="hybridMultilevel"/>
    <w:tmpl w:val="F5405A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1172284">
    <w:abstractNumId w:val="1"/>
  </w:num>
  <w:num w:numId="2" w16cid:durableId="375275903">
    <w:abstractNumId w:val="5"/>
  </w:num>
  <w:num w:numId="3" w16cid:durableId="562178806">
    <w:abstractNumId w:val="4"/>
  </w:num>
  <w:num w:numId="4" w16cid:durableId="771898740">
    <w:abstractNumId w:val="2"/>
  </w:num>
  <w:num w:numId="5" w16cid:durableId="1086267021">
    <w:abstractNumId w:val="0"/>
  </w:num>
  <w:num w:numId="6" w16cid:durableId="840853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CF"/>
    <w:rsid w:val="00060DF1"/>
    <w:rsid w:val="00172F7C"/>
    <w:rsid w:val="001A1D60"/>
    <w:rsid w:val="001A63F1"/>
    <w:rsid w:val="00223B51"/>
    <w:rsid w:val="002D7EB8"/>
    <w:rsid w:val="002F1E5F"/>
    <w:rsid w:val="003209CF"/>
    <w:rsid w:val="00350DE6"/>
    <w:rsid w:val="00377954"/>
    <w:rsid w:val="005C5C74"/>
    <w:rsid w:val="005E121E"/>
    <w:rsid w:val="005E328D"/>
    <w:rsid w:val="0070212B"/>
    <w:rsid w:val="008C1837"/>
    <w:rsid w:val="008D78D1"/>
    <w:rsid w:val="009F4525"/>
    <w:rsid w:val="00A97A4C"/>
    <w:rsid w:val="00B77B35"/>
    <w:rsid w:val="00CC4D0F"/>
    <w:rsid w:val="00CD1D9D"/>
    <w:rsid w:val="00CE6C60"/>
    <w:rsid w:val="00D77441"/>
    <w:rsid w:val="00D842B7"/>
    <w:rsid w:val="00F023FC"/>
    <w:rsid w:val="00F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A6CA"/>
  <w15:chartTrackingRefBased/>
  <w15:docId w15:val="{BFF07738-AEC8-47D7-95C0-8CA9D8D0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B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B35"/>
    <w:pPr>
      <w:ind w:left="720"/>
      <w:contextualSpacing/>
    </w:pPr>
  </w:style>
  <w:style w:type="table" w:styleId="TableGrid">
    <w:name w:val="Table Grid"/>
    <w:basedOn w:val="TableNormal"/>
    <w:uiPriority w:val="39"/>
    <w:rsid w:val="00B7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bs29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David B</dc:creator>
  <cp:keywords/>
  <dc:description/>
  <cp:lastModifiedBy>Simpkins, David B</cp:lastModifiedBy>
  <cp:revision>5</cp:revision>
  <cp:lastPrinted>2022-07-07T01:51:00Z</cp:lastPrinted>
  <dcterms:created xsi:type="dcterms:W3CDTF">2022-07-05T16:00:00Z</dcterms:created>
  <dcterms:modified xsi:type="dcterms:W3CDTF">2022-07-07T01:52:00Z</dcterms:modified>
</cp:coreProperties>
</file>