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escriba/imprima “hola mundo”</w:t>
        <w:br w:type="textWrapping"/>
        <w:br w:type="textWrapping"/>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en dónde se declare/cree dos constantes con un valor numérico, sumar los dos números y guardar el resultado de la suma en una variable y escribir/imprimir la variable con el resultado.</w:t>
        <w:br w:type="textWrapping"/>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en dónde se declare/cree dos constantes con un valor numérico, multiplicar los dos números, guardar el resultado de la multiplicación en una variable y escribir/imprimir la variable con el resultado.</w:t>
        <w:br w:type="textWrapping"/>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calcule los años que usted tiene en base a su año de nacimiento, debe crear una constante con un valor numérico (año de su nacimiento) y hacer el cálculo.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calcule el promedio de 3 notas (n1=4.3; n2=3.5; n3=2.8)</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programa que convierta los grados centígrados (30 grados) a grados Fahrenheit. La formula es la siguiente: (C*1.8) +32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Pedir un número al usuario y escribirlo/imprimirlo sumándole 10.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mismo programa del punto (6), pero ahora se debe pedir el dato inicial (grados centígrados) al usuario (teclear el dato).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algoritmo que calcule el sueldo de un empleado dados como datos de entrada: el nombre, horas trabajadas y el valor de la hora.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calcule el precio final de un producto, teniendo en cuenta el iva del 19%, el usuario debe ingresar el valor del producto sin iva y el algoritmo debe retornar el valor final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https://sites.google.com/view/joseltrulogicaproo</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TALLER</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lea el nombre de un usuario y lo imprima.</w:t>
        <w:br w:type="textWrapping"/>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le pida al usuario 3 números, calcular la suma de los 3 números e imprimir el resultado.</w:t>
        <w:br w:type="textWrapping"/>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permita leer la edad y peso de una persona y posteriormente imprimirla.</w:t>
        <w:br w:type="textWrapping"/>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calcule cuantos meses de embarazo tiene una mujer, pedir como dato de entrada las semanas de embarazo.</w:t>
        <w:br w:type="textWrapping"/>
        <w:br w:type="textWrapping"/>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algoritmo que calculo el precio total a pagar para un usuario del metro que desea recargar la cívica, el usuario solo ingresa el número de viajes que quiere comprar, se le debe decir cuánto le cuesta. Suponga que el viaje vale $2.200</w:t>
        <w:br w:type="textWrapping"/>
      </w:r>
    </w:p>
    <w:p w:rsidR="00000000" w:rsidDel="00000000" w:rsidP="00000000" w:rsidRDefault="00000000" w:rsidRPr="00000000" w14:paraId="00000023">
      <w:pPr>
        <w:ind w:left="360"/>
        <w:rPr/>
      </w:pPr>
      <w:r w:rsidDel="00000000" w:rsidR="00000000" w:rsidRPr="00000000">
        <w:rPr>
          <w:rtl w:val="0"/>
        </w:rPr>
        <w:br w:type="textWrapping"/>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D2B54"/>
    <w:pPr>
      <w:ind w:left="720"/>
      <w:contextualSpacing w:val="1"/>
    </w:pPr>
  </w:style>
  <w:style w:type="character" w:styleId="Hipervnculo">
    <w:name w:val="Hyperlink"/>
    <w:basedOn w:val="Fuentedeprrafopredeter"/>
    <w:uiPriority w:val="99"/>
    <w:semiHidden w:val="1"/>
    <w:unhideWhenUsed w:val="1"/>
    <w:rsid w:val="005A2E7F"/>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view/joseltrulogicapro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6+y9/j9qlVCDTsj3Y6Z62vYxQ==">AMUW2mVQF/nYdf3ZyOa1N17+xzEQlRBJvZwRj1fFTGDhhksu7k+A3w2XvOt40WSKF4akfONSMRL0dK35hkRxJgJQx6ubgWdYPYZrbZjCODO2flmAc/DK74wKsmY2lF4RLNv5mp/CQJVC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2019-09-10T18:14:00Z</dcterms:created>
  <dc:creator>jose luis trujillo</dc:creator>
</cp:coreProperties>
</file>