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C2855" w14:textId="77777777" w:rsidR="00783A2C" w:rsidRDefault="00744CDA" w:rsidP="006D0A46">
      <w:pPr>
        <w:pStyle w:val="Title"/>
      </w:pPr>
      <w:r>
        <w:t xml:space="preserve">Cloud Computing Project 4 </w:t>
      </w:r>
      <w:proofErr w:type="spellStart"/>
      <w:r>
        <w:t>ngram</w:t>
      </w:r>
      <w:proofErr w:type="spellEnd"/>
      <w:r>
        <w:t xml:space="preserve"> Problem 1</w:t>
      </w:r>
    </w:p>
    <w:p w14:paraId="0ED420E5" w14:textId="77777777" w:rsidR="006D0A46" w:rsidRDefault="006D0A46" w:rsidP="006D0A46">
      <w:pPr>
        <w:pStyle w:val="Heading1"/>
      </w:pPr>
      <w:r>
        <w:t>Problem Statement</w:t>
      </w:r>
    </w:p>
    <w:p w14:paraId="7AFEA6C3" w14:textId="77777777" w:rsidR="006D0A46" w:rsidRDefault="00B8402B" w:rsidP="00C359A1">
      <w:pPr>
        <w:spacing w:after="0"/>
      </w:pPr>
      <w:r>
        <w:tab/>
      </w:r>
      <w:r w:rsidR="00744CDA">
        <w:rPr>
          <w:color w:val="000000"/>
        </w:rPr>
        <w:t>For each year available, plot the size of the set of words used.  Year on the x-axis, number of words on y-axis.</w:t>
      </w:r>
    </w:p>
    <w:p w14:paraId="1650822D" w14:textId="77777777" w:rsidR="006D0A46" w:rsidRDefault="006D0A46" w:rsidP="006D0A46">
      <w:pPr>
        <w:pStyle w:val="Heading1"/>
      </w:pPr>
      <w:r>
        <w:t>Approach</w:t>
      </w:r>
    </w:p>
    <w:p w14:paraId="299EAB3A" w14:textId="77777777" w:rsidR="00744CDA" w:rsidRDefault="00D2363F" w:rsidP="006D0A46">
      <w:r>
        <w:tab/>
      </w:r>
      <w:r w:rsidR="00744CDA">
        <w:t xml:space="preserve">The set of words </w:t>
      </w:r>
      <w:r w:rsidR="00F460EE">
        <w:t>used in each year was found in 5</w:t>
      </w:r>
      <w:r w:rsidR="00744CDA">
        <w:t xml:space="preserve"> stages. Initially, it was understood that the </w:t>
      </w:r>
      <w:proofErr w:type="spellStart"/>
      <w:r w:rsidR="00744CDA">
        <w:t>ngrams</w:t>
      </w:r>
      <w:proofErr w:type="spellEnd"/>
      <w:r w:rsidR="00744CDA">
        <w:t xml:space="preserve"> data set had a line with an </w:t>
      </w:r>
      <w:proofErr w:type="spellStart"/>
      <w:r w:rsidR="00744CDA">
        <w:t>ngram</w:t>
      </w:r>
      <w:proofErr w:type="spellEnd"/>
      <w:r w:rsidR="00744CDA">
        <w:t xml:space="preserve"> and a year, and that there could be duplications of the same </w:t>
      </w:r>
      <w:proofErr w:type="spellStart"/>
      <w:r w:rsidR="00744CDA">
        <w:t>ngram</w:t>
      </w:r>
      <w:proofErr w:type="spellEnd"/>
      <w:r w:rsidR="00744CDA">
        <w:t xml:space="preserve"> for the same year. So, a set of map and reduce tasks were created to find the distinct </w:t>
      </w:r>
      <w:proofErr w:type="spellStart"/>
      <w:r w:rsidR="00744CDA">
        <w:t>ngrams</w:t>
      </w:r>
      <w:proofErr w:type="spellEnd"/>
      <w:r w:rsidR="00744CDA">
        <w:t xml:space="preserve"> for every year. While it was later discovered that the </w:t>
      </w:r>
      <w:proofErr w:type="spellStart"/>
      <w:r w:rsidR="00744CDA">
        <w:t>ngrams</w:t>
      </w:r>
      <w:proofErr w:type="spellEnd"/>
      <w:r w:rsidR="00744CDA">
        <w:t xml:space="preserve"> data set does not have duplicates, the code still works for finding the set of </w:t>
      </w:r>
      <w:proofErr w:type="spellStart"/>
      <w:r w:rsidR="00744CDA">
        <w:t>ngrams</w:t>
      </w:r>
      <w:proofErr w:type="spellEnd"/>
      <w:r w:rsidR="00744CDA">
        <w:t xml:space="preserve"> used in each year.</w:t>
      </w:r>
    </w:p>
    <w:p w14:paraId="471B905C" w14:textId="77777777" w:rsidR="00744CDA" w:rsidRDefault="00F460EE" w:rsidP="006D0A46">
      <w:r>
        <w:tab/>
        <w:t>The first stage of the solution mapped each line to an (&lt;</w:t>
      </w:r>
      <w:proofErr w:type="spellStart"/>
      <w:r>
        <w:t>ngram</w:t>
      </w:r>
      <w:proofErr w:type="spellEnd"/>
      <w:r>
        <w:t xml:space="preserve">&gt;, &lt;year&gt;) tuple. </w:t>
      </w:r>
      <w:r w:rsidR="001507A3">
        <w:t>The second stage of the solution used the “</w:t>
      </w:r>
      <w:proofErr w:type="spellStart"/>
      <w:proofErr w:type="gramStart"/>
      <w:r w:rsidR="001507A3">
        <w:t>reduceByKey</w:t>
      </w:r>
      <w:proofErr w:type="spellEnd"/>
      <w:r w:rsidR="001507A3">
        <w:t>(</w:t>
      </w:r>
      <w:proofErr w:type="gramEnd"/>
      <w:r w:rsidR="001507A3">
        <w:t xml:space="preserve">)” function to reduce all </w:t>
      </w:r>
      <w:proofErr w:type="spellStart"/>
      <w:r w:rsidR="001507A3">
        <w:t>ngram</w:t>
      </w:r>
      <w:proofErr w:type="spellEnd"/>
      <w:r w:rsidR="001507A3">
        <w:t xml:space="preserve"> year tuples to a tuple of the form (&lt;</w:t>
      </w:r>
      <w:proofErr w:type="spellStart"/>
      <w:r w:rsidR="001507A3">
        <w:t>ngram</w:t>
      </w:r>
      <w:proofErr w:type="spellEnd"/>
      <w:r w:rsidR="001507A3">
        <w:t xml:space="preserve">&gt;, &lt;tab delimited year list&gt;). This reduce served to remove any duplicate </w:t>
      </w:r>
      <w:proofErr w:type="spellStart"/>
      <w:r w:rsidR="001507A3">
        <w:t>ngrams</w:t>
      </w:r>
      <w:proofErr w:type="spellEnd"/>
      <w:r w:rsidR="001507A3">
        <w:t xml:space="preserve"> for a year. The third stage used the “</w:t>
      </w:r>
      <w:proofErr w:type="spellStart"/>
      <w:proofErr w:type="gramStart"/>
      <w:r w:rsidR="001507A3">
        <w:t>flatMap</w:t>
      </w:r>
      <w:proofErr w:type="spellEnd"/>
      <w:r w:rsidR="001507A3">
        <w:t>(</w:t>
      </w:r>
      <w:proofErr w:type="gramEnd"/>
      <w:r w:rsidR="001507A3">
        <w:t xml:space="preserve">)” function, and mapped each </w:t>
      </w:r>
      <w:proofErr w:type="spellStart"/>
      <w:r w:rsidR="001507A3">
        <w:t>ngram</w:t>
      </w:r>
      <w:proofErr w:type="spellEnd"/>
      <w:r w:rsidR="001507A3">
        <w:t xml:space="preserve"> year list tuple to a tuple of the form (&lt;year&gt;, 1). The fourth stage used the “</w:t>
      </w:r>
      <w:proofErr w:type="spellStart"/>
      <w:proofErr w:type="gramStart"/>
      <w:r w:rsidR="001507A3">
        <w:t>reduceByKey</w:t>
      </w:r>
      <w:proofErr w:type="spellEnd"/>
      <w:r w:rsidR="001507A3">
        <w:t>(</w:t>
      </w:r>
      <w:proofErr w:type="gramEnd"/>
      <w:r w:rsidR="001507A3">
        <w:t xml:space="preserve">)” function to sum up the count for each year, thus producing the total number of </w:t>
      </w:r>
      <w:proofErr w:type="spellStart"/>
      <w:r w:rsidR="001507A3">
        <w:t>ngrams</w:t>
      </w:r>
      <w:proofErr w:type="spellEnd"/>
      <w:r w:rsidR="001507A3">
        <w:t xml:space="preserve"> for a year. The fifth stage used the “</w:t>
      </w:r>
      <w:proofErr w:type="spellStart"/>
      <w:proofErr w:type="gramStart"/>
      <w:r w:rsidR="001507A3">
        <w:t>sortByKey</w:t>
      </w:r>
      <w:proofErr w:type="spellEnd"/>
      <w:r w:rsidR="001507A3">
        <w:t>(</w:t>
      </w:r>
      <w:proofErr w:type="gramEnd"/>
      <w:r w:rsidR="001507A3">
        <w:t xml:space="preserve">)” function to sort all of the year tuples by year. The result was then saved on </w:t>
      </w:r>
      <w:proofErr w:type="spellStart"/>
      <w:r w:rsidR="001507A3">
        <w:t>hdfs</w:t>
      </w:r>
      <w:proofErr w:type="spellEnd"/>
      <w:r w:rsidR="001507A3">
        <w:t xml:space="preserve"> in a local folder.</w:t>
      </w:r>
    </w:p>
    <w:p w14:paraId="077DED6C" w14:textId="77777777" w:rsidR="006D0A46" w:rsidRDefault="006D0A46" w:rsidP="006D0A46">
      <w:pPr>
        <w:pStyle w:val="Heading1"/>
      </w:pPr>
      <w:r>
        <w:t>Results</w:t>
      </w:r>
    </w:p>
    <w:p w14:paraId="0509ED1A" w14:textId="77777777" w:rsidR="006D0A46" w:rsidRPr="00A73B1E" w:rsidRDefault="00D2363F" w:rsidP="006D0A46">
      <w:pPr>
        <w:rPr>
          <w:b/>
        </w:rPr>
      </w:pPr>
      <w:r>
        <w:tab/>
      </w:r>
      <w:r w:rsidR="00D32D3E" w:rsidRPr="00A73B1E">
        <w:rPr>
          <w:b/>
        </w:rPr>
        <w:t xml:space="preserve">The </w:t>
      </w:r>
      <w:proofErr w:type="spellStart"/>
      <w:r w:rsidR="00EC7A5C">
        <w:rPr>
          <w:b/>
        </w:rPr>
        <w:t>ngrams</w:t>
      </w:r>
      <w:proofErr w:type="spellEnd"/>
      <w:r w:rsidR="00EC7A5C">
        <w:rPr>
          <w:b/>
        </w:rPr>
        <w:t xml:space="preserve"> set size for the latest years was:</w:t>
      </w:r>
    </w:p>
    <w:p w14:paraId="68D9C001" w14:textId="77777777" w:rsidR="00D32D3E" w:rsidRDefault="00D32D3E" w:rsidP="00D83D95">
      <w:pPr>
        <w:spacing w:before="0" w:after="0" w:line="240" w:lineRule="auto"/>
      </w:pPr>
      <w:r>
        <w:tab/>
      </w:r>
      <w:r w:rsidR="00EC7A5C">
        <w:t xml:space="preserve">2005: 19510978 </w:t>
      </w:r>
      <w:proofErr w:type="spellStart"/>
      <w:r w:rsidR="00EC7A5C">
        <w:t>ngrams</w:t>
      </w:r>
      <w:proofErr w:type="spellEnd"/>
    </w:p>
    <w:p w14:paraId="04A7E419" w14:textId="77777777" w:rsidR="00EC7A5C" w:rsidRDefault="00EC7A5C" w:rsidP="00D83D95">
      <w:pPr>
        <w:spacing w:before="0" w:after="0" w:line="240" w:lineRule="auto"/>
      </w:pPr>
      <w:r>
        <w:tab/>
        <w:t xml:space="preserve">2006: 19952152 </w:t>
      </w:r>
      <w:proofErr w:type="spellStart"/>
      <w:r>
        <w:t>ngrams</w:t>
      </w:r>
      <w:proofErr w:type="spellEnd"/>
    </w:p>
    <w:p w14:paraId="37E63E9E" w14:textId="77777777" w:rsidR="00EC7A5C" w:rsidRDefault="00EC7A5C" w:rsidP="00D83D95">
      <w:pPr>
        <w:spacing w:before="0" w:after="0" w:line="240" w:lineRule="auto"/>
      </w:pPr>
      <w:r>
        <w:tab/>
        <w:t xml:space="preserve">2007: 19804152 </w:t>
      </w:r>
      <w:proofErr w:type="spellStart"/>
      <w:r>
        <w:t>ngrams</w:t>
      </w:r>
      <w:proofErr w:type="spellEnd"/>
    </w:p>
    <w:p w14:paraId="16FCFB55" w14:textId="77777777" w:rsidR="00EC7A5C" w:rsidRDefault="00EC7A5C" w:rsidP="00D83D95">
      <w:pPr>
        <w:spacing w:before="0" w:after="0" w:line="240" w:lineRule="auto"/>
      </w:pPr>
      <w:r>
        <w:tab/>
        <w:t xml:space="preserve">2008: 20355300 </w:t>
      </w:r>
      <w:proofErr w:type="spellStart"/>
      <w:r>
        <w:t>ngrams</w:t>
      </w:r>
      <w:proofErr w:type="spellEnd"/>
    </w:p>
    <w:p w14:paraId="0242ADBF" w14:textId="77777777" w:rsidR="00620D92" w:rsidRDefault="00620D92" w:rsidP="00D83D95">
      <w:pPr>
        <w:spacing w:before="0" w:after="0" w:line="240" w:lineRule="auto"/>
      </w:pPr>
    </w:p>
    <w:p w14:paraId="53101EE6" w14:textId="77777777" w:rsidR="00FF74DA" w:rsidRDefault="00FF74DA" w:rsidP="00D83D95">
      <w:pPr>
        <w:spacing w:before="0" w:after="0" w:line="240" w:lineRule="auto"/>
      </w:pPr>
    </w:p>
    <w:p w14:paraId="2C7E4556" w14:textId="77777777" w:rsidR="00FF74DA" w:rsidRDefault="00FF74DA" w:rsidP="00D83D95">
      <w:pPr>
        <w:spacing w:before="0" w:after="0" w:line="240" w:lineRule="auto"/>
      </w:pPr>
    </w:p>
    <w:p w14:paraId="0336AE51" w14:textId="77777777" w:rsidR="00FF74DA" w:rsidRDefault="00FF74DA" w:rsidP="00D83D95">
      <w:pPr>
        <w:spacing w:before="0" w:after="0" w:line="240" w:lineRule="auto"/>
      </w:pPr>
    </w:p>
    <w:p w14:paraId="63CA0422" w14:textId="77777777" w:rsidR="00620D92" w:rsidRDefault="00FF74DA" w:rsidP="00D83D95">
      <w:pPr>
        <w:spacing w:before="0" w:after="0" w:line="240" w:lineRule="auto"/>
        <w:rPr>
          <w:b/>
        </w:rPr>
      </w:pPr>
      <w:r>
        <w:rPr>
          <w:b/>
        </w:rPr>
        <w:t xml:space="preserve">Full </w:t>
      </w:r>
      <w:proofErr w:type="spellStart"/>
      <w:r>
        <w:rPr>
          <w:b/>
        </w:rPr>
        <w:t>n</w:t>
      </w:r>
      <w:r w:rsidR="00620D92">
        <w:rPr>
          <w:b/>
        </w:rPr>
        <w:t>grams</w:t>
      </w:r>
      <w:proofErr w:type="spellEnd"/>
      <w:r w:rsidR="00620D92">
        <w:rPr>
          <w:b/>
        </w:rPr>
        <w:t xml:space="preserve"> vs year plot:</w:t>
      </w:r>
    </w:p>
    <w:p w14:paraId="580D7AB9" w14:textId="77777777" w:rsidR="00620D92" w:rsidRPr="00620D92" w:rsidRDefault="00FF74DA" w:rsidP="00D83D95">
      <w:pPr>
        <w:spacing w:before="0"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D0ED7BB" wp14:editId="6D771658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943600" cy="2128520"/>
            <wp:effectExtent l="0" t="0" r="0" b="5080"/>
            <wp:wrapNone/>
            <wp:docPr id="1" name="Picture 1" descr="C:\Users\DAN\Documents\College Docs\School College Docs\4Senior Year\Spring Semester Classes\Cloud Computing\projects\mapreduce\spark_ngrams_problem1\large_year_coun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College Docs\School College Docs\4Senior Year\Spring Semester Classes\Cloud Computing\projects\mapreduce\spark_ngrams_problem1\large_year_count_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9EB0B" w14:textId="77777777" w:rsidR="00B94561" w:rsidRDefault="00773CED" w:rsidP="00EC7A5C">
      <w:r w:rsidRPr="00A73B1E">
        <w:rPr>
          <w:b/>
        </w:rPr>
        <w:tab/>
      </w:r>
    </w:p>
    <w:p w14:paraId="1B2AC4B0" w14:textId="77777777" w:rsidR="00B94561" w:rsidRDefault="00B94561" w:rsidP="00B94561">
      <w:pPr>
        <w:spacing w:before="0" w:after="0" w:line="480" w:lineRule="auto"/>
      </w:pPr>
    </w:p>
    <w:p w14:paraId="52C8568C" w14:textId="77777777" w:rsidR="00FF74DA" w:rsidRDefault="00FF74DA" w:rsidP="00B94561">
      <w:pPr>
        <w:spacing w:before="0" w:after="0" w:line="480" w:lineRule="auto"/>
      </w:pPr>
    </w:p>
    <w:p w14:paraId="6AAD250E" w14:textId="77777777" w:rsidR="00FF74DA" w:rsidRDefault="00FF74DA" w:rsidP="00B94561">
      <w:pPr>
        <w:spacing w:before="0" w:after="0" w:line="480" w:lineRule="auto"/>
      </w:pPr>
    </w:p>
    <w:p w14:paraId="0F736F05" w14:textId="77777777" w:rsidR="00FF74DA" w:rsidRDefault="00FF74DA" w:rsidP="00B94561">
      <w:pPr>
        <w:spacing w:before="0" w:after="0" w:line="480" w:lineRule="auto"/>
      </w:pPr>
    </w:p>
    <w:p w14:paraId="5A76B9A1" w14:textId="77777777" w:rsidR="00FF74DA" w:rsidRDefault="00FF74DA" w:rsidP="00B94561">
      <w:pPr>
        <w:spacing w:before="0" w:after="0" w:line="480" w:lineRule="auto"/>
      </w:pPr>
    </w:p>
    <w:p w14:paraId="17BC32C7" w14:textId="77777777" w:rsidR="00FF74DA" w:rsidRPr="00FF74DA" w:rsidRDefault="00FF74DA" w:rsidP="00B94561">
      <w:pPr>
        <w:spacing w:before="0" w:after="0" w:line="48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A12017" wp14:editId="1C58B80C">
            <wp:simplePos x="0" y="0"/>
            <wp:positionH relativeFrom="column">
              <wp:posOffset>734695</wp:posOffset>
            </wp:positionH>
            <wp:positionV relativeFrom="paragraph">
              <wp:posOffset>247015</wp:posOffset>
            </wp:positionV>
            <wp:extent cx="3865245" cy="2914650"/>
            <wp:effectExtent l="0" t="0" r="1905" b="0"/>
            <wp:wrapNone/>
            <wp:docPr id="2" name="Picture 2" descr="C:\Users\DAN\Documents\College Docs\School College Docs\4Senior Year\Spring Semester Classes\Cloud Computing\projects\mapreduce\spark_ngrams_problem1\condensed_year_coun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Documents\College Docs\School College Docs\4Senior Year\Spring Semester Classes\Cloud Computing\projects\mapreduce\spark_ngrams_problem1\condensed_year_count_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Condensed </w:t>
      </w:r>
      <w:proofErr w:type="spellStart"/>
      <w:r>
        <w:rPr>
          <w:b/>
        </w:rPr>
        <w:t>ngrams</w:t>
      </w:r>
      <w:proofErr w:type="spellEnd"/>
      <w:r>
        <w:rPr>
          <w:b/>
        </w:rPr>
        <w:t xml:space="preserve"> vs year plot.</w:t>
      </w:r>
    </w:p>
    <w:p w14:paraId="29F4B53D" w14:textId="77777777" w:rsidR="00FF74DA" w:rsidRDefault="00FF74DA" w:rsidP="00B94561">
      <w:pPr>
        <w:spacing w:before="0" w:after="0" w:line="480" w:lineRule="auto"/>
      </w:pPr>
    </w:p>
    <w:p w14:paraId="2BD9C0CD" w14:textId="77777777" w:rsidR="00FF74DA" w:rsidRDefault="00FF74DA" w:rsidP="00B94561">
      <w:pPr>
        <w:spacing w:before="0" w:after="0" w:line="480" w:lineRule="auto"/>
      </w:pPr>
    </w:p>
    <w:p w14:paraId="5BC63191" w14:textId="77777777" w:rsidR="00FF74DA" w:rsidRDefault="00FF74DA" w:rsidP="00B94561">
      <w:pPr>
        <w:spacing w:before="0" w:after="0" w:line="480" w:lineRule="auto"/>
      </w:pPr>
    </w:p>
    <w:p w14:paraId="5D687140" w14:textId="77777777" w:rsidR="00FF74DA" w:rsidRDefault="00FF74DA" w:rsidP="00B94561">
      <w:pPr>
        <w:spacing w:before="0" w:after="0" w:line="480" w:lineRule="auto"/>
      </w:pPr>
    </w:p>
    <w:p w14:paraId="0ACD7B78" w14:textId="77777777" w:rsidR="00FF74DA" w:rsidRDefault="00FF74DA" w:rsidP="00B94561">
      <w:pPr>
        <w:spacing w:before="0" w:after="0" w:line="480" w:lineRule="auto"/>
      </w:pPr>
    </w:p>
    <w:p w14:paraId="08066E8F" w14:textId="77777777" w:rsidR="00FF74DA" w:rsidRDefault="00FF74DA" w:rsidP="00B94561">
      <w:pPr>
        <w:spacing w:before="0" w:after="0" w:line="480" w:lineRule="auto"/>
      </w:pPr>
    </w:p>
    <w:p w14:paraId="79CC0DC2" w14:textId="77777777" w:rsidR="00B02AB2" w:rsidRDefault="00B02AB2" w:rsidP="00B94561">
      <w:pPr>
        <w:spacing w:before="0" w:after="0" w:line="480" w:lineRule="auto"/>
      </w:pPr>
    </w:p>
    <w:p w14:paraId="2438B2F4" w14:textId="77777777" w:rsidR="00B02AB2" w:rsidRDefault="00B02AB2" w:rsidP="00B94561">
      <w:pPr>
        <w:spacing w:before="0" w:after="0" w:line="480" w:lineRule="auto"/>
      </w:pPr>
    </w:p>
    <w:p w14:paraId="2E360EA3" w14:textId="77777777" w:rsidR="00B02AB2" w:rsidRDefault="00B02AB2" w:rsidP="00B94561">
      <w:pPr>
        <w:spacing w:before="0" w:after="0" w:line="480" w:lineRule="auto"/>
      </w:pPr>
    </w:p>
    <w:p w14:paraId="6ADC4E71" w14:textId="77777777" w:rsidR="00B02AB2" w:rsidRDefault="00B02AB2" w:rsidP="00B94561">
      <w:pPr>
        <w:spacing w:before="0" w:after="0" w:line="480" w:lineRule="auto"/>
      </w:pPr>
    </w:p>
    <w:p w14:paraId="20BA2CFB" w14:textId="77777777" w:rsidR="00B02AB2" w:rsidRDefault="00B02AB2" w:rsidP="00B94561">
      <w:pPr>
        <w:spacing w:before="0" w:after="0" w:line="480" w:lineRule="auto"/>
      </w:pPr>
    </w:p>
    <w:p w14:paraId="215C4A44" w14:textId="77777777" w:rsidR="00B02AB2" w:rsidRDefault="00B02AB2" w:rsidP="00B94561">
      <w:pPr>
        <w:spacing w:before="0" w:after="0" w:line="480" w:lineRule="auto"/>
      </w:pPr>
    </w:p>
    <w:p w14:paraId="6C99C534" w14:textId="77777777" w:rsidR="00B02AB2" w:rsidRDefault="00B02AB2" w:rsidP="00B94561">
      <w:pPr>
        <w:spacing w:before="0" w:after="0" w:line="480" w:lineRule="auto"/>
      </w:pPr>
    </w:p>
    <w:p w14:paraId="622F4610" w14:textId="50724AC3" w:rsidR="00CB3FCC" w:rsidRDefault="00CB3FCC" w:rsidP="00CB3FCC">
      <w:pPr>
        <w:pStyle w:val="Title"/>
      </w:pPr>
      <w:r>
        <w:lastRenderedPageBreak/>
        <w:t xml:space="preserve">Cloud Computing Project 4 </w:t>
      </w:r>
      <w:r w:rsidR="0082403F">
        <w:t>Twitter Problem 7</w:t>
      </w:r>
    </w:p>
    <w:p w14:paraId="2C579E0F" w14:textId="77777777" w:rsidR="0082403F" w:rsidRDefault="0082403F" w:rsidP="0082403F">
      <w:pPr>
        <w:pStyle w:val="Heading1"/>
      </w:pPr>
      <w:r>
        <w:t>Problem Statement</w:t>
      </w:r>
    </w:p>
    <w:p w14:paraId="38577CBE" w14:textId="389543CD" w:rsidR="0082403F" w:rsidRPr="0082403F" w:rsidRDefault="0082403F" w:rsidP="0082403F">
      <w:pPr>
        <w:rPr>
          <w:rFonts w:eastAsiaTheme="minorHAnsi"/>
          <w:szCs w:val="24"/>
        </w:rPr>
      </w:pPr>
      <w:r>
        <w:tab/>
      </w:r>
      <w:r>
        <w:rPr>
          <w:rFonts w:eastAsiaTheme="minorHAnsi"/>
        </w:rPr>
        <w:t xml:space="preserve">For those tweets with </w:t>
      </w: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those tweets with location information, what </w:t>
      </w:r>
      <w:proofErr w:type="spellStart"/>
      <w:r>
        <w:rPr>
          <w:rFonts w:eastAsiaTheme="minorHAnsi"/>
        </w:rPr>
        <w:t>lat</w:t>
      </w:r>
      <w:proofErr w:type="spellEnd"/>
      <w:r>
        <w:rPr>
          <w:rFonts w:eastAsiaTheme="minorHAnsi"/>
        </w:rPr>
        <w:t xml:space="preserve">/long (or city/state) is the centroid? What was the proportion of tweets with location to those without? </w:t>
      </w:r>
    </w:p>
    <w:p w14:paraId="6713DC64" w14:textId="0127862F" w:rsidR="003F3DA3" w:rsidRDefault="0082403F" w:rsidP="00243C2F">
      <w:pPr>
        <w:pStyle w:val="Heading1"/>
      </w:pPr>
      <w:r>
        <w:t>Approach</w:t>
      </w:r>
    </w:p>
    <w:p w14:paraId="5433C38E" w14:textId="2EE6CD5D" w:rsidR="003F3DA3" w:rsidRDefault="003F3DA3" w:rsidP="004C7792">
      <w:pPr>
        <w:ind w:firstLine="720"/>
      </w:pPr>
      <w:r>
        <w:t>The centroid</w:t>
      </w:r>
      <w:r w:rsidR="005F5E35">
        <w:t>, total, and percentage</w:t>
      </w:r>
      <w:r>
        <w:t xml:space="preserve"> of all tweeter’s locations was found </w:t>
      </w:r>
      <w:r w:rsidR="004F20C8">
        <w:t xml:space="preserve">by using </w:t>
      </w:r>
      <w:r w:rsidR="00A32E86">
        <w:t xml:space="preserve">various </w:t>
      </w:r>
      <w:r w:rsidR="004F20C8">
        <w:t>Spark</w:t>
      </w:r>
      <w:r w:rsidR="00A32E86">
        <w:t xml:space="preserve"> MapReduce actions</w:t>
      </w:r>
      <w:r w:rsidR="004F20C8">
        <w:t>.</w:t>
      </w:r>
      <w:r w:rsidR="00F5275F">
        <w:t xml:space="preserve"> </w:t>
      </w:r>
      <w:r w:rsidR="00F5275F">
        <w:t>For the c</w:t>
      </w:r>
      <w:r w:rsidR="00F5275F">
        <w:t>ent</w:t>
      </w:r>
      <w:r w:rsidR="00F5275F">
        <w:t xml:space="preserve">roid search, </w:t>
      </w:r>
      <w:r w:rsidR="001F7B27">
        <w:t xml:space="preserve">a </w:t>
      </w:r>
      <w:proofErr w:type="gramStart"/>
      <w:r w:rsidR="001F7B27">
        <w:t>65 mile</w:t>
      </w:r>
      <w:proofErr w:type="gramEnd"/>
      <w:r w:rsidR="001F7B27">
        <w:t xml:space="preserve"> threshold was adapted (~1 degree of latitude = 65 miles laterally).</w:t>
      </w:r>
      <w:r w:rsidR="00851E55">
        <w:t xml:space="preserve"> Firstly, the file was invoked </w:t>
      </w:r>
      <w:proofErr w:type="gramStart"/>
      <w:r w:rsidR="00851E55">
        <w:t>by .</w:t>
      </w:r>
      <w:proofErr w:type="spellStart"/>
      <w:r w:rsidR="00851E55">
        <w:t>textFile</w:t>
      </w:r>
      <w:proofErr w:type="spellEnd"/>
      <w:proofErr w:type="gramEnd"/>
      <w:r w:rsidR="00851E55">
        <w:t>(</w:t>
      </w:r>
      <w:r w:rsidR="00851E55">
        <w:t>'</w:t>
      </w:r>
      <w:proofErr w:type="spellStart"/>
      <w:r w:rsidR="00851E55">
        <w:t>hdfs</w:t>
      </w:r>
      <w:proofErr w:type="spellEnd"/>
      <w:r w:rsidR="00851E55">
        <w:t>://path/to/file'</w:t>
      </w:r>
      <w:r w:rsidR="00851E55">
        <w:t xml:space="preserve">), a RDD was created, and a count of total tweets was measured. The RDD was then invoked </w:t>
      </w:r>
      <w:proofErr w:type="gramStart"/>
      <w:r w:rsidR="00851E55">
        <w:t>by  map</w:t>
      </w:r>
      <w:proofErr w:type="gramEnd"/>
      <w:r w:rsidR="00851E55">
        <w:t>(</w:t>
      </w:r>
      <w:proofErr w:type="spellStart"/>
      <w:r w:rsidR="00851E55">
        <w:t>trim_locations</w:t>
      </w:r>
      <w:proofErr w:type="spellEnd"/>
      <w:r w:rsidR="00851E55">
        <w:t xml:space="preserve">), where </w:t>
      </w:r>
      <w:proofErr w:type="spellStart"/>
      <w:r w:rsidR="00851E55">
        <w:t>trim_loc</w:t>
      </w:r>
      <w:r w:rsidR="006E608F">
        <w:t>ations</w:t>
      </w:r>
      <w:proofErr w:type="spellEnd"/>
      <w:r w:rsidR="006E608F">
        <w:t xml:space="preserve"> was the initial stage that truncated locations to a &lt; ~65 mile padding and then count the locations that appear multiple times.</w:t>
      </w:r>
      <w:r w:rsidR="00532744">
        <w:t xml:space="preserve"> The next step was </w:t>
      </w:r>
      <w:proofErr w:type="gramStart"/>
      <w:r w:rsidR="00532744">
        <w:t>to .filter</w:t>
      </w:r>
      <w:proofErr w:type="gramEnd"/>
      <w:r w:rsidR="00532744">
        <w:t>(</w:t>
      </w:r>
      <w:proofErr w:type="spellStart"/>
      <w:r w:rsidR="00532744">
        <w:t>filter_locations</w:t>
      </w:r>
      <w:proofErr w:type="spellEnd"/>
      <w:r w:rsidR="00532744">
        <w:t xml:space="preserve">) null locations and then invoke .count() to show the total number of tweets with locations. </w:t>
      </w:r>
      <w:r w:rsidR="004C7792">
        <w:t xml:space="preserve">A simple </w:t>
      </w:r>
      <w:proofErr w:type="gramStart"/>
      <w:r w:rsidR="004C7792">
        <w:t>1.count</w:t>
      </w:r>
      <w:proofErr w:type="gramEnd"/>
      <w:r w:rsidR="004C7792">
        <w:t>()/2.count() was invoked and the total percentage of tweets with locations versus total was found. The next step</w:t>
      </w:r>
      <w:proofErr w:type="gramStart"/>
      <w:r w:rsidR="004C7792">
        <w:t>, .</w:t>
      </w:r>
      <w:proofErr w:type="spellStart"/>
      <w:r w:rsidR="004C7792">
        <w:t>reduceByKey</w:t>
      </w:r>
      <w:proofErr w:type="spellEnd"/>
      <w:proofErr w:type="gramEnd"/>
      <w:r w:rsidR="004C7792">
        <w:t>(</w:t>
      </w:r>
      <w:proofErr w:type="spellStart"/>
      <w:r w:rsidR="004C7792">
        <w:t>reduce_locations</w:t>
      </w:r>
      <w:proofErr w:type="spellEnd"/>
      <w:r w:rsidR="004C7792">
        <w:t xml:space="preserve">), was invoked to sum the values of the keys that were the same. The final step was to determine which key had the maximum value by </w:t>
      </w:r>
      <w:proofErr w:type="gramStart"/>
      <w:r w:rsidR="004C7792">
        <w:t>using .max</w:t>
      </w:r>
      <w:proofErr w:type="gramEnd"/>
      <w:r w:rsidR="004C7792">
        <w:t>(</w:t>
      </w:r>
      <w:proofErr w:type="spellStart"/>
      <w:r w:rsidR="004C7792">
        <w:t>max_locations</w:t>
      </w:r>
      <w:proofErr w:type="spellEnd"/>
      <w:r w:rsidR="004C7792">
        <w:t>) and how many it had. The results are displayed in the Results section of this paper.</w:t>
      </w:r>
      <w:bookmarkStart w:id="0" w:name="_GoBack"/>
      <w:bookmarkEnd w:id="0"/>
      <w:r w:rsidR="004C7792">
        <w:t xml:space="preserve"> </w:t>
      </w:r>
    </w:p>
    <w:p w14:paraId="2761700E" w14:textId="60149CA1" w:rsidR="00292B39" w:rsidRDefault="0082403F" w:rsidP="00292B39">
      <w:pPr>
        <w:pStyle w:val="Heading1"/>
      </w:pPr>
      <w:r>
        <w:t>Results</w:t>
      </w:r>
    </w:p>
    <w:p w14:paraId="4A7E531D" w14:textId="77777777" w:rsidR="003E2186" w:rsidRDefault="00292B39" w:rsidP="00292B39">
      <w:pPr>
        <w:ind w:firstLine="720"/>
      </w:pPr>
      <w:r w:rsidRPr="003E2186">
        <w:rPr>
          <w:b/>
        </w:rPr>
        <w:t>Centroid</w:t>
      </w:r>
      <w:r w:rsidRPr="00292B39">
        <w:t xml:space="preserve">: </w:t>
      </w:r>
      <w:r w:rsidR="003E2186">
        <w:t>('</w:t>
      </w:r>
      <w:proofErr w:type="gramStart"/>
      <w:r w:rsidR="003E2186">
        <w:t>39,-</w:t>
      </w:r>
      <w:proofErr w:type="gramEnd"/>
      <w:r w:rsidR="003E2186">
        <w:t>84', 320007)</w:t>
      </w:r>
    </w:p>
    <w:p w14:paraId="0C01C78C" w14:textId="2E2C1782" w:rsidR="007E4B93" w:rsidRPr="00B7180A" w:rsidRDefault="007E4B93" w:rsidP="00292B39">
      <w:pPr>
        <w:ind w:firstLine="720"/>
      </w:pPr>
      <w:r w:rsidRPr="007E4B93">
        <w:rPr>
          <w:b/>
        </w:rPr>
        <w:t xml:space="preserve">Total </w:t>
      </w:r>
      <w:r>
        <w:rPr>
          <w:b/>
        </w:rPr>
        <w:t>Tweets</w:t>
      </w:r>
      <w:r w:rsidRPr="007E4B93">
        <w:rPr>
          <w:b/>
        </w:rPr>
        <w:t xml:space="preserve"> with Location</w:t>
      </w:r>
      <w:r>
        <w:t>:</w:t>
      </w:r>
      <w:r w:rsidR="00B7180A">
        <w:t xml:space="preserve"> </w:t>
      </w:r>
      <w:r w:rsidR="001D677B" w:rsidRPr="001D677B">
        <w:t>1868302</w:t>
      </w:r>
    </w:p>
    <w:p w14:paraId="5B8AD6A9" w14:textId="589BEB37" w:rsidR="003F3DA3" w:rsidRPr="003F3DA3" w:rsidRDefault="00292B39" w:rsidP="00292B39">
      <w:pPr>
        <w:ind w:firstLine="720"/>
      </w:pPr>
      <w:r w:rsidRPr="003E2186">
        <w:rPr>
          <w:b/>
        </w:rPr>
        <w:t>Percentage</w:t>
      </w:r>
      <w:r w:rsidR="00526EF7">
        <w:t xml:space="preserve">: </w:t>
      </w:r>
      <w:r w:rsidRPr="00292B39">
        <w:t>30</w:t>
      </w:r>
      <w:r w:rsidR="00526EF7">
        <w:t>.</w:t>
      </w:r>
      <w:r w:rsidRPr="00292B39">
        <w:t>7271</w:t>
      </w:r>
      <w:r w:rsidR="00526EF7">
        <w:t>%</w:t>
      </w:r>
    </w:p>
    <w:p w14:paraId="4A9FBC7D" w14:textId="77777777" w:rsidR="00CB3FCC" w:rsidRDefault="00CB3FCC" w:rsidP="00B94561">
      <w:pPr>
        <w:spacing w:before="0" w:after="0" w:line="480" w:lineRule="auto"/>
      </w:pPr>
    </w:p>
    <w:sectPr w:rsidR="00CB3F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3A719" w14:textId="77777777" w:rsidR="00AC4DC6" w:rsidRDefault="00AC4DC6" w:rsidP="00E477DC">
      <w:pPr>
        <w:spacing w:before="0" w:after="0" w:line="240" w:lineRule="auto"/>
      </w:pPr>
      <w:r>
        <w:separator/>
      </w:r>
    </w:p>
  </w:endnote>
  <w:endnote w:type="continuationSeparator" w:id="0">
    <w:p w14:paraId="4F20B62B" w14:textId="77777777" w:rsidR="00AC4DC6" w:rsidRDefault="00AC4DC6" w:rsidP="00E477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0ED23" w14:textId="77777777" w:rsidR="00AC4DC6" w:rsidRDefault="00AC4DC6" w:rsidP="00E477DC">
      <w:pPr>
        <w:spacing w:before="0" w:after="0" w:line="240" w:lineRule="auto"/>
      </w:pPr>
      <w:r>
        <w:separator/>
      </w:r>
    </w:p>
  </w:footnote>
  <w:footnote w:type="continuationSeparator" w:id="0">
    <w:p w14:paraId="588DB4CD" w14:textId="77777777" w:rsidR="00AC4DC6" w:rsidRDefault="00AC4DC6" w:rsidP="00E477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F953C" w14:textId="77777777" w:rsidR="00E477DC" w:rsidRDefault="00E477DC">
    <w:pPr>
      <w:pStyle w:val="Header"/>
    </w:pPr>
    <w:r>
      <w:t>Daniel Griffin</w:t>
    </w:r>
    <w:r w:rsidR="00CB3FCC">
      <w:t xml:space="preserve"> (Problem 4) &amp; Sam Wenke (Problem 7)</w:t>
    </w:r>
  </w:p>
  <w:p w14:paraId="011CF74B" w14:textId="77777777" w:rsidR="00E477DC" w:rsidRDefault="00E47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46"/>
    <w:rsid w:val="00004901"/>
    <w:rsid w:val="00015513"/>
    <w:rsid w:val="000841C5"/>
    <w:rsid w:val="000A6C4E"/>
    <w:rsid w:val="000B3A69"/>
    <w:rsid w:val="00105E2E"/>
    <w:rsid w:val="00111279"/>
    <w:rsid w:val="00122057"/>
    <w:rsid w:val="001239A9"/>
    <w:rsid w:val="001507A3"/>
    <w:rsid w:val="001614EB"/>
    <w:rsid w:val="00170D2A"/>
    <w:rsid w:val="00187586"/>
    <w:rsid w:val="001A29EA"/>
    <w:rsid w:val="001C07EB"/>
    <w:rsid w:val="001C5F56"/>
    <w:rsid w:val="001D677B"/>
    <w:rsid w:val="001E0EF9"/>
    <w:rsid w:val="001E3A3F"/>
    <w:rsid w:val="001F7B27"/>
    <w:rsid w:val="00222518"/>
    <w:rsid w:val="00243C2F"/>
    <w:rsid w:val="0026459E"/>
    <w:rsid w:val="0027077D"/>
    <w:rsid w:val="00277B69"/>
    <w:rsid w:val="00292B39"/>
    <w:rsid w:val="00296F1E"/>
    <w:rsid w:val="002B5D0E"/>
    <w:rsid w:val="002C74FB"/>
    <w:rsid w:val="0030645C"/>
    <w:rsid w:val="00315F8E"/>
    <w:rsid w:val="00323DF6"/>
    <w:rsid w:val="00342EC5"/>
    <w:rsid w:val="00354EE0"/>
    <w:rsid w:val="00361515"/>
    <w:rsid w:val="003834EA"/>
    <w:rsid w:val="00384CBE"/>
    <w:rsid w:val="0039580F"/>
    <w:rsid w:val="00397B68"/>
    <w:rsid w:val="003A0CB1"/>
    <w:rsid w:val="003D214F"/>
    <w:rsid w:val="003D52BE"/>
    <w:rsid w:val="003E2186"/>
    <w:rsid w:val="003E3E48"/>
    <w:rsid w:val="003F275F"/>
    <w:rsid w:val="003F3DA3"/>
    <w:rsid w:val="003F5E4C"/>
    <w:rsid w:val="00405C81"/>
    <w:rsid w:val="0041699B"/>
    <w:rsid w:val="004325FF"/>
    <w:rsid w:val="00444C82"/>
    <w:rsid w:val="004468DA"/>
    <w:rsid w:val="00447129"/>
    <w:rsid w:val="00484217"/>
    <w:rsid w:val="00495EBD"/>
    <w:rsid w:val="00496DFE"/>
    <w:rsid w:val="004A4469"/>
    <w:rsid w:val="004A4508"/>
    <w:rsid w:val="004C7792"/>
    <w:rsid w:val="004D7835"/>
    <w:rsid w:val="004F20C8"/>
    <w:rsid w:val="004F3CFD"/>
    <w:rsid w:val="004F62C1"/>
    <w:rsid w:val="004F6D43"/>
    <w:rsid w:val="00526EF7"/>
    <w:rsid w:val="00532744"/>
    <w:rsid w:val="005366EB"/>
    <w:rsid w:val="005447BC"/>
    <w:rsid w:val="00552BA9"/>
    <w:rsid w:val="00555BD1"/>
    <w:rsid w:val="005569A8"/>
    <w:rsid w:val="005700F0"/>
    <w:rsid w:val="00575C10"/>
    <w:rsid w:val="00576E6B"/>
    <w:rsid w:val="00580E82"/>
    <w:rsid w:val="00592874"/>
    <w:rsid w:val="005A30F9"/>
    <w:rsid w:val="005A60C7"/>
    <w:rsid w:val="005B3431"/>
    <w:rsid w:val="005C0F3D"/>
    <w:rsid w:val="005D70C5"/>
    <w:rsid w:val="005E3A36"/>
    <w:rsid w:val="005F5E35"/>
    <w:rsid w:val="006067DF"/>
    <w:rsid w:val="00620D92"/>
    <w:rsid w:val="00627C2F"/>
    <w:rsid w:val="00630805"/>
    <w:rsid w:val="006430BD"/>
    <w:rsid w:val="00654406"/>
    <w:rsid w:val="00670909"/>
    <w:rsid w:val="00671574"/>
    <w:rsid w:val="006754EF"/>
    <w:rsid w:val="006B1811"/>
    <w:rsid w:val="006C0A35"/>
    <w:rsid w:val="006C63F2"/>
    <w:rsid w:val="006D0A46"/>
    <w:rsid w:val="006D55DE"/>
    <w:rsid w:val="006D650F"/>
    <w:rsid w:val="006E5FEA"/>
    <w:rsid w:val="006E608F"/>
    <w:rsid w:val="006F39AE"/>
    <w:rsid w:val="00723461"/>
    <w:rsid w:val="00744CDA"/>
    <w:rsid w:val="00745C09"/>
    <w:rsid w:val="007477E7"/>
    <w:rsid w:val="007541C7"/>
    <w:rsid w:val="007703BB"/>
    <w:rsid w:val="00773CED"/>
    <w:rsid w:val="0079605F"/>
    <w:rsid w:val="007A1E05"/>
    <w:rsid w:val="007A3B3E"/>
    <w:rsid w:val="007A62FB"/>
    <w:rsid w:val="007B169B"/>
    <w:rsid w:val="007B2CC6"/>
    <w:rsid w:val="007D7743"/>
    <w:rsid w:val="007E363A"/>
    <w:rsid w:val="007E4B93"/>
    <w:rsid w:val="007E6D5B"/>
    <w:rsid w:val="007F0EC3"/>
    <w:rsid w:val="007F485C"/>
    <w:rsid w:val="008063F0"/>
    <w:rsid w:val="008101B2"/>
    <w:rsid w:val="00810EFD"/>
    <w:rsid w:val="008130AC"/>
    <w:rsid w:val="00820C3F"/>
    <w:rsid w:val="0082403F"/>
    <w:rsid w:val="00836E04"/>
    <w:rsid w:val="0084436D"/>
    <w:rsid w:val="00847CC9"/>
    <w:rsid w:val="00847EB6"/>
    <w:rsid w:val="00847FCA"/>
    <w:rsid w:val="00851BF8"/>
    <w:rsid w:val="00851E55"/>
    <w:rsid w:val="00884A0A"/>
    <w:rsid w:val="00886DA7"/>
    <w:rsid w:val="008920D2"/>
    <w:rsid w:val="008939B8"/>
    <w:rsid w:val="008967DD"/>
    <w:rsid w:val="008A3F09"/>
    <w:rsid w:val="008A5883"/>
    <w:rsid w:val="008D2D69"/>
    <w:rsid w:val="008E086F"/>
    <w:rsid w:val="00902CDF"/>
    <w:rsid w:val="00910CA1"/>
    <w:rsid w:val="0092145B"/>
    <w:rsid w:val="00960E9F"/>
    <w:rsid w:val="009714A7"/>
    <w:rsid w:val="00992BE0"/>
    <w:rsid w:val="009C12EB"/>
    <w:rsid w:val="009E38EE"/>
    <w:rsid w:val="009F743B"/>
    <w:rsid w:val="00A00617"/>
    <w:rsid w:val="00A06679"/>
    <w:rsid w:val="00A32E86"/>
    <w:rsid w:val="00A3599F"/>
    <w:rsid w:val="00A3735D"/>
    <w:rsid w:val="00A57874"/>
    <w:rsid w:val="00A73B1E"/>
    <w:rsid w:val="00A76FFE"/>
    <w:rsid w:val="00A8379F"/>
    <w:rsid w:val="00A85726"/>
    <w:rsid w:val="00A96FB7"/>
    <w:rsid w:val="00AB4903"/>
    <w:rsid w:val="00AB7D7E"/>
    <w:rsid w:val="00AC4DC6"/>
    <w:rsid w:val="00AD4181"/>
    <w:rsid w:val="00B02AB2"/>
    <w:rsid w:val="00B060E9"/>
    <w:rsid w:val="00B3278A"/>
    <w:rsid w:val="00B3762D"/>
    <w:rsid w:val="00B579A1"/>
    <w:rsid w:val="00B7180A"/>
    <w:rsid w:val="00B71C7C"/>
    <w:rsid w:val="00B8198F"/>
    <w:rsid w:val="00B8402B"/>
    <w:rsid w:val="00B94561"/>
    <w:rsid w:val="00BB2D91"/>
    <w:rsid w:val="00BC299F"/>
    <w:rsid w:val="00BC79A3"/>
    <w:rsid w:val="00BE5440"/>
    <w:rsid w:val="00BF28D8"/>
    <w:rsid w:val="00BF63BD"/>
    <w:rsid w:val="00C02397"/>
    <w:rsid w:val="00C203DC"/>
    <w:rsid w:val="00C27411"/>
    <w:rsid w:val="00C33E27"/>
    <w:rsid w:val="00C359A1"/>
    <w:rsid w:val="00C51581"/>
    <w:rsid w:val="00C65C71"/>
    <w:rsid w:val="00C74C6D"/>
    <w:rsid w:val="00C91186"/>
    <w:rsid w:val="00C9347E"/>
    <w:rsid w:val="00C93B2E"/>
    <w:rsid w:val="00CA632B"/>
    <w:rsid w:val="00CA70F1"/>
    <w:rsid w:val="00CB3FCC"/>
    <w:rsid w:val="00CF2B75"/>
    <w:rsid w:val="00CF4F1E"/>
    <w:rsid w:val="00D11D10"/>
    <w:rsid w:val="00D2363F"/>
    <w:rsid w:val="00D32D3E"/>
    <w:rsid w:val="00D42FC0"/>
    <w:rsid w:val="00D5182C"/>
    <w:rsid w:val="00D56F04"/>
    <w:rsid w:val="00D62D84"/>
    <w:rsid w:val="00D83D95"/>
    <w:rsid w:val="00D85FAF"/>
    <w:rsid w:val="00DA4365"/>
    <w:rsid w:val="00DA6731"/>
    <w:rsid w:val="00DC7585"/>
    <w:rsid w:val="00DD5823"/>
    <w:rsid w:val="00DD589B"/>
    <w:rsid w:val="00DF3E8B"/>
    <w:rsid w:val="00DF65DE"/>
    <w:rsid w:val="00E00773"/>
    <w:rsid w:val="00E0099E"/>
    <w:rsid w:val="00E016B2"/>
    <w:rsid w:val="00E01EC3"/>
    <w:rsid w:val="00E03D1C"/>
    <w:rsid w:val="00E04E91"/>
    <w:rsid w:val="00E1268A"/>
    <w:rsid w:val="00E273D1"/>
    <w:rsid w:val="00E41A71"/>
    <w:rsid w:val="00E477DC"/>
    <w:rsid w:val="00E67071"/>
    <w:rsid w:val="00E8010B"/>
    <w:rsid w:val="00E836B9"/>
    <w:rsid w:val="00EA3C90"/>
    <w:rsid w:val="00EC5C5D"/>
    <w:rsid w:val="00EC759B"/>
    <w:rsid w:val="00EC7A5C"/>
    <w:rsid w:val="00EE1678"/>
    <w:rsid w:val="00F0659D"/>
    <w:rsid w:val="00F22153"/>
    <w:rsid w:val="00F41FC0"/>
    <w:rsid w:val="00F460EE"/>
    <w:rsid w:val="00F46D94"/>
    <w:rsid w:val="00F5275F"/>
    <w:rsid w:val="00F54730"/>
    <w:rsid w:val="00FA0BAD"/>
    <w:rsid w:val="00FB56B7"/>
    <w:rsid w:val="00FC74AE"/>
    <w:rsid w:val="00FE716F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2F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03F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A4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0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77D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DC"/>
    <w:rPr>
      <w:rFonts w:eastAsiaTheme="minorEastAs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7D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DC"/>
    <w:rPr>
      <w:rFonts w:eastAsiaTheme="minorEastAsia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D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Wenke, Samuel (wenkesj)</cp:lastModifiedBy>
  <cp:revision>39</cp:revision>
  <dcterms:created xsi:type="dcterms:W3CDTF">2016-04-20T12:28:00Z</dcterms:created>
  <dcterms:modified xsi:type="dcterms:W3CDTF">2016-04-22T15:08:00Z</dcterms:modified>
</cp:coreProperties>
</file>