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C780A" w14:textId="49BFDC92" w:rsidR="00EC1F5A" w:rsidRDefault="008D569D">
      <w:r>
        <w:t>20190909 – Day 6</w:t>
      </w:r>
    </w:p>
    <w:p w14:paraId="607D99B0" w14:textId="4D7DEE2C" w:rsidR="008D569D" w:rsidRDefault="008D569D"/>
    <w:p w14:paraId="7326E3C6" w14:textId="28C26929" w:rsidR="008D569D" w:rsidRDefault="008D569D" w:rsidP="008D569D">
      <w:pPr>
        <w:pStyle w:val="ListParagraph"/>
        <w:numPr>
          <w:ilvl w:val="0"/>
          <w:numId w:val="1"/>
        </w:numPr>
      </w:pPr>
      <w:r>
        <w:t>Today used the squeegees to clean the glass walls of the tanks</w:t>
      </w:r>
    </w:p>
    <w:p w14:paraId="45491E90" w14:textId="63F90413" w:rsidR="008D569D" w:rsidRDefault="008D569D" w:rsidP="008D569D">
      <w:pPr>
        <w:pStyle w:val="ListParagraph"/>
        <w:numPr>
          <w:ilvl w:val="0"/>
          <w:numId w:val="1"/>
        </w:numPr>
      </w:pPr>
      <w:r>
        <w:t>Plug #2070 fully died in tank 14</w:t>
      </w:r>
    </w:p>
    <w:p w14:paraId="631E411D" w14:textId="1E7D672C" w:rsidR="008D569D" w:rsidRDefault="008D569D" w:rsidP="008D569D"/>
    <w:p w14:paraId="4BEBC1EC" w14:textId="674861FF" w:rsidR="008D569D" w:rsidRDefault="008D569D" w:rsidP="008D569D">
      <w:pPr>
        <w:pStyle w:val="ListParagraph"/>
        <w:numPr>
          <w:ilvl w:val="0"/>
          <w:numId w:val="1"/>
        </w:numPr>
      </w:pPr>
      <w:r>
        <w:t xml:space="preserve">PAR sensor did say error to start and I took measurements during the time the tank was refilling </w:t>
      </w:r>
    </w:p>
    <w:p w14:paraId="7854A94A" w14:textId="77777777" w:rsidR="008D569D" w:rsidRDefault="008D569D" w:rsidP="008D569D">
      <w:pPr>
        <w:pStyle w:val="ListParagraph"/>
      </w:pPr>
    </w:p>
    <w:p w14:paraId="5EE45318" w14:textId="241D9821" w:rsidR="008D569D" w:rsidRDefault="008D569D" w:rsidP="008D569D">
      <w:pPr>
        <w:pStyle w:val="ListParagraph"/>
        <w:numPr>
          <w:ilvl w:val="0"/>
          <w:numId w:val="1"/>
        </w:numPr>
      </w:pPr>
      <w:r>
        <w:t xml:space="preserve">P </w:t>
      </w:r>
      <w:proofErr w:type="spellStart"/>
      <w:r>
        <w:t>acuta</w:t>
      </w:r>
      <w:proofErr w:type="spellEnd"/>
      <w:r>
        <w:t xml:space="preserve"> corals don’t look good especially Tank 12 </w:t>
      </w:r>
    </w:p>
    <w:p w14:paraId="2D5FBA0C" w14:textId="77777777" w:rsidR="008D569D" w:rsidRDefault="008D569D" w:rsidP="008D569D">
      <w:pPr>
        <w:pStyle w:val="ListParagraph"/>
      </w:pPr>
    </w:p>
    <w:p w14:paraId="1E61EA21" w14:textId="4284625B" w:rsidR="008D569D" w:rsidRDefault="008D569D" w:rsidP="008D569D">
      <w:pPr>
        <w:pStyle w:val="ListParagraph"/>
        <w:numPr>
          <w:ilvl w:val="1"/>
          <w:numId w:val="1"/>
        </w:numPr>
      </w:pPr>
      <w:r>
        <w:t>Very few live spots and covered in algae</w:t>
      </w:r>
    </w:p>
    <w:p w14:paraId="6BBE1D44" w14:textId="5A48AB2E" w:rsidR="008D569D" w:rsidRDefault="008D569D" w:rsidP="008D569D">
      <w:pPr>
        <w:pStyle w:val="ListParagraph"/>
        <w:numPr>
          <w:ilvl w:val="1"/>
          <w:numId w:val="1"/>
        </w:numPr>
      </w:pPr>
      <w:r>
        <w:t>Tank 11 looks better but not by much</w:t>
      </w:r>
      <w:bookmarkStart w:id="0" w:name="_GoBack"/>
      <w:bookmarkEnd w:id="0"/>
    </w:p>
    <w:sectPr w:rsidR="008D5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C4B19"/>
    <w:multiLevelType w:val="hybridMultilevel"/>
    <w:tmpl w:val="5CF69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9D"/>
    <w:rsid w:val="008D569D"/>
    <w:rsid w:val="00EC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9B88"/>
  <w15:chartTrackingRefBased/>
  <w15:docId w15:val="{D15632C8-CE2A-4C6A-B6CE-A12B1A88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Conetta</dc:creator>
  <cp:keywords/>
  <dc:description/>
  <cp:lastModifiedBy>Dennis Conetta</cp:lastModifiedBy>
  <cp:revision>1</cp:revision>
  <dcterms:created xsi:type="dcterms:W3CDTF">2019-10-01T15:44:00Z</dcterms:created>
  <dcterms:modified xsi:type="dcterms:W3CDTF">2019-10-01T15:46:00Z</dcterms:modified>
</cp:coreProperties>
</file>