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Daniel Crankshaw</w:t>
      </w:r>
    </w:p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3700 N. Charles Street #808, Baltimore, MD 21218 • (650) 269-0846 • dcrankshaw@jhu.edu</w:t>
      </w:r>
    </w:p>
    <w:p w:rsidR="007B4F56" w:rsidRPr="003516C9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Johns Hopkins University (JHU), Baltimore, MD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(Expected May 2013)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Bachelors of Science </w:t>
      </w:r>
      <w:r w:rsidR="00D71586">
        <w:rPr>
          <w:rFonts w:ascii="Times New Roman" w:hAnsi="Times New Roman" w:cs="Times New Roman"/>
          <w:sz w:val="20"/>
          <w:szCs w:val="20"/>
        </w:rPr>
        <w:t>Engineering in Computer Science and</w:t>
      </w:r>
      <w:r>
        <w:rPr>
          <w:rFonts w:ascii="Times New Roman" w:hAnsi="Times New Roman" w:cs="Times New Roman"/>
          <w:sz w:val="20"/>
          <w:szCs w:val="20"/>
        </w:rPr>
        <w:t xml:space="preserve"> Physics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GPA: 3.88</w:t>
      </w:r>
    </w:p>
    <w:p w:rsidR="009031C5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Relevant Coursework: Parallel Programming (Hadoop, MPI, CUDA), Object Oriented Software Engineering, Computer Networks, Data Structures, Computer System Fundamentals (Computer Architecture), Discrete Math, Linear Algebra, Differential Equations, Multivariable Calculus, Intermediate Programming (C/C++)</w:t>
      </w:r>
    </w:p>
    <w:p w:rsidR="007B4F56" w:rsidRPr="009031C5" w:rsidRDefault="009031C5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0"/>
          <w:szCs w:val="20"/>
        </w:rPr>
        <w:t>Menlo School, Atherton,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(May 2009)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Computer Science Research,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(January 2011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Working with large-scale N-body dark matter simulation data as part of a collaborative project between the Physics and Computer Science departments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Optimizing data storage for a 100 TB database by creating and analyzing efficiency tests on possible storage configurations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Developing a set of tools for physicists to allow them to efficiently query and analyze the data</w:t>
      </w:r>
      <w:r w:rsidR="00E11837">
        <w:rPr>
          <w:rFonts w:ascii="Times New Roman" w:hAnsi="Times New Roman" w:cs="Times New Roman"/>
          <w:sz w:val="20"/>
          <w:szCs w:val="20"/>
        </w:rPr>
        <w:t xml:space="preserve"> (C# and Python)</w:t>
      </w:r>
    </w:p>
    <w:p w:rsidR="00133E6B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Building an application that streamlines, automates, and parallelizes the process of loading the results of the simulation into a SQL Server database</w:t>
      </w:r>
      <w:r w:rsidR="00E11837">
        <w:rPr>
          <w:rFonts w:ascii="Times New Roman" w:hAnsi="Times New Roman" w:cs="Times New Roman"/>
          <w:sz w:val="20"/>
          <w:szCs w:val="20"/>
        </w:rPr>
        <w:t xml:space="preserve"> (C#)</w:t>
      </w:r>
    </w:p>
    <w:p w:rsidR="007B4F56" w:rsidRPr="007D101B" w:rsidRDefault="00133E6B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</w:t>
      </w:r>
      <w:r w:rsidR="005819AC">
        <w:rPr>
          <w:rFonts w:ascii="Times New Roman" w:hAnsi="Times New Roman" w:cs="Times New Roman"/>
          <w:sz w:val="20"/>
          <w:szCs w:val="20"/>
        </w:rPr>
        <w:t>Presenting a poster on research findings at Winter 2012 meeting of the American Astronomical Society</w:t>
      </w:r>
    </w:p>
    <w:p w:rsidR="007B4F56" w:rsidRDefault="00D7158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and</w:t>
      </w:r>
      <w:r w:rsidR="007B4F56">
        <w:rPr>
          <w:rFonts w:ascii="Times New Roman" w:hAnsi="Times New Roman" w:cs="Times New Roman"/>
        </w:rPr>
        <w:t xml:space="preserve"> Calculus Peer Tutor,</w:t>
      </w:r>
      <w:r w:rsidR="007B4F56">
        <w:rPr>
          <w:rFonts w:ascii="Times New Roman" w:hAnsi="Times New Roman" w:cs="Times New Roman"/>
          <w:sz w:val="20"/>
          <w:szCs w:val="20"/>
        </w:rPr>
        <w:t xml:space="preserve"> Whiting School of Engineering, JHU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(September 2010 – May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group problem solving sessions for 8-10 </w:t>
      </w:r>
      <w:r w:rsidR="00D71586">
        <w:rPr>
          <w:rFonts w:ascii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hAnsi="Times New Roman" w:cs="Times New Roman"/>
          <w:sz w:val="20"/>
          <w:szCs w:val="20"/>
        </w:rPr>
        <w:t>students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Marketing</w:t>
      </w:r>
      <w:r>
        <w:rPr>
          <w:rFonts w:ascii="Times New Roman" w:hAnsi="Times New Roman" w:cs="Times New Roman"/>
          <w:sz w:val="20"/>
          <w:szCs w:val="20"/>
        </w:rPr>
        <w:t>, Billiards.com, Mountain View,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2009)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Wrote copy for an e-commerce website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Conducted market research for a subsidiary company that trades generic domain names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842">
        <w:rPr>
          <w:rFonts w:ascii="Times New Roman" w:hAnsi="Times New Roman" w:cs="Times New Roman"/>
          <w:szCs w:val="20"/>
        </w:rPr>
        <w:t>Engineering Lab Intern</w:t>
      </w:r>
      <w:r>
        <w:rPr>
          <w:rFonts w:ascii="Times New Roman" w:hAnsi="Times New Roman" w:cs="Times New Roman"/>
          <w:sz w:val="20"/>
          <w:szCs w:val="20"/>
        </w:rPr>
        <w:t xml:space="preserve">, Alexza Pharmaceuticals, Mountain View, CA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(Summer 2008)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Worked in an industry research and development lab on a prototype for an inhalation based drug delivery system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and Proficiencies: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C, Java, C#, Python, C++, Microsoft SQL Server, Git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AWARDS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C. Pistritto Research Fellowship, </w:t>
      </w:r>
      <w:r>
        <w:rPr>
          <w:rFonts w:ascii="Times New Roman" w:hAnsi="Times New Roman" w:cs="Times New Roman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•  Undergraduate Computer Science research award to foster excellence in undergraduate research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Awarded based on student research proposal and faculty recommendations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Dean's List for high GPA,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(Spring and Fall 2010, Spring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Outdoor Pursuits Pre-Orientation </w:t>
      </w:r>
      <w:r w:rsidR="001C02E5">
        <w:rPr>
          <w:rFonts w:ascii="Times New Roman" w:hAnsi="Times New Roman" w:cs="Times New Roman"/>
        </w:rPr>
        <w:t xml:space="preserve">Rock </w:t>
      </w:r>
      <w:r>
        <w:rPr>
          <w:rFonts w:ascii="Times New Roman" w:hAnsi="Times New Roman" w:cs="Times New Roman"/>
        </w:rPr>
        <w:t xml:space="preserve">Climbing Instructor, </w:t>
      </w:r>
      <w:r w:rsidRPr="00AF014B">
        <w:rPr>
          <w:rFonts w:ascii="Times New Roman" w:hAnsi="Times New Roman" w:cs="Times New Roman"/>
          <w:sz w:val="20"/>
        </w:rPr>
        <w:t xml:space="preserve">JHU, </w:t>
      </w:r>
      <w:r w:rsidRPr="00AF01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aryland, West Virginia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(December 2010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8 incoming freshmen on a week long climbing and camping trip the last week of summer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Training includes </w:t>
      </w:r>
      <w:r w:rsidR="001C02E5">
        <w:rPr>
          <w:rFonts w:ascii="Times New Roman" w:hAnsi="Times New Roman" w:cs="Times New Roman"/>
          <w:sz w:val="20"/>
          <w:szCs w:val="20"/>
        </w:rPr>
        <w:t xml:space="preserve">NOLS </w:t>
      </w:r>
      <w:r>
        <w:rPr>
          <w:rFonts w:ascii="Times New Roman" w:hAnsi="Times New Roman" w:cs="Times New Roman"/>
          <w:sz w:val="20"/>
          <w:szCs w:val="20"/>
        </w:rPr>
        <w:t>Wilderness First Responder (80 hours) and Hopkins Outdoor Leadership Training, a 10 day backpacking and leadership skills course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4K for Cancer Rider, </w:t>
      </w:r>
      <w:r>
        <w:rPr>
          <w:rFonts w:ascii="Times New Roman" w:hAnsi="Times New Roman" w:cs="Times New Roman"/>
          <w:sz w:val="20"/>
          <w:szCs w:val="20"/>
        </w:rPr>
        <w:t>Baltimore, MD to San Francisco,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(December, 2009 – July, 2010)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Raised $4,500 and biked 4000 miles across America</w:t>
      </w:r>
      <w:r w:rsidR="001C02E5">
        <w:rPr>
          <w:rFonts w:ascii="Times New Roman" w:hAnsi="Times New Roman" w:cs="Times New Roman"/>
          <w:sz w:val="20"/>
          <w:szCs w:val="20"/>
        </w:rPr>
        <w:t xml:space="preserve"> (Summer 2010)</w:t>
      </w:r>
      <w:r>
        <w:rPr>
          <w:rFonts w:ascii="Times New Roman" w:hAnsi="Times New Roman" w:cs="Times New Roman"/>
          <w:sz w:val="20"/>
          <w:szCs w:val="20"/>
        </w:rPr>
        <w:t xml:space="preserve"> to spread awareness about cancer, foster hope among cancer patients, raise funds for cancer research and patient care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Donated</w:t>
      </w:r>
      <w:r w:rsidR="001C02E5">
        <w:rPr>
          <w:rFonts w:ascii="Times New Roman" w:hAnsi="Times New Roman" w:cs="Times New Roman"/>
          <w:sz w:val="20"/>
          <w:szCs w:val="20"/>
        </w:rPr>
        <w:t xml:space="preserve"> funds</w:t>
      </w:r>
      <w:r>
        <w:rPr>
          <w:rFonts w:ascii="Times New Roman" w:hAnsi="Times New Roman" w:cs="Times New Roman"/>
          <w:sz w:val="20"/>
          <w:szCs w:val="20"/>
        </w:rPr>
        <w:t xml:space="preserve"> to the American Cancer Society and the Sidney Kimmel Comprehensive Cancer Center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Chair of Beta Theta Pi Fraternity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(May – December, 2010)</w:t>
      </w:r>
    </w:p>
    <w:p w:rsidR="00F94665" w:rsidRP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Planned and organized a scholarship given out to Hopkins </w:t>
      </w:r>
      <w:r w:rsidR="00114241">
        <w:rPr>
          <w:rFonts w:ascii="Times New Roman" w:hAnsi="Times New Roman" w:cs="Times New Roman"/>
          <w:sz w:val="20"/>
          <w:szCs w:val="20"/>
        </w:rPr>
        <w:t>fresh</w:t>
      </w:r>
      <w:r>
        <w:rPr>
          <w:rFonts w:ascii="Times New Roman" w:hAnsi="Times New Roman" w:cs="Times New Roman"/>
          <w:sz w:val="20"/>
          <w:szCs w:val="20"/>
        </w:rPr>
        <w:t xml:space="preserve">men, as well as planning an award banquet for the </w:t>
      </w:r>
      <w:r w:rsidR="001C02E5">
        <w:rPr>
          <w:rFonts w:ascii="Times New Roman" w:hAnsi="Times New Roman" w:cs="Times New Roman"/>
          <w:sz w:val="20"/>
          <w:szCs w:val="20"/>
        </w:rPr>
        <w:t>recipients</w:t>
      </w:r>
    </w:p>
    <w:sectPr w:rsidR="00F94665" w:rsidRPr="007B4F56" w:rsidSect="00B560BE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114241"/>
    <w:rsid w:val="00133E6B"/>
    <w:rsid w:val="001C02E5"/>
    <w:rsid w:val="004A057B"/>
    <w:rsid w:val="005819AC"/>
    <w:rsid w:val="007B4F56"/>
    <w:rsid w:val="007D101B"/>
    <w:rsid w:val="009031C5"/>
    <w:rsid w:val="00BC4A3E"/>
    <w:rsid w:val="00D71586"/>
    <w:rsid w:val="00D819F9"/>
    <w:rsid w:val="00D91B12"/>
    <w:rsid w:val="00DA7685"/>
    <w:rsid w:val="00E1183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469</Words>
  <Characters>2676</Characters>
  <Application>Microsoft Macintosh Word</Application>
  <DocSecurity>0</DocSecurity>
  <Lines>22</Lines>
  <Paragraphs>5</Paragraphs>
  <ScaleCrop>false</ScaleCrop>
  <Company>Johns Hopkins University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11</cp:revision>
  <dcterms:created xsi:type="dcterms:W3CDTF">2011-10-03T15:04:00Z</dcterms:created>
  <dcterms:modified xsi:type="dcterms:W3CDTF">2011-11-14T18:53:00Z</dcterms:modified>
</cp:coreProperties>
</file>