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659" w:rsidRDefault="00505C70">
      <w:r w:rsidRPr="00505C70">
        <w:rPr>
          <w:noProof/>
        </w:rPr>
        <w:drawing>
          <wp:inline distT="0" distB="0" distL="0" distR="0">
            <wp:extent cx="5731510" cy="1262832"/>
            <wp:effectExtent l="0" t="0" r="2540" b="0"/>
            <wp:docPr id="1" name="그림 1" descr="K:\My files\정보성컨텐츠 번역\백서_프로필배너_PC_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:\My files\정보성컨텐츠 번역\백서_프로필배너_PC_K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661" w:rsidRDefault="00757661"/>
    <w:p w:rsidR="00757661" w:rsidRDefault="00653A18">
      <w:r>
        <w:t xml:space="preserve">About the </w:t>
      </w:r>
      <w:r w:rsidR="00757661">
        <w:rPr>
          <w:rFonts w:hint="eastAsia"/>
        </w:rPr>
        <w:t>A</w:t>
      </w:r>
      <w:r w:rsidR="00757661">
        <w:t>uthor</w:t>
      </w:r>
    </w:p>
    <w:p w:rsidR="00757661" w:rsidRDefault="00653A18">
      <w:r>
        <w:t>Prof. Song Sang-</w:t>
      </w:r>
      <w:proofErr w:type="spellStart"/>
      <w:r>
        <w:t>h</w:t>
      </w:r>
      <w:r w:rsidR="00757661">
        <w:t>wa</w:t>
      </w:r>
      <w:proofErr w:type="spellEnd"/>
      <w:r w:rsidR="00757661">
        <w:t xml:space="preserve"> </w:t>
      </w:r>
      <w:r w:rsidR="00757661">
        <w:rPr>
          <w:rFonts w:hint="eastAsia"/>
        </w:rPr>
        <w:t xml:space="preserve"> </w:t>
      </w:r>
      <w:r w:rsidR="00757661">
        <w:t xml:space="preserve">       Graduate School of Logistics</w:t>
      </w:r>
      <w:r>
        <w:t xml:space="preserve"> at </w:t>
      </w:r>
      <w:r>
        <w:t>Incheon National University</w:t>
      </w:r>
    </w:p>
    <w:p w:rsidR="00757661" w:rsidRDefault="00757661">
      <w:r>
        <w:rPr>
          <w:rFonts w:hint="eastAsia"/>
        </w:rPr>
        <w:t>C</w:t>
      </w:r>
      <w:r>
        <w:t>onducting research on optimization, AI, data analysis, and strategy establishment for the digital transformation of logistics and SCM fields</w:t>
      </w:r>
      <w:bookmarkStart w:id="0" w:name="_GoBack"/>
      <w:bookmarkEnd w:id="0"/>
    </w:p>
    <w:sectPr w:rsidR="007576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70"/>
    <w:rsid w:val="00505C70"/>
    <w:rsid w:val="00653A18"/>
    <w:rsid w:val="00757661"/>
    <w:rsid w:val="00AE2EDF"/>
    <w:rsid w:val="00BB55E0"/>
    <w:rsid w:val="00C4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7A60"/>
  <w15:chartTrackingRefBased/>
  <w15:docId w15:val="{39C01BD9-AC15-4506-A214-F05E13CC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SDS</dc:creator>
  <cp:keywords/>
  <dc:description/>
  <cp:lastModifiedBy>prof</cp:lastModifiedBy>
  <cp:revision>2</cp:revision>
  <dcterms:created xsi:type="dcterms:W3CDTF">2026-07-06T05:25:00Z</dcterms:created>
  <dcterms:modified xsi:type="dcterms:W3CDTF">2026-07-06T05:25:00Z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fbd4ef25-1565-4b20-aa26-ffbb1dd23ea2</vt:lpwstr>
  </property>
  <property fmtid="{D5CDD505-2E9C-101B-9397-08002B2CF9AE}" pid="4" name="FLCMData">
    <vt:lpwstr>C7EBFDFD56BA04174423D955F4DB0913F216A5A664A0D7A935378ADCEE2E19E7068CE79D76C8E4EE8E226B7B9CF7030261B0AF754EA19EB53EDD0F8AD8B17600</vt:lpwstr>
  </property>
</Properties>
</file>