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24BCD1" wp14:paraId="39F298FC" wp14:textId="0DB56897">
      <w:pPr>
        <w:pStyle w:val="Heading1"/>
        <w:spacing w:before="322" w:beforeAutospacing="off" w:after="322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Software Requirements Specification (SRS)</w:t>
      </w:r>
    </w:p>
    <w:p xmlns:wp14="http://schemas.microsoft.com/office/word/2010/wordml" w:rsidP="4424BCD1" wp14:paraId="014EE5A8" wp14:textId="5229856E">
      <w:pPr>
        <w:pStyle w:val="Heading2"/>
        <w:spacing w:before="299" w:beforeAutospacing="off" w:after="299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Free WiFi - Hotspot Management System</w:t>
      </w:r>
    </w:p>
    <w:p xmlns:wp14="http://schemas.microsoft.com/office/word/2010/wordml" w:rsidP="4424BCD1" wp14:paraId="66F7D4C2" wp14:textId="72674B46">
      <w:pPr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Version: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1.0</w:t>
      </w:r>
    </w:p>
    <w:p xmlns:wp14="http://schemas.microsoft.com/office/word/2010/wordml" w:rsidP="4424BCD1" wp14:paraId="56386029" wp14:textId="0A9EB8F8">
      <w:pPr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Date: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May 2026</w:t>
      </w:r>
    </w:p>
    <w:p xmlns:wp14="http://schemas.microsoft.com/office/word/2010/wordml" w:rsidP="4424BCD1" wp14:paraId="6797FDF7" wp14:textId="06AC9BE8">
      <w:pPr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Status: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Draft</w:t>
      </w:r>
    </w:p>
    <w:p xmlns:wp14="http://schemas.microsoft.com/office/word/2010/wordml" w:rsidP="4424BCD1" wp14:paraId="63C8307B" wp14:textId="15EBA103">
      <w:pPr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Author: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24BCD1" w:rsidR="6821BF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 4</w:t>
      </w:r>
    </w:p>
    <w:p xmlns:wp14="http://schemas.microsoft.com/office/word/2010/wordml" wp14:paraId="45FDC03F" wp14:textId="20B02C76"/>
    <w:p xmlns:wp14="http://schemas.microsoft.com/office/word/2010/wordml" w:rsidP="4424BCD1" wp14:paraId="6B2426C7" wp14:textId="638053FC">
      <w:pPr>
        <w:pStyle w:val="Heading2"/>
        <w:spacing w:before="299" w:beforeAutospacing="off" w:after="299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Revision History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23"/>
        <w:gridCol w:w="2205"/>
        <w:gridCol w:w="2737"/>
        <w:gridCol w:w="2595"/>
      </w:tblGrid>
      <w:tr w:rsidR="4424BCD1" w:rsidTr="4424BCD1" w14:paraId="3737CC0D">
        <w:trPr>
          <w:trHeight w:val="300"/>
        </w:trPr>
        <w:tc>
          <w:tcPr>
            <w:tcW w:w="18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F21602A" w14:textId="06A7BEA8">
            <w:pPr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Version</w:t>
            </w:r>
          </w:p>
        </w:tc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0A9E642" w14:textId="469DDBC2">
            <w:pPr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Date</w:t>
            </w:r>
          </w:p>
        </w:tc>
        <w:tc>
          <w:tcPr>
            <w:tcW w:w="2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AE4C072" w14:textId="4B633A3A">
            <w:pPr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Author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B40E390" w14:textId="1E0ED71D">
            <w:pPr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Description</w:t>
            </w:r>
          </w:p>
        </w:tc>
      </w:tr>
      <w:tr w:rsidR="4424BCD1" w:rsidTr="4424BCD1" w14:paraId="31853944">
        <w:trPr>
          <w:trHeight w:val="300"/>
        </w:trPr>
        <w:tc>
          <w:tcPr>
            <w:tcW w:w="18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24A4100" w14:textId="6B97F417">
            <w:pPr>
              <w:spacing w:before="0" w:beforeAutospacing="off" w:after="0" w:afterAutospacing="off"/>
              <w:jc w:val="left"/>
            </w:pPr>
            <w:r w:rsidR="4424BCD1">
              <w:rPr/>
              <w:t>1.0</w:t>
            </w:r>
          </w:p>
        </w:tc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F2E86C5" w14:textId="505820AF">
            <w:pPr>
              <w:spacing w:before="0" w:beforeAutospacing="off" w:after="0" w:afterAutospacing="off"/>
              <w:jc w:val="left"/>
            </w:pPr>
            <w:r w:rsidR="4424BCD1">
              <w:rPr/>
              <w:t>May 2026</w:t>
            </w:r>
          </w:p>
        </w:tc>
        <w:tc>
          <w:tcPr>
            <w:tcW w:w="2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F0B9A50" w:rsidP="4424BCD1" w:rsidRDefault="5F0B9A50" w14:paraId="3ED8145E" w14:textId="5B49D17C">
            <w:pPr>
              <w:pStyle w:val="Normal"/>
              <w:spacing w:before="0" w:beforeAutospacing="off" w:after="0" w:afterAutospacing="off"/>
              <w:jc w:val="left"/>
            </w:pPr>
            <w:r w:rsidRPr="4424BCD1" w:rsidR="5F0B9A5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Group 4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B407705" w14:textId="1AA8D761">
            <w:pPr>
              <w:spacing w:before="0" w:beforeAutospacing="off" w:after="0" w:afterAutospacing="off"/>
              <w:jc w:val="left"/>
            </w:pPr>
            <w:r w:rsidR="4424BCD1">
              <w:rPr/>
              <w:t>Initial draft</w:t>
            </w:r>
          </w:p>
        </w:tc>
      </w:tr>
    </w:tbl>
    <w:p xmlns:wp14="http://schemas.microsoft.com/office/word/2010/wordml" wp14:paraId="328B665F" wp14:textId="40046BD2"/>
    <w:p xmlns:wp14="http://schemas.microsoft.com/office/word/2010/wordml" w:rsidP="4424BCD1" wp14:paraId="37F90126" wp14:textId="2D9D2A1E">
      <w:pPr>
        <w:pStyle w:val="Heading2"/>
        <w:bidi w:val="0"/>
        <w:spacing w:before="299" w:beforeAutospacing="off" w:after="299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Table of Contents</w:t>
      </w:r>
    </w:p>
    <w:p xmlns:wp14="http://schemas.microsoft.com/office/word/2010/wordml" w:rsidP="4424BCD1" wp14:paraId="4871D0BE" wp14:textId="43F2707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Introduction</w:t>
      </w:r>
    </w:p>
    <w:p xmlns:wp14="http://schemas.microsoft.com/office/word/2010/wordml" w:rsidP="4424BCD1" wp14:paraId="39D0911A" wp14:textId="05536A21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1.1 Purpose</w:t>
      </w:r>
    </w:p>
    <w:p xmlns:wp14="http://schemas.microsoft.com/office/word/2010/wordml" w:rsidP="4424BCD1" wp14:paraId="6F26E12C" wp14:textId="681CD8EB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1.2 Scope</w:t>
      </w:r>
    </w:p>
    <w:p xmlns:wp14="http://schemas.microsoft.com/office/word/2010/wordml" w:rsidP="4424BCD1" wp14:paraId="413706DA" wp14:textId="6A20DCD3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1.3 Definitions and Acronyms</w:t>
      </w:r>
    </w:p>
    <w:p xmlns:wp14="http://schemas.microsoft.com/office/word/2010/wordml" w:rsidP="4424BCD1" wp14:paraId="340F1A62" wp14:textId="209CEA7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Overall Description</w:t>
      </w:r>
    </w:p>
    <w:p xmlns:wp14="http://schemas.microsoft.com/office/word/2010/wordml" w:rsidP="4424BCD1" wp14:paraId="7E4C7FD0" wp14:textId="4D5750D6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2.1 Product Perspective</w:t>
      </w:r>
    </w:p>
    <w:p xmlns:wp14="http://schemas.microsoft.com/office/word/2010/wordml" w:rsidP="4424BCD1" wp14:paraId="253576BC" wp14:textId="70D50A67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2.2 User Characteristics</w:t>
      </w:r>
    </w:p>
    <w:p xmlns:wp14="http://schemas.microsoft.com/office/word/2010/wordml" w:rsidP="4424BCD1" wp14:paraId="7D420F64" wp14:textId="28AA5CF5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2.3 Operating Environment</w:t>
      </w:r>
    </w:p>
    <w:p xmlns:wp14="http://schemas.microsoft.com/office/word/2010/wordml" w:rsidP="4424BCD1" wp14:paraId="20DC1DA0" wp14:textId="578D93C6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2.4 Assumptions and Dependencies</w:t>
      </w:r>
    </w:p>
    <w:p xmlns:wp14="http://schemas.microsoft.com/office/word/2010/wordml" w:rsidP="4424BCD1" wp14:paraId="31A0993C" wp14:textId="5C070D2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Functional Requirements</w:t>
      </w:r>
    </w:p>
    <w:p xmlns:wp14="http://schemas.microsoft.com/office/word/2010/wordml" w:rsidP="4424BCD1" wp14:paraId="000517B5" wp14:textId="2C38302A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3.1 User Authentication</w:t>
      </w:r>
    </w:p>
    <w:p xmlns:wp14="http://schemas.microsoft.com/office/word/2010/wordml" w:rsidP="4424BCD1" wp14:paraId="779CE54E" wp14:textId="58170E58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3.2 Router Management</w:t>
      </w:r>
    </w:p>
    <w:p xmlns:wp14="http://schemas.microsoft.com/office/word/2010/wordml" w:rsidP="4424BCD1" wp14:paraId="7B454910" wp14:textId="42B6125F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3.3 Status Monitoring</w:t>
      </w:r>
    </w:p>
    <w:p xmlns:wp14="http://schemas.microsoft.com/office/word/2010/wordml" w:rsidP="4424BCD1" wp14:paraId="5EE74062" wp14:textId="4401822E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3.4 Bootstrap Script Generation</w:t>
      </w:r>
    </w:p>
    <w:p xmlns:wp14="http://schemas.microsoft.com/office/word/2010/wordml" w:rsidP="4424BCD1" wp14:paraId="504B126A" wp14:textId="3D09F6F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Non-Functional Requirements</w:t>
      </w:r>
    </w:p>
    <w:p xmlns:wp14="http://schemas.microsoft.com/office/word/2010/wordml" w:rsidP="4424BCD1" wp14:paraId="137B0E1A" wp14:textId="545347BC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4.1 Security</w:t>
      </w:r>
    </w:p>
    <w:p xmlns:wp14="http://schemas.microsoft.com/office/word/2010/wordml" w:rsidP="4424BCD1" wp14:paraId="0E5D73E6" wp14:textId="7B3E11FF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4.2 Performance</w:t>
      </w:r>
    </w:p>
    <w:p xmlns:wp14="http://schemas.microsoft.com/office/word/2010/wordml" w:rsidP="4424BCD1" wp14:paraId="7EE22366" wp14:textId="515924B3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4.3 Usability</w:t>
      </w:r>
    </w:p>
    <w:p xmlns:wp14="http://schemas.microsoft.com/office/word/2010/wordml" w:rsidP="4424BCD1" wp14:paraId="61E38AE8" wp14:textId="1782FB72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4.4 Reliability</w:t>
      </w:r>
    </w:p>
    <w:p xmlns:wp14="http://schemas.microsoft.com/office/word/2010/wordml" w:rsidP="4424BCD1" wp14:paraId="6B18A7E7" wp14:textId="3DDAA94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External Interface Requirements</w:t>
      </w:r>
    </w:p>
    <w:p xmlns:wp14="http://schemas.microsoft.com/office/word/2010/wordml" w:rsidP="4424BCD1" wp14:paraId="1F33A267" wp14:textId="25FE1362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5.1 User Interfaces</w:t>
      </w:r>
    </w:p>
    <w:p xmlns:wp14="http://schemas.microsoft.com/office/word/2010/wordml" w:rsidP="4424BCD1" wp14:paraId="51CFDD73" wp14:textId="0312085A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5.2 Hardware Interfaces</w:t>
      </w:r>
    </w:p>
    <w:p xmlns:wp14="http://schemas.microsoft.com/office/word/2010/wordml" w:rsidP="4424BCD1" wp14:paraId="7A110624" wp14:textId="1CA973CA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5.3 Software Interfaces</w:t>
      </w:r>
    </w:p>
    <w:p xmlns:wp14="http://schemas.microsoft.com/office/word/2010/wordml" w:rsidP="4424BCD1" wp14:paraId="439E704F" wp14:textId="025267A1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5.4 Communication Interfaces</w:t>
      </w:r>
    </w:p>
    <w:p xmlns:wp14="http://schemas.microsoft.com/office/word/2010/wordml" w:rsidP="4424BCD1" wp14:paraId="6CE61EBC" wp14:textId="628A4F6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Appendix</w:t>
      </w:r>
    </w:p>
    <w:p xmlns:wp14="http://schemas.microsoft.com/office/word/2010/wordml" w:rsidP="4424BCD1" wp14:paraId="76A78408" wp14:textId="03BB7487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6.1 Traceability Matrix</w:t>
      </w:r>
    </w:p>
    <w:p xmlns:wp14="http://schemas.microsoft.com/office/word/2010/wordml" wp14:paraId="0198379D" wp14:textId="727D9018"/>
    <w:p xmlns:wp14="http://schemas.microsoft.com/office/word/2010/wordml" w:rsidP="4424BCD1" wp14:paraId="19C71157" wp14:textId="180E02B2">
      <w:pPr>
        <w:pStyle w:val="Heading2"/>
        <w:bidi w:val="0"/>
        <w:spacing w:before="299" w:beforeAutospacing="off" w:after="299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4424BCD1" wp14:paraId="13FC1826" wp14:textId="2247700C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1.1 Purpose</w:t>
      </w:r>
    </w:p>
    <w:p xmlns:wp14="http://schemas.microsoft.com/office/word/2010/wordml" w:rsidP="4424BCD1" wp14:paraId="565B8063" wp14:textId="1B1381EC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document specifies the functional and non-functional requirements for the </w:t>
      </w: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Free WiFi Hotspot Management System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The system enables administrators to manage MikroTik routers, generate bootstrap scripts for automatic router configuration, and monitor router status.</w:t>
      </w:r>
    </w:p>
    <w:p xmlns:wp14="http://schemas.microsoft.com/office/word/2010/wordml" w:rsidP="4424BCD1" wp14:paraId="2EA19642" wp14:textId="5CF8996B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1.2 Scope</w:t>
      </w:r>
    </w:p>
    <w:p xmlns:wp14="http://schemas.microsoft.com/office/word/2010/wordml" w:rsidP="4424BCD1" wp14:paraId="0D2D781D" wp14:textId="360C60D3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provides the following capabilities:</w:t>
      </w:r>
    </w:p>
    <w:p xmlns:wp14="http://schemas.microsoft.com/office/word/2010/wordml" w:rsidP="4424BCD1" wp14:paraId="78E89917" wp14:textId="498E7CD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 authentication with JWT-based sessions</w:t>
      </w:r>
    </w:p>
    <w:p xmlns:wp14="http://schemas.microsoft.com/office/word/2010/wordml" w:rsidP="4424BCD1" wp14:paraId="344ADEFC" wp14:textId="38D2C46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CRUD operations for router management</w:t>
      </w:r>
    </w:p>
    <w:p xmlns:wp14="http://schemas.microsoft.com/office/word/2010/wordml" w:rsidP="4424BCD1" wp14:paraId="51911D60" wp14:textId="59CFB38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Automatic bootstrap script generation for RouterOS configuration</w:t>
      </w:r>
    </w:p>
    <w:p xmlns:wp14="http://schemas.microsoft.com/office/word/2010/wordml" w:rsidP="4424BCD1" wp14:paraId="7C810578" wp14:textId="452A96D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Real-time router status monitoring (online/offline/pending)</w:t>
      </w:r>
    </w:p>
    <w:p xmlns:wp14="http://schemas.microsoft.com/office/word/2010/wordml" w:rsidP="4424BCD1" wp14:paraId="1C0DF133" wp14:textId="5B29BFE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Responsive web dashboard for router management</w:t>
      </w:r>
    </w:p>
    <w:p xmlns:wp14="http://schemas.microsoft.com/office/word/2010/wordml" w:rsidP="4424BCD1" wp14:paraId="3ACC7C44" wp14:textId="42EA5B8C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1.3 Definitions and Acronyms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36"/>
        <w:gridCol w:w="7324"/>
      </w:tblGrid>
      <w:tr w:rsidR="4424BCD1" w:rsidTr="4424BCD1" w14:paraId="77D7B5E1">
        <w:trPr>
          <w:trHeight w:val="300"/>
        </w:trPr>
        <w:tc>
          <w:tcPr>
            <w:tcW w:w="2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770D224" w14:textId="6DE140BF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Term</w:t>
            </w:r>
          </w:p>
        </w:tc>
        <w:tc>
          <w:tcPr>
            <w:tcW w:w="7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F7471D8" w14:textId="790FE1BD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Definition</w:t>
            </w:r>
          </w:p>
        </w:tc>
      </w:tr>
      <w:tr w:rsidR="4424BCD1" w:rsidTr="4424BCD1" w14:paraId="639FF0A2">
        <w:trPr>
          <w:trHeight w:val="300"/>
        </w:trPr>
        <w:tc>
          <w:tcPr>
            <w:tcW w:w="2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56D4D2F" w14:textId="506A7E49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Router</w:t>
            </w:r>
          </w:p>
        </w:tc>
        <w:tc>
          <w:tcPr>
            <w:tcW w:w="7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643ECB7" w14:textId="1A1DCC8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MikroTik device providing WiFi hotspot services</w:t>
            </w:r>
          </w:p>
        </w:tc>
      </w:tr>
      <w:tr w:rsidR="4424BCD1" w:rsidTr="4424BCD1" w14:paraId="2648776B">
        <w:trPr>
          <w:trHeight w:val="300"/>
        </w:trPr>
        <w:tc>
          <w:tcPr>
            <w:tcW w:w="2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28DB03A" w14:textId="66FAF74F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Bootstrap Script</w:t>
            </w:r>
          </w:p>
        </w:tc>
        <w:tc>
          <w:tcPr>
            <w:tcW w:w="7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57C5B29" w14:textId="09286A6E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RouterOS script that auto-configures a new router</w:t>
            </w:r>
          </w:p>
        </w:tc>
      </w:tr>
      <w:tr w:rsidR="4424BCD1" w:rsidTr="4424BCD1" w14:paraId="5D6628B1">
        <w:trPr>
          <w:trHeight w:val="300"/>
        </w:trPr>
        <w:tc>
          <w:tcPr>
            <w:tcW w:w="2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7904DC3" w14:textId="7864F7EC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API Token</w:t>
            </w:r>
          </w:p>
        </w:tc>
        <w:tc>
          <w:tcPr>
            <w:tcW w:w="7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435497C" w14:textId="023DEAF7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Unique secret key for router-server authentication</w:t>
            </w:r>
          </w:p>
        </w:tc>
      </w:tr>
      <w:tr w:rsidR="4424BCD1" w:rsidTr="4424BCD1" w14:paraId="41B5016D">
        <w:trPr>
          <w:trHeight w:val="300"/>
        </w:trPr>
        <w:tc>
          <w:tcPr>
            <w:tcW w:w="2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3198F0F" w14:textId="146D2264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JWT</w:t>
            </w:r>
          </w:p>
        </w:tc>
        <w:tc>
          <w:tcPr>
            <w:tcW w:w="7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2782761" w14:textId="50AD65FD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JSON Web Token for user session management</w:t>
            </w:r>
          </w:p>
        </w:tc>
      </w:tr>
      <w:tr w:rsidR="4424BCD1" w:rsidTr="4424BCD1" w14:paraId="3A618E54">
        <w:trPr>
          <w:trHeight w:val="300"/>
        </w:trPr>
        <w:tc>
          <w:tcPr>
            <w:tcW w:w="2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11329CE" w14:textId="69750517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REST API</w:t>
            </w:r>
          </w:p>
        </w:tc>
        <w:tc>
          <w:tcPr>
            <w:tcW w:w="7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4A1F206" w14:textId="77A38064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Representational State Transfer Application Programming Interface</w:t>
            </w:r>
          </w:p>
        </w:tc>
      </w:tr>
      <w:tr w:rsidR="4424BCD1" w:rsidTr="4424BCD1" w14:paraId="7E8E0D0B">
        <w:trPr>
          <w:trHeight w:val="300"/>
        </w:trPr>
        <w:tc>
          <w:tcPr>
            <w:tcW w:w="2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CBF0E27" w14:textId="5B591872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CRUD</w:t>
            </w:r>
          </w:p>
        </w:tc>
        <w:tc>
          <w:tcPr>
            <w:tcW w:w="7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6CB6C6F" w14:textId="7D4A5B48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Create, Read, Update, Delete operations</w:t>
            </w:r>
          </w:p>
        </w:tc>
      </w:tr>
      <w:tr w:rsidR="4424BCD1" w:rsidTr="4424BCD1" w14:paraId="02BE8286">
        <w:trPr>
          <w:trHeight w:val="300"/>
        </w:trPr>
        <w:tc>
          <w:tcPr>
            <w:tcW w:w="2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603297B" w14:textId="7AFC77B3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RouterOS</w:t>
            </w:r>
          </w:p>
        </w:tc>
        <w:tc>
          <w:tcPr>
            <w:tcW w:w="7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E6E8316" w14:textId="73BA47FA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MikroTik's operating system for network devices</w:t>
            </w:r>
          </w:p>
        </w:tc>
      </w:tr>
    </w:tbl>
    <w:p xmlns:wp14="http://schemas.microsoft.com/office/word/2010/wordml" wp14:paraId="3F3A2C77" wp14:textId="687885CA"/>
    <w:p xmlns:wp14="http://schemas.microsoft.com/office/word/2010/wordml" w:rsidP="4424BCD1" wp14:paraId="22A955DF" wp14:textId="60BA973A">
      <w:pPr>
        <w:pStyle w:val="Heading2"/>
        <w:bidi w:val="0"/>
        <w:spacing w:before="299" w:beforeAutospacing="off" w:after="299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2. Overall Description</w:t>
      </w:r>
    </w:p>
    <w:p xmlns:wp14="http://schemas.microsoft.com/office/word/2010/wordml" w:rsidP="4424BCD1" wp14:paraId="4C5656CF" wp14:textId="17D93BC2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2.1 Product Perspective</w:t>
      </w:r>
    </w:p>
    <w:p xmlns:wp14="http://schemas.microsoft.com/office/word/2010/wordml" w:rsidP="4424BCD1" wp14:paraId="0694A6EC" wp14:textId="2C165A61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Free WiFi Hotspot Management System is a standalone web application consisting of:</w:t>
      </w:r>
    </w:p>
    <w:p xmlns:wp14="http://schemas.microsoft.com/office/word/2010/wordml" w:rsidP="4424BCD1" wp14:paraId="5C7EF4E5" wp14:textId="50FDE01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Frontend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React-based single-page application</w:t>
      </w:r>
    </w:p>
    <w:p xmlns:wp14="http://schemas.microsoft.com/office/word/2010/wordml" w:rsidP="4424BCD1" wp14:paraId="23073692" wp14:textId="79F1BBE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Backend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Node.js REST API server</w:t>
      </w:r>
    </w:p>
    <w:p xmlns:wp14="http://schemas.microsoft.com/office/word/2010/wordml" w:rsidP="4424BCD1" wp14:paraId="6617BA9D" wp14:textId="65A27F7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Database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MongoDB for data persistence</w:t>
      </w:r>
    </w:p>
    <w:p xmlns:wp14="http://schemas.microsoft.com/office/word/2010/wordml" w:rsidP="4424BCD1" wp14:paraId="1C19EF8C" wp14:textId="0344274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Target devices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MikroTik routers running RouterOS 7.9+</w:t>
      </w:r>
    </w:p>
    <w:p xmlns:wp14="http://schemas.microsoft.com/office/word/2010/wordml" w:rsidP="4424BCD1" wp14:paraId="7F31BBD8" wp14:textId="66AFC442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2.2 User Characteristics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79"/>
        <w:gridCol w:w="2874"/>
        <w:gridCol w:w="5006"/>
      </w:tblGrid>
      <w:tr w:rsidR="4424BCD1" w:rsidTr="4424BCD1" w14:paraId="7EA0E433">
        <w:trPr>
          <w:trHeight w:val="300"/>
        </w:trPr>
        <w:tc>
          <w:tcPr>
            <w:tcW w:w="14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C8A410C" w14:textId="3AD721F6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User Role</w:t>
            </w:r>
          </w:p>
        </w:tc>
        <w:tc>
          <w:tcPr>
            <w:tcW w:w="28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49F5C07" w14:textId="71D8D7DF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Description</w:t>
            </w:r>
          </w:p>
        </w:tc>
        <w:tc>
          <w:tcPr>
            <w:tcW w:w="50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C058BC5" w14:textId="68D05B8C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Permissions</w:t>
            </w:r>
          </w:p>
        </w:tc>
      </w:tr>
      <w:tr w:rsidR="4424BCD1" w:rsidTr="4424BCD1" w14:paraId="235986E9">
        <w:trPr>
          <w:trHeight w:val="300"/>
        </w:trPr>
        <w:tc>
          <w:tcPr>
            <w:tcW w:w="14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4A0C844" w14:textId="6A9CE17D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Administrator</w:t>
            </w:r>
          </w:p>
        </w:tc>
        <w:tc>
          <w:tcPr>
            <w:tcW w:w="28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77365F3" w14:textId="0B6D2D19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System owner with full access</w:t>
            </w:r>
          </w:p>
        </w:tc>
        <w:tc>
          <w:tcPr>
            <w:tcW w:w="50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88816F4" w14:textId="2DBC8DA3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Manage all routers, generate scripts, view all data</w:t>
            </w:r>
          </w:p>
        </w:tc>
      </w:tr>
      <w:tr w:rsidR="4424BCD1" w:rsidTr="4424BCD1" w14:paraId="31B06E16">
        <w:trPr>
          <w:trHeight w:val="300"/>
        </w:trPr>
        <w:tc>
          <w:tcPr>
            <w:tcW w:w="14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F5ED5FD" w14:textId="2A1FCA31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Router Owner</w:t>
            </w:r>
          </w:p>
        </w:tc>
        <w:tc>
          <w:tcPr>
            <w:tcW w:w="28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22B78EB" w14:textId="6CCCDD34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User who owns specific routers</w:t>
            </w:r>
          </w:p>
        </w:tc>
        <w:tc>
          <w:tcPr>
            <w:tcW w:w="50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0BBB617" w14:textId="4640C015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View their routers, edit their routers, delete their routers</w:t>
            </w:r>
          </w:p>
        </w:tc>
      </w:tr>
      <w:tr w:rsidR="4424BCD1" w:rsidTr="4424BCD1" w14:paraId="6DA9273E">
        <w:trPr>
          <w:trHeight w:val="300"/>
        </w:trPr>
        <w:tc>
          <w:tcPr>
            <w:tcW w:w="14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8278847" w14:textId="799473C9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End Customer</w:t>
            </w:r>
          </w:p>
        </w:tc>
        <w:tc>
          <w:tcPr>
            <w:tcW w:w="28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F1A0A0E" w14:textId="5C256694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WiFi user (no system access)</w:t>
            </w:r>
          </w:p>
        </w:tc>
        <w:tc>
          <w:tcPr>
            <w:tcW w:w="50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78D745E" w14:textId="44042FB6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Uses vouchers, no direct system access</w:t>
            </w:r>
          </w:p>
        </w:tc>
      </w:tr>
    </w:tbl>
    <w:p xmlns:wp14="http://schemas.microsoft.com/office/word/2010/wordml" w:rsidP="4424BCD1" wp14:paraId="6FE8FFC8" wp14:textId="38AB4D61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2.3 Operating Environment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910"/>
        <w:gridCol w:w="3754"/>
        <w:gridCol w:w="1696"/>
      </w:tblGrid>
      <w:tr w:rsidR="4424BCD1" w:rsidTr="4424BCD1" w14:paraId="49F8B81B">
        <w:trPr>
          <w:trHeight w:val="300"/>
        </w:trPr>
        <w:tc>
          <w:tcPr>
            <w:tcW w:w="3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830EEA1" w14:textId="1BC42A9D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Component</w:t>
            </w:r>
          </w:p>
        </w:tc>
        <w:tc>
          <w:tcPr>
            <w:tcW w:w="3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2B56E14" w14:textId="6876C05D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Technology</w:t>
            </w:r>
          </w:p>
        </w:tc>
        <w:tc>
          <w:tcPr>
            <w:tcW w:w="1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1902318" w14:textId="0D14923B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Version</w:t>
            </w:r>
          </w:p>
        </w:tc>
      </w:tr>
      <w:tr w:rsidR="4424BCD1" w:rsidTr="4424BCD1" w14:paraId="1FF03ADB">
        <w:trPr>
          <w:trHeight w:val="300"/>
        </w:trPr>
        <w:tc>
          <w:tcPr>
            <w:tcW w:w="3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DB8B637" w14:textId="5122D54D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Backend Server</w:t>
            </w:r>
          </w:p>
        </w:tc>
        <w:tc>
          <w:tcPr>
            <w:tcW w:w="3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FA3D02B" w14:textId="09D9A47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Node.js</w:t>
            </w:r>
          </w:p>
        </w:tc>
        <w:tc>
          <w:tcPr>
            <w:tcW w:w="1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2CAFC93" w14:textId="44DBAC86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18+</w:t>
            </w:r>
          </w:p>
        </w:tc>
      </w:tr>
      <w:tr w:rsidR="4424BCD1" w:rsidTr="4424BCD1" w14:paraId="481E241C">
        <w:trPr>
          <w:trHeight w:val="300"/>
        </w:trPr>
        <w:tc>
          <w:tcPr>
            <w:tcW w:w="3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314EC86" w14:textId="4A81D4B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Backend Framework</w:t>
            </w:r>
          </w:p>
        </w:tc>
        <w:tc>
          <w:tcPr>
            <w:tcW w:w="3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3A9DD4C" w14:textId="3B45647A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Express.js</w:t>
            </w:r>
          </w:p>
        </w:tc>
        <w:tc>
          <w:tcPr>
            <w:tcW w:w="1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C75DEAE" w14:textId="441BAD9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4.x</w:t>
            </w:r>
          </w:p>
        </w:tc>
      </w:tr>
      <w:tr w:rsidR="4424BCD1" w:rsidTr="4424BCD1" w14:paraId="78EF9E9E">
        <w:trPr>
          <w:trHeight w:val="300"/>
        </w:trPr>
        <w:tc>
          <w:tcPr>
            <w:tcW w:w="3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62F8ECD" w14:textId="00A55730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Database</w:t>
            </w:r>
          </w:p>
        </w:tc>
        <w:tc>
          <w:tcPr>
            <w:tcW w:w="3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EC82BEB" w14:textId="4D8A1D2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MongoDB</w:t>
            </w:r>
          </w:p>
        </w:tc>
        <w:tc>
          <w:tcPr>
            <w:tcW w:w="1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EF2D6DC" w14:textId="31C4B847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6.x+</w:t>
            </w:r>
          </w:p>
        </w:tc>
      </w:tr>
      <w:tr w:rsidR="4424BCD1" w:rsidTr="4424BCD1" w14:paraId="3F0DC4E4">
        <w:trPr>
          <w:trHeight w:val="300"/>
        </w:trPr>
        <w:tc>
          <w:tcPr>
            <w:tcW w:w="3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AECCA6D" w14:textId="7A0156E6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Frontend Framework</w:t>
            </w:r>
          </w:p>
        </w:tc>
        <w:tc>
          <w:tcPr>
            <w:tcW w:w="3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5CDE9DE" w14:textId="0EFB5166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React</w:t>
            </w:r>
          </w:p>
        </w:tc>
        <w:tc>
          <w:tcPr>
            <w:tcW w:w="1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6E7F58A" w14:textId="3E458EAB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18.x</w:t>
            </w:r>
          </w:p>
        </w:tc>
      </w:tr>
      <w:tr w:rsidR="4424BCD1" w:rsidTr="4424BCD1" w14:paraId="6CF4F3BE">
        <w:trPr>
          <w:trHeight w:val="300"/>
        </w:trPr>
        <w:tc>
          <w:tcPr>
            <w:tcW w:w="3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5EBA478" w14:textId="5AC068A8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Frontend Styling</w:t>
            </w:r>
          </w:p>
        </w:tc>
        <w:tc>
          <w:tcPr>
            <w:tcW w:w="3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F27A993" w14:textId="55FD4829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Tailwind CSS</w:t>
            </w:r>
          </w:p>
        </w:tc>
        <w:tc>
          <w:tcPr>
            <w:tcW w:w="1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F8AB872" w14:textId="2AAB12BB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3.x</w:t>
            </w:r>
          </w:p>
        </w:tc>
      </w:tr>
      <w:tr w:rsidR="4424BCD1" w:rsidTr="4424BCD1" w14:paraId="5066440B">
        <w:trPr>
          <w:trHeight w:val="300"/>
        </w:trPr>
        <w:tc>
          <w:tcPr>
            <w:tcW w:w="39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C8478DC" w14:textId="27DE6199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Target Device</w:t>
            </w:r>
          </w:p>
        </w:tc>
        <w:tc>
          <w:tcPr>
            <w:tcW w:w="3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C9FF357" w14:textId="2F06607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MikroTik RouterOS</w:t>
            </w:r>
          </w:p>
        </w:tc>
        <w:tc>
          <w:tcPr>
            <w:tcW w:w="1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76C8898" w14:textId="2867A816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7.9+</w:t>
            </w:r>
          </w:p>
        </w:tc>
      </w:tr>
    </w:tbl>
    <w:p xmlns:wp14="http://schemas.microsoft.com/office/word/2010/wordml" w:rsidP="4424BCD1" wp14:paraId="326F3B0A" wp14:textId="6A2FE29C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2.4 Assumptions and Dependencies</w:t>
      </w:r>
    </w:p>
    <w:p xmlns:wp14="http://schemas.microsoft.com/office/word/2010/wordml" w:rsidP="4424BCD1" wp14:paraId="39538B31" wp14:textId="34C58C17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Assumptions:</w:t>
      </w:r>
    </w:p>
    <w:p xmlns:wp14="http://schemas.microsoft.com/office/word/2010/wordml" w:rsidP="4424BCD1" wp14:paraId="0632C935" wp14:textId="3558DE2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users have internet connectivity</w:t>
      </w:r>
    </w:p>
    <w:p xmlns:wp14="http://schemas.microsoft.com/office/word/2010/wordml" w:rsidP="4424BCD1" wp14:paraId="77C18016" wp14:textId="1A87DF6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Administrators have access to router WinBox/WebFig</w:t>
      </w:r>
    </w:p>
    <w:p xmlns:wp14="http://schemas.microsoft.com/office/word/2010/wordml" w:rsidP="4424BCD1" wp14:paraId="2A5FD054" wp14:textId="5D9C9B4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Routers running RouterOS 7.9 or higher for REST API support</w:t>
      </w:r>
    </w:p>
    <w:p xmlns:wp14="http://schemas.microsoft.com/office/word/2010/wordml" w:rsidP="4424BCD1" wp14:paraId="706D7886" wp14:textId="27D8EFE5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Dependencies:</w:t>
      </w:r>
    </w:p>
    <w:p xmlns:wp14="http://schemas.microsoft.com/office/word/2010/wordml" w:rsidP="4424BCD1" wp14:paraId="34293A8F" wp14:textId="1193C9A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Node.js runtime</w:t>
      </w:r>
    </w:p>
    <w:p xmlns:wp14="http://schemas.microsoft.com/office/word/2010/wordml" w:rsidP="4424BCD1" wp14:paraId="0F438A8F" wp14:textId="2B9211E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MongoDB instance (local or cloud)</w:t>
      </w:r>
    </w:p>
    <w:p xmlns:wp14="http://schemas.microsoft.com/office/word/2010/wordml" w:rsidP="4424BCD1" wp14:paraId="2FE12CC3" wp14:textId="69919AB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Network connectivity between server and routers</w:t>
      </w:r>
    </w:p>
    <w:p xmlns:wp14="http://schemas.microsoft.com/office/word/2010/wordml" wp14:paraId="5460AA35" wp14:textId="147483A0"/>
    <w:p xmlns:wp14="http://schemas.microsoft.com/office/word/2010/wordml" w:rsidP="4424BCD1" wp14:paraId="3225F26A" wp14:textId="0FD67E5D">
      <w:pPr>
        <w:pStyle w:val="Heading2"/>
        <w:bidi w:val="0"/>
        <w:spacing w:before="299" w:beforeAutospacing="off" w:after="299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4424BCD1" wp14:paraId="00926CC0" wp14:textId="793A3D1B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FR-01: User Authentication</w:t>
      </w:r>
    </w:p>
    <w:p xmlns:wp14="http://schemas.microsoft.com/office/word/2010/wordml" w:rsidP="4424BCD1" wp14:paraId="5D8640B4" wp14:textId="2474AD8A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Description: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Users must authenticate to access system features.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275"/>
        <w:gridCol w:w="6085"/>
      </w:tblGrid>
      <w:tr w:rsidR="4424BCD1" w:rsidTr="4424BCD1" w14:paraId="12697F35">
        <w:trPr>
          <w:trHeight w:val="300"/>
        </w:trPr>
        <w:tc>
          <w:tcPr>
            <w:tcW w:w="3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2EA6E51" w14:textId="4A0949AB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Element</w:t>
            </w:r>
          </w:p>
        </w:tc>
        <w:tc>
          <w:tcPr>
            <w:tcW w:w="6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936C75A" w14:textId="73753256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Specification</w:t>
            </w:r>
          </w:p>
        </w:tc>
      </w:tr>
      <w:tr w:rsidR="4424BCD1" w:rsidTr="4424BCD1" w14:paraId="270D2C8E">
        <w:trPr>
          <w:trHeight w:val="300"/>
        </w:trPr>
        <w:tc>
          <w:tcPr>
            <w:tcW w:w="3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1F60311" w14:textId="6905CEFA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Priority</w:t>
            </w:r>
          </w:p>
        </w:tc>
        <w:tc>
          <w:tcPr>
            <w:tcW w:w="6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EE7DBD4" w14:textId="050913A0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High</w:t>
            </w:r>
          </w:p>
        </w:tc>
      </w:tr>
      <w:tr w:rsidR="4424BCD1" w:rsidTr="4424BCD1" w14:paraId="0B0083EC">
        <w:trPr>
          <w:trHeight w:val="300"/>
        </w:trPr>
        <w:tc>
          <w:tcPr>
            <w:tcW w:w="3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271E39D" w14:textId="2A46F84A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Precondition</w:t>
            </w:r>
          </w:p>
        </w:tc>
        <w:tc>
          <w:tcPr>
            <w:tcW w:w="6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EEF8009" w14:textId="55FAC5C9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User has registered account</w:t>
            </w:r>
          </w:p>
        </w:tc>
      </w:tr>
      <w:tr w:rsidR="4424BCD1" w:rsidTr="4424BCD1" w14:paraId="0AA05B6B">
        <w:trPr>
          <w:trHeight w:val="300"/>
        </w:trPr>
        <w:tc>
          <w:tcPr>
            <w:tcW w:w="3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55ED16A" w14:textId="000BAF7F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Postcondition</w:t>
            </w:r>
          </w:p>
        </w:tc>
        <w:tc>
          <w:tcPr>
            <w:tcW w:w="6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5728261" w14:textId="0A088786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Valid session established</w:t>
            </w:r>
          </w:p>
        </w:tc>
      </w:tr>
      <w:tr w:rsidR="4424BCD1" w:rsidTr="4424BCD1" w14:paraId="74EF560A">
        <w:trPr>
          <w:trHeight w:val="300"/>
        </w:trPr>
        <w:tc>
          <w:tcPr>
            <w:tcW w:w="3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71ABF21" w14:textId="3B418E7E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Input</w:t>
            </w:r>
          </w:p>
        </w:tc>
        <w:tc>
          <w:tcPr>
            <w:tcW w:w="6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0350E0D" w14:textId="673CF361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Email, password</w:t>
            </w:r>
          </w:p>
        </w:tc>
      </w:tr>
      <w:tr w:rsidR="4424BCD1" w:rsidTr="4424BCD1" w14:paraId="56CA7399">
        <w:trPr>
          <w:trHeight w:val="300"/>
        </w:trPr>
        <w:tc>
          <w:tcPr>
            <w:tcW w:w="3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397446F" w14:textId="09CF4670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Output</w:t>
            </w:r>
          </w:p>
        </w:tc>
        <w:tc>
          <w:tcPr>
            <w:tcW w:w="6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56499C8" w14:textId="518C2DB1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JWT token, user information</w:t>
            </w:r>
          </w:p>
        </w:tc>
      </w:tr>
    </w:tbl>
    <w:p xmlns:wp14="http://schemas.microsoft.com/office/word/2010/wordml" w:rsidP="4424BCD1" wp14:paraId="4E66F927" wp14:textId="187DF838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Functional Requirements:</w:t>
      </w:r>
    </w:p>
    <w:p xmlns:wp14="http://schemas.microsoft.com/office/word/2010/wordml" w:rsidP="4424BCD1" wp14:paraId="57AE578D" wp14:textId="7740CEE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FR-01.1: System shall validate email format</w:t>
      </w:r>
    </w:p>
    <w:p xmlns:wp14="http://schemas.microsoft.com/office/word/2010/wordml" w:rsidP="4424BCD1" wp14:paraId="05D7DBAD" wp14:textId="1AF4709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FR-01.2: System shall hash passwords using bcrypt (10 rounds)</w:t>
      </w:r>
    </w:p>
    <w:p xmlns:wp14="http://schemas.microsoft.com/office/word/2010/wordml" w:rsidP="4424BCD1" wp14:paraId="5BD5FC38" wp14:textId="17175C2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FR-01.3: System shall issue JWT token valid for 7 days</w:t>
      </w:r>
    </w:p>
    <w:p xmlns:wp14="http://schemas.microsoft.com/office/word/2010/wordml" w:rsidP="4424BCD1" wp14:paraId="1093A586" wp14:textId="66D592B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FR-01.4: System shall reject invalid credentials with "Invalid email or password"</w:t>
      </w:r>
    </w:p>
    <w:p xmlns:wp14="http://schemas.microsoft.com/office/word/2010/wordml" w:rsidP="4424BCD1" wp14:paraId="6E4481AB" wp14:textId="440C7B2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FR-01.5: System shall lock account after 5 failed attempts (optional)</w:t>
      </w:r>
    </w:p>
    <w:p xmlns:wp14="http://schemas.microsoft.com/office/word/2010/wordml" wp14:paraId="1DC49C7F" wp14:textId="1FA1A07C"/>
    <w:p xmlns:wp14="http://schemas.microsoft.com/office/word/2010/wordml" w:rsidP="4424BCD1" wp14:paraId="19BB7904" wp14:textId="037B57CE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FR-02: Router Management</w:t>
      </w:r>
    </w:p>
    <w:p xmlns:wp14="http://schemas.microsoft.com/office/word/2010/wordml" w:rsidP="4424BCD1" wp14:paraId="00EE98B9" wp14:textId="69DA36FB">
      <w:pPr>
        <w:pStyle w:val="Heading4"/>
        <w:bidi w:val="0"/>
        <w:spacing w:before="319" w:beforeAutospacing="off" w:after="319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FR-02.1: Add Router</w:t>
      </w:r>
    </w:p>
    <w:p xmlns:wp14="http://schemas.microsoft.com/office/word/2010/wordml" w:rsidP="4424BCD1" wp14:paraId="21C22966" wp14:textId="639457FD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Description: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Administrator can add new routers to the system.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03"/>
        <w:gridCol w:w="7357"/>
      </w:tblGrid>
      <w:tr w:rsidR="4424BCD1" w:rsidTr="4424BCD1" w14:paraId="3792411A">
        <w:trPr>
          <w:trHeight w:val="300"/>
        </w:trPr>
        <w:tc>
          <w:tcPr>
            <w:tcW w:w="20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D2298B5" w14:textId="719CB4EB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Element</w:t>
            </w:r>
          </w:p>
        </w:tc>
        <w:tc>
          <w:tcPr>
            <w:tcW w:w="7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D5F7BE1" w14:textId="3ADEF2CA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Specification</w:t>
            </w:r>
          </w:p>
        </w:tc>
      </w:tr>
      <w:tr w:rsidR="4424BCD1" w:rsidTr="4424BCD1" w14:paraId="23E11760">
        <w:trPr>
          <w:trHeight w:val="300"/>
        </w:trPr>
        <w:tc>
          <w:tcPr>
            <w:tcW w:w="20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40CD0B2" w14:textId="2AF75A52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Priority</w:t>
            </w:r>
          </w:p>
        </w:tc>
        <w:tc>
          <w:tcPr>
            <w:tcW w:w="7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9FE3FC6" w14:textId="51592D4B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High</w:t>
            </w:r>
          </w:p>
        </w:tc>
      </w:tr>
      <w:tr w:rsidR="4424BCD1" w:rsidTr="4424BCD1" w14:paraId="7863722F">
        <w:trPr>
          <w:trHeight w:val="300"/>
        </w:trPr>
        <w:tc>
          <w:tcPr>
            <w:tcW w:w="20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163DEDB" w14:textId="13787D7B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Precondition</w:t>
            </w:r>
          </w:p>
        </w:tc>
        <w:tc>
          <w:tcPr>
            <w:tcW w:w="7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D5326EA" w14:textId="2D568177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User authenticated</w:t>
            </w:r>
          </w:p>
        </w:tc>
      </w:tr>
      <w:tr w:rsidR="4424BCD1" w:rsidTr="4424BCD1" w14:paraId="3A910699">
        <w:trPr>
          <w:trHeight w:val="300"/>
        </w:trPr>
        <w:tc>
          <w:tcPr>
            <w:tcW w:w="20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F9B3517" w14:textId="0F3B7B24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Input</w:t>
            </w:r>
          </w:p>
        </w:tc>
        <w:tc>
          <w:tcPr>
            <w:tcW w:w="7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6A96685" w14:textId="57BC6D98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Router name, IP address, API username, API password</w:t>
            </w:r>
          </w:p>
        </w:tc>
      </w:tr>
      <w:tr w:rsidR="4424BCD1" w:rsidTr="4424BCD1" w14:paraId="3C91A7F5">
        <w:trPr>
          <w:trHeight w:val="300"/>
        </w:trPr>
        <w:tc>
          <w:tcPr>
            <w:tcW w:w="20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6B104D2" w14:textId="3B94CDDB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Output</w:t>
            </w:r>
          </w:p>
        </w:tc>
        <w:tc>
          <w:tcPr>
            <w:tcW w:w="7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C5C2A88" w14:textId="7F0D9253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Router created, bootstrap script generated</w:t>
            </w:r>
          </w:p>
        </w:tc>
      </w:tr>
    </w:tbl>
    <w:p xmlns:wp14="http://schemas.microsoft.com/office/word/2010/wordml" w:rsidP="4424BCD1" wp14:paraId="0F6E7D93" wp14:textId="0AF6C20E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Validation Rules:</w:t>
      </w:r>
    </w:p>
    <w:p xmlns:wp14="http://schemas.microsoft.com/office/word/2010/wordml" w:rsidP="4424BCD1" wp14:paraId="126AF5B7" wp14:textId="00A46C5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Router name: 3-50 characters, no special characters</w:t>
      </w:r>
    </w:p>
    <w:p xmlns:wp14="http://schemas.microsoft.com/office/word/2010/wordml" w:rsidP="4424BCD1" wp14:paraId="319F3A95" wp14:textId="261DB0A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IP address: Valid IPv4 format (e.g., 192.168.1.1)</w:t>
      </w:r>
    </w:p>
    <w:p xmlns:wp14="http://schemas.microsoft.com/office/word/2010/wordml" w:rsidP="4424BCD1" wp14:paraId="4EB196D5" wp14:textId="1949E3A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API username: 2-50 characters</w:t>
      </w:r>
    </w:p>
    <w:p xmlns:wp14="http://schemas.microsoft.com/office/word/2010/wordml" w:rsidP="4424BCD1" wp14:paraId="4F74EABC" wp14:textId="668DF07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API password: 6-100 characters</w:t>
      </w:r>
    </w:p>
    <w:p xmlns:wp14="http://schemas.microsoft.com/office/word/2010/wordml" w:rsidP="4424BCD1" wp14:paraId="6F907AC0" wp14:textId="05D340F7">
      <w:pPr>
        <w:pStyle w:val="Heading4"/>
        <w:bidi w:val="0"/>
        <w:spacing w:before="319" w:beforeAutospacing="off" w:after="319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FR-02.2: View Routers</w:t>
      </w:r>
    </w:p>
    <w:p xmlns:wp14="http://schemas.microsoft.com/office/word/2010/wordml" w:rsidP="4424BCD1" wp14:paraId="4302FF79" wp14:textId="4199A18F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Description: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User can view list of their routers.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23"/>
        <w:gridCol w:w="7237"/>
      </w:tblGrid>
      <w:tr w:rsidR="4424BCD1" w:rsidTr="4424BCD1" w14:paraId="66561415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C720BEC" w14:textId="56E5D81B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Element</w:t>
            </w:r>
          </w:p>
        </w:tc>
        <w:tc>
          <w:tcPr>
            <w:tcW w:w="72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BE23624" w14:textId="2E3B872E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Specification</w:t>
            </w:r>
          </w:p>
        </w:tc>
      </w:tr>
      <w:tr w:rsidR="4424BCD1" w:rsidTr="4424BCD1" w14:paraId="107ACFE8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4F088DC" w14:textId="68101644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Priority</w:t>
            </w:r>
          </w:p>
        </w:tc>
        <w:tc>
          <w:tcPr>
            <w:tcW w:w="72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1D6F0A7" w14:textId="2F006C04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High</w:t>
            </w:r>
          </w:p>
        </w:tc>
      </w:tr>
      <w:tr w:rsidR="4424BCD1" w:rsidTr="4424BCD1" w14:paraId="6C44E283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C2C0F6A" w14:textId="2D5548AD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Output</w:t>
            </w:r>
          </w:p>
        </w:tc>
        <w:tc>
          <w:tcPr>
            <w:tcW w:w="72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79C1613" w14:textId="1556084F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Grid of router cards with: name, status, IP, last seen</w:t>
            </w:r>
          </w:p>
        </w:tc>
      </w:tr>
      <w:tr w:rsidR="4424BCD1" w:rsidTr="4424BCD1" w14:paraId="36AAB445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67D632A" w14:textId="7FDAE229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Performance</w:t>
            </w:r>
          </w:p>
        </w:tc>
        <w:tc>
          <w:tcPr>
            <w:tcW w:w="72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3E86F20" w14:textId="5159687A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Load within 2 seconds</w:t>
            </w:r>
          </w:p>
        </w:tc>
      </w:tr>
    </w:tbl>
    <w:p xmlns:wp14="http://schemas.microsoft.com/office/word/2010/wordml" w:rsidP="4424BCD1" wp14:paraId="378830DA" wp14:textId="089F7AAA">
      <w:pPr>
        <w:pStyle w:val="Heading4"/>
        <w:bidi w:val="0"/>
        <w:spacing w:before="319" w:beforeAutospacing="off" w:after="319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FR-02.3: Edit Router</w:t>
      </w:r>
    </w:p>
    <w:p xmlns:wp14="http://schemas.microsoft.com/office/word/2010/wordml" w:rsidP="4424BCD1" wp14:paraId="28E2E1E9" wp14:textId="5CC849BD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Description: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User can modify existing router details.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016"/>
        <w:gridCol w:w="6344"/>
      </w:tblGrid>
      <w:tr w:rsidR="4424BCD1" w:rsidTr="4424BCD1" w14:paraId="0638B9B8">
        <w:trPr>
          <w:trHeight w:val="300"/>
        </w:trPr>
        <w:tc>
          <w:tcPr>
            <w:tcW w:w="30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E7E53AF" w14:textId="7827FEFB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Element</w:t>
            </w:r>
          </w:p>
        </w:tc>
        <w:tc>
          <w:tcPr>
            <w:tcW w:w="6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6085134" w14:textId="1997A5C2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Specification</w:t>
            </w:r>
          </w:p>
        </w:tc>
      </w:tr>
      <w:tr w:rsidR="4424BCD1" w:rsidTr="4424BCD1" w14:paraId="212C84EF">
        <w:trPr>
          <w:trHeight w:val="300"/>
        </w:trPr>
        <w:tc>
          <w:tcPr>
            <w:tcW w:w="30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6B4A11D" w14:textId="191F75C5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Priority</w:t>
            </w:r>
          </w:p>
        </w:tc>
        <w:tc>
          <w:tcPr>
            <w:tcW w:w="6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5A15138" w14:textId="6EDCB737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Medium</w:t>
            </w:r>
          </w:p>
        </w:tc>
      </w:tr>
      <w:tr w:rsidR="4424BCD1" w:rsidTr="4424BCD1" w14:paraId="275AC0E7">
        <w:trPr>
          <w:trHeight w:val="300"/>
        </w:trPr>
        <w:tc>
          <w:tcPr>
            <w:tcW w:w="30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69F6C6A" w14:textId="3F6D27FD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Precondition</w:t>
            </w:r>
          </w:p>
        </w:tc>
        <w:tc>
          <w:tcPr>
            <w:tcW w:w="6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88F936F" w14:textId="6F266A1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Router exists, user owns router</w:t>
            </w:r>
          </w:p>
        </w:tc>
      </w:tr>
      <w:tr w:rsidR="4424BCD1" w:rsidTr="4424BCD1" w14:paraId="7677539E">
        <w:trPr>
          <w:trHeight w:val="300"/>
        </w:trPr>
        <w:tc>
          <w:tcPr>
            <w:tcW w:w="30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C3B7B23" w14:textId="467283B0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Input</w:t>
            </w:r>
          </w:p>
        </w:tc>
        <w:tc>
          <w:tcPr>
            <w:tcW w:w="6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7AA95A4" w14:textId="61B9227E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Updated name, IP, credentials</w:t>
            </w:r>
          </w:p>
        </w:tc>
      </w:tr>
      <w:tr w:rsidR="4424BCD1" w:rsidTr="4424BCD1" w14:paraId="0A39856B">
        <w:trPr>
          <w:trHeight w:val="300"/>
        </w:trPr>
        <w:tc>
          <w:tcPr>
            <w:tcW w:w="30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06101E5" w14:textId="75BAAB2F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Output</w:t>
            </w:r>
          </w:p>
        </w:tc>
        <w:tc>
          <w:tcPr>
            <w:tcW w:w="63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087F3D7" w14:textId="29E08F3D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Updated router information</w:t>
            </w:r>
          </w:p>
        </w:tc>
      </w:tr>
    </w:tbl>
    <w:p xmlns:wp14="http://schemas.microsoft.com/office/word/2010/wordml" w:rsidP="4424BCD1" wp14:paraId="64D91FA8" wp14:textId="4B7CFAB4">
      <w:pPr>
        <w:pStyle w:val="Heading4"/>
        <w:bidi w:val="0"/>
        <w:spacing w:before="319" w:beforeAutospacing="off" w:after="319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FR-02.4: Delete Router</w:t>
      </w:r>
    </w:p>
    <w:p xmlns:wp14="http://schemas.microsoft.com/office/word/2010/wordml" w:rsidP="4424BCD1" wp14:paraId="78829647" wp14:textId="5B03A88A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Description: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User can remove routers from system.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8"/>
        <w:gridCol w:w="6232"/>
      </w:tblGrid>
      <w:tr w:rsidR="4424BCD1" w:rsidTr="4424BCD1" w14:paraId="3323DD14">
        <w:trPr>
          <w:trHeight w:val="300"/>
        </w:trPr>
        <w:tc>
          <w:tcPr>
            <w:tcW w:w="3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F158E5D" w14:textId="42198E8C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Element</w:t>
            </w:r>
          </w:p>
        </w:tc>
        <w:tc>
          <w:tcPr>
            <w:tcW w:w="6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0479E9B" w14:textId="6A3C6CE9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Specification</w:t>
            </w:r>
          </w:p>
        </w:tc>
      </w:tr>
      <w:tr w:rsidR="4424BCD1" w:rsidTr="4424BCD1" w14:paraId="3D3FC0E6">
        <w:trPr>
          <w:trHeight w:val="300"/>
        </w:trPr>
        <w:tc>
          <w:tcPr>
            <w:tcW w:w="3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09D4E4C" w14:textId="0EFFB899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Priority</w:t>
            </w:r>
          </w:p>
        </w:tc>
        <w:tc>
          <w:tcPr>
            <w:tcW w:w="6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5D723D8" w14:textId="4AABA10B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Medium</w:t>
            </w:r>
          </w:p>
        </w:tc>
      </w:tr>
      <w:tr w:rsidR="4424BCD1" w:rsidTr="4424BCD1" w14:paraId="4C59178A">
        <w:trPr>
          <w:trHeight w:val="300"/>
        </w:trPr>
        <w:tc>
          <w:tcPr>
            <w:tcW w:w="3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FA95BA6" w14:textId="5EB76CE5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Precondition</w:t>
            </w:r>
          </w:p>
        </w:tc>
        <w:tc>
          <w:tcPr>
            <w:tcW w:w="6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95E0443" w14:textId="6CB02ED3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Router exists, user owns router</w:t>
            </w:r>
          </w:p>
        </w:tc>
      </w:tr>
      <w:tr w:rsidR="4424BCD1" w:rsidTr="4424BCD1" w14:paraId="4EB2237F">
        <w:trPr>
          <w:trHeight w:val="300"/>
        </w:trPr>
        <w:tc>
          <w:tcPr>
            <w:tcW w:w="3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D56E74E" w14:textId="4B81747C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Postcondition</w:t>
            </w:r>
          </w:p>
        </w:tc>
        <w:tc>
          <w:tcPr>
            <w:tcW w:w="6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CD78DBE" w14:textId="2A97C249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Router removed from database</w:t>
            </w:r>
          </w:p>
        </w:tc>
      </w:tr>
      <w:tr w:rsidR="4424BCD1" w:rsidTr="4424BCD1" w14:paraId="587F5394">
        <w:trPr>
          <w:trHeight w:val="300"/>
        </w:trPr>
        <w:tc>
          <w:tcPr>
            <w:tcW w:w="3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CA017DA" w14:textId="07471D6A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Safety</w:t>
            </w:r>
          </w:p>
        </w:tc>
        <w:tc>
          <w:tcPr>
            <w:tcW w:w="6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6A3593D" w14:textId="7A539D35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Confirmation dialog required</w:t>
            </w:r>
          </w:p>
        </w:tc>
      </w:tr>
    </w:tbl>
    <w:p xmlns:wp14="http://schemas.microsoft.com/office/word/2010/wordml" wp14:paraId="573C77CF" wp14:textId="2BC111DE"/>
    <w:p xmlns:wp14="http://schemas.microsoft.com/office/word/2010/wordml" w:rsidP="4424BCD1" wp14:paraId="5114B08B" wp14:textId="28680F61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FR-03: Router Status Monitoring</w:t>
      </w:r>
    </w:p>
    <w:p xmlns:wp14="http://schemas.microsoft.com/office/word/2010/wordml" w:rsidP="4424BCD1" wp14:paraId="757849CC" wp14:textId="37930EF6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Description: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System tracks router online/offline status.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859"/>
        <w:gridCol w:w="6501"/>
      </w:tblGrid>
      <w:tr w:rsidR="4424BCD1" w:rsidTr="4424BCD1" w14:paraId="3285B2BA">
        <w:trPr>
          <w:trHeight w:val="300"/>
        </w:trPr>
        <w:tc>
          <w:tcPr>
            <w:tcW w:w="2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045862B" w14:textId="73100F98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Element</w:t>
            </w:r>
          </w:p>
        </w:tc>
        <w:tc>
          <w:tcPr>
            <w:tcW w:w="6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BD734C3" w14:textId="0FC3F5E1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Specification</w:t>
            </w:r>
          </w:p>
        </w:tc>
      </w:tr>
      <w:tr w:rsidR="4424BCD1" w:rsidTr="4424BCD1" w14:paraId="68A6911C">
        <w:trPr>
          <w:trHeight w:val="300"/>
        </w:trPr>
        <w:tc>
          <w:tcPr>
            <w:tcW w:w="2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C6DB684" w14:textId="58F00912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Priority</w:t>
            </w:r>
          </w:p>
        </w:tc>
        <w:tc>
          <w:tcPr>
            <w:tcW w:w="6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6AA2B2A" w14:textId="1AD53848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Medium</w:t>
            </w:r>
          </w:p>
        </w:tc>
      </w:tr>
      <w:tr w:rsidR="4424BCD1" w:rsidTr="4424BCD1" w14:paraId="40DDE42B">
        <w:trPr>
          <w:trHeight w:val="300"/>
        </w:trPr>
        <w:tc>
          <w:tcPr>
            <w:tcW w:w="2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25305F8" w14:textId="35D07458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Method</w:t>
            </w:r>
          </w:p>
        </w:tc>
        <w:tc>
          <w:tcPr>
            <w:tcW w:w="6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5BFE79B" w14:textId="2F310A03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Router sends periodic heartbeat to server</w:t>
            </w:r>
          </w:p>
        </w:tc>
      </w:tr>
      <w:tr w:rsidR="4424BCD1" w:rsidTr="4424BCD1" w14:paraId="7A1266BC">
        <w:trPr>
          <w:trHeight w:val="300"/>
        </w:trPr>
        <w:tc>
          <w:tcPr>
            <w:tcW w:w="2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0EDD492" w14:textId="558ED286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Status Values</w:t>
            </w:r>
          </w:p>
        </w:tc>
        <w:tc>
          <w:tcPr>
            <w:tcW w:w="6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1D696C3" w14:textId="56FA0705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Online (green), Offline (red), Pending (yellow)</w:t>
            </w:r>
          </w:p>
        </w:tc>
      </w:tr>
      <w:tr w:rsidR="4424BCD1" w:rsidTr="4424BCD1" w14:paraId="268CCC3E">
        <w:trPr>
          <w:trHeight w:val="300"/>
        </w:trPr>
        <w:tc>
          <w:tcPr>
            <w:tcW w:w="2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87B4ABA" w14:textId="66733E3D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Update Frequency</w:t>
            </w:r>
          </w:p>
        </w:tc>
        <w:tc>
          <w:tcPr>
            <w:tcW w:w="6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5FC079D" w14:textId="35F08387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Every 5 minutes</w:t>
            </w:r>
          </w:p>
        </w:tc>
      </w:tr>
    </w:tbl>
    <w:p xmlns:wp14="http://schemas.microsoft.com/office/word/2010/wordml" w:rsidP="4424BCD1" wp14:paraId="4005500B" wp14:textId="6A92198E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Functional Requirements:</w:t>
      </w:r>
    </w:p>
    <w:p xmlns:wp14="http://schemas.microsoft.com/office/word/2010/wordml" w:rsidP="4424BCD1" wp14:paraId="3E4E5259" wp14:textId="7A934393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FR-03.1: Router shall send heartbeat every 5 minutes</w:t>
      </w:r>
    </w:p>
    <w:p xmlns:wp14="http://schemas.microsoft.com/office/word/2010/wordml" w:rsidP="4424BCD1" wp14:paraId="6EDAE56E" wp14:textId="39F34CA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FR-03.2: System shall update last_seen timestamp on each heartbeat</w:t>
      </w:r>
    </w:p>
    <w:p xmlns:wp14="http://schemas.microsoft.com/office/word/2010/wordml" w:rsidP="4424BCD1" wp14:paraId="10B0BD59" wp14:textId="46916F5B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FR-03.3: System shall mark router offline after 15 minutes of no heartbeat</w:t>
      </w:r>
    </w:p>
    <w:p xmlns:wp14="http://schemas.microsoft.com/office/word/2010/wordml" w:rsidP="4424BCD1" wp14:paraId="41594163" wp14:textId="09ABDE0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FR-03.4: Dashboard shall show real-time status via polling</w:t>
      </w:r>
    </w:p>
    <w:p xmlns:wp14="http://schemas.microsoft.com/office/word/2010/wordml" wp14:paraId="2F2763F8" wp14:textId="31388EA8"/>
    <w:p xmlns:wp14="http://schemas.microsoft.com/office/word/2010/wordml" w:rsidP="4424BCD1" wp14:paraId="29BF3449" wp14:textId="151CB739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FR-04: Bootstrap Script Generation</w:t>
      </w:r>
    </w:p>
    <w:p xmlns:wp14="http://schemas.microsoft.com/office/word/2010/wordml" w:rsidP="4424BCD1" wp14:paraId="0959FA43" wp14:textId="4CB86DA9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Description: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System generates RouterOS configuration script for new routers.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50"/>
        <w:gridCol w:w="7410"/>
      </w:tblGrid>
      <w:tr w:rsidR="4424BCD1" w:rsidTr="4424BCD1" w14:paraId="377596F7">
        <w:trPr>
          <w:trHeight w:val="300"/>
        </w:trPr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3303CB1" w14:textId="3BEDC06B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Element</w:t>
            </w:r>
          </w:p>
        </w:tc>
        <w:tc>
          <w:tcPr>
            <w:tcW w:w="7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C10CF11" w14:textId="0AF5810E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Specification</w:t>
            </w:r>
          </w:p>
        </w:tc>
      </w:tr>
      <w:tr w:rsidR="4424BCD1" w:rsidTr="4424BCD1" w14:paraId="3FA5D732">
        <w:trPr>
          <w:trHeight w:val="300"/>
        </w:trPr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A38503D" w14:textId="31105DB3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Priority</w:t>
            </w:r>
          </w:p>
        </w:tc>
        <w:tc>
          <w:tcPr>
            <w:tcW w:w="7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096F6AF" w14:textId="7437660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High</w:t>
            </w:r>
          </w:p>
        </w:tc>
      </w:tr>
      <w:tr w:rsidR="4424BCD1" w:rsidTr="4424BCD1" w14:paraId="726AFC2C">
        <w:trPr>
          <w:trHeight w:val="300"/>
        </w:trPr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3E445D2" w14:textId="3E8E5835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Trigger</w:t>
            </w:r>
          </w:p>
        </w:tc>
        <w:tc>
          <w:tcPr>
            <w:tcW w:w="7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47F6582" w14:textId="0CEE9319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Router creation</w:t>
            </w:r>
          </w:p>
        </w:tc>
      </w:tr>
      <w:tr w:rsidR="4424BCD1" w:rsidTr="4424BCD1" w14:paraId="5A191C33">
        <w:trPr>
          <w:trHeight w:val="300"/>
        </w:trPr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5EA307E" w14:textId="787A8B88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Output</w:t>
            </w:r>
          </w:p>
        </w:tc>
        <w:tc>
          <w:tcPr>
            <w:tcW w:w="7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32A6176" w14:textId="50983740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RouterOS-compatible script</w:t>
            </w:r>
          </w:p>
        </w:tc>
      </w:tr>
      <w:tr w:rsidR="4424BCD1" w:rsidTr="4424BCD1" w14:paraId="29F52E85">
        <w:trPr>
          <w:trHeight w:val="300"/>
        </w:trPr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C53AB13" w14:textId="2DC0D113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Format</w:t>
            </w:r>
          </w:p>
        </w:tc>
        <w:tc>
          <w:tcPr>
            <w:tcW w:w="7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33F4853" w14:textId="553E2F7D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MikroTik RouterOS scripting language</w:t>
            </w:r>
          </w:p>
        </w:tc>
      </w:tr>
    </w:tbl>
    <w:p xmlns:wp14="http://schemas.microsoft.com/office/word/2010/wordml" w:rsidP="4424BCD1" wp14:paraId="0D93AEE6" wp14:textId="00999611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Script Functions:</w:t>
      </w:r>
    </w:p>
    <w:p xmlns:wp14="http://schemas.microsoft.com/office/word/2010/wordml" w:rsidP="4424BCD1" wp14:paraId="4C18A8B3" wp14:textId="3A94320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FR-04.1: Configure walled garden for server access</w:t>
      </w:r>
    </w:p>
    <w:p xmlns:wp14="http://schemas.microsoft.com/office/word/2010/wordml" w:rsidP="4424BCD1" wp14:paraId="2ABC9779" wp14:textId="678C709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FR-04.2: Set router identity</w:t>
      </w:r>
    </w:p>
    <w:p xmlns:wp14="http://schemas.microsoft.com/office/word/2010/wordml" w:rsidP="4424BCD1" wp14:paraId="53F88D4E" wp14:textId="5905826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FR-04.3: Create API user with token</w:t>
      </w:r>
    </w:p>
    <w:p xmlns:wp14="http://schemas.microsoft.com/office/word/2010/wordml" w:rsidP="4424BCD1" wp14:paraId="009FD7EA" wp14:textId="2352D21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FR-04.4: Register router with server</w:t>
      </w:r>
    </w:p>
    <w:p xmlns:wp14="http://schemas.microsoft.com/office/word/2010/wordml" w:rsidP="4424BCD1" wp14:paraId="3C4A43E9" wp14:textId="4743CFAC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FR-04.5: Enable required services (www, www-ssl, api)</w:t>
      </w:r>
    </w:p>
    <w:p xmlns:wp14="http://schemas.microsoft.com/office/word/2010/wordml" wp14:paraId="4A7339F8" wp14:textId="16DDCD29"/>
    <w:p xmlns:wp14="http://schemas.microsoft.com/office/word/2010/wordml" w:rsidP="4424BCD1" wp14:paraId="2841F01C" wp14:textId="12E612BE">
      <w:pPr>
        <w:pStyle w:val="Heading2"/>
        <w:bidi w:val="0"/>
        <w:spacing w:before="299" w:beforeAutospacing="off" w:after="299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4. Non-Functional Requirements</w:t>
      </w:r>
    </w:p>
    <w:p xmlns:wp14="http://schemas.microsoft.com/office/word/2010/wordml" w:rsidP="4424BCD1" wp14:paraId="2738BC88" wp14:textId="7132139F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NFR-01: Security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34"/>
        <w:gridCol w:w="8026"/>
      </w:tblGrid>
      <w:tr w:rsidR="4424BCD1" w:rsidTr="4424BCD1" w14:paraId="28D91C61">
        <w:trPr>
          <w:trHeight w:val="300"/>
        </w:trPr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0F97BAA" w14:textId="3FE26AB7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ID</w:t>
            </w:r>
          </w:p>
        </w:tc>
        <w:tc>
          <w:tcPr>
            <w:tcW w:w="80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776E4D0" w14:textId="4F64FBC3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Requirement</w:t>
            </w:r>
          </w:p>
        </w:tc>
      </w:tr>
      <w:tr w:rsidR="4424BCD1" w:rsidTr="4424BCD1" w14:paraId="3BA28CF8">
        <w:trPr>
          <w:trHeight w:val="300"/>
        </w:trPr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385E9FC" w14:textId="3787CA16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SEC-01</w:t>
            </w:r>
          </w:p>
        </w:tc>
        <w:tc>
          <w:tcPr>
            <w:tcW w:w="80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D3DDD1A" w14:textId="18039A75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All passwords hashed with bcrypt (10 rounds minimum)</w:t>
            </w:r>
          </w:p>
        </w:tc>
      </w:tr>
      <w:tr w:rsidR="4424BCD1" w:rsidTr="4424BCD1" w14:paraId="73A2BC3D">
        <w:trPr>
          <w:trHeight w:val="300"/>
        </w:trPr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CF00FDC" w14:textId="5432CAC5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SEC-02</w:t>
            </w:r>
          </w:p>
        </w:tc>
        <w:tc>
          <w:tcPr>
            <w:tcW w:w="80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8398B49" w14:textId="7D843059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JWT tokens for session management (7-day expiry)</w:t>
            </w:r>
          </w:p>
        </w:tc>
      </w:tr>
      <w:tr w:rsidR="4424BCD1" w:rsidTr="4424BCD1" w14:paraId="327ACACB">
        <w:trPr>
          <w:trHeight w:val="300"/>
        </w:trPr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038B81C" w14:textId="565C6746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SEC-03</w:t>
            </w:r>
          </w:p>
        </w:tc>
        <w:tc>
          <w:tcPr>
            <w:tcW w:w="80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5AF03F2" w14:textId="5848C125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API tokens for router-server authentication</w:t>
            </w:r>
          </w:p>
        </w:tc>
      </w:tr>
      <w:tr w:rsidR="4424BCD1" w:rsidTr="4424BCD1" w14:paraId="3EFCE9F6">
        <w:trPr>
          <w:trHeight w:val="300"/>
        </w:trPr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BF14917" w14:textId="56FE570F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SEC-04</w:t>
            </w:r>
          </w:p>
        </w:tc>
        <w:tc>
          <w:tcPr>
            <w:tcW w:w="80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B06CE4E" w14:textId="4E1FA684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No credentials in URLs (use headers)</w:t>
            </w:r>
          </w:p>
        </w:tc>
      </w:tr>
      <w:tr w:rsidR="4424BCD1" w:rsidTr="4424BCD1" w14:paraId="306BB2B8">
        <w:trPr>
          <w:trHeight w:val="300"/>
        </w:trPr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CA7D259" w14:textId="5B007A97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SEC-05</w:t>
            </w:r>
          </w:p>
        </w:tc>
        <w:tc>
          <w:tcPr>
            <w:tcW w:w="80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5747C38" w14:textId="531426ED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CORS configured for frontend origin only</w:t>
            </w:r>
          </w:p>
        </w:tc>
      </w:tr>
      <w:tr w:rsidR="4424BCD1" w:rsidTr="4424BCD1" w14:paraId="7CA8B015">
        <w:trPr>
          <w:trHeight w:val="300"/>
        </w:trPr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D9819AC" w14:textId="56E86A68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SEC-06</w:t>
            </w:r>
          </w:p>
        </w:tc>
        <w:tc>
          <w:tcPr>
            <w:tcW w:w="80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3569654" w14:textId="4834B6FD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Rate limiting on authentication endpoints</w:t>
            </w:r>
          </w:p>
        </w:tc>
      </w:tr>
    </w:tbl>
    <w:p xmlns:wp14="http://schemas.microsoft.com/office/word/2010/wordml" w:rsidP="4424BCD1" wp14:paraId="6E0769DA" wp14:textId="60EE1F21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NFR-02: Performance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79"/>
        <w:gridCol w:w="3834"/>
        <w:gridCol w:w="3946"/>
      </w:tblGrid>
      <w:tr w:rsidR="4424BCD1" w:rsidTr="4424BCD1" w14:paraId="0F331C96">
        <w:trPr>
          <w:trHeight w:val="300"/>
        </w:trPr>
        <w:tc>
          <w:tcPr>
            <w:tcW w:w="1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50D9C07" w14:textId="7B7E7017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ID</w:t>
            </w:r>
          </w:p>
        </w:tc>
        <w:tc>
          <w:tcPr>
            <w:tcW w:w="3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E987D9B" w14:textId="7B79FA12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Requirement</w:t>
            </w:r>
          </w:p>
        </w:tc>
        <w:tc>
          <w:tcPr>
            <w:tcW w:w="3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9404394" w14:textId="15AAD8FC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Target</w:t>
            </w:r>
          </w:p>
        </w:tc>
      </w:tr>
      <w:tr w:rsidR="4424BCD1" w:rsidTr="4424BCD1" w14:paraId="752AE07D">
        <w:trPr>
          <w:trHeight w:val="300"/>
        </w:trPr>
        <w:tc>
          <w:tcPr>
            <w:tcW w:w="1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53E811B" w14:textId="30375AB1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PERF-01</w:t>
            </w:r>
          </w:p>
        </w:tc>
        <w:tc>
          <w:tcPr>
            <w:tcW w:w="3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224151C" w14:textId="1C904CE0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API response time</w:t>
            </w:r>
          </w:p>
        </w:tc>
        <w:tc>
          <w:tcPr>
            <w:tcW w:w="3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EB859E9" w14:textId="480DB45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&lt; 500ms (95th percentile)</w:t>
            </w:r>
          </w:p>
        </w:tc>
      </w:tr>
      <w:tr w:rsidR="4424BCD1" w:rsidTr="4424BCD1" w14:paraId="23D4B485">
        <w:trPr>
          <w:trHeight w:val="300"/>
        </w:trPr>
        <w:tc>
          <w:tcPr>
            <w:tcW w:w="1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52C4816" w14:textId="1266D540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PERF-02</w:t>
            </w:r>
          </w:p>
        </w:tc>
        <w:tc>
          <w:tcPr>
            <w:tcW w:w="3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CB31873" w14:textId="68173B71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Dashboard page load</w:t>
            </w:r>
          </w:p>
        </w:tc>
        <w:tc>
          <w:tcPr>
            <w:tcW w:w="3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5E85146" w14:textId="1CAFCFBA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&lt; 2 seconds</w:t>
            </w:r>
          </w:p>
        </w:tc>
      </w:tr>
      <w:tr w:rsidR="4424BCD1" w:rsidTr="4424BCD1" w14:paraId="7746EC91">
        <w:trPr>
          <w:trHeight w:val="300"/>
        </w:trPr>
        <w:tc>
          <w:tcPr>
            <w:tcW w:w="1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63F4B25" w14:textId="354073F8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PERF-03</w:t>
            </w:r>
          </w:p>
        </w:tc>
        <w:tc>
          <w:tcPr>
            <w:tcW w:w="3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518AEC3" w14:textId="4EED90FF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Concurrent users support</w:t>
            </w:r>
          </w:p>
        </w:tc>
        <w:tc>
          <w:tcPr>
            <w:tcW w:w="3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0A37B2C" w14:textId="5B10B2E8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Minimum 50</w:t>
            </w:r>
          </w:p>
        </w:tc>
      </w:tr>
      <w:tr w:rsidR="4424BCD1" w:rsidTr="4424BCD1" w14:paraId="2FA22049">
        <w:trPr>
          <w:trHeight w:val="300"/>
        </w:trPr>
        <w:tc>
          <w:tcPr>
            <w:tcW w:w="1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1E9C2DA" w14:textId="6CE43C11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PERF-04</w:t>
            </w:r>
          </w:p>
        </w:tc>
        <w:tc>
          <w:tcPr>
            <w:tcW w:w="3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70FEC68" w14:textId="489A6FB5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Routers per user</w:t>
            </w:r>
          </w:p>
        </w:tc>
        <w:tc>
          <w:tcPr>
            <w:tcW w:w="3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237EF9C" w14:textId="2F1B632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Up to 10</w:t>
            </w:r>
          </w:p>
        </w:tc>
      </w:tr>
    </w:tbl>
    <w:p xmlns:wp14="http://schemas.microsoft.com/office/word/2010/wordml" w:rsidP="4424BCD1" wp14:paraId="4524D31D" wp14:textId="273932B0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NFR-03: Usability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78"/>
        <w:gridCol w:w="7682"/>
      </w:tblGrid>
      <w:tr w:rsidR="4424BCD1" w:rsidTr="4424BCD1" w14:paraId="20006D77">
        <w:trPr>
          <w:trHeight w:val="300"/>
        </w:trPr>
        <w:tc>
          <w:tcPr>
            <w:tcW w:w="16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7887182" w14:textId="212B3F05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ID</w:t>
            </w:r>
          </w:p>
        </w:tc>
        <w:tc>
          <w:tcPr>
            <w:tcW w:w="7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AF43A02" w14:textId="61BBBAFF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Requirement</w:t>
            </w:r>
          </w:p>
        </w:tc>
      </w:tr>
      <w:tr w:rsidR="4424BCD1" w:rsidTr="4424BCD1" w14:paraId="3A95EF7C">
        <w:trPr>
          <w:trHeight w:val="300"/>
        </w:trPr>
        <w:tc>
          <w:tcPr>
            <w:tcW w:w="16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856ACE2" w14:textId="25974274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USE-01</w:t>
            </w:r>
          </w:p>
        </w:tc>
        <w:tc>
          <w:tcPr>
            <w:tcW w:w="7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57F19C9" w14:textId="321AD45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Responsive design (mobile, tablet, desktop)</w:t>
            </w:r>
          </w:p>
        </w:tc>
      </w:tr>
      <w:tr w:rsidR="4424BCD1" w:rsidTr="4424BCD1" w14:paraId="753BA03E">
        <w:trPr>
          <w:trHeight w:val="300"/>
        </w:trPr>
        <w:tc>
          <w:tcPr>
            <w:tcW w:w="16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2054642" w14:textId="02BAE823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USE-02</w:t>
            </w:r>
          </w:p>
        </w:tc>
        <w:tc>
          <w:tcPr>
            <w:tcW w:w="7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5DD67FB" w14:textId="1D65C98F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Clear loading states for all async operations</w:t>
            </w:r>
          </w:p>
        </w:tc>
      </w:tr>
      <w:tr w:rsidR="4424BCD1" w:rsidTr="4424BCD1" w14:paraId="3A2ACCFF">
        <w:trPr>
          <w:trHeight w:val="300"/>
        </w:trPr>
        <w:tc>
          <w:tcPr>
            <w:tcW w:w="16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9F9299A" w14:textId="674A9E69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USE-03</w:t>
            </w:r>
          </w:p>
        </w:tc>
        <w:tc>
          <w:tcPr>
            <w:tcW w:w="7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2A6151B" w14:textId="49D55FD1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Descriptive error messages for user actions</w:t>
            </w:r>
          </w:p>
        </w:tc>
      </w:tr>
      <w:tr w:rsidR="4424BCD1" w:rsidTr="4424BCD1" w14:paraId="3BC6C50E">
        <w:trPr>
          <w:trHeight w:val="300"/>
        </w:trPr>
        <w:tc>
          <w:tcPr>
            <w:tcW w:w="16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7810FEE" w14:textId="7806AA93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USE-04</w:t>
            </w:r>
          </w:p>
        </w:tc>
        <w:tc>
          <w:tcPr>
            <w:tcW w:w="7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CD9E61A" w14:textId="7C8596B8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Confirmation dialog for destructive actions</w:t>
            </w:r>
          </w:p>
        </w:tc>
      </w:tr>
      <w:tr w:rsidR="4424BCD1" w:rsidTr="4424BCD1" w14:paraId="1E8EA0B6">
        <w:trPr>
          <w:trHeight w:val="300"/>
        </w:trPr>
        <w:tc>
          <w:tcPr>
            <w:tcW w:w="16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CA3BD32" w14:textId="55AE97A0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USE-05</w:t>
            </w:r>
          </w:p>
        </w:tc>
        <w:tc>
          <w:tcPr>
            <w:tcW w:w="76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2B0BC14" w14:textId="74EE9598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Keyboard navigation support</w:t>
            </w:r>
          </w:p>
        </w:tc>
      </w:tr>
    </w:tbl>
    <w:p xmlns:wp14="http://schemas.microsoft.com/office/word/2010/wordml" w:rsidP="4424BCD1" wp14:paraId="53116748" wp14:textId="5B66224B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NFR-04: Reliability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97"/>
        <w:gridCol w:w="7563"/>
      </w:tblGrid>
      <w:tr w:rsidR="4424BCD1" w:rsidTr="4424BCD1" w14:paraId="43C86D5F">
        <w:trPr>
          <w:trHeight w:val="300"/>
        </w:trPr>
        <w:tc>
          <w:tcPr>
            <w:tcW w:w="17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6581E7D" w14:textId="0F7D130F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ID</w:t>
            </w:r>
          </w:p>
        </w:tc>
        <w:tc>
          <w:tcPr>
            <w:tcW w:w="7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ABA60A1" w14:textId="46B76BC7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Requirement</w:t>
            </w:r>
          </w:p>
        </w:tc>
      </w:tr>
      <w:tr w:rsidR="4424BCD1" w:rsidTr="4424BCD1" w14:paraId="31092870">
        <w:trPr>
          <w:trHeight w:val="300"/>
        </w:trPr>
        <w:tc>
          <w:tcPr>
            <w:tcW w:w="17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F8933A7" w14:textId="0DF76F98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REL-01</w:t>
            </w:r>
          </w:p>
        </w:tc>
        <w:tc>
          <w:tcPr>
            <w:tcW w:w="7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85770DD" w14:textId="1749F2AA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Handle network failures with retry logic</w:t>
            </w:r>
          </w:p>
        </w:tc>
      </w:tr>
      <w:tr w:rsidR="4424BCD1" w:rsidTr="4424BCD1" w14:paraId="4D356B40">
        <w:trPr>
          <w:trHeight w:val="300"/>
        </w:trPr>
        <w:tc>
          <w:tcPr>
            <w:tcW w:w="17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BFCAF7B" w14:textId="3FD0B32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REL-02</w:t>
            </w:r>
          </w:p>
        </w:tc>
        <w:tc>
          <w:tcPr>
            <w:tcW w:w="7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E3713F5" w14:textId="59B17EF2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Form data persists on validation errors</w:t>
            </w:r>
          </w:p>
        </w:tc>
      </w:tr>
      <w:tr w:rsidR="4424BCD1" w:rsidTr="4424BCD1" w14:paraId="15470A12">
        <w:trPr>
          <w:trHeight w:val="300"/>
        </w:trPr>
        <w:tc>
          <w:tcPr>
            <w:tcW w:w="17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AEFDC10" w14:textId="0721F8E0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REL-03</w:t>
            </w:r>
          </w:p>
        </w:tc>
        <w:tc>
          <w:tcPr>
            <w:tcW w:w="75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29546D8" w14:textId="69094ED2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Log all errors for debugging</w:t>
            </w:r>
          </w:p>
        </w:tc>
      </w:tr>
    </w:tbl>
    <w:p xmlns:wp14="http://schemas.microsoft.com/office/word/2010/wordml" wp14:paraId="578BEBFC" wp14:textId="54320A56"/>
    <w:p xmlns:wp14="http://schemas.microsoft.com/office/word/2010/wordml" w:rsidP="4424BCD1" wp14:paraId="6AE49C3C" wp14:textId="5C3318FD">
      <w:pPr>
        <w:pStyle w:val="Heading2"/>
        <w:bidi w:val="0"/>
        <w:spacing w:before="299" w:beforeAutospacing="off" w:after="299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5. External Interface Requirements</w:t>
      </w:r>
    </w:p>
    <w:p xmlns:wp14="http://schemas.microsoft.com/office/word/2010/wordml" w:rsidP="4424BCD1" wp14:paraId="6E69C938" wp14:textId="41655DF3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5.1 User Interfaces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419"/>
        <w:gridCol w:w="5941"/>
      </w:tblGrid>
      <w:tr w:rsidR="4424BCD1" w:rsidTr="4424BCD1" w14:paraId="23BF31EB">
        <w:trPr>
          <w:trHeight w:val="300"/>
        </w:trPr>
        <w:tc>
          <w:tcPr>
            <w:tcW w:w="34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2071DD5" w14:textId="5123DAEF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Screen</w:t>
            </w:r>
          </w:p>
        </w:tc>
        <w:tc>
          <w:tcPr>
            <w:tcW w:w="59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7C4308A" w14:textId="05E72460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Description</w:t>
            </w:r>
          </w:p>
        </w:tc>
      </w:tr>
      <w:tr w:rsidR="4424BCD1" w:rsidTr="4424BCD1" w14:paraId="4D05778C">
        <w:trPr>
          <w:trHeight w:val="300"/>
        </w:trPr>
        <w:tc>
          <w:tcPr>
            <w:tcW w:w="34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FB6B4B7" w14:textId="7645E94E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Login Page</w:t>
            </w:r>
          </w:p>
        </w:tc>
        <w:tc>
          <w:tcPr>
            <w:tcW w:w="59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73CBEDA" w14:textId="35514B2D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Email/password form with remember me option</w:t>
            </w:r>
          </w:p>
        </w:tc>
      </w:tr>
      <w:tr w:rsidR="4424BCD1" w:rsidTr="4424BCD1" w14:paraId="35373B98">
        <w:trPr>
          <w:trHeight w:val="300"/>
        </w:trPr>
        <w:tc>
          <w:tcPr>
            <w:tcW w:w="34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F403172" w14:textId="3F72E7A0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Dashboard</w:t>
            </w:r>
          </w:p>
        </w:tc>
        <w:tc>
          <w:tcPr>
            <w:tcW w:w="59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4A6E440" w14:textId="5E6B5AA2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Router grid with status indicators and action buttons</w:t>
            </w:r>
          </w:p>
        </w:tc>
      </w:tr>
      <w:tr w:rsidR="4424BCD1" w:rsidTr="4424BCD1" w14:paraId="54C4111B">
        <w:trPr>
          <w:trHeight w:val="300"/>
        </w:trPr>
        <w:tc>
          <w:tcPr>
            <w:tcW w:w="34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0421857" w14:textId="70DB79ED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Add Router Modal</w:t>
            </w:r>
          </w:p>
        </w:tc>
        <w:tc>
          <w:tcPr>
            <w:tcW w:w="59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7219E7D" w14:textId="06C0BA46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Form for new router details</w:t>
            </w:r>
          </w:p>
        </w:tc>
      </w:tr>
      <w:tr w:rsidR="4424BCD1" w:rsidTr="4424BCD1" w14:paraId="3F884140">
        <w:trPr>
          <w:trHeight w:val="300"/>
        </w:trPr>
        <w:tc>
          <w:tcPr>
            <w:tcW w:w="34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156FDD7" w14:textId="07A5734F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Edit Router Modal</w:t>
            </w:r>
          </w:p>
        </w:tc>
        <w:tc>
          <w:tcPr>
            <w:tcW w:w="59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600C74A" w14:textId="318E0340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Pre-filled form for router updates</w:t>
            </w:r>
          </w:p>
        </w:tc>
      </w:tr>
      <w:tr w:rsidR="4424BCD1" w:rsidTr="4424BCD1" w14:paraId="01A3DED1">
        <w:trPr>
          <w:trHeight w:val="300"/>
        </w:trPr>
        <w:tc>
          <w:tcPr>
            <w:tcW w:w="34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0840EEE" w14:textId="5E9131EF">
            <w:pPr>
              <w:bidi w:val="0"/>
              <w:spacing w:before="0" w:beforeAutospacing="off" w:after="0" w:afterAutospacing="off"/>
              <w:jc w:val="left"/>
            </w:pPr>
            <w:r w:rsidRPr="4424BCD1" w:rsidR="4424BCD1">
              <w:rPr>
                <w:b w:val="1"/>
                <w:bCs w:val="1"/>
              </w:rPr>
              <w:t>Delete Confirmation Modal</w:t>
            </w:r>
          </w:p>
        </w:tc>
        <w:tc>
          <w:tcPr>
            <w:tcW w:w="59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1E7FDCC" w14:textId="697D7118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Confirmation dialog with router details</w:t>
            </w:r>
          </w:p>
        </w:tc>
      </w:tr>
    </w:tbl>
    <w:p xmlns:wp14="http://schemas.microsoft.com/office/word/2010/wordml" w:rsidP="4424BCD1" wp14:paraId="41022F02" wp14:textId="47C60C07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5.2 Hardware Interfaces</w:t>
      </w:r>
    </w:p>
    <w:p xmlns:wp14="http://schemas.microsoft.com/office/word/2010/wordml" w:rsidP="4424BCD1" wp14:paraId="3CE0EE8F" wp14:textId="6B877AA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MikroTik Router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REST API over HTTPS (port 443) or HTTP (port 80)</w:t>
      </w:r>
    </w:p>
    <w:p xmlns:wp14="http://schemas.microsoft.com/office/word/2010/wordml" w:rsidP="4424BCD1" wp14:paraId="19DF35E0" wp14:textId="618C606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Server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Standard x86/64 hardware with Node.js runtime</w:t>
      </w:r>
    </w:p>
    <w:p xmlns:wp14="http://schemas.microsoft.com/office/word/2010/wordml" w:rsidP="4424BCD1" wp14:paraId="3D1ABCEF" wp14:textId="09550F9C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5.3 Software Interfaces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33"/>
        <w:gridCol w:w="2870"/>
        <w:gridCol w:w="4057"/>
      </w:tblGrid>
      <w:tr w:rsidR="4424BCD1" w:rsidTr="4424BCD1" w14:paraId="1CB76285">
        <w:trPr>
          <w:trHeight w:val="300"/>
        </w:trPr>
        <w:tc>
          <w:tcPr>
            <w:tcW w:w="24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36B40E1" w14:textId="6016E3FC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Interface</w:t>
            </w:r>
          </w:p>
        </w:tc>
        <w:tc>
          <w:tcPr>
            <w:tcW w:w="2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458541E" w14:textId="39967CF6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Technology</w:t>
            </w:r>
          </w:p>
        </w:tc>
        <w:tc>
          <w:tcPr>
            <w:tcW w:w="40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3F950D4" w14:textId="6FB357C6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Purpose</w:t>
            </w:r>
          </w:p>
        </w:tc>
      </w:tr>
      <w:tr w:rsidR="4424BCD1" w:rsidTr="4424BCD1" w14:paraId="16D5950D">
        <w:trPr>
          <w:trHeight w:val="300"/>
        </w:trPr>
        <w:tc>
          <w:tcPr>
            <w:tcW w:w="24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0D6EE3A" w14:textId="7788BF78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Database</w:t>
            </w:r>
          </w:p>
        </w:tc>
        <w:tc>
          <w:tcPr>
            <w:tcW w:w="2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77D683E" w14:textId="149ADDA8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MongoDB Driver</w:t>
            </w:r>
          </w:p>
        </w:tc>
        <w:tc>
          <w:tcPr>
            <w:tcW w:w="40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CA22D12" w14:textId="5BC99BEF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Data persistence</w:t>
            </w:r>
          </w:p>
        </w:tc>
      </w:tr>
      <w:tr w:rsidR="4424BCD1" w:rsidTr="4424BCD1" w14:paraId="2642FF69">
        <w:trPr>
          <w:trHeight w:val="300"/>
        </w:trPr>
        <w:tc>
          <w:tcPr>
            <w:tcW w:w="24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9B5A7AC" w14:textId="414A032D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Authentication</w:t>
            </w:r>
          </w:p>
        </w:tc>
        <w:tc>
          <w:tcPr>
            <w:tcW w:w="2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D07E834" w14:textId="10D0293B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JWT</w:t>
            </w:r>
          </w:p>
        </w:tc>
        <w:tc>
          <w:tcPr>
            <w:tcW w:w="40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F7B8DA3" w14:textId="07001A5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User session management</w:t>
            </w:r>
          </w:p>
        </w:tc>
      </w:tr>
      <w:tr w:rsidR="4424BCD1" w:rsidTr="4424BCD1" w14:paraId="17B1D20F">
        <w:trPr>
          <w:trHeight w:val="300"/>
        </w:trPr>
        <w:tc>
          <w:tcPr>
            <w:tcW w:w="24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86EB43D" w14:textId="0B076386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Router API</w:t>
            </w:r>
          </w:p>
        </w:tc>
        <w:tc>
          <w:tcPr>
            <w:tcW w:w="2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D9A6441" w14:textId="2A3AF087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HTTPS</w:t>
            </w:r>
          </w:p>
        </w:tc>
        <w:tc>
          <w:tcPr>
            <w:tcW w:w="40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790E959" w14:textId="311B0710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Router communication</w:t>
            </w:r>
          </w:p>
        </w:tc>
      </w:tr>
    </w:tbl>
    <w:p xmlns:wp14="http://schemas.microsoft.com/office/word/2010/wordml" w:rsidP="4424BCD1" wp14:paraId="0481BCE8" wp14:textId="66C03520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5.4 Communication Interfaces</w:t>
      </w:r>
    </w:p>
    <w:p xmlns:wp14="http://schemas.microsoft.com/office/word/2010/wordml" w:rsidP="4424BCD1" wp14:paraId="6657AF37" wp14:textId="0DB06A7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Server-Router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HTTPS REST API</w:t>
      </w:r>
    </w:p>
    <w:p xmlns:wp14="http://schemas.microsoft.com/office/word/2010/wordml" w:rsidP="4424BCD1" wp14:paraId="3CEF6D06" wp14:textId="041A337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Client-Server</w:t>
      </w:r>
      <w:r w:rsidRPr="4424BCD1" w:rsidR="226EC2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HTTP/HTTPS with JSON payloads</w:t>
      </w:r>
    </w:p>
    <w:p xmlns:wp14="http://schemas.microsoft.com/office/word/2010/wordml" wp14:paraId="6AB455F0" wp14:textId="794A5B1D"/>
    <w:p xmlns:wp14="http://schemas.microsoft.com/office/word/2010/wordml" w:rsidP="4424BCD1" wp14:paraId="44452500" wp14:textId="387A8A1A">
      <w:pPr>
        <w:pStyle w:val="Heading2"/>
        <w:bidi w:val="0"/>
        <w:spacing w:before="299" w:beforeAutospacing="off" w:after="299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6. Appendix</w:t>
      </w:r>
    </w:p>
    <w:p xmlns:wp14="http://schemas.microsoft.com/office/word/2010/wordml" w:rsidP="4424BCD1" wp14:paraId="18FB4E88" wp14:textId="38D33F1B">
      <w:pPr>
        <w:pStyle w:val="Heading3"/>
        <w:bidi w:val="0"/>
        <w:spacing w:before="281" w:beforeAutospacing="off" w:after="281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6.1 Requirements Traceability Matrix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44"/>
        <w:gridCol w:w="4594"/>
        <w:gridCol w:w="2322"/>
      </w:tblGrid>
      <w:tr w:rsidR="4424BCD1" w:rsidTr="4424BCD1" w14:paraId="11E76394">
        <w:trPr>
          <w:trHeight w:val="300"/>
        </w:trPr>
        <w:tc>
          <w:tcPr>
            <w:tcW w:w="2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942F23E" w14:textId="0E816486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Requirement</w:t>
            </w:r>
          </w:p>
        </w:tc>
        <w:tc>
          <w:tcPr>
            <w:tcW w:w="45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8A24750" w14:textId="656E569E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Source</w:t>
            </w:r>
          </w:p>
        </w:tc>
        <w:tc>
          <w:tcPr>
            <w:tcW w:w="2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BC85B8A" w14:textId="4153324F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Status</w:t>
            </w:r>
          </w:p>
        </w:tc>
      </w:tr>
      <w:tr w:rsidR="4424BCD1" w:rsidTr="4424BCD1" w14:paraId="1C163A8A">
        <w:trPr>
          <w:trHeight w:val="300"/>
        </w:trPr>
        <w:tc>
          <w:tcPr>
            <w:tcW w:w="2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C058DB1" w14:textId="7405D1D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FR-01</w:t>
            </w:r>
          </w:p>
        </w:tc>
        <w:tc>
          <w:tcPr>
            <w:tcW w:w="45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5F756DF" w14:textId="0604BBA2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User authentication needed</w:t>
            </w:r>
          </w:p>
        </w:tc>
        <w:tc>
          <w:tcPr>
            <w:tcW w:w="2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E3E3846" w14:textId="0D1025CD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Implemented</w:t>
            </w:r>
          </w:p>
        </w:tc>
      </w:tr>
      <w:tr w:rsidR="4424BCD1" w:rsidTr="4424BCD1" w14:paraId="567E38D7">
        <w:trPr>
          <w:trHeight w:val="300"/>
        </w:trPr>
        <w:tc>
          <w:tcPr>
            <w:tcW w:w="2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CEB5E19" w14:textId="4AC154FE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FR-02</w:t>
            </w:r>
          </w:p>
        </w:tc>
        <w:tc>
          <w:tcPr>
            <w:tcW w:w="45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CAA7D5E" w14:textId="4F3C0906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Router management needed</w:t>
            </w:r>
          </w:p>
        </w:tc>
        <w:tc>
          <w:tcPr>
            <w:tcW w:w="2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B1FE277" w14:textId="3B347EC2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Implemented</w:t>
            </w:r>
          </w:p>
        </w:tc>
      </w:tr>
      <w:tr w:rsidR="4424BCD1" w:rsidTr="4424BCD1" w14:paraId="0396D08E">
        <w:trPr>
          <w:trHeight w:val="300"/>
        </w:trPr>
        <w:tc>
          <w:tcPr>
            <w:tcW w:w="2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D19C692" w14:textId="3406AAA8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FR-03</w:t>
            </w:r>
          </w:p>
        </w:tc>
        <w:tc>
          <w:tcPr>
            <w:tcW w:w="45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3C6BAE5" w14:textId="04349815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Status monitoring needed</w:t>
            </w:r>
          </w:p>
        </w:tc>
        <w:tc>
          <w:tcPr>
            <w:tcW w:w="2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0BF4AFB" w14:textId="3E703E97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Implemented</w:t>
            </w:r>
          </w:p>
        </w:tc>
      </w:tr>
      <w:tr w:rsidR="4424BCD1" w:rsidTr="4424BCD1" w14:paraId="74AE036F">
        <w:trPr>
          <w:trHeight w:val="300"/>
        </w:trPr>
        <w:tc>
          <w:tcPr>
            <w:tcW w:w="2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025A239" w14:textId="50CC9BD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FR-04</w:t>
            </w:r>
          </w:p>
        </w:tc>
        <w:tc>
          <w:tcPr>
            <w:tcW w:w="45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E53D4CF" w14:textId="53BF86B1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Bootstrap script needed</w:t>
            </w:r>
          </w:p>
        </w:tc>
        <w:tc>
          <w:tcPr>
            <w:tcW w:w="2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9D91975" w14:textId="74C44750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Implemented</w:t>
            </w:r>
          </w:p>
        </w:tc>
      </w:tr>
      <w:tr w:rsidR="4424BCD1" w:rsidTr="4424BCD1" w14:paraId="52872DBF">
        <w:trPr>
          <w:trHeight w:val="300"/>
        </w:trPr>
        <w:tc>
          <w:tcPr>
            <w:tcW w:w="2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7A83351" w14:textId="52E523F1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SEC-01-06</w:t>
            </w:r>
          </w:p>
        </w:tc>
        <w:tc>
          <w:tcPr>
            <w:tcW w:w="45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456E2D5" w14:textId="60ABAC55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Security best practices</w:t>
            </w:r>
          </w:p>
        </w:tc>
        <w:tc>
          <w:tcPr>
            <w:tcW w:w="2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1992ED6" w14:textId="4727A624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Implemented</w:t>
            </w:r>
          </w:p>
        </w:tc>
      </w:tr>
      <w:tr w:rsidR="4424BCD1" w:rsidTr="4424BCD1" w14:paraId="274F3E6F">
        <w:trPr>
          <w:trHeight w:val="300"/>
        </w:trPr>
        <w:tc>
          <w:tcPr>
            <w:tcW w:w="2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91D1DA5" w14:textId="7C8C3369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USE-01-05</w:t>
            </w:r>
          </w:p>
        </w:tc>
        <w:tc>
          <w:tcPr>
            <w:tcW w:w="45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0EA636E5" w14:textId="06CF616D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Usability standards</w:t>
            </w:r>
          </w:p>
        </w:tc>
        <w:tc>
          <w:tcPr>
            <w:tcW w:w="2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551023B1" w14:textId="41EDE867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Implemented</w:t>
            </w:r>
          </w:p>
        </w:tc>
      </w:tr>
    </w:tbl>
    <w:p xmlns:wp14="http://schemas.microsoft.com/office/word/2010/wordml" wp14:paraId="06490DA4" wp14:textId="376F63F2"/>
    <w:p xmlns:wp14="http://schemas.microsoft.com/office/word/2010/wordml" w:rsidP="4424BCD1" wp14:paraId="6B99E576" wp14:textId="68C3ABC1">
      <w:pPr>
        <w:pStyle w:val="Heading2"/>
        <w:bidi w:val="0"/>
        <w:spacing w:before="299" w:beforeAutospacing="off" w:after="299" w:afterAutospacing="off"/>
      </w:pPr>
      <w:r w:rsidRPr="4424BCD1" w:rsidR="226EC2E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Document Approval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16"/>
        <w:gridCol w:w="3707"/>
        <w:gridCol w:w="2261"/>
        <w:gridCol w:w="1392"/>
      </w:tblGrid>
      <w:tr w:rsidR="4424BCD1" w:rsidTr="4424BCD1" w14:paraId="7E4F8730">
        <w:trPr>
          <w:trHeight w:val="300"/>
        </w:trPr>
        <w:tc>
          <w:tcPr>
            <w:tcW w:w="21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C4B6A89" w14:textId="176B24E4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Role</w:t>
            </w:r>
          </w:p>
        </w:tc>
        <w:tc>
          <w:tcPr>
            <w:tcW w:w="37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1AD77748" w14:textId="59E1F880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Name</w:t>
            </w:r>
          </w:p>
        </w:tc>
        <w:tc>
          <w:tcPr>
            <w:tcW w:w="2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2C82BF1" w14:textId="75B8930F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Signature</w:t>
            </w:r>
          </w:p>
        </w:tc>
        <w:tc>
          <w:tcPr>
            <w:tcW w:w="13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C7DF23B" w14:textId="445301CA">
            <w:pPr>
              <w:bidi w:val="0"/>
              <w:spacing w:before="0" w:beforeAutospacing="off" w:after="0" w:afterAutospacing="off"/>
              <w:jc w:val="center"/>
            </w:pPr>
            <w:r w:rsidRPr="4424BCD1" w:rsidR="4424BCD1">
              <w:rPr>
                <w:b w:val="1"/>
                <w:bCs w:val="1"/>
              </w:rPr>
              <w:t>Date</w:t>
            </w:r>
          </w:p>
        </w:tc>
      </w:tr>
      <w:tr w:rsidR="4424BCD1" w:rsidTr="4424BCD1" w14:paraId="51FA4889">
        <w:trPr>
          <w:trHeight w:val="300"/>
        </w:trPr>
        <w:tc>
          <w:tcPr>
            <w:tcW w:w="21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65BE171D" w14:textId="78EA74EC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Author</w:t>
            </w:r>
          </w:p>
        </w:tc>
        <w:tc>
          <w:tcPr>
            <w:tcW w:w="37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1EC4D90" w:rsidP="4424BCD1" w:rsidRDefault="11EC4D90" w14:paraId="0FCD12E2" w14:textId="2D75269D">
            <w:pPr>
              <w:bidi w:val="0"/>
              <w:spacing w:before="0" w:beforeAutospacing="off" w:after="0" w:afterAutospacing="off"/>
              <w:jc w:val="left"/>
            </w:pPr>
            <w:r w:rsidR="11EC4D90">
              <w:rPr/>
              <w:t>Group 4</w:t>
            </w:r>
          </w:p>
        </w:tc>
        <w:tc>
          <w:tcPr>
            <w:tcW w:w="2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1EC4D90" w:rsidRDefault="11EC4D90" w14:paraId="103A0795" w14:textId="7806BB53">
            <w:r w:rsidR="11EC4D90">
              <w:rPr/>
              <w:t>group 4</w:t>
            </w:r>
          </w:p>
        </w:tc>
        <w:tc>
          <w:tcPr>
            <w:tcW w:w="13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1EC4D90" w:rsidRDefault="11EC4D90" w14:paraId="74C7591D" w14:textId="3277EFB1">
            <w:r w:rsidR="11EC4D90">
              <w:rPr/>
              <w:t>04/05/2026</w:t>
            </w:r>
          </w:p>
        </w:tc>
      </w:tr>
      <w:tr w:rsidR="4424BCD1" w:rsidTr="4424BCD1" w14:paraId="5552F835">
        <w:trPr>
          <w:trHeight w:val="300"/>
        </w:trPr>
        <w:tc>
          <w:tcPr>
            <w:tcW w:w="21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28233A5C" w14:textId="4CEDC214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Reviewer</w:t>
            </w:r>
          </w:p>
        </w:tc>
        <w:tc>
          <w:tcPr>
            <w:tcW w:w="37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4029EF24" w14:textId="7EDFF17D">
            <w:pPr>
              <w:bidi w:val="0"/>
              <w:spacing w:before="0" w:beforeAutospacing="off" w:after="0" w:afterAutospacing="off"/>
              <w:jc w:val="left"/>
            </w:pPr>
          </w:p>
        </w:tc>
        <w:tc>
          <w:tcPr>
            <w:tcW w:w="2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RDefault="4424BCD1" w14:paraId="083714AC" w14:textId="38F10A8F"/>
        </w:tc>
        <w:tc>
          <w:tcPr>
            <w:tcW w:w="13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RDefault="4424BCD1" w14:paraId="5814F368" w14:textId="5B051FB0"/>
        </w:tc>
      </w:tr>
      <w:tr w:rsidR="4424BCD1" w:rsidTr="4424BCD1" w14:paraId="316B6E54">
        <w:trPr>
          <w:trHeight w:val="300"/>
        </w:trPr>
        <w:tc>
          <w:tcPr>
            <w:tcW w:w="21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792A77BF" w14:textId="5FD753B3">
            <w:pPr>
              <w:bidi w:val="0"/>
              <w:spacing w:before="0" w:beforeAutospacing="off" w:after="0" w:afterAutospacing="off"/>
              <w:jc w:val="left"/>
            </w:pPr>
            <w:r w:rsidR="4424BCD1">
              <w:rPr/>
              <w:t>Approver</w:t>
            </w:r>
          </w:p>
        </w:tc>
        <w:tc>
          <w:tcPr>
            <w:tcW w:w="37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P="4424BCD1" w:rsidRDefault="4424BCD1" w14:paraId="36F8008B" w14:textId="2122C70B">
            <w:pPr>
              <w:bidi w:val="0"/>
              <w:spacing w:before="0" w:beforeAutospacing="off" w:after="0" w:afterAutospacing="off"/>
              <w:jc w:val="left"/>
            </w:pPr>
          </w:p>
        </w:tc>
        <w:tc>
          <w:tcPr>
            <w:tcW w:w="2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RDefault="4424BCD1" w14:paraId="12672C43" w14:textId="7E5346C5"/>
        </w:tc>
        <w:tc>
          <w:tcPr>
            <w:tcW w:w="13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24BCD1" w:rsidRDefault="4424BCD1" w14:paraId="7119F33C" w14:textId="46C5D3F5"/>
        </w:tc>
      </w:tr>
    </w:tbl>
    <w:p xmlns:wp14="http://schemas.microsoft.com/office/word/2010/wordml" wp14:paraId="42741CD1" wp14:textId="24543EB2"/>
    <w:p xmlns:wp14="http://schemas.microsoft.com/office/word/2010/wordml" w:rsidP="4424BCD1" wp14:paraId="368BC660" wp14:textId="5C819529">
      <w:pPr>
        <w:bidi w:val="0"/>
        <w:spacing w:before="240" w:beforeAutospacing="off" w:after="240" w:afterAutospacing="off"/>
      </w:pPr>
      <w:r w:rsidRPr="4424BCD1" w:rsidR="226EC2E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End of Document</w:t>
      </w:r>
    </w:p>
    <w:p xmlns:wp14="http://schemas.microsoft.com/office/word/2010/wordml" wp14:paraId="2C078E63" wp14:textId="62D2004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412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6b9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4543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f3c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4c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76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12c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f9d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7f1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8104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7ae2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BC3A29"/>
    <w:rsid w:val="11EC4D90"/>
    <w:rsid w:val="15717BA1"/>
    <w:rsid w:val="1FAF9C8B"/>
    <w:rsid w:val="226EC2E5"/>
    <w:rsid w:val="4424BCD1"/>
    <w:rsid w:val="5F0B9A50"/>
    <w:rsid w:val="62BC3A29"/>
    <w:rsid w:val="64F24B9B"/>
    <w:rsid w:val="6821B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B7B6"/>
  <w15:chartTrackingRefBased/>
  <w15:docId w15:val="{B2B8E1D6-CACB-4135-972B-2311200050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424BC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424BC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424BCD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424BCD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424BCD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99b54e349ed49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2026-05-04T14:45:12.3611678Z</dcterms:created>
  <dcterms:modified xsi:type="dcterms:W3CDTF">2026-05-04T14:53:08.3531631Z</dcterms:modified>
  <dc:creator>ssewante stone</dc:creator>
  <lastModifiedBy>ssewante stone</lastModifiedBy>
</coreProperties>
</file>