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677" w:rsidRDefault="00AF0526" w:rsidP="00AF05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运动框架总结</w:t>
      </w:r>
    </w:p>
    <w:p w:rsidR="00AF0526" w:rsidRDefault="00AF0526" w:rsidP="00AF052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B99C61" wp14:editId="5EB0E019">
            <wp:extent cx="2273300" cy="141937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761" t="26327" r="63521" b="47346"/>
                    <a:stretch/>
                  </pic:blipFill>
                  <pic:spPr bwMode="auto">
                    <a:xfrm>
                      <a:off x="0" y="0"/>
                      <a:ext cx="2285565" cy="142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526" w:rsidRDefault="00F740F4" w:rsidP="00AF05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布局转换 转为绝对定位 必须要2个循环</w:t>
      </w:r>
      <w:bookmarkStart w:id="0" w:name="_GoBack"/>
      <w:bookmarkEnd w:id="0"/>
    </w:p>
    <w:p w:rsidR="00704CFD" w:rsidRDefault="00704CFD" w:rsidP="00704CF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C00AACF" wp14:editId="40A5C30E">
            <wp:extent cx="3441700" cy="2298167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01" t="15197" r="56176" b="40497"/>
                    <a:stretch/>
                  </pic:blipFill>
                  <pic:spPr bwMode="auto">
                    <a:xfrm>
                      <a:off x="0" y="0"/>
                      <a:ext cx="3449513" cy="230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CFD" w:rsidRDefault="002143BC" w:rsidP="00AF05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z-</w:t>
      </w:r>
      <w:r>
        <w:t>index</w:t>
      </w:r>
      <w:r>
        <w:rPr>
          <w:rFonts w:hint="eastAsia"/>
        </w:rPr>
        <w:t>的范围2</w:t>
      </w:r>
      <w:r>
        <w:t>^31</w:t>
      </w:r>
      <w:r>
        <w:rPr>
          <w:rFonts w:hint="eastAsia"/>
        </w:rPr>
        <w:t>次方</w:t>
      </w:r>
    </w:p>
    <w:p w:rsidR="002143BC" w:rsidRDefault="002143BC" w:rsidP="002143BC">
      <w:pPr>
        <w:pStyle w:val="a3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i</w:t>
      </w:r>
      <w:r>
        <w:t>MinZindex</w:t>
      </w:r>
      <w:proofErr w:type="spellEnd"/>
    </w:p>
    <w:p w:rsidR="002143BC" w:rsidRDefault="002143BC" w:rsidP="00AF0526">
      <w:pPr>
        <w:pStyle w:val="a3"/>
        <w:numPr>
          <w:ilvl w:val="0"/>
          <w:numId w:val="1"/>
        </w:numPr>
        <w:ind w:firstLineChars="0"/>
        <w:rPr>
          <w:rFonts w:hint="eastAsia"/>
        </w:rPr>
      </w:pPr>
    </w:p>
    <w:sectPr w:rsidR="002143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A61F3B"/>
    <w:multiLevelType w:val="hybridMultilevel"/>
    <w:tmpl w:val="7826D85C"/>
    <w:lvl w:ilvl="0" w:tplc="57887F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953"/>
    <w:rsid w:val="00160B8E"/>
    <w:rsid w:val="002143BC"/>
    <w:rsid w:val="006F6189"/>
    <w:rsid w:val="00704CFD"/>
    <w:rsid w:val="00A07677"/>
    <w:rsid w:val="00AF0526"/>
    <w:rsid w:val="00ED6953"/>
    <w:rsid w:val="00F74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EA24F"/>
  <w15:chartTrackingRefBased/>
  <w15:docId w15:val="{3A517630-3FEE-4CCF-ABE3-69C2B18A3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5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陈大王</dc:creator>
  <cp:keywords/>
  <dc:description/>
  <cp:lastModifiedBy>陈大王</cp:lastModifiedBy>
  <cp:revision>2</cp:revision>
  <dcterms:created xsi:type="dcterms:W3CDTF">2018-01-29T06:47:00Z</dcterms:created>
  <dcterms:modified xsi:type="dcterms:W3CDTF">2018-01-29T08:59:00Z</dcterms:modified>
</cp:coreProperties>
</file>