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             C#m           A           B</w:t>
        <w:tab/>
        <w:t xml:space="preserve">     E             C#m           A           B</w:t>
        <w:tab/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And the caravan is on it's way</w:t>
        <w:tab/>
        <w:t xml:space="preserve">//    I can hear the merry gypsies play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        G#m                F#m        E</w:t>
        <w:tab/>
        <w:t xml:space="preserve">      A        G#m                F#m        E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Mama mama look at Emma Rose //    She's a-playin with the radio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E   A   E   A   G</w:t>
      </w:r>
      <w:r w:rsidDel="00000000" w:rsidR="00000000" w:rsidRPr="00000000">
        <w:rPr>
          <w:b w:val="1"/>
          <w:sz w:val="28"/>
          <w:szCs w:val="28"/>
          <w:rtl w:val="0"/>
        </w:rPr>
        <w:t xml:space="preserve">#m   F#m  E</w:t>
        <w:tab/>
        <w:tab/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E   A   E   A   G</w:t>
      </w:r>
      <w:r w:rsidDel="00000000" w:rsidR="00000000" w:rsidRPr="00000000">
        <w:rPr>
          <w:b w:val="1"/>
          <w:sz w:val="28"/>
          <w:szCs w:val="28"/>
          <w:rtl w:val="0"/>
        </w:rPr>
        <w:t xml:space="preserve">#m   F#m  E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La, la,  la,  la,  la,    la,    la</w:t>
        <w:tab/>
        <w:tab/>
        <w:tab/>
        <w:t xml:space="preserve">  La, la, la, la, la,  la, la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And the caravan has all my friends //   It will stay with me until the end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Gypsy Robin, Sweet Emma Rose //   Tell me everything I need to know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La, la, la, la, la,  la, la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        G#m      F#m       E            A        G#m                F#m        E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Turn up your radio    </w:t>
        <w:tab/>
        <w:tab/>
        <w:t xml:space="preserve">//</w:t>
        <w:tab/>
        <w:t xml:space="preserve">and let me hear the song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        G#m     F#m        E            A                 G#m                   F#m        E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Switch on your electric light  //  Then we can get down to what is really wrong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        G#m        F#m        E          A        G#m    #m        E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 long to hold    you      tight   //             so I can feel you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        G#m      F#m        E            A        G#m                F#m        E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Sweet lady of the night                  I  shall reveal you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 A          A G#m             G#m  F#m                 F#m E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Turn it up,       turn it up,        lil bit higher    radio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 A          A G#m             G#m  F#m                 F#m E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Turn it up,       turn it up,        so you know,      radio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[Bridge]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   A   E   A   G</w:t>
      </w:r>
      <w:r w:rsidDel="00000000" w:rsidR="00000000" w:rsidRPr="00000000">
        <w:rPr>
          <w:b w:val="1"/>
          <w:sz w:val="28"/>
          <w:szCs w:val="28"/>
          <w:rtl w:val="0"/>
        </w:rPr>
        <w:t xml:space="preserve">#m   F#m  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La, la  la,   la,   la,       la,    la      (2x)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             C#m           A           B</w:t>
        <w:tab/>
        <w:t xml:space="preserve">     </w:t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And the caravan is painted red and white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             C#m           A           B</w:t>
        <w:tab/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That means ev'rybody's staying overnight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        G#m                F#m        E</w:t>
        <w:tab/>
        <w:t xml:space="preserve">      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Now the barefoot gypsy player round the campfire sing and play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       G#m                F#m        E</w:t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And a woman tells us of her ways</w:t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   A   E   A   G</w:t>
      </w:r>
      <w:r w:rsidDel="00000000" w:rsidR="00000000" w:rsidRPr="00000000">
        <w:rPr>
          <w:b w:val="1"/>
          <w:sz w:val="28"/>
          <w:szCs w:val="28"/>
          <w:rtl w:val="0"/>
        </w:rPr>
        <w:t xml:space="preserve">#m   F#m  E</w:t>
        <w:tab/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La, la, la,  la,     la,   la, la</w:t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   A   E   A   G</w:t>
      </w:r>
      <w:r w:rsidDel="00000000" w:rsidR="00000000" w:rsidRPr="00000000">
        <w:rPr>
          <w:b w:val="1"/>
          <w:sz w:val="28"/>
          <w:szCs w:val="28"/>
          <w:rtl w:val="0"/>
        </w:rPr>
        <w:t xml:space="preserve">#m   F#m  E</w:t>
        <w:tab/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La, la, la, la,     la,     la,     la</w:t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Turn up     your radio         and let me hear the song</w:t>
      </w:r>
    </w:p>
    <w:p w:rsidR="00000000" w:rsidDel="00000000" w:rsidP="00000000" w:rsidRDefault="00000000" w:rsidRPr="00000000" w14:paraId="0000003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Switch on your electric light</w:t>
      </w:r>
    </w:p>
    <w:p w:rsidR="00000000" w:rsidDel="00000000" w:rsidP="00000000" w:rsidRDefault="00000000" w:rsidRPr="00000000" w14:paraId="0000003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Then we can get down to what is really wrong</w:t>
      </w:r>
    </w:p>
    <w:p w:rsidR="00000000" w:rsidDel="00000000" w:rsidP="00000000" w:rsidRDefault="00000000" w:rsidRPr="00000000" w14:paraId="0000003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 long just to hold you tight       so I can feel   you</w:t>
      </w:r>
    </w:p>
    <w:p w:rsidR="00000000" w:rsidDel="00000000" w:rsidP="00000000" w:rsidRDefault="00000000" w:rsidRPr="00000000" w14:paraId="0000003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Sweet lady of the night       I shall reveal you</w:t>
      </w:r>
    </w:p>
    <w:p w:rsidR="00000000" w:rsidDel="00000000" w:rsidP="00000000" w:rsidRDefault="00000000" w:rsidRPr="00000000" w14:paraId="0000003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Turn it up,        turn it up,          little bit higher,   radio</w:t>
      </w:r>
    </w:p>
    <w:p w:rsidR="00000000" w:rsidDel="00000000" w:rsidP="00000000" w:rsidRDefault="00000000" w:rsidRPr="00000000" w14:paraId="0000003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Turn it up,      that's enough,        so you know      it's got soul</w:t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Radio,       radio          turn it up,      mm mm</w:t>
      </w:r>
    </w:p>
    <w:p w:rsidR="00000000" w:rsidDel="00000000" w:rsidP="00000000" w:rsidRDefault="00000000" w:rsidRPr="00000000" w14:paraId="0000003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[Outro]</w:t>
      </w:r>
    </w:p>
    <w:p w:rsidR="00000000" w:rsidDel="00000000" w:rsidP="00000000" w:rsidRDefault="00000000" w:rsidRPr="00000000" w14:paraId="0000003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Repeat</w:t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   G#m  F#m  E</w:t>
      </w:r>
    </w:p>
    <w:p w:rsidR="00000000" w:rsidDel="00000000" w:rsidP="00000000" w:rsidRDefault="00000000" w:rsidRPr="00000000" w14:paraId="0000003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La, la, la, la... etc.</w:t>
      </w:r>
    </w:p>
    <w:p w:rsidR="00000000" w:rsidDel="00000000" w:rsidP="00000000" w:rsidRDefault="00000000" w:rsidRPr="00000000" w14:paraId="0000004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Style w:val="Heading1"/>
      <w:pageBreakBefore w:val="0"/>
      <w:rPr/>
    </w:pPr>
    <w:bookmarkStart w:colFirst="0" w:colLast="0" w:name="_zfif1zvq18ic" w:id="0"/>
    <w:bookmarkEnd w:id="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Van Morrison - Caravan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