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CD" w:rsidRDefault="00C73FFB">
      <w:r>
        <w:t>Matt is a cool guy</w:t>
      </w:r>
      <w:bookmarkStart w:id="0" w:name="_GoBack"/>
      <w:bookmarkEnd w:id="0"/>
    </w:p>
    <w:sectPr w:rsidR="0042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FB"/>
    <w:rsid w:val="00070B38"/>
    <w:rsid w:val="00C73FFB"/>
    <w:rsid w:val="00F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D787"/>
  <w15:chartTrackingRefBased/>
  <w15:docId w15:val="{F9A69DCA-19BD-435C-A060-F0ACB14F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DeVries, Dave</dc:creator>
  <cp:keywords/>
  <dc:description/>
  <cp:lastModifiedBy>DeVries, Dave</cp:lastModifiedBy>
  <cp:revision>1</cp:revision>
  <dcterms:created xsi:type="dcterms:W3CDTF">2021-04-21T14:43:00Z</dcterms:created>
  <dcterms:modified xsi:type="dcterms:W3CDTF">2021-04-21T14:43:00Z</dcterms:modified>
</cp:coreProperties>
</file>