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9213" w14:textId="28E72447" w:rsidR="00F36942" w:rsidRDefault="00F36942">
      <w:r>
        <w:t>In order to help Robert further, we must first learn about the coordinate plane.</w:t>
      </w:r>
    </w:p>
    <w:p w14:paraId="48B54E07" w14:textId="5D69D043" w:rsidR="00F0225F" w:rsidRDefault="002B1CA2">
      <w:r>
        <w:t xml:space="preserve">The coordinate </w:t>
      </w:r>
      <w:r w:rsidR="001139C4">
        <w:t>plane</w:t>
      </w:r>
      <w:r>
        <w:t xml:space="preserve"> is </w:t>
      </w:r>
      <w:r w:rsidR="001139C4">
        <w:t xml:space="preserve">a two-dimensional surface </w:t>
      </w:r>
      <w:r>
        <w:t>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54A3F7A4" w:rsidR="002B1CA2" w:rsidRDefault="002B1CA2">
      <w:r>
        <w:t xml:space="preserve">When you pair the X and Y </w:t>
      </w:r>
      <w:r w:rsidR="001139C4">
        <w:t>values</w:t>
      </w:r>
      <w:r>
        <w:t xml:space="preserve"> together, you get a </w:t>
      </w:r>
      <w:r w:rsidR="001139C4">
        <w:t>point on the coordinate plane</w:t>
      </w:r>
      <w:r>
        <w:t>.</w:t>
      </w:r>
    </w:p>
    <w:p w14:paraId="21661819" w14:textId="32B2BDC9" w:rsidR="002B1CA2" w:rsidRDefault="002B1CA2">
      <w:r>
        <w:t xml:space="preserve">The point </w:t>
      </w:r>
      <w:r w:rsidR="001139C4">
        <w:t xml:space="preserve">is </w:t>
      </w:r>
      <w:r>
        <w:t xml:space="preserve">where the two </w:t>
      </w:r>
      <w:r w:rsidR="001139C4">
        <w:t>axis lines</w:t>
      </w:r>
      <w:r>
        <w:t xml:space="preserve">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1CB2DCB1" w:rsidR="0032659C" w:rsidRDefault="00184843">
      <w:r>
        <w:t>The quadrants are the four sections of the coordinate plane.</w:t>
      </w:r>
    </w:p>
    <w:p w14:paraId="338927FD" w14:textId="6AB4FC1C" w:rsidR="0032659C" w:rsidRDefault="0032659C">
      <w:r>
        <w:t>(show)</w:t>
      </w:r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41EEA1C" w:rsidR="005C1C4C" w:rsidRDefault="005C1C4C">
      <w:r>
        <w:t xml:space="preserve">Excellent! </w:t>
      </w:r>
      <w:r w:rsidR="00C84540">
        <w:t>You are now ready to guide Robert back to his family.</w:t>
      </w:r>
    </w:p>
    <w:p w14:paraId="71DC9AF4" w14:textId="38E553B5" w:rsidR="003E1D42" w:rsidRDefault="003E1D42">
      <w:r>
        <w:lastRenderedPageBreak/>
        <w:t>(victory, next level)</w:t>
      </w:r>
    </w:p>
    <w:p w14:paraId="50C91CD9" w14:textId="4E647F5B" w:rsidR="00213518" w:rsidRDefault="00213518"/>
    <w:p w14:paraId="0076ADB0" w14:textId="5A005373" w:rsidR="00213518" w:rsidRDefault="00D40094">
      <w:r>
        <w:t>Now we will go over reflection.</w:t>
      </w:r>
    </w:p>
    <w:p w14:paraId="598E37D2" w14:textId="48838F96" w:rsidR="00D40094" w:rsidRDefault="00CC53EE">
      <w:r>
        <w:t>A point is reflected by flipping the signs of its values: positive to negative, and vice-versa.</w:t>
      </w:r>
    </w:p>
    <w:p w14:paraId="2053C399" w14:textId="6F91AC56" w:rsidR="00CC53EE" w:rsidRDefault="00CC53EE">
      <w:r>
        <w:t>(show X)</w:t>
      </w:r>
    </w:p>
    <w:p w14:paraId="428D5EFF" w14:textId="16217477" w:rsidR="00CC53EE" w:rsidRDefault="00CC53EE">
      <w:r>
        <w:t>Here you can see the X value reflected across the Y-axis.</w:t>
      </w:r>
    </w:p>
    <w:p w14:paraId="2C46286C" w14:textId="0E5866B1" w:rsidR="00CC53EE" w:rsidRDefault="00CC53EE">
      <w:r>
        <w:t>(show Y)</w:t>
      </w:r>
    </w:p>
    <w:p w14:paraId="7068430E" w14:textId="3D5869A3" w:rsidR="00CC53EE" w:rsidRDefault="00CC53EE">
      <w:r>
        <w:t>The same goes for the Y value, which is reflected across the X-axis.</w:t>
      </w:r>
    </w:p>
    <w:p w14:paraId="03D9558B" w14:textId="4AD9D278" w:rsidR="00CC53EE" w:rsidRDefault="00CC53EE">
      <w:r>
        <w:t>(show XY)</w:t>
      </w:r>
    </w:p>
    <w:p w14:paraId="216C340A" w14:textId="47C08D0F" w:rsidR="00CC53EE" w:rsidRDefault="00A57973">
      <w:r>
        <w:t>By reflecting a point, you can see that the line connecting the reflection will run across the origin.</w:t>
      </w:r>
    </w:p>
    <w:p w14:paraId="40F05D87" w14:textId="33BDD693" w:rsidR="00182958" w:rsidRDefault="00182958">
      <w:r w:rsidRPr="00182958">
        <w:t>Both the original and reflected points have an equal distance from the origin.</w:t>
      </w:r>
    </w:p>
    <w:p w14:paraId="3FAC89DF" w14:textId="6D006A7C" w:rsidR="00A57973" w:rsidRDefault="00A57973">
      <w:r>
        <w:t>(hide)</w:t>
      </w:r>
    </w:p>
    <w:p w14:paraId="44020FAE" w14:textId="18D6BD1F" w:rsidR="00A57973" w:rsidRDefault="00A57973">
      <w:r>
        <w:t>(show gameplay)</w:t>
      </w:r>
    </w:p>
    <w:p w14:paraId="01221CDE" w14:textId="0146AF11" w:rsidR="00A57973" w:rsidRDefault="00A57973">
      <w:r>
        <w:t>Now let’s put this into practice! Place the matching reflections on the highlighted tiles.</w:t>
      </w:r>
    </w:p>
    <w:p w14:paraId="0FB6D68D" w14:textId="74519B9D" w:rsidR="00AF5C33" w:rsidRDefault="00AF5C33"/>
    <w:p w14:paraId="79CBCACF" w14:textId="1A3057AB" w:rsidR="00AF5C33" w:rsidRDefault="00AF5C33"/>
    <w:p w14:paraId="4BA00753" w14:textId="2CADD259" w:rsidR="00AF5C33" w:rsidRDefault="00EF4ACB">
      <w:r>
        <w:t xml:space="preserve">This is </w:t>
      </w:r>
      <w:r w:rsidR="001C699D">
        <w:t>Robert</w:t>
      </w:r>
      <w:r>
        <w:t>.</w:t>
      </w:r>
      <w:r w:rsidR="001C699D">
        <w:t xml:space="preserve"> </w:t>
      </w:r>
      <w:r>
        <w:t xml:space="preserve">He </w:t>
      </w:r>
      <w:r w:rsidR="001C699D">
        <w:t>has been running in circle</w:t>
      </w:r>
      <w:r>
        <w:t>s</w:t>
      </w:r>
      <w:r w:rsidR="001C699D">
        <w:t xml:space="preserve"> for </w:t>
      </w:r>
      <w:proofErr w:type="spellStart"/>
      <w:r w:rsidR="001C699D">
        <w:t>aeons</w:t>
      </w:r>
      <w:proofErr w:type="spellEnd"/>
      <w:r w:rsidR="001C699D">
        <w:t>.</w:t>
      </w:r>
    </w:p>
    <w:p w14:paraId="13B348C2" w14:textId="552C4CBB" w:rsidR="001C699D" w:rsidRDefault="00EF4ACB">
      <w:r>
        <w:t>Please, break this cycle so that he may be reunited with his family!</w:t>
      </w:r>
    </w:p>
    <w:p w14:paraId="1F888477" w14:textId="5D1AF3D2" w:rsidR="00EF4ACB" w:rsidRDefault="00EF4ACB">
      <w:r>
        <w:t xml:space="preserve">Excellent! With your guidance, he </w:t>
      </w:r>
      <w:r w:rsidR="00423158">
        <w:t>can finally move forward.</w:t>
      </w:r>
    </w:p>
    <w:p w14:paraId="6E08A56A" w14:textId="5CBEC373" w:rsidR="00DD527B" w:rsidRDefault="00DD527B"/>
    <w:p w14:paraId="1D5CFB01" w14:textId="3B14E536" w:rsidR="00DD527B" w:rsidRDefault="006C37E5">
      <w:r w:rsidRPr="006C37E5">
        <w:t>Robert is trapped in an endless loop! Rescue him from his predicament by using the knowledge of coordinates and quadrants.</w:t>
      </w:r>
      <w:bookmarkStart w:id="0" w:name="_GoBack"/>
      <w:bookmarkEnd w:id="0"/>
    </w:p>
    <w:sectPr w:rsidR="00DD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139C4"/>
    <w:rsid w:val="00164B74"/>
    <w:rsid w:val="00182958"/>
    <w:rsid w:val="00184843"/>
    <w:rsid w:val="001C699D"/>
    <w:rsid w:val="00213518"/>
    <w:rsid w:val="002B1CA2"/>
    <w:rsid w:val="0032659C"/>
    <w:rsid w:val="003A62C4"/>
    <w:rsid w:val="003E1D42"/>
    <w:rsid w:val="00423158"/>
    <w:rsid w:val="004E27C6"/>
    <w:rsid w:val="005236EA"/>
    <w:rsid w:val="005538EC"/>
    <w:rsid w:val="005C1C4C"/>
    <w:rsid w:val="006C37E5"/>
    <w:rsid w:val="006D025E"/>
    <w:rsid w:val="0073693D"/>
    <w:rsid w:val="008622D5"/>
    <w:rsid w:val="009A5444"/>
    <w:rsid w:val="00A322B1"/>
    <w:rsid w:val="00A57973"/>
    <w:rsid w:val="00AF5C33"/>
    <w:rsid w:val="00C84540"/>
    <w:rsid w:val="00CA0DA6"/>
    <w:rsid w:val="00CC53EE"/>
    <w:rsid w:val="00D40094"/>
    <w:rsid w:val="00DD527B"/>
    <w:rsid w:val="00EF4ACB"/>
    <w:rsid w:val="00F0225F"/>
    <w:rsid w:val="00F36942"/>
    <w:rsid w:val="00F96B44"/>
    <w:rsid w:val="00F9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20</cp:revision>
  <dcterms:created xsi:type="dcterms:W3CDTF">2019-05-29T13:21:00Z</dcterms:created>
  <dcterms:modified xsi:type="dcterms:W3CDTF">2019-06-07T19:39:00Z</dcterms:modified>
</cp:coreProperties>
</file>