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76CC3" w14:textId="586B4EDA" w:rsidR="00BA0B47" w:rsidRDefault="00EF29FB" w:rsidP="00BA0B47">
      <w:pPr>
        <w:pStyle w:val="Heading2"/>
      </w:pPr>
      <w:r>
        <w:t>Practice for t</w:t>
      </w:r>
      <w:r w:rsidR="00BA0B47">
        <w:t>opic</w:t>
      </w:r>
      <w:r>
        <w:t>s</w:t>
      </w:r>
      <w:r w:rsidR="00BA0B47">
        <w:t xml:space="preserve"> 2 – 5 and 2 – 6</w:t>
      </w:r>
      <w:r>
        <w:t>:</w:t>
      </w:r>
      <w:r w:rsidR="00BA0B47">
        <w:t xml:space="preserve"> Linear motion and creating your own parameterizations</w:t>
      </w:r>
    </w:p>
    <w:p w14:paraId="609AAD25" w14:textId="77777777" w:rsidR="004C5FF8" w:rsidRDefault="004C5FF8"/>
    <w:p w14:paraId="4F984D57" w14:textId="47183F40" w:rsidR="00BA0B47" w:rsidRPr="00060C7C" w:rsidRDefault="00677C7F" w:rsidP="00060C7C">
      <w:r>
        <w:t>1</w:t>
      </w:r>
      <w:r w:rsidR="00BA0B47" w:rsidRPr="00060C7C">
        <w:t>)</w:t>
      </w:r>
      <w:r>
        <w:t>.</w:t>
      </w:r>
      <w:r w:rsidR="00BA0B47" w:rsidRPr="00060C7C">
        <w:t xml:space="preserve"> [P</w:t>
      </w:r>
      <w:r w:rsidR="0038195C">
        <w:t>/C</w:t>
      </w:r>
      <w:r w:rsidR="00BA0B47" w:rsidRPr="00060C7C">
        <w:t>]</w:t>
      </w:r>
    </w:p>
    <w:p w14:paraId="53E9C44C" w14:textId="77777777" w:rsidR="00677C7F" w:rsidRDefault="00BA0B47" w:rsidP="00060C7C">
      <w:r w:rsidRPr="00060C7C">
        <w:t xml:space="preserve">a).  I want to define </w:t>
      </w:r>
      <w:r w:rsidR="00677C7F">
        <w:t>a linear path for a</w:t>
      </w:r>
      <w:r w:rsidRPr="00060C7C">
        <w:t xml:space="preserve"> point which starts at (2, 5) at t = 0</w:t>
      </w:r>
      <w:r w:rsidR="00677C7F">
        <w:t xml:space="preserve"> </w:t>
      </w:r>
      <w:r w:rsidRPr="00060C7C">
        <w:t>and moves at a constant speed to end at (8, 15) at t = 1.  Give a set of parametric equations which describe this</w:t>
      </w:r>
      <w:r w:rsidR="00677C7F">
        <w:t xml:space="preserve"> path and movement</w:t>
      </w:r>
      <w:r w:rsidRPr="00060C7C">
        <w:t>.</w:t>
      </w:r>
    </w:p>
    <w:p w14:paraId="2EC16649" w14:textId="3EBD0146" w:rsidR="00BA0B47" w:rsidRDefault="00677C7F" w:rsidP="00060C7C">
      <w:r>
        <w:t xml:space="preserve">b).  Give </w:t>
      </w:r>
      <m:oMath>
        <m:r>
          <w:rPr>
            <w:rFonts w:ascii="Cambria Math" w:hAnsi="Cambria Math"/>
          </w:rPr>
          <m:t>x(t)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equations for this same path, but so that the point starts at (2, 5) at </w:t>
      </w:r>
      <m:oMath>
        <m:r>
          <w:rPr>
            <w:rFonts w:ascii="Cambria Math" w:eastAsiaTheme="minorEastAsia" w:hAnsi="Cambria Math"/>
          </w:rPr>
          <m:t>t=0</m:t>
        </m:r>
      </m:oMath>
      <w:r>
        <w:rPr>
          <w:rFonts w:eastAsiaTheme="minorEastAsia"/>
        </w:rPr>
        <w:t xml:space="preserve"> and moves </w:t>
      </w:r>
      <w:r>
        <w:rPr>
          <w:rFonts w:eastAsiaTheme="minorEastAsia"/>
          <w:i/>
          <w:iCs/>
        </w:rPr>
        <w:t>faster</w:t>
      </w:r>
      <w:r>
        <w:rPr>
          <w:rFonts w:eastAsiaTheme="minorEastAsia"/>
        </w:rPr>
        <w:t xml:space="preserve"> than your equations for part a.</w:t>
      </w:r>
    </w:p>
    <w:p w14:paraId="74FA8899" w14:textId="21CDAA18" w:rsidR="00677C7F" w:rsidRPr="00677C7F" w:rsidRDefault="00677C7F" w:rsidP="00060C7C">
      <w:pPr>
        <w:rPr>
          <w:rFonts w:eastAsiaTheme="minorEastAsia"/>
        </w:rPr>
      </w:pPr>
      <w:r>
        <w:t xml:space="preserve">c).  Modify your equations from part a so that the point is at (2, 5) at </w:t>
      </w:r>
      <m:oMath>
        <m:r>
          <w:rPr>
            <w:rFonts w:ascii="Cambria Math" w:hAnsi="Cambria Math"/>
          </w:rPr>
          <m:t>t=3</m:t>
        </m:r>
      </m:oMath>
      <w:r>
        <w:rPr>
          <w:rFonts w:eastAsiaTheme="minorEastAsia"/>
        </w:rPr>
        <w:t xml:space="preserve"> and ends at (8,15) at </w:t>
      </w:r>
      <m:oMath>
        <m:r>
          <w:rPr>
            <w:rFonts w:ascii="Cambria Math" w:eastAsiaTheme="minorEastAsia" w:hAnsi="Cambria Math"/>
          </w:rPr>
          <m:t>t=4</m:t>
        </m:r>
      </m:oMath>
      <w:r>
        <w:rPr>
          <w:rFonts w:eastAsiaTheme="minorEastAsia"/>
        </w:rPr>
        <w:t>.</w:t>
      </w:r>
    </w:p>
    <w:p w14:paraId="0F2A9DE7" w14:textId="1C9A83E2" w:rsidR="00BA0B47" w:rsidRPr="00060C7C" w:rsidRDefault="00677C7F" w:rsidP="00060C7C">
      <w:r>
        <w:t>d</w:t>
      </w:r>
      <w:r w:rsidR="00BA0B47" w:rsidRPr="00060C7C">
        <w:t>).  Now give a pair of parametric equations for the reverse motion</w:t>
      </w:r>
      <w:r>
        <w:t xml:space="preserve"> of part a.  It should </w:t>
      </w:r>
      <w:r w:rsidR="00BA0B47" w:rsidRPr="00060C7C">
        <w:t xml:space="preserve">start at (8, 15) at t = 0 and </w:t>
      </w:r>
      <w:r>
        <w:t xml:space="preserve">end at </w:t>
      </w:r>
      <w:r w:rsidR="00BA0B47" w:rsidRPr="00060C7C">
        <w:t xml:space="preserve">(2, 5) </w:t>
      </w:r>
      <w:r>
        <w:t>at</w:t>
      </w:r>
      <w:r w:rsidR="00BA0B47" w:rsidRPr="00060C7C">
        <w:t xml:space="preserve"> t = 1.</w:t>
      </w:r>
    </w:p>
    <w:p w14:paraId="70F86F4C" w14:textId="77777777" w:rsidR="00BA0B47" w:rsidRPr="00060C7C" w:rsidRDefault="00BA0B47" w:rsidP="00060C7C"/>
    <w:p w14:paraId="7342EDAC" w14:textId="59C5D1DE" w:rsidR="00060C7C" w:rsidRDefault="00677C7F" w:rsidP="00060C7C">
      <w:r>
        <w:t>2)</w:t>
      </w:r>
      <w:r w:rsidR="00BA0B47" w:rsidRPr="00060C7C">
        <w:t>. [P]  Write your own piecewise defined functions for x(t) and y(t) so that from t = 0 to t = 5 a point travels from (1, 2) to (3, 4), and from t = 5 to t = 10, the point travels from (3, 4) to (</w:t>
      </w:r>
      <w:r>
        <w:t>0</w:t>
      </w:r>
      <w:r w:rsidR="00BA0B47" w:rsidRPr="00060C7C">
        <w:t xml:space="preserve">, </w:t>
      </w:r>
      <w:r>
        <w:t>0</w:t>
      </w:r>
      <w:r w:rsidR="00BA0B47" w:rsidRPr="00060C7C">
        <w:t>).</w:t>
      </w:r>
    </w:p>
    <w:p w14:paraId="387774BA" w14:textId="77777777" w:rsidR="00677C7F" w:rsidRPr="00060C7C" w:rsidRDefault="00677C7F" w:rsidP="00060C7C"/>
    <w:p w14:paraId="3F23A4E9" w14:textId="3664A3AB" w:rsidR="00060C7C" w:rsidRPr="00060C7C" w:rsidRDefault="00677C7F" w:rsidP="00060C7C">
      <w:r>
        <w:t>3</w:t>
      </w:r>
      <w:r w:rsidR="00060C7C" w:rsidRPr="00060C7C">
        <w:t>).</w:t>
      </w:r>
      <w:r>
        <w:t xml:space="preserve"> [P] </w:t>
      </w:r>
      <w:r w:rsidR="00060C7C" w:rsidRPr="00060C7C">
        <w:t xml:space="preserve">If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=2t+1</m:t>
        </m:r>
      </m:oMath>
      <w:r w:rsidR="00060C7C" w:rsidRPr="00060C7C">
        <w:t xml:space="preserve"> , what does </w:t>
      </w:r>
      <m:oMath>
        <m:r>
          <w:rPr>
            <w:rFonts w:ascii="Cambria Math" w:hAnsi="Cambria Math"/>
          </w:rPr>
          <m:t>y(t)</m:t>
        </m:r>
      </m:oMath>
      <w:r w:rsidR="00060C7C" w:rsidRPr="00060C7C">
        <w:t xml:space="preserve"> have to be so the path defined by the equation is </w:t>
      </w:r>
      <m:oMath>
        <m:r>
          <w:rPr>
            <w:rFonts w:ascii="Cambria Math" w:hAnsi="Cambria Math"/>
          </w:rPr>
          <m:t>y=x+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="00060C7C" w:rsidRPr="00060C7C">
        <w:t xml:space="preserve"> ?</w:t>
      </w:r>
    </w:p>
    <w:p w14:paraId="4F7C576B" w14:textId="77777777" w:rsidR="00060C7C" w:rsidRPr="00060C7C" w:rsidRDefault="00060C7C" w:rsidP="00060C7C"/>
    <w:p w14:paraId="5D504030" w14:textId="77777777" w:rsidR="00C929E4" w:rsidRDefault="00677C7F" w:rsidP="00060C7C">
      <w:r>
        <w:t>4</w:t>
      </w:r>
      <w:r w:rsidR="00060C7C" w:rsidRPr="00060C7C">
        <w:t xml:space="preserve">).  </w:t>
      </w:r>
      <w:r>
        <w:t>[P]</w:t>
      </w:r>
      <w:r w:rsidR="00C929E4">
        <w:t xml:space="preserve">  </w:t>
      </w:r>
    </w:p>
    <w:p w14:paraId="7032911D" w14:textId="38B6F135" w:rsidR="00060C7C" w:rsidRPr="00060C7C" w:rsidRDefault="00677C7F" w:rsidP="00060C7C">
      <w:r>
        <w:t xml:space="preserve">a). </w:t>
      </w:r>
      <w:r w:rsidR="00060C7C" w:rsidRPr="00060C7C">
        <w:t xml:space="preserve">In your solution to </w:t>
      </w:r>
      <w:r>
        <w:t>problem 3</w:t>
      </w:r>
      <w:r w:rsidR="00060C7C" w:rsidRPr="00060C7C">
        <w:t>, the point is at (1, 2) at t = 0 and moves to the right</w:t>
      </w:r>
      <w:r>
        <w:t>.  How do you know each of those facts are true?</w:t>
      </w:r>
    </w:p>
    <w:p w14:paraId="5EF5FF4B" w14:textId="7B4C21AF" w:rsidR="00060C7C" w:rsidRPr="00060C7C" w:rsidRDefault="00677C7F" w:rsidP="00060C7C">
      <w:r>
        <w:t xml:space="preserve">b). </w:t>
      </w:r>
      <w:r w:rsidR="00060C7C" w:rsidRPr="00060C7C">
        <w:t xml:space="preserve">Create another parameterization of </w:t>
      </w:r>
      <m:oMath>
        <m:r>
          <w:rPr>
            <w:rFonts w:ascii="Cambria Math" w:hAnsi="Cambria Math"/>
          </w:rPr>
          <m:t>y=x+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="00060C7C" w:rsidRPr="00060C7C">
        <w:t xml:space="preserve"> so the point starts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2, 2.5</m:t>
            </m:r>
          </m:e>
        </m:d>
      </m:oMath>
      <w:r w:rsidR="00060C7C" w:rsidRPr="00060C7C">
        <w:t xml:space="preserve"> when t = 0 and moves left (as time increases).</w:t>
      </w:r>
    </w:p>
    <w:p w14:paraId="75958669" w14:textId="77777777" w:rsidR="00C929E4" w:rsidRDefault="00C929E4" w:rsidP="00060C7C">
      <w:pPr>
        <w:spacing w:after="0"/>
      </w:pPr>
    </w:p>
    <w:p w14:paraId="0C70FC79" w14:textId="58F978A0" w:rsidR="00060C7C" w:rsidRDefault="00677C7F" w:rsidP="00060C7C">
      <w:pPr>
        <w:spacing w:after="0"/>
        <w:rPr>
          <w:rFonts w:eastAsiaTheme="minorEastAsia"/>
        </w:rPr>
      </w:pPr>
      <w:r>
        <w:t>5</w:t>
      </w:r>
      <w:r w:rsidR="00060C7C">
        <w:t xml:space="preserve">.  </w:t>
      </w:r>
      <w:r>
        <w:t xml:space="preserve">[P] </w:t>
      </w:r>
      <w:r w:rsidR="00060C7C">
        <w:t xml:space="preserve">In this problem you’ll make 3 different parameterizations of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659267F3" w14:textId="77777777" w:rsidR="00060C7C" w:rsidRDefault="00060C7C" w:rsidP="00060C7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a).  If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=10-t</m:t>
        </m:r>
      </m:oMath>
      <w:r>
        <w:rPr>
          <w:rFonts w:eastAsiaTheme="minorEastAsia"/>
        </w:rPr>
        <w:t xml:space="preserve">      where does the point start at t = 0 and what direction does it move as t increases?</w:t>
      </w:r>
    </w:p>
    <w:p w14:paraId="7E70FC83" w14:textId="117B4D3F" w:rsidR="00060C7C" w:rsidRPr="00677C7F" w:rsidRDefault="00060C7C" w:rsidP="00060C7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b).  Find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so that the point moves along the path </w:t>
      </w:r>
      <m:oMath>
        <m:r>
          <w:rPr>
            <w:rFonts w:ascii="Cambria Math" w:eastAsiaTheme="minorEastAsia" w:hAnsi="Cambria Math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</w:p>
    <w:p w14:paraId="4F941C68" w14:textId="77777777" w:rsidR="00060C7C" w:rsidRDefault="00060C7C" w:rsidP="00060C7C">
      <w:pPr>
        <w:spacing w:after="0"/>
        <w:rPr>
          <w:rFonts w:eastAsiaTheme="minorEastAsia"/>
        </w:rPr>
      </w:pPr>
      <w:r>
        <w:t xml:space="preserve">c).  Find x(t) and y(t) so that the point moves along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rPr>
          <w:rFonts w:eastAsiaTheme="minorEastAsia"/>
        </w:rPr>
        <w:t xml:space="preserve"> but starts at (4, 2) when t = 0 and moves to the right.</w:t>
      </w:r>
    </w:p>
    <w:p w14:paraId="0012B480" w14:textId="77777777" w:rsidR="00060C7C" w:rsidRDefault="00060C7C" w:rsidP="00060C7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d).  Find another x(t) and y(t) so that the point moves along </w:t>
      </w:r>
      <m:oMath>
        <m:r>
          <w:rPr>
            <w:rFonts w:ascii="Cambria Math" w:eastAsiaTheme="minorEastAsia" w:hAnsi="Cambria Math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>
        <w:rPr>
          <w:rFonts w:eastAsiaTheme="minorEastAsia"/>
        </w:rPr>
        <w:t xml:space="preserve">, starts at </w:t>
      </w:r>
      <m:oMath>
        <m:r>
          <w:rPr>
            <w:rFonts w:ascii="Cambria Math" w:eastAsiaTheme="minorEastAsia" w:hAnsi="Cambria Math"/>
          </w:rPr>
          <m:t>(4,-2)</m:t>
        </m:r>
      </m:oMath>
      <w:r>
        <w:rPr>
          <w:rFonts w:eastAsiaTheme="minorEastAsia"/>
        </w:rPr>
        <w:t xml:space="preserve"> when t = 0 and moves right </w:t>
      </w:r>
      <w:r>
        <w:rPr>
          <w:rFonts w:eastAsiaTheme="minorEastAsia"/>
          <w:i/>
          <w:iCs/>
        </w:rPr>
        <w:t>faster</w:t>
      </w:r>
      <w:r>
        <w:rPr>
          <w:rFonts w:eastAsiaTheme="minorEastAsia"/>
        </w:rPr>
        <w:t xml:space="preserve"> than part c.</w:t>
      </w:r>
    </w:p>
    <w:p w14:paraId="18AEE497" w14:textId="77777777" w:rsidR="00060C7C" w:rsidRDefault="00060C7C" w:rsidP="00060C7C"/>
    <w:p w14:paraId="7C16C324" w14:textId="71256633" w:rsidR="0019485D" w:rsidRPr="00FD7A84" w:rsidRDefault="0019485D" w:rsidP="0019485D">
      <w:r>
        <w:t>6</w:t>
      </w:r>
      <w:r w:rsidRPr="00FD7A84">
        <w:t>.</w:t>
      </w:r>
      <w:r>
        <w:t xml:space="preserve"> [P]</w:t>
      </w:r>
      <w:r w:rsidRPr="00FD7A84">
        <w:t xml:space="preserve">  If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-3</m:t>
        </m:r>
      </m:oMath>
      <w:r w:rsidRPr="00FD7A84">
        <w:t xml:space="preserve">  what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D7A84">
        <w:t xml:space="preserve">  will make the point move along the path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+4</m:t>
        </m:r>
      </m:oMath>
      <w:r w:rsidRPr="00FD7A84">
        <w:t xml:space="preserve"> </w:t>
      </w:r>
    </w:p>
    <w:p w14:paraId="4F5770D0" w14:textId="0FFF5B4B" w:rsidR="00E36FAF" w:rsidRPr="00FD7A84" w:rsidRDefault="00E36FAF" w:rsidP="00E36FAF">
      <w:r>
        <w:lastRenderedPageBreak/>
        <w:t>7</w:t>
      </w:r>
      <w:r w:rsidRPr="00FD7A84">
        <w:t xml:space="preserve">.  </w:t>
      </w:r>
      <w:r w:rsidR="0019485D">
        <w:t xml:space="preserve">[P] </w:t>
      </w:r>
      <w:r w:rsidRPr="00FD7A84">
        <w:t xml:space="preserve">Consider these parametric equations:    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-3</m:t>
        </m:r>
      </m:oMath>
      <w:r w:rsidRPr="00FD7A84">
        <w:t xml:space="preserve">   and    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688FB639" w14:textId="77777777" w:rsidR="00E36FAF" w:rsidRDefault="00E36FAF" w:rsidP="00E36FAF">
      <w:r w:rsidRPr="00FD7A84">
        <w:t>a).  Your friend thinks these define motion along a parabolic path.  Convince them that they’re wrong.  What is the shape of the path?</w:t>
      </w:r>
    </w:p>
    <w:p w14:paraId="43056955" w14:textId="77777777" w:rsidR="00E36FAF" w:rsidRDefault="00E36FAF" w:rsidP="00E36FAF">
      <w:r w:rsidRPr="00FD7A84">
        <w:t xml:space="preserve">b).  If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-3</m:t>
        </m:r>
      </m:oMath>
      <w:r w:rsidRPr="00FD7A84">
        <w:t xml:space="preserve"> , what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D7A84">
        <w:t xml:space="preserve"> </w:t>
      </w:r>
      <w:r w:rsidRPr="00E36FAF">
        <w:rPr>
          <w:i/>
          <w:iCs/>
        </w:rPr>
        <w:t>would</w:t>
      </w:r>
      <w:r w:rsidRPr="00FD7A84">
        <w:t xml:space="preserve"> make the motion be along the path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FD7A84">
        <w:t xml:space="preserve"> ?</w:t>
      </w:r>
    </w:p>
    <w:p w14:paraId="32E14603" w14:textId="71AF0B11" w:rsidR="00E36FAF" w:rsidRPr="00FD7A84" w:rsidRDefault="00E36FAF" w:rsidP="00E36FAF">
      <w:r w:rsidRPr="00FD7A84">
        <w:t>c).  At what time is the point at the vertex of the parabola</w:t>
      </w:r>
      <w:r>
        <w:t xml:space="preserve"> (for your equations in part b).</w:t>
      </w:r>
    </w:p>
    <w:p w14:paraId="1AA643BA" w14:textId="282032BB" w:rsidR="00E36FAF" w:rsidRPr="0019485D" w:rsidRDefault="00E36FAF" w:rsidP="00E36FAF">
      <w:r>
        <w:t xml:space="preserve">d).  </w:t>
      </w:r>
      <w:r w:rsidR="0019485D">
        <w:t xml:space="preserve">What’s the domain of the path actually travelled?  Put the other way, what part of the parabola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9485D">
        <w:rPr>
          <w:rFonts w:eastAsiaTheme="minorEastAsia"/>
        </w:rPr>
        <w:t xml:space="preserve"> </w:t>
      </w:r>
      <w:r w:rsidR="0019485D">
        <w:rPr>
          <w:rFonts w:eastAsiaTheme="minorEastAsia"/>
          <w:i/>
          <w:iCs/>
        </w:rPr>
        <w:t>won’t</w:t>
      </w:r>
      <w:r w:rsidR="0019485D">
        <w:rPr>
          <w:rFonts w:eastAsiaTheme="minorEastAsia"/>
        </w:rPr>
        <w:t xml:space="preserve"> ever be touched by the point as it moves.</w:t>
      </w:r>
    </w:p>
    <w:p w14:paraId="032593C6" w14:textId="77777777" w:rsidR="00060C7C" w:rsidRDefault="00060C7C" w:rsidP="00060C7C">
      <w:pPr>
        <w:rPr>
          <w:rFonts w:eastAsiaTheme="minorEastAsia"/>
        </w:rPr>
      </w:pPr>
    </w:p>
    <w:p w14:paraId="5BFAEA24" w14:textId="5B3760F9" w:rsidR="00677C7F" w:rsidRDefault="0019485D" w:rsidP="00060C7C">
      <w:pPr>
        <w:rPr>
          <w:rFonts w:eastAsiaTheme="minorEastAsia"/>
        </w:rPr>
      </w:pPr>
      <w:r>
        <w:rPr>
          <w:rFonts w:eastAsiaTheme="minorEastAsia"/>
        </w:rPr>
        <w:t>8</w:t>
      </w:r>
      <w:r w:rsidR="00060C7C">
        <w:rPr>
          <w:rFonts w:eastAsiaTheme="minorEastAsia"/>
        </w:rPr>
        <w:t xml:space="preserve">.   </w:t>
      </w:r>
      <w:r w:rsidR="00677C7F">
        <w:rPr>
          <w:rFonts w:eastAsiaTheme="minorEastAsia"/>
        </w:rPr>
        <w:t>[P]</w:t>
      </w:r>
    </w:p>
    <w:p w14:paraId="53A2C3DB" w14:textId="1DF85C55" w:rsidR="00060C7C" w:rsidRDefault="00060C7C" w:rsidP="00060C7C">
      <w:pPr>
        <w:rPr>
          <w:rFonts w:eastAsiaTheme="minorEastAsia"/>
        </w:rPr>
      </w:pPr>
      <w:r>
        <w:rPr>
          <w:rFonts w:eastAsiaTheme="minorEastAsia"/>
        </w:rPr>
        <w:t xml:space="preserve">a).  Make a parameterization of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so that your point is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10, 100</m:t>
            </m:r>
          </m:e>
        </m:d>
      </m:oMath>
      <w:r>
        <w:rPr>
          <w:rFonts w:eastAsiaTheme="minorEastAsia"/>
        </w:rPr>
        <w:t xml:space="preserve"> at time t = 0, and at </w:t>
      </w:r>
      <m:oMath>
        <m:r>
          <w:rPr>
            <w:rFonts w:ascii="Cambria Math" w:eastAsiaTheme="minorEastAsia" w:hAnsi="Cambria Math"/>
          </w:rPr>
          <m:t>(12, 144)</m:t>
        </m:r>
      </m:oMath>
      <w:r>
        <w:rPr>
          <w:rFonts w:eastAsiaTheme="minorEastAsia"/>
        </w:rPr>
        <w:t xml:space="preserve"> at time t = 10.</w:t>
      </w:r>
    </w:p>
    <w:p w14:paraId="1E642D09" w14:textId="77777777" w:rsidR="00060C7C" w:rsidRPr="002D6646" w:rsidRDefault="00060C7C" w:rsidP="002D6646">
      <w:r>
        <w:t xml:space="preserve">b).  Find the reverse:  start at (12, 144) at t = 0 and move to (10, 100) at t = 10 (still along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2D6646">
        <w:t>).</w:t>
      </w:r>
    </w:p>
    <w:p w14:paraId="7BCEEC17" w14:textId="77777777" w:rsidR="00060C7C" w:rsidRPr="002D6646" w:rsidRDefault="00060C7C" w:rsidP="002D6646"/>
    <w:p w14:paraId="6E400B49" w14:textId="767AF518" w:rsidR="00060C7C" w:rsidRPr="002D6646" w:rsidRDefault="0019485D" w:rsidP="002D6646">
      <w:r w:rsidRPr="002D6646">
        <w:t>9</w:t>
      </w:r>
      <w:r w:rsidR="00060C7C" w:rsidRPr="002D6646">
        <w:t>).</w:t>
      </w:r>
      <w:r w:rsidR="002D6646" w:rsidRPr="002D6646">
        <w:t xml:space="preserve">  [P]</w:t>
      </w:r>
      <w:r w:rsidR="00060C7C" w:rsidRPr="002D6646">
        <w:t xml:space="preserve">  I want to hit x = 10 at t = 3 and x = 20 at t = 5.</w:t>
      </w:r>
    </w:p>
    <w:p w14:paraId="29FDE130" w14:textId="77777777" w:rsidR="00060C7C" w:rsidRPr="002D6646" w:rsidRDefault="00060C7C" w:rsidP="002D6646">
      <w:r w:rsidRPr="002D6646">
        <w:t xml:space="preserve">a).  Create a linear x(t) which will let me hit those coordinates at the right times.  (notice, no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D6646">
        <w:t xml:space="preserve"> … we just want to describe horizontal movement).   This gives a constant horizontal speed.</w:t>
      </w:r>
    </w:p>
    <w:p w14:paraId="0BB4B70C" w14:textId="66198BD5" w:rsidR="00060C7C" w:rsidRPr="002D6646" w:rsidRDefault="00060C7C" w:rsidP="002D6646">
      <w:r w:rsidRPr="002D6646">
        <w:t>b).  Create a quadratic x(t) which will hit those points at those times.  This gives an accelerating horizontal speed.</w:t>
      </w:r>
    </w:p>
    <w:p w14:paraId="2EDEFB36" w14:textId="77777777" w:rsidR="00060C7C" w:rsidRPr="002D6646" w:rsidRDefault="00060C7C" w:rsidP="002D6646"/>
    <w:p w14:paraId="3B5814C5" w14:textId="559601A8" w:rsidR="00060C7C" w:rsidRDefault="00DC6F01" w:rsidP="002D6646">
      <w:r>
        <w:t>*</w:t>
      </w:r>
      <w:r w:rsidR="0019485D" w:rsidRPr="002D6646">
        <w:t>10</w:t>
      </w:r>
      <w:r w:rsidR="00060C7C" w:rsidRPr="002D6646">
        <w:t xml:space="preserve">).  </w:t>
      </w:r>
      <w:r>
        <w:t xml:space="preserve">[P]  </w:t>
      </w:r>
      <w:r w:rsidR="00060C7C" w:rsidRPr="002D6646">
        <w:t xml:space="preserve">Find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060C7C" w:rsidRPr="002D6646"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060C7C" w:rsidRPr="002D6646">
        <w:t xml:space="preserve"> equations so a point will move</w:t>
      </w:r>
      <w:r>
        <w:t xml:space="preserve"> back and forth</w:t>
      </w:r>
      <w:r w:rsidR="00060C7C" w:rsidRPr="002D6646">
        <w:t xml:space="preserve"> along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060C7C" w:rsidRPr="002D6646">
        <w:t>.</w:t>
      </w:r>
      <w:r>
        <w:t xml:space="preserve">  Specifically, a</w:t>
      </w:r>
      <w:r w:rsidR="00060C7C" w:rsidRPr="002D6646">
        <w:t>t t = 0 it should start at (0, 0).  At t = 5 it should reach (10, 100), turn around, and reach (0, 0) again by t = 10.</w:t>
      </w:r>
    </w:p>
    <w:p w14:paraId="08C0461B" w14:textId="248E6E44" w:rsidR="00DC6F01" w:rsidRPr="00DC6F01" w:rsidRDefault="00DC6F01" w:rsidP="002D6646">
      <w:r>
        <w:rPr>
          <w:i/>
          <w:iCs/>
        </w:rPr>
        <w:t>Do this without using a piecewise defined function</w:t>
      </w:r>
      <w:r>
        <w:t>.</w:t>
      </w:r>
    </w:p>
    <w:p w14:paraId="6FDA68C3" w14:textId="77777777" w:rsidR="00060C7C" w:rsidRPr="002D6646" w:rsidRDefault="00060C7C" w:rsidP="002D6646"/>
    <w:p w14:paraId="69E83E0B" w14:textId="77777777" w:rsidR="000F561B" w:rsidRDefault="000F561B">
      <w:pPr>
        <w:spacing w:line="278" w:lineRule="auto"/>
      </w:pPr>
      <w:r>
        <w:br w:type="page"/>
      </w:r>
    </w:p>
    <w:p w14:paraId="135EF567" w14:textId="5333CC33" w:rsidR="00BA0B47" w:rsidRDefault="00BA0B47" w:rsidP="003252D2">
      <w:pPr>
        <w:pStyle w:val="Heading2"/>
      </w:pPr>
      <w:r>
        <w:lastRenderedPageBreak/>
        <w:t>Solutions – Topic 2 – 5 and 2 – 6</w:t>
      </w:r>
      <w:r w:rsidR="00376595">
        <w:t>:</w:t>
      </w:r>
      <w:r>
        <w:t xml:space="preserve"> Linear motion and creating your own parameterizations</w:t>
      </w:r>
    </w:p>
    <w:p w14:paraId="7CFCD98E" w14:textId="77777777" w:rsidR="003252D2" w:rsidRPr="00060C7C" w:rsidRDefault="003252D2" w:rsidP="003252D2">
      <w:r>
        <w:t>1</w:t>
      </w:r>
      <w:r w:rsidRPr="00060C7C">
        <w:t>)</w:t>
      </w:r>
      <w:r>
        <w:t>.</w:t>
      </w:r>
      <w:r w:rsidRPr="00060C7C">
        <w:t xml:space="preserve"> [P]  </w:t>
      </w:r>
    </w:p>
    <w:p w14:paraId="0B331D3E" w14:textId="77777777" w:rsidR="003252D2" w:rsidRDefault="003252D2" w:rsidP="003252D2">
      <w:r w:rsidRPr="00060C7C">
        <w:t xml:space="preserve">a).  I want to define </w:t>
      </w:r>
      <w:r>
        <w:t>a linear path for a</w:t>
      </w:r>
      <w:r w:rsidRPr="00060C7C">
        <w:t xml:space="preserve"> point which starts at (2, 5) at t = 0</w:t>
      </w:r>
      <w:r>
        <w:t xml:space="preserve"> </w:t>
      </w:r>
      <w:r w:rsidRPr="00060C7C">
        <w:t>and moves at a constant speed to end at (8, 15) at t = 1.  Give a set of parametric equations which describe this</w:t>
      </w:r>
      <w:r>
        <w:t xml:space="preserve"> path and movement</w:t>
      </w:r>
      <w:r w:rsidRPr="00060C7C">
        <w:t>.</w:t>
      </w:r>
    </w:p>
    <w:p w14:paraId="07798D8B" w14:textId="02F93CE7" w:rsidR="003252D2" w:rsidRDefault="002D09EE" w:rsidP="003252D2">
      <w:pPr>
        <w:rPr>
          <w:rFonts w:eastAsiaTheme="minorEastAsia"/>
        </w:rPr>
      </w:pPr>
      <w:r w:rsidRPr="002D09EE">
        <w:rPr>
          <w:rFonts w:eastAsiaTheme="minorEastAsia"/>
          <w:noProof/>
        </w:rPr>
        <w:drawing>
          <wp:anchor distT="0" distB="0" distL="114300" distR="114300" simplePos="0" relativeHeight="251670528" behindDoc="0" locked="0" layoutInCell="1" allowOverlap="1" wp14:anchorId="77CB6073" wp14:editId="7D65CEB4">
            <wp:simplePos x="0" y="0"/>
            <wp:positionH relativeFrom="margin">
              <wp:align>left</wp:align>
            </wp:positionH>
            <wp:positionV relativeFrom="paragraph">
              <wp:posOffset>30046</wp:posOffset>
            </wp:positionV>
            <wp:extent cx="3144252" cy="1372324"/>
            <wp:effectExtent l="0" t="0" r="0" b="0"/>
            <wp:wrapSquare wrapText="bothSides"/>
            <wp:docPr id="15613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956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252" cy="1372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An easy way to do this </w:t>
      </w:r>
      <w:r w:rsidR="003252D2">
        <w:t xml:space="preserve">is sketch graphs for </w:t>
      </w:r>
      <m:oMath>
        <m:r>
          <w:rPr>
            <w:rFonts w:ascii="Cambria Math" w:hAnsi="Cambria Math"/>
          </w:rPr>
          <m:t>x(t)</m:t>
        </m:r>
      </m:oMath>
      <w:r w:rsidR="003252D2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 w:rsidR="003252D2">
        <w:rPr>
          <w:rFonts w:eastAsiaTheme="minorEastAsia"/>
        </w:rPr>
        <w:t>, then write the equations for your graphs.</w:t>
      </w:r>
    </w:p>
    <w:p w14:paraId="6AB790A8" w14:textId="7E9296A7" w:rsidR="003252D2" w:rsidRPr="00896090" w:rsidRDefault="002D09EE" w:rsidP="00896090">
      <w:pPr>
        <w:spacing w:after="0" w:line="240" w:lineRule="auto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=6t+2</m:t>
          </m:r>
        </m:oMath>
      </m:oMathPara>
    </w:p>
    <w:p w14:paraId="0DE03900" w14:textId="37BE0392" w:rsidR="002D09EE" w:rsidRPr="00896090" w:rsidRDefault="002D09EE" w:rsidP="00896090">
      <w:pPr>
        <w:spacing w:after="0" w:line="240" w:lineRule="auto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=10t+5</m:t>
          </m:r>
        </m:oMath>
      </m:oMathPara>
    </w:p>
    <w:p w14:paraId="6E81B8E8" w14:textId="28E36609" w:rsidR="002D09EE" w:rsidRDefault="002D09EE" w:rsidP="003252D2">
      <w:pPr>
        <w:rPr>
          <w:rFonts w:eastAsiaTheme="minorEastAsia"/>
        </w:rPr>
      </w:pPr>
    </w:p>
    <w:p w14:paraId="1CCFD78C" w14:textId="5E213BFB" w:rsidR="002D09EE" w:rsidRDefault="002D09EE" w:rsidP="003252D2">
      <w:pPr>
        <w:rPr>
          <w:rFonts w:eastAsiaTheme="minorEastAsia"/>
        </w:rPr>
      </w:pPr>
      <w:r>
        <w:rPr>
          <w:rFonts w:eastAsiaTheme="minorEastAsia"/>
        </w:rPr>
        <w:t>Notice I didn’t even try and match the scales of my graphs since it doesn’t matter!  The graphs are just there as a thinking tool to make it easier for me to write the linear equations.</w:t>
      </w:r>
    </w:p>
    <w:p w14:paraId="59441839" w14:textId="77777777" w:rsidR="003252D2" w:rsidRDefault="003252D2" w:rsidP="003252D2"/>
    <w:p w14:paraId="42F5825B" w14:textId="77777777" w:rsidR="003252D2" w:rsidRDefault="003252D2" w:rsidP="003252D2">
      <w:pPr>
        <w:rPr>
          <w:rFonts w:eastAsiaTheme="minorEastAsia"/>
        </w:rPr>
      </w:pPr>
      <w:r>
        <w:t xml:space="preserve">b).  Give </w:t>
      </w:r>
      <m:oMath>
        <m:r>
          <w:rPr>
            <w:rFonts w:ascii="Cambria Math" w:hAnsi="Cambria Math"/>
          </w:rPr>
          <m:t>x(t)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equations for this same path, but so that the point starts at (2, 5) at </w:t>
      </w:r>
      <m:oMath>
        <m:r>
          <w:rPr>
            <w:rFonts w:ascii="Cambria Math" w:eastAsiaTheme="minorEastAsia" w:hAnsi="Cambria Math"/>
          </w:rPr>
          <m:t>t=0</m:t>
        </m:r>
      </m:oMath>
      <w:r>
        <w:rPr>
          <w:rFonts w:eastAsiaTheme="minorEastAsia"/>
        </w:rPr>
        <w:t xml:space="preserve"> and moves </w:t>
      </w:r>
      <w:r>
        <w:rPr>
          <w:rFonts w:eastAsiaTheme="minorEastAsia"/>
          <w:i/>
          <w:iCs/>
        </w:rPr>
        <w:t>faster</w:t>
      </w:r>
      <w:r>
        <w:rPr>
          <w:rFonts w:eastAsiaTheme="minorEastAsia"/>
        </w:rPr>
        <w:t xml:space="preserve"> than your equations for part a.</w:t>
      </w:r>
    </w:p>
    <w:p w14:paraId="7076BD0E" w14:textId="53D01EC9" w:rsidR="002D09EE" w:rsidRDefault="002D09EE" w:rsidP="003252D2">
      <w:pPr>
        <w:rPr>
          <w:rFonts w:eastAsiaTheme="minorEastAsia"/>
        </w:rPr>
      </w:pPr>
      <w:r>
        <w:rPr>
          <w:rFonts w:eastAsiaTheme="minorEastAsia"/>
        </w:rPr>
        <w:t xml:space="preserve">If it’s going to move faster along the same path, that means it must reach (8, 15) </w:t>
      </w:r>
      <w:r>
        <w:rPr>
          <w:rFonts w:eastAsiaTheme="minorEastAsia"/>
          <w:i/>
          <w:iCs/>
        </w:rPr>
        <w:t>before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t=1</m:t>
        </m:r>
      </m:oMath>
      <w:r>
        <w:rPr>
          <w:rFonts w:eastAsiaTheme="minorEastAsia"/>
        </w:rPr>
        <w:t xml:space="preserve">.  One thing you could do is just decide on a time, like </w:t>
      </w:r>
      <m:oMath>
        <m: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and make two new graphs like those above to get your equations.</w:t>
      </w:r>
    </w:p>
    <w:p w14:paraId="5C4495A5" w14:textId="119000D9" w:rsidR="00896090" w:rsidRDefault="002D09EE" w:rsidP="004B01AC">
      <w:pPr>
        <w:rPr>
          <w:rFonts w:eastAsiaTheme="minorEastAsia"/>
        </w:rPr>
      </w:pPr>
      <w:r>
        <w:rPr>
          <w:rFonts w:eastAsiaTheme="minorEastAsia"/>
        </w:rPr>
        <w:t xml:space="preserve">A different approach would be to scale the </w:t>
      </w:r>
      <w:r>
        <w:rPr>
          <w:rFonts w:eastAsiaTheme="minorEastAsia"/>
          <w:i/>
          <w:iCs/>
        </w:rPr>
        <w:t>time</w:t>
      </w:r>
      <w:r>
        <w:rPr>
          <w:rFonts w:eastAsiaTheme="minorEastAsia"/>
        </w:rPr>
        <w:t xml:space="preserve"> variable.</w:t>
      </w:r>
      <w:r w:rsidR="004B01AC">
        <w:rPr>
          <w:rFonts w:eastAsiaTheme="minorEastAsia"/>
        </w:rPr>
        <w:t xml:space="preserve">  If I want 0 to 0.5 seconds to act like the original interval 0 to 1 seconds, I need to stretch time by a factor of 2 before inputting it to </w:t>
      </w:r>
      <m:oMath>
        <m:r>
          <w:rPr>
            <w:rFonts w:ascii="Cambria Math" w:eastAsiaTheme="minorEastAsia" w:hAnsi="Cambria Math"/>
          </w:rPr>
          <m:t>x(t)</m:t>
        </m:r>
      </m:oMath>
      <w:r w:rsidR="004B01AC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 w:rsidR="004B01AC">
        <w:rPr>
          <w:rFonts w:eastAsiaTheme="minorEastAsia"/>
        </w:rPr>
        <w:t>.</w:t>
      </w:r>
    </w:p>
    <w:p w14:paraId="08FADB17" w14:textId="02990360" w:rsidR="004B01AC" w:rsidRDefault="00FC69C4" w:rsidP="004B01AC">
      <w:pPr>
        <w:rPr>
          <w:rFonts w:eastAsiaTheme="minorEastAsia"/>
        </w:rPr>
      </w:pPr>
      <w:r w:rsidRPr="00FC69C4">
        <w:rPr>
          <w:noProof/>
        </w:rPr>
        <w:drawing>
          <wp:anchor distT="0" distB="0" distL="114300" distR="114300" simplePos="0" relativeHeight="251671552" behindDoc="0" locked="0" layoutInCell="1" allowOverlap="1" wp14:anchorId="5160022C" wp14:editId="7EC3EDB8">
            <wp:simplePos x="0" y="0"/>
            <wp:positionH relativeFrom="margin">
              <wp:posOffset>-72189</wp:posOffset>
            </wp:positionH>
            <wp:positionV relativeFrom="paragraph">
              <wp:posOffset>6350</wp:posOffset>
            </wp:positionV>
            <wp:extent cx="3168015" cy="1577975"/>
            <wp:effectExtent l="0" t="0" r="0" b="3175"/>
            <wp:wrapSquare wrapText="bothSides"/>
            <wp:docPr id="119018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8317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1AC">
        <w:rPr>
          <w:rFonts w:eastAsiaTheme="minorEastAsia"/>
        </w:rPr>
        <w:t xml:space="preserve">In other words, I want </w:t>
      </w:r>
      <m:oMath>
        <m:r>
          <w:rPr>
            <w:rFonts w:ascii="Cambria Math" w:eastAsiaTheme="minorEastAsia" w:hAnsi="Cambria Math"/>
          </w:rPr>
          <m:t>x(2t)</m:t>
        </m:r>
      </m:oMath>
      <w:r w:rsidR="004B01AC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</m:e>
        </m:d>
        <m:r>
          <w:rPr>
            <w:rFonts w:ascii="Cambria Math" w:eastAsiaTheme="minorEastAsia" w:hAnsi="Cambria Math"/>
          </w:rPr>
          <m:t>.</m:t>
        </m:r>
      </m:oMath>
      <w:r>
        <w:rPr>
          <w:rFonts w:eastAsiaTheme="minorEastAsia"/>
        </w:rPr>
        <w:t xml:space="preserve">  The diagram to the left is how I think about it in my mind.</w:t>
      </w:r>
    </w:p>
    <w:p w14:paraId="37C644EA" w14:textId="421AF48C" w:rsidR="00FC69C4" w:rsidRDefault="00FC69C4" w:rsidP="004B01AC">
      <w:pPr>
        <w:rPr>
          <w:rFonts w:eastAsiaTheme="minorEastAsia"/>
        </w:rPr>
      </w:pPr>
      <w:r>
        <w:rPr>
          <w:rFonts w:eastAsiaTheme="minorEastAsia"/>
        </w:rPr>
        <w:t xml:space="preserve">Inside the dashed box, you see that </w:t>
      </w:r>
      <m:oMath>
        <m:r>
          <w:rPr>
            <w:rFonts w:ascii="Cambria Math" w:eastAsiaTheme="minorEastAsia" w:hAnsi="Cambria Math"/>
          </w:rPr>
          <m:t>x(t)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map 0 to (2,5) and 1 to (8,15).</w:t>
      </w:r>
    </w:p>
    <w:p w14:paraId="556DDA3E" w14:textId="3CDBBA7F" w:rsidR="00FC69C4" w:rsidRDefault="00FC69C4" w:rsidP="004B01AC">
      <w:pPr>
        <w:rPr>
          <w:rFonts w:eastAsiaTheme="minorEastAsia"/>
        </w:rPr>
      </w:pPr>
      <w:r>
        <w:rPr>
          <w:rFonts w:eastAsiaTheme="minorEastAsia"/>
        </w:rPr>
        <w:t xml:space="preserve">I </w:t>
      </w:r>
      <w:r>
        <w:rPr>
          <w:rFonts w:eastAsiaTheme="minorEastAsia"/>
          <w:i/>
          <w:iCs/>
        </w:rPr>
        <w:t>wish</w:t>
      </w:r>
      <w:r>
        <w:rPr>
          <w:rFonts w:eastAsiaTheme="minorEastAsia"/>
        </w:rPr>
        <w:t xml:space="preserve"> that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got mapped to (8, 15).  So if I double the time input </w:t>
      </w:r>
      <w:r>
        <w:rPr>
          <w:rFonts w:eastAsiaTheme="minorEastAsia"/>
          <w:i/>
          <w:iCs/>
        </w:rPr>
        <w:t>before</w:t>
      </w:r>
      <w:r>
        <w:t xml:space="preserve"> sending it through </w:t>
      </w:r>
      <m:oMath>
        <m:r>
          <w:rPr>
            <w:rFonts w:ascii="Cambria Math" w:hAnsi="Cambria Math"/>
          </w:rPr>
          <m:t>x(t)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it will do that.</w:t>
      </w:r>
    </w:p>
    <w:p w14:paraId="768B806E" w14:textId="3C7DDEE2" w:rsidR="00FC69C4" w:rsidRDefault="00FC69C4" w:rsidP="004B01AC">
      <w:pPr>
        <w:rPr>
          <w:rFonts w:eastAsiaTheme="minorEastAsia"/>
        </w:rPr>
      </w:pPr>
      <w:r>
        <w:rPr>
          <w:rFonts w:eastAsiaTheme="minorEastAsia"/>
        </w:rPr>
        <w:t xml:space="preserve">Algebraically: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</m:e>
        </m:d>
      </m:oMath>
      <w:r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6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</m:e>
        </m:d>
        <m:r>
          <w:rPr>
            <w:rFonts w:ascii="Cambria Math" w:eastAsiaTheme="minorEastAsia" w:hAnsi="Cambria Math"/>
          </w:rPr>
          <m:t>+2</m:t>
        </m:r>
      </m:oMath>
      <w:r>
        <w:rPr>
          <w:rFonts w:eastAsiaTheme="minorEastAsia"/>
        </w:rPr>
        <w:t xml:space="preserve"> which is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=12t+2</m:t>
        </m:r>
      </m:oMath>
      <w:r>
        <w:rPr>
          <w:rFonts w:eastAsiaTheme="minorEastAsia"/>
        </w:rPr>
        <w:t xml:space="preserve">.  </w:t>
      </w:r>
      <m:oMath>
        <m:r>
          <w:rPr>
            <w:rFonts w:ascii="Cambria Math" w:eastAsiaTheme="minorEastAsia" w:hAnsi="Cambria Math"/>
          </w:rPr>
          <m:t>y(2t)</m:t>
        </m:r>
      </m:oMath>
      <w:r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10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</m:e>
        </m:d>
        <m:r>
          <w:rPr>
            <w:rFonts w:ascii="Cambria Math" w:eastAsiaTheme="minorEastAsia" w:hAnsi="Cambria Math"/>
          </w:rPr>
          <m:t>+5</m:t>
        </m:r>
      </m:oMath>
      <w:r>
        <w:rPr>
          <w:rFonts w:eastAsiaTheme="minorEastAsia"/>
        </w:rPr>
        <w:t xml:space="preserve"> which is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=20t+5</m:t>
        </m:r>
      </m:oMath>
      <w:r>
        <w:rPr>
          <w:rFonts w:eastAsiaTheme="minorEastAsia"/>
        </w:rPr>
        <w:t>.</w:t>
      </w:r>
    </w:p>
    <w:p w14:paraId="789C71C1" w14:textId="422BD8D9" w:rsidR="00FC69C4" w:rsidRDefault="00FC69C4" w:rsidP="004B01AC">
      <w:pPr>
        <w:rPr>
          <w:rFonts w:eastAsiaTheme="minorEastAsia"/>
        </w:rPr>
      </w:pPr>
      <w:r>
        <w:rPr>
          <w:rFonts w:eastAsiaTheme="minorEastAsia"/>
        </w:rPr>
        <w:t xml:space="preserve">That gives: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=12t+2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=20t+5</m:t>
        </m:r>
      </m:oMath>
      <w:r>
        <w:rPr>
          <w:rFonts w:eastAsiaTheme="minorEastAsia"/>
        </w:rPr>
        <w:t xml:space="preserve">.  You can see that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, y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</m:d>
      </m:oMath>
      <w:r>
        <w:rPr>
          <w:rFonts w:eastAsiaTheme="minorEastAsia"/>
        </w:rPr>
        <w:t xml:space="preserve"> will be </w:t>
      </w:r>
      <m:oMath>
        <m:r>
          <w:rPr>
            <w:rFonts w:ascii="Cambria Math" w:eastAsiaTheme="minorEastAsia" w:hAnsi="Cambria Math"/>
          </w:rPr>
          <m:t>(8,15)</m:t>
        </m:r>
      </m:oMath>
      <w:r>
        <w:rPr>
          <w:rFonts w:eastAsiaTheme="minorEastAsia"/>
        </w:rPr>
        <w:t xml:space="preserve"> as desired.</w:t>
      </w:r>
    </w:p>
    <w:p w14:paraId="5F96A4B0" w14:textId="77777777" w:rsidR="003252D2" w:rsidRDefault="003252D2" w:rsidP="003252D2">
      <w:pPr>
        <w:rPr>
          <w:rFonts w:eastAsiaTheme="minorEastAsia"/>
        </w:rPr>
      </w:pPr>
      <w:r>
        <w:t xml:space="preserve">c).  Modify your equations from part a so that the point is at (2, 5) at </w:t>
      </w:r>
      <m:oMath>
        <m:r>
          <w:rPr>
            <w:rFonts w:ascii="Cambria Math" w:hAnsi="Cambria Math"/>
          </w:rPr>
          <m:t>t=3</m:t>
        </m:r>
      </m:oMath>
      <w:r>
        <w:rPr>
          <w:rFonts w:eastAsiaTheme="minorEastAsia"/>
        </w:rPr>
        <w:t xml:space="preserve"> and ends at (8,15) at </w:t>
      </w:r>
      <m:oMath>
        <m:r>
          <w:rPr>
            <w:rFonts w:ascii="Cambria Math" w:eastAsiaTheme="minorEastAsia" w:hAnsi="Cambria Math"/>
          </w:rPr>
          <m:t>t=4</m:t>
        </m:r>
      </m:oMath>
      <w:r>
        <w:rPr>
          <w:rFonts w:eastAsiaTheme="minorEastAsia"/>
        </w:rPr>
        <w:t>.</w:t>
      </w:r>
    </w:p>
    <w:p w14:paraId="0CEB35F6" w14:textId="387BF799" w:rsidR="00363F7D" w:rsidRDefault="00363F7D" w:rsidP="003252D2">
      <w:pPr>
        <w:rPr>
          <w:rFonts w:eastAsiaTheme="minorEastAsia"/>
        </w:rPr>
      </w:pPr>
      <w:r>
        <w:rPr>
          <w:rFonts w:eastAsiaTheme="minorEastAsia"/>
        </w:rPr>
        <w:t>As before, you can draw two new graphs and get the equations from there.  A little nice is to be able to imagine how you need to shift time so your original equations will apply to the new times.</w:t>
      </w:r>
    </w:p>
    <w:p w14:paraId="5A12C322" w14:textId="5FBA4FCE" w:rsidR="00FC69C4" w:rsidRDefault="00363F7D" w:rsidP="003252D2">
      <w:pPr>
        <w:rPr>
          <w:rFonts w:eastAsiaTheme="minorEastAsia"/>
        </w:rPr>
      </w:pPr>
      <w:r w:rsidRPr="00363F7D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164D5FD" wp14:editId="0FCBE0F0">
            <wp:simplePos x="0" y="0"/>
            <wp:positionH relativeFrom="margin">
              <wp:align>left</wp:align>
            </wp:positionH>
            <wp:positionV relativeFrom="paragraph">
              <wp:posOffset>501</wp:posOffset>
            </wp:positionV>
            <wp:extent cx="3256547" cy="1536181"/>
            <wp:effectExtent l="0" t="0" r="1270" b="6985"/>
            <wp:wrapSquare wrapText="bothSides"/>
            <wp:docPr id="147450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047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547" cy="1536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69C4">
        <w:t>Here’s the picture in my head.  I want t = 3 to act like t = 0, and t = 4 to act like t = 1.  So I need to</w:t>
      </w:r>
      <w:r>
        <w:t xml:space="preserve"> shift time back by 3 </w:t>
      </w:r>
      <w:r>
        <w:rPr>
          <w:i/>
          <w:iCs/>
        </w:rPr>
        <w:t>before</w:t>
      </w:r>
      <w:r>
        <w:t xml:space="preserve"> I send it as input to </w:t>
      </w:r>
      <m:oMath>
        <m:r>
          <w:rPr>
            <w:rFonts w:ascii="Cambria Math" w:hAnsi="Cambria Math"/>
          </w:rPr>
          <m:t>x(t)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>.</w:t>
      </w:r>
    </w:p>
    <w:p w14:paraId="673CC3B4" w14:textId="3DCE55F5" w:rsidR="00363F7D" w:rsidRDefault="00363F7D" w:rsidP="003252D2">
      <w:pPr>
        <w:rPr>
          <w:rFonts w:eastAsiaTheme="minorEastAsia"/>
        </w:rPr>
      </w:pPr>
      <w:r>
        <w:rPr>
          <w:rFonts w:eastAsiaTheme="minorEastAsia"/>
        </w:rPr>
        <w:t xml:space="preserve">As an equation, that means I’ll be plugging in </w:t>
      </w:r>
      <m:oMath>
        <m:r>
          <w:rPr>
            <w:rFonts w:ascii="Cambria Math" w:eastAsiaTheme="minorEastAsia" w:hAnsi="Cambria Math"/>
          </w:rPr>
          <m:t>t-3</m:t>
        </m:r>
      </m:oMath>
      <w:r>
        <w:rPr>
          <w:rFonts w:eastAsiaTheme="minorEastAsia"/>
        </w:rPr>
        <w:t xml:space="preserve"> as the </w:t>
      </w:r>
      <w:r>
        <w:rPr>
          <w:rFonts w:eastAsiaTheme="minorEastAsia"/>
          <w:i/>
          <w:iCs/>
        </w:rPr>
        <w:t>t</w:t>
      </w:r>
      <w:r>
        <w:rPr>
          <w:rFonts w:eastAsiaTheme="minorEastAsia"/>
        </w:rPr>
        <w:t xml:space="preserve"> value to my </w:t>
      </w:r>
      <m:oMath>
        <m:r>
          <w:rPr>
            <w:rFonts w:ascii="Cambria Math" w:eastAsiaTheme="minorEastAsia" w:hAnsi="Cambria Math"/>
          </w:rPr>
          <m:t>x(t)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equations.</w:t>
      </w:r>
    </w:p>
    <w:p w14:paraId="20CDBCAC" w14:textId="77777777" w:rsidR="00363F7D" w:rsidRDefault="00363F7D" w:rsidP="003252D2">
      <w:pPr>
        <w:rPr>
          <w:rFonts w:eastAsiaTheme="minorEastAsia"/>
        </w:rPr>
      </w:pPr>
    </w:p>
    <w:p w14:paraId="1DC3637B" w14:textId="09947EB6" w:rsidR="00363F7D" w:rsidRDefault="00363F7D" w:rsidP="003252D2">
      <w:pPr>
        <w:rPr>
          <w:rFonts w:eastAsiaTheme="minorEastAsia"/>
        </w:rPr>
      </w:pPr>
      <w:r>
        <w:rPr>
          <w:rFonts w:eastAsiaTheme="minorEastAsia"/>
        </w:rPr>
        <w:t>Here’s how it looks algebraically.</w:t>
      </w:r>
    </w:p>
    <w:p w14:paraId="33AC4026" w14:textId="5C8E59A6" w:rsidR="00363F7D" w:rsidRPr="00363F7D" w:rsidRDefault="00363F7D" w:rsidP="00363F7D">
      <w:pPr>
        <w:spacing w:after="0" w:line="240" w:lineRule="auto"/>
        <w:ind w:left="720"/>
        <w:rPr>
          <w:rFonts w:eastAsiaTheme="minorEastAsia"/>
          <w:iCs/>
        </w:rPr>
      </w:pPr>
      <w:r>
        <w:t xml:space="preserve">Original:  </w:t>
      </w:r>
      <w:r>
        <w:tab/>
      </w:r>
      <w:r>
        <w:tab/>
        <w:t>Time shifted:</w:t>
      </w:r>
      <w:r w:rsidRPr="00363F7D">
        <w:rPr>
          <w:rFonts w:ascii="Cambria Math" w:eastAsiaTheme="minorEastAsia" w:hAnsi="Cambria Math"/>
          <w:i/>
        </w:rPr>
        <w:br/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=6t+2</m:t>
        </m:r>
      </m:oMath>
      <w:r>
        <w:rPr>
          <w:rFonts w:ascii="Cambria Math" w:eastAsiaTheme="minorEastAsia" w:hAnsi="Cambria Math"/>
          <w:i/>
        </w:rPr>
        <w:tab/>
      </w:r>
      <w:r>
        <w:rPr>
          <w:rFonts w:ascii="Cambria Math" w:eastAsiaTheme="minorEastAsia" w:hAnsi="Cambria Math"/>
          <w:i/>
        </w:rPr>
        <w:tab/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=6(t-3)+2</m:t>
        </m:r>
      </m:oMath>
    </w:p>
    <w:p w14:paraId="6F198679" w14:textId="6F089630" w:rsidR="00363F7D" w:rsidRPr="00896090" w:rsidRDefault="00363F7D" w:rsidP="00363F7D">
      <w:pPr>
        <w:spacing w:after="0" w:line="240" w:lineRule="auto"/>
        <w:ind w:left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=10t+5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=10(t-3)+5</m:t>
        </m:r>
      </m:oMath>
    </w:p>
    <w:p w14:paraId="164DA18B" w14:textId="77777777" w:rsidR="00363F7D" w:rsidRDefault="00363F7D" w:rsidP="00363F7D">
      <w:pPr>
        <w:spacing w:after="0" w:line="240" w:lineRule="auto"/>
        <w:rPr>
          <w:rFonts w:eastAsiaTheme="minorEastAsia"/>
        </w:rPr>
      </w:pPr>
    </w:p>
    <w:p w14:paraId="64D29841" w14:textId="0CA8815F" w:rsidR="00363F7D" w:rsidRPr="00896090" w:rsidRDefault="00363F7D" w:rsidP="00363F7D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You can see that plugging </w:t>
      </w:r>
      <m:oMath>
        <m:r>
          <w:rPr>
            <w:rFonts w:ascii="Cambria Math" w:eastAsiaTheme="minorEastAsia" w:hAnsi="Cambria Math"/>
          </w:rPr>
          <m:t>t=3</m:t>
        </m:r>
      </m:oMath>
      <w:r>
        <w:rPr>
          <w:rFonts w:eastAsiaTheme="minorEastAsia"/>
        </w:rPr>
        <w:t xml:space="preserve"> in to the time shifted equation is like plugging t = 0 into the original.</w:t>
      </w:r>
    </w:p>
    <w:p w14:paraId="7C22E302" w14:textId="2AB55C26" w:rsidR="00FC69C4" w:rsidRPr="00FC69C4" w:rsidRDefault="00FC69C4" w:rsidP="003252D2"/>
    <w:p w14:paraId="3138E6A7" w14:textId="77777777" w:rsidR="003252D2" w:rsidRPr="00060C7C" w:rsidRDefault="003252D2" w:rsidP="003252D2">
      <w:r>
        <w:t>d</w:t>
      </w:r>
      <w:r w:rsidRPr="00060C7C">
        <w:t>).  Now give a pair of parametric equations for the reverse motion</w:t>
      </w:r>
      <w:r>
        <w:t xml:space="preserve"> of part a.  It should </w:t>
      </w:r>
      <w:r w:rsidRPr="00060C7C">
        <w:t xml:space="preserve">start at (8, 15) at t = 0 and </w:t>
      </w:r>
      <w:r>
        <w:t xml:space="preserve">end at </w:t>
      </w:r>
      <w:r w:rsidRPr="00060C7C">
        <w:t xml:space="preserve">(2, 5) </w:t>
      </w:r>
      <w:r>
        <w:t>at</w:t>
      </w:r>
      <w:r w:rsidRPr="00060C7C">
        <w:t xml:space="preserve"> t = 1.</w:t>
      </w:r>
    </w:p>
    <w:p w14:paraId="6EF57207" w14:textId="506AC2BE" w:rsidR="003252D2" w:rsidRDefault="008346A5" w:rsidP="003252D2">
      <w:r w:rsidRPr="008346A5">
        <w:rPr>
          <w:noProof/>
        </w:rPr>
        <w:drawing>
          <wp:anchor distT="0" distB="0" distL="114300" distR="114300" simplePos="0" relativeHeight="251673600" behindDoc="0" locked="0" layoutInCell="1" allowOverlap="1" wp14:anchorId="710FAAF9" wp14:editId="63B3D2A7">
            <wp:simplePos x="0" y="0"/>
            <wp:positionH relativeFrom="margin">
              <wp:align>left</wp:align>
            </wp:positionH>
            <wp:positionV relativeFrom="paragraph">
              <wp:posOffset>7554</wp:posOffset>
            </wp:positionV>
            <wp:extent cx="3761873" cy="1581318"/>
            <wp:effectExtent l="0" t="0" r="0" b="0"/>
            <wp:wrapSquare wrapText="bothSides"/>
            <wp:docPr id="199981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108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873" cy="1581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This one is probably best solved by drawing two new graphs and getting your equations from there, like this.</w:t>
      </w:r>
    </w:p>
    <w:p w14:paraId="4DC81333" w14:textId="7FE05964" w:rsidR="008346A5" w:rsidRPr="008346A5" w:rsidRDefault="008346A5" w:rsidP="003252D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=8-6t</m:t>
          </m:r>
        </m:oMath>
      </m:oMathPara>
    </w:p>
    <w:p w14:paraId="2322243C" w14:textId="5E4C9433" w:rsidR="008346A5" w:rsidRPr="008346A5" w:rsidRDefault="008346A5" w:rsidP="003252D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=15-10t</m:t>
          </m:r>
        </m:oMath>
      </m:oMathPara>
    </w:p>
    <w:p w14:paraId="7164588F" w14:textId="77777777" w:rsidR="008346A5" w:rsidRDefault="008346A5" w:rsidP="003252D2"/>
    <w:p w14:paraId="565C46EA" w14:textId="77777777" w:rsidR="008346A5" w:rsidRDefault="008346A5" w:rsidP="003252D2"/>
    <w:p w14:paraId="2A401C94" w14:textId="0D10C0E0" w:rsidR="008346A5" w:rsidRDefault="008346A5" w:rsidP="003252D2">
      <w:pPr>
        <w:rPr>
          <w:rFonts w:eastAsiaTheme="minorEastAsia"/>
        </w:rPr>
      </w:pPr>
      <w:r w:rsidRPr="008346A5">
        <w:rPr>
          <w:noProof/>
        </w:rPr>
        <w:drawing>
          <wp:anchor distT="0" distB="0" distL="114300" distR="114300" simplePos="0" relativeHeight="251674624" behindDoc="0" locked="0" layoutInCell="1" allowOverlap="1" wp14:anchorId="729C6420" wp14:editId="15336250">
            <wp:simplePos x="0" y="0"/>
            <wp:positionH relativeFrom="margin">
              <wp:align>left</wp:align>
            </wp:positionH>
            <wp:positionV relativeFrom="paragraph">
              <wp:posOffset>415959</wp:posOffset>
            </wp:positionV>
            <wp:extent cx="2181726" cy="1975494"/>
            <wp:effectExtent l="0" t="0" r="9525" b="5715"/>
            <wp:wrapSquare wrapText="bothSides"/>
            <wp:docPr id="177523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3208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726" cy="1975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You </w:t>
      </w:r>
      <w:r>
        <w:rPr>
          <w:i/>
          <w:iCs/>
        </w:rPr>
        <w:t>could</w:t>
      </w:r>
      <w:r>
        <w:t xml:space="preserve"> think about how to transform time before sending it as input to the original function, but the transformation is slightly harder to think about.  Before if I wanted to stretch time I could use </w:t>
      </w:r>
      <m:oMath>
        <m:r>
          <w:rPr>
            <w:rFonts w:ascii="Cambria Math" w:hAnsi="Cambria Math"/>
          </w:rPr>
          <m:t>2t</m:t>
        </m:r>
      </m:oMath>
      <w:r>
        <w:rPr>
          <w:rFonts w:eastAsiaTheme="minorEastAsia"/>
        </w:rPr>
        <w:t xml:space="preserve">.  When I wanted to shift time, I could use </w:t>
      </w:r>
      <m:oMath>
        <m:r>
          <w:rPr>
            <w:rFonts w:ascii="Cambria Math" w:eastAsiaTheme="minorEastAsia" w:hAnsi="Cambria Math"/>
          </w:rPr>
          <m:t>t-3</m:t>
        </m:r>
      </m:oMath>
      <w:r>
        <w:rPr>
          <w:rFonts w:eastAsiaTheme="minorEastAsia"/>
        </w:rPr>
        <w:t>.  What’s an equation that describes this mapping of 0 to 1 and 1 to 0?</w:t>
      </w:r>
    </w:p>
    <w:p w14:paraId="37BBDF39" w14:textId="6BA492F5" w:rsidR="008346A5" w:rsidRDefault="008346A5" w:rsidP="003252D2">
      <w:pPr>
        <w:rPr>
          <w:rFonts w:eastAsiaTheme="minorEastAsia"/>
        </w:rPr>
      </w:pPr>
      <w:r>
        <w:rPr>
          <w:rFonts w:eastAsiaTheme="minorEastAsia"/>
        </w:rPr>
        <w:t xml:space="preserve">A nice way to think of it is as a reflection around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.  </w:t>
      </w:r>
    </w:p>
    <w:p w14:paraId="4C244478" w14:textId="332531BF" w:rsidR="008346A5" w:rsidRDefault="008346A5" w:rsidP="003252D2">
      <w:pPr>
        <w:rPr>
          <w:rFonts w:eastAsiaTheme="minorEastAsia"/>
        </w:rPr>
      </w:pPr>
      <w:r>
        <w:rPr>
          <w:rFonts w:eastAsiaTheme="minorEastAsia"/>
        </w:rPr>
        <w:t>One way to get this reflection is to do the following in order:</w:t>
      </w:r>
    </w:p>
    <w:p w14:paraId="4991BDE0" w14:textId="1CF60D33" w:rsidR="008346A5" w:rsidRPr="008346A5" w:rsidRDefault="008346A5" w:rsidP="003252D2">
      <w:r>
        <w:tab/>
        <w:t xml:space="preserve">Shift left by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, reflect around 0, shift right by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4412C4BB" w14:textId="635E31A8" w:rsidR="008346A5" w:rsidRDefault="008346A5" w:rsidP="003252D2">
      <w:pPr>
        <w:rPr>
          <w:rFonts w:eastAsiaTheme="minorEastAsia"/>
        </w:rPr>
      </w:pPr>
      <w:r>
        <w:t xml:space="preserve">Algebraically this looks like:  </w:t>
      </w:r>
      <m:oMath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BD732D2" w14:textId="65112BF5" w:rsidR="008346A5" w:rsidRDefault="008346A5" w:rsidP="003252D2">
      <w:pPr>
        <w:rPr>
          <w:rFonts w:eastAsiaTheme="minorEastAsia"/>
        </w:rPr>
      </w:pPr>
      <w:r>
        <w:t xml:space="preserve">Note that if </w:t>
      </w:r>
      <m:oMath>
        <m:r>
          <w:rPr>
            <w:rFonts w:ascii="Cambria Math" w:hAnsi="Cambria Math"/>
          </w:rPr>
          <m:t>t=1</m:t>
        </m:r>
      </m:oMath>
      <w:r>
        <w:rPr>
          <w:rFonts w:eastAsiaTheme="minorEastAsia"/>
        </w:rPr>
        <w:t xml:space="preserve"> this will output 0.  If </w:t>
      </w:r>
      <m:oMath>
        <m:r>
          <w:rPr>
            <w:rFonts w:ascii="Cambria Math" w:eastAsiaTheme="minorEastAsia" w:hAnsi="Cambria Math"/>
          </w:rPr>
          <m:t>t=0</m:t>
        </m:r>
      </m:oMath>
      <w:r>
        <w:rPr>
          <w:rFonts w:eastAsiaTheme="minorEastAsia"/>
        </w:rPr>
        <w:t xml:space="preserve"> this will output </w:t>
      </w:r>
      <m:oMath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>.</w:t>
      </w:r>
    </w:p>
    <w:p w14:paraId="73E501D8" w14:textId="7A366E53" w:rsidR="008346A5" w:rsidRDefault="008346A5" w:rsidP="003252D2">
      <w:r>
        <w:rPr>
          <w:rFonts w:eastAsiaTheme="minorEastAsia"/>
        </w:rPr>
        <w:t xml:space="preserve">Algebraically, you’d plug </w:t>
      </w:r>
      <m:oMath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into the original </w:t>
      </w:r>
      <m:oMath>
        <m:r>
          <w:rPr>
            <w:rFonts w:ascii="Cambria Math" w:eastAsiaTheme="minorEastAsia" w:hAnsi="Cambria Math"/>
          </w:rPr>
          <m:t>x(t)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equations.  That will give you the same solution as the one above.</w:t>
      </w:r>
    </w:p>
    <w:p w14:paraId="59245CD2" w14:textId="1DE69687" w:rsidR="003252D2" w:rsidRDefault="003252D2" w:rsidP="003252D2">
      <w:r>
        <w:lastRenderedPageBreak/>
        <w:t>2)</w:t>
      </w:r>
      <w:r w:rsidRPr="00060C7C">
        <w:t>. [P]  Write your own piecewise defined functions for x(t) and y(t) so that from t = 0 to t = 5 a point travels from (1, 2) to (3, 4), and from t = 5 to t = 10, the point travels from (3, 4) to (</w:t>
      </w:r>
      <w:r>
        <w:t>0</w:t>
      </w:r>
      <w:r w:rsidRPr="00060C7C">
        <w:t xml:space="preserve">, </w:t>
      </w:r>
      <w:r>
        <w:t>0</w:t>
      </w:r>
      <w:r w:rsidRPr="00060C7C">
        <w:t>).</w:t>
      </w:r>
      <w:r w:rsidR="00FD7A84">
        <w:t xml:space="preserve">  **** fix this ****</w:t>
      </w:r>
    </w:p>
    <w:p w14:paraId="58FB5793" w14:textId="77777777" w:rsidR="00BA0B47" w:rsidRDefault="00BA0B47" w:rsidP="00BA0B47">
      <w:r w:rsidRPr="00D27AFE">
        <w:rPr>
          <w:noProof/>
        </w:rPr>
        <w:drawing>
          <wp:inline distT="0" distB="0" distL="0" distR="0" wp14:anchorId="3D5B7EA4" wp14:editId="7A16240E">
            <wp:extent cx="6858000" cy="3371850"/>
            <wp:effectExtent l="0" t="0" r="0" b="0"/>
            <wp:docPr id="1664041197" name="Picture 1" descr="A group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41197" name="Picture 1" descr="A group of math equation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27F9" w14:textId="77777777" w:rsidR="00BA0B47" w:rsidRDefault="00BA0B47" w:rsidP="00BA0B47">
      <w:pPr>
        <w:spacing w:line="278" w:lineRule="auto"/>
      </w:pPr>
    </w:p>
    <w:p w14:paraId="1D81C804" w14:textId="0867B6D1" w:rsidR="00060C7C" w:rsidRDefault="0038195C" w:rsidP="00060C7C">
      <w:r>
        <w:t>3</w:t>
      </w:r>
      <w:r w:rsidR="00060C7C" w:rsidRPr="00FD7A84">
        <w:t xml:space="preserve">).  If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+1</m:t>
        </m:r>
      </m:oMath>
      <w:r w:rsidR="00060C7C" w:rsidRPr="00FD7A84">
        <w:t xml:space="preserve"> , what does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060C7C" w:rsidRPr="00FD7A84">
        <w:t xml:space="preserve"> have to be so the path defined by the equation is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="00060C7C" w:rsidRPr="00FD7A84">
        <w:t xml:space="preserve"> ?</w:t>
      </w:r>
    </w:p>
    <w:p w14:paraId="16E2FDC6" w14:textId="57B5012C" w:rsidR="00060C7C" w:rsidRPr="00FD7A84" w:rsidRDefault="0038195C" w:rsidP="00060C7C">
      <w:r>
        <w:t xml:space="preserve">Remember that </w:t>
      </w:r>
      <m:oMath>
        <m:r>
          <w:rPr>
            <w:rFonts w:ascii="Cambria Math" w:hAnsi="Cambria Math"/>
          </w:rPr>
          <m:t>x(t)</m:t>
        </m:r>
      </m:oMath>
      <w:r>
        <w:rPr>
          <w:rFonts w:eastAsiaTheme="minorEastAsia"/>
        </w:rPr>
        <w:t xml:space="preserve"> is the function that represents x. 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is the function that represents y.  That means if you want to think about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 as a function, you can write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eastAsiaTheme="minorEastAsia"/>
        </w:rPr>
        <w:t xml:space="preserve"> as </w:t>
      </w:r>
      <m:oMath>
        <m:r>
          <w:rPr>
            <w:rFonts w:ascii="Cambria Math" w:eastAsiaTheme="minorEastAsia" w:hAnsi="Cambria Math"/>
          </w:rPr>
          <m:t>y=x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x(t)</m:t>
            </m:r>
          </m:den>
        </m:f>
      </m:oMath>
      <w:r>
        <w:rPr>
          <w:rFonts w:eastAsiaTheme="minorEastAsia"/>
        </w:rPr>
        <w:t xml:space="preserve">.  But you know what </w:t>
      </w:r>
      <m:oMath>
        <m:r>
          <w:rPr>
            <w:rFonts w:ascii="Cambria Math" w:eastAsiaTheme="minorEastAsia" w:hAnsi="Cambria Math"/>
          </w:rPr>
          <m:t>x(t)</m:t>
        </m:r>
      </m:oMath>
      <w:r>
        <w:rPr>
          <w:rFonts w:eastAsiaTheme="minorEastAsia"/>
        </w:rPr>
        <w:t xml:space="preserve"> is, so substitute it:</w:t>
      </w:r>
      <w:r w:rsidR="00060C7C" w:rsidRPr="00FD7A84">
        <w:t xml:space="preserve">  </w:t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+ 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den>
        </m:f>
      </m:oMath>
    </w:p>
    <w:p w14:paraId="1D2E50E0" w14:textId="77777777" w:rsidR="00060C7C" w:rsidRDefault="00060C7C" w:rsidP="00060C7C"/>
    <w:p w14:paraId="48CBF18B" w14:textId="77777777" w:rsidR="0038195C" w:rsidRDefault="0038195C" w:rsidP="0038195C">
      <w:r>
        <w:t>4</w:t>
      </w:r>
      <w:r w:rsidRPr="00060C7C">
        <w:t xml:space="preserve">).  </w:t>
      </w:r>
      <w:r>
        <w:t>[P]</w:t>
      </w:r>
    </w:p>
    <w:p w14:paraId="46CB0815" w14:textId="77777777" w:rsidR="00B336AF" w:rsidRDefault="0038195C" w:rsidP="0038195C">
      <w:r>
        <w:t xml:space="preserve">a). </w:t>
      </w:r>
      <w:r w:rsidRPr="00060C7C">
        <w:t xml:space="preserve">In your solution to </w:t>
      </w:r>
      <w:r>
        <w:t>problem 3</w:t>
      </w:r>
      <w:r w:rsidRPr="00060C7C">
        <w:t>, the point is at (1, 2) at t = 0 and moves to the right</w:t>
      </w:r>
      <w:r>
        <w:t xml:space="preserve">.  How do you know each of those facts are true?  </w:t>
      </w:r>
    </w:p>
    <w:p w14:paraId="52FE2BF9" w14:textId="0E4D4E8C" w:rsidR="0038195C" w:rsidRPr="00060C7C" w:rsidRDefault="0038195C" w:rsidP="0038195C">
      <w:r>
        <w:t xml:space="preserve">At </w:t>
      </w:r>
      <m:oMath>
        <m:r>
          <w:rPr>
            <w:rFonts w:ascii="Cambria Math" w:hAnsi="Cambria Math"/>
          </w:rPr>
          <m:t>t=0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=2⋅0+1=1</m:t>
        </m:r>
      </m:oMath>
      <w:r>
        <w:rPr>
          <w:rFonts w:eastAsiaTheme="minorEastAsia"/>
        </w:rPr>
        <w:t xml:space="preserve">.  If you plug </w:t>
      </w:r>
      <m:oMath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 into </w:t>
      </w:r>
      <m:oMath>
        <m:r>
          <w:rPr>
            <w:rFonts w:ascii="Cambria Math" w:eastAsiaTheme="minorEastAsia" w:hAnsi="Cambria Math"/>
          </w:rPr>
          <m:t>y=x+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>
        <w:rPr>
          <w:rFonts w:eastAsiaTheme="minorEastAsia"/>
        </w:rPr>
        <w:t xml:space="preserve"> you get </w:t>
      </w:r>
      <m:oMath>
        <m:r>
          <w:rPr>
            <w:rFonts w:ascii="Cambria Math" w:eastAsiaTheme="minorEastAsia" w:hAnsi="Cambria Math"/>
          </w:rPr>
          <m:t>y=1+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</m:t>
            </m:r>
          </m:den>
        </m:f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 xml:space="preserve">.  That’s how I know </w:t>
      </w:r>
      <m:oMath>
        <m:r>
          <w:rPr>
            <w:rFonts w:ascii="Cambria Math" w:eastAsiaTheme="minorEastAsia" w:hAnsi="Cambria Math"/>
          </w:rPr>
          <m:t>t=0</m:t>
        </m:r>
      </m:oMath>
      <w:r>
        <w:rPr>
          <w:rFonts w:eastAsiaTheme="minorEastAsia"/>
        </w:rPr>
        <w:t xml:space="preserve"> starts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1,2</m:t>
            </m:r>
          </m:e>
        </m:d>
      </m:oMath>
      <w:r>
        <w:rPr>
          <w:rFonts w:eastAsiaTheme="minorEastAsia"/>
        </w:rPr>
        <w:t xml:space="preserve">.  I know the point moves right because as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increases,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=2t+1</m:t>
        </m:r>
      </m:oMath>
      <w:r>
        <w:rPr>
          <w:rFonts w:eastAsiaTheme="minorEastAsia"/>
        </w:rPr>
        <w:t xml:space="preserve"> also increases.</w:t>
      </w:r>
    </w:p>
    <w:p w14:paraId="7BE9DE6C" w14:textId="77777777" w:rsidR="0038195C" w:rsidRPr="00060C7C" w:rsidRDefault="0038195C" w:rsidP="0038195C">
      <w:r>
        <w:t xml:space="preserve">b). </w:t>
      </w:r>
      <w:r w:rsidRPr="00060C7C">
        <w:t xml:space="preserve">Create another parameterization of </w:t>
      </w:r>
      <m:oMath>
        <m:r>
          <w:rPr>
            <w:rFonts w:ascii="Cambria Math" w:hAnsi="Cambria Math"/>
          </w:rPr>
          <m:t>y=x+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Pr="00060C7C">
        <w:t xml:space="preserve"> so the point starts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2, 2.5</m:t>
            </m:r>
          </m:e>
        </m:d>
      </m:oMath>
      <w:r w:rsidRPr="00060C7C">
        <w:t xml:space="preserve"> when t = 0 and moves left (as time increases).</w:t>
      </w:r>
    </w:p>
    <w:p w14:paraId="130D4C8C" w14:textId="5BDA2AB4" w:rsidR="00060C7C" w:rsidRPr="00FD7A84" w:rsidRDefault="00060C7C" w:rsidP="00060C7C">
      <w:r w:rsidRPr="00FD7A84">
        <w:t>All I really care about is when t = 0 making x = 2.  If I do that, then the y-value will automatically by 2.5</w:t>
      </w:r>
      <w:r w:rsidR="00B336AF">
        <w:t xml:space="preserve"> (just imagine plugging </w:t>
      </w:r>
      <m:oMath>
        <m:r>
          <w:rPr>
            <w:rFonts w:ascii="Cambria Math" w:hAnsi="Cambria Math"/>
          </w:rPr>
          <m:t>x=2</m:t>
        </m:r>
      </m:oMath>
      <w:r w:rsidR="00B336AF">
        <w:rPr>
          <w:rFonts w:eastAsiaTheme="minorEastAsia"/>
        </w:rPr>
        <w:t xml:space="preserve"> into the path equation </w:t>
      </w:r>
      <m:oMath>
        <m:r>
          <w:rPr>
            <w:rFonts w:ascii="Cambria Math" w:eastAsiaTheme="minorEastAsia" w:hAnsi="Cambria Math"/>
          </w:rPr>
          <m:t>y=x+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 w:rsidR="00B336AF">
        <w:rPr>
          <w:rFonts w:eastAsiaTheme="minorEastAsia"/>
        </w:rPr>
        <w:t xml:space="preserve"> ).</w:t>
      </w:r>
    </w:p>
    <w:p w14:paraId="3730CCE3" w14:textId="77777777" w:rsidR="00B336AF" w:rsidRDefault="00B336AF" w:rsidP="00060C7C">
      <w:r w:rsidRPr="00FD7A84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5D6BDB" wp14:editId="1475DE92">
                <wp:simplePos x="0" y="0"/>
                <wp:positionH relativeFrom="column">
                  <wp:posOffset>4934786</wp:posOffset>
                </wp:positionH>
                <wp:positionV relativeFrom="paragraph">
                  <wp:posOffset>38133</wp:posOffset>
                </wp:positionV>
                <wp:extent cx="1249045" cy="883920"/>
                <wp:effectExtent l="38100" t="38100" r="46355" b="49530"/>
                <wp:wrapSquare wrapText="bothSides"/>
                <wp:docPr id="104269846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49045" cy="883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CECE0" id="Ink 20" o:spid="_x0000_s1026" type="#_x0000_t75" style="position:absolute;margin-left:388.05pt;margin-top:2.5pt;width:99.3pt;height:7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">
                <v:imagedata r:id="rId13" o:title=""/>
                <w10:wrap type="square"/>
              </v:shape>
            </w:pict>
          </mc:Fallback>
        </mc:AlternateContent>
      </w:r>
      <w:r w:rsidR="00060C7C" w:rsidRPr="00FD7A84">
        <w:t>SO … let’s imagine a graph.  This does all the things I need</w:t>
      </w:r>
      <w:r>
        <w:t xml:space="preserve">: at </w:t>
      </w:r>
      <m:oMath>
        <m:r>
          <w:rPr>
            <w:rFonts w:ascii="Cambria Math" w:hAnsi="Cambria Math"/>
          </w:rPr>
          <m:t>t=0</m:t>
        </m:r>
      </m:oMath>
      <w:r>
        <w:rPr>
          <w:rFonts w:eastAsiaTheme="minorEastAsia"/>
        </w:rPr>
        <w:t xml:space="preserve"> x will be 2, and as time increases, x is decreasing, meaning the point will be moving left.</w:t>
      </w:r>
      <w:r w:rsidR="00060C7C" w:rsidRPr="00FD7A84">
        <w:t xml:space="preserve">  </w:t>
      </w:r>
    </w:p>
    <w:p w14:paraId="003E544E" w14:textId="75F79C36" w:rsidR="00060C7C" w:rsidRPr="00FD7A84" w:rsidRDefault="00060C7C" w:rsidP="00060C7C">
      <w:r w:rsidRPr="00FD7A84">
        <w:t xml:space="preserve">An equation could be 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t</m:t>
        </m:r>
      </m:oMath>
    </w:p>
    <w:p w14:paraId="7234E5B6" w14:textId="4096F598" w:rsidR="00060C7C" w:rsidRPr="00FD7A84" w:rsidRDefault="00060C7C" w:rsidP="00060C7C">
      <w:r w:rsidRPr="00FD7A84">
        <w:t xml:space="preserve">…therefore 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t</m:t>
        </m:r>
      </m:oMath>
      <w:r w:rsidRPr="00FD7A84"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den>
        </m:f>
      </m:oMath>
    </w:p>
    <w:p w14:paraId="57584955" w14:textId="793A287F" w:rsidR="00060C7C" w:rsidRDefault="00B336AF">
      <w:r>
        <w:t xml:space="preserve">This isn’t the only solution. 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=2-10t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=2-10t+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2-10t</m:t>
            </m:r>
          </m:den>
        </m:f>
      </m:oMath>
      <w:r>
        <w:rPr>
          <w:rFonts w:eastAsiaTheme="minorEastAsia"/>
        </w:rPr>
        <w:t xml:space="preserve"> also works.  Or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y=2-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10</m:t>
                </m:r>
              </m:sup>
            </m:sSup>
          </m:den>
        </m:f>
      </m:oMath>
      <w:r>
        <w:rPr>
          <w:rFonts w:eastAsiaTheme="minorEastAsia"/>
        </w:rPr>
        <w:t xml:space="preserve"> .</w:t>
      </w:r>
    </w:p>
    <w:p w14:paraId="31CA5D4B" w14:textId="77777777" w:rsidR="000F561B" w:rsidRDefault="000F561B" w:rsidP="00060C7C">
      <w:pPr>
        <w:spacing w:after="0"/>
      </w:pPr>
    </w:p>
    <w:p w14:paraId="648079B3" w14:textId="525821F2" w:rsidR="00060C7C" w:rsidRPr="00FD7A84" w:rsidRDefault="00C929E4" w:rsidP="00060C7C">
      <w:pPr>
        <w:spacing w:after="0"/>
      </w:pPr>
      <w:r>
        <w:t>5</w:t>
      </w:r>
      <w:r w:rsidR="00D4626C">
        <w:t>)</w:t>
      </w:r>
      <w:r w:rsidR="00060C7C">
        <w:t xml:space="preserve">.  In this problem you’ll make 3 different parameterizations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2FC9B559" w14:textId="77777777" w:rsidR="00060C7C" w:rsidRPr="00FD7A84" w:rsidRDefault="00060C7C" w:rsidP="00060C7C">
      <w:pPr>
        <w:spacing w:after="0"/>
      </w:pPr>
      <w:r w:rsidRPr="00FD7A84">
        <w:t xml:space="preserve">a).  If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=10-</m:t>
        </m:r>
        <m:r>
          <w:rPr>
            <w:rFonts w:ascii="Cambria Math" w:hAnsi="Cambria Math"/>
          </w:rPr>
          <m:t>t</m:t>
        </m:r>
      </m:oMath>
      <w:r w:rsidRPr="00FD7A84">
        <w:t xml:space="preserve">      where does the point start at t = 0 and what direction does it move as t increases?</w:t>
      </w:r>
    </w:p>
    <w:p w14:paraId="683EF1B2" w14:textId="77777777" w:rsidR="00060C7C" w:rsidRPr="00FD7A84" w:rsidRDefault="00060C7C" w:rsidP="00060C7C">
      <w:pPr>
        <w:spacing w:after="0"/>
      </w:pPr>
      <w:r w:rsidRPr="00FD7A84">
        <w:t>At x = 10.  As time increases, the point moves left.  Check a few times and x-values in a table to verify.</w:t>
      </w:r>
    </w:p>
    <w:p w14:paraId="51CB15C0" w14:textId="77777777" w:rsidR="00060C7C" w:rsidRPr="00FD7A84" w:rsidRDefault="00060C7C" w:rsidP="00060C7C">
      <w:pPr>
        <w:spacing w:after="0"/>
      </w:pPr>
    </w:p>
    <w:p w14:paraId="770E49A7" w14:textId="77777777" w:rsidR="00060C7C" w:rsidRPr="00FD7A84" w:rsidRDefault="00060C7C" w:rsidP="00060C7C">
      <w:pPr>
        <w:spacing w:after="0"/>
      </w:pPr>
      <w:r w:rsidRPr="00FD7A84">
        <w:t xml:space="preserve">b).  Find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D7A84">
        <w:t xml:space="preserve"> so that the point moves along the path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7A2C82E0" w14:textId="77777777" w:rsidR="00060C7C" w:rsidRPr="00FD7A84" w:rsidRDefault="00060C7C" w:rsidP="00060C7C">
      <w:pPr>
        <w:spacing w:after="0"/>
      </w:pPr>
      <m:oMath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rad>
      </m:oMath>
      <w:r w:rsidRPr="00FD7A84">
        <w:t xml:space="preserve"> .  All I did was took the square root of the x equation.</w:t>
      </w:r>
    </w:p>
    <w:p w14:paraId="18A5CB48" w14:textId="77777777" w:rsidR="00060C7C" w:rsidRPr="00FD7A84" w:rsidRDefault="00060C7C" w:rsidP="00060C7C">
      <w:pPr>
        <w:spacing w:after="0"/>
      </w:pPr>
    </w:p>
    <w:p w14:paraId="2B743F08" w14:textId="77777777" w:rsidR="00060C7C" w:rsidRPr="00FD7A84" w:rsidRDefault="00060C7C" w:rsidP="00060C7C">
      <w:pPr>
        <w:spacing w:after="0"/>
      </w:pPr>
      <w:r>
        <w:t xml:space="preserve">c).  Find x(t) and y(t) so that the point moves along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Pr="00FD7A84">
        <w:t xml:space="preserve"> but starts at (4, 2) when t = 0 and moves to the right.</w:t>
      </w:r>
    </w:p>
    <w:p w14:paraId="25A2E063" w14:textId="77777777" w:rsidR="00060C7C" w:rsidRPr="00FD7A84" w:rsidRDefault="00060C7C" w:rsidP="00060C7C">
      <w:pPr>
        <w:spacing w:after="0"/>
      </w:pPr>
      <w:r w:rsidRPr="00FD7A84">
        <w:t xml:space="preserve">Let’s choose an x(t) function that does what we want.  If 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b"/>
          </m:rPr>
          <w:rPr>
            <w:rFonts w:ascii="Cambria Math" w:hAnsi="Cambria Math"/>
          </w:rPr>
          <m:t>4</m:t>
        </m:r>
      </m:oMath>
      <w:r w:rsidRPr="00FD7A84">
        <w:t xml:space="preserve"> I know that 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4</m:t>
        </m:r>
      </m:oMath>
      <w:r w:rsidRPr="00FD7A84">
        <w:t xml:space="preserve"> as desired.  I also know that as t increases, so will the x-coordiantes.  To make the y-coordinate correct, I ensure that it follows the </w:t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rad>
      </m:oMath>
      <w:r w:rsidRPr="00FD7A84">
        <w:t xml:space="preserve"> path:  </w:t>
      </w:r>
      <m:oMath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</w:rPr>
              <m:t>4</m:t>
            </m:r>
          </m:e>
        </m:rad>
      </m:oMath>
    </w:p>
    <w:p w14:paraId="7486FE91" w14:textId="77777777" w:rsidR="00060C7C" w:rsidRPr="00FD7A84" w:rsidRDefault="00060C7C" w:rsidP="00060C7C">
      <w:pPr>
        <w:spacing w:after="0"/>
      </w:pPr>
    </w:p>
    <w:p w14:paraId="79E10140" w14:textId="77777777" w:rsidR="00060C7C" w:rsidRPr="00FD7A84" w:rsidRDefault="00060C7C" w:rsidP="00060C7C">
      <w:pPr>
        <w:spacing w:after="0"/>
      </w:pPr>
      <w:r w:rsidRPr="00FD7A84">
        <w:t xml:space="preserve">d).  Find another x(t) and y(t) so that the point moves along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Pr="00FD7A84">
        <w:t xml:space="preserve">, starts at </w:t>
      </w:r>
      <m:oMath>
        <m:r>
          <m:rPr>
            <m:sty m:val="p"/>
          </m:rPr>
          <w:rPr>
            <w:rFonts w:ascii="Cambria Math" w:hAnsi="Cambria Math"/>
          </w:rPr>
          <m:t>(4,-2)</m:t>
        </m:r>
      </m:oMath>
      <w:r w:rsidRPr="00FD7A84">
        <w:t xml:space="preserve"> when t = 0 and moves right faster than part c.</w:t>
      </w:r>
    </w:p>
    <w:p w14:paraId="47F9E8C3" w14:textId="5CCECE98" w:rsidR="00060C7C" w:rsidRDefault="00060C7C" w:rsidP="00060C7C">
      <w:pPr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5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b"/>
          </m:rPr>
          <w:rPr>
            <w:rFonts w:ascii="Cambria Math" w:hAnsi="Cambria Math"/>
          </w:rPr>
          <m:t>4</m:t>
        </m:r>
      </m:oMath>
      <w:r w:rsidRPr="00FD7A84"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b"/>
              </m:rPr>
              <w:rPr>
                <w:rFonts w:ascii="Cambria Math" w:hAnsi="Cambria Math"/>
              </w:rPr>
              <m:t>5</m:t>
            </m:r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</w:rPr>
              <m:t>4</m:t>
            </m:r>
          </m:e>
        </m:rad>
      </m:oMath>
    </w:p>
    <w:p w14:paraId="721466CC" w14:textId="77777777" w:rsidR="000F561B" w:rsidRDefault="000F561B" w:rsidP="00060C7C">
      <w:pPr>
        <w:rPr>
          <w:rFonts w:eastAsiaTheme="minorEastAsia"/>
        </w:rPr>
      </w:pPr>
    </w:p>
    <w:p w14:paraId="63C5F228" w14:textId="0B763EE9" w:rsidR="000F561B" w:rsidRPr="00FD7A84" w:rsidRDefault="000F561B" w:rsidP="000F561B">
      <w:r>
        <w:t>6</w:t>
      </w:r>
      <w:r w:rsidR="00D4626C">
        <w:t>)</w:t>
      </w:r>
      <w:r w:rsidRPr="00FD7A84">
        <w:t>.</w:t>
      </w:r>
      <w:r>
        <w:t xml:space="preserve"> [P]</w:t>
      </w:r>
      <w:r w:rsidRPr="00FD7A84">
        <w:t xml:space="preserve">  If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-3</m:t>
        </m:r>
      </m:oMath>
      <w:r w:rsidRPr="00FD7A84">
        <w:t xml:space="preserve">  what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D7A84">
        <w:t xml:space="preserve">  will make the point move along the path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+4</m:t>
        </m:r>
      </m:oMath>
      <w:r w:rsidRPr="00FD7A84">
        <w:t xml:space="preserve"> </w:t>
      </w:r>
    </w:p>
    <w:p w14:paraId="3BE7C1EC" w14:textId="77777777" w:rsidR="000F561B" w:rsidRPr="00FD7A84" w:rsidRDefault="000F561B" w:rsidP="000F561B">
      <w:r w:rsidRPr="00FD7A84">
        <w:t xml:space="preserve">We just substitute the x(t) equation into the y-equation:  </w:t>
      </w:r>
      <m:oMath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m:rPr>
            <m:sty m:val="b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</m:e>
            </m:d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b"/>
          </m:rP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=-</m:t>
        </m:r>
        <m:r>
          <m:rPr>
            <m:sty m:val="b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6</m:t>
                </m:r>
              </m:e>
            </m:d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b"/>
          </m:rPr>
          <w:rPr>
            <w:rFonts w:ascii="Cambria Math" w:hAnsi="Cambria Math"/>
          </w:rPr>
          <m:t>4</m:t>
        </m:r>
      </m:oMath>
    </w:p>
    <w:p w14:paraId="37E14AA5" w14:textId="77777777" w:rsidR="00C929E4" w:rsidRDefault="00C929E4" w:rsidP="00060C7C"/>
    <w:p w14:paraId="4D2B7949" w14:textId="6529B0F3" w:rsidR="00060C7C" w:rsidRPr="00FD7A84" w:rsidRDefault="00D4626C" w:rsidP="00060C7C">
      <w:r>
        <w:t>7)</w:t>
      </w:r>
      <w:r w:rsidR="00060C7C" w:rsidRPr="00FD7A84">
        <w:t xml:space="preserve">.  Consider these parametric equations:    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-3</m:t>
        </m:r>
      </m:oMath>
      <w:r w:rsidR="00060C7C" w:rsidRPr="00FD7A84">
        <w:t xml:space="preserve">   and    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17D8B8EB" w14:textId="77777777" w:rsidR="00060C7C" w:rsidRDefault="00060C7C" w:rsidP="00060C7C">
      <w:r w:rsidRPr="00FD7A84">
        <w:t>a).  Your friend thinks these define motion along a parabolic path.  Convince them that they’re wrong.  What is the shape of the path?</w:t>
      </w:r>
    </w:p>
    <w:p w14:paraId="348666A3" w14:textId="369132F5" w:rsidR="00C929E4" w:rsidRDefault="00C929E4" w:rsidP="00060C7C">
      <w:r w:rsidRPr="00FD7A84">
        <w:t>You could plug in some times and show that y and x don’t have the relationship of a parabola.</w:t>
      </w:r>
      <w:r>
        <w:t xml:space="preserve">  A better answer might be to actually find the equation of the path. </w:t>
      </w:r>
      <w:r w:rsidR="00B336AF">
        <w:t xml:space="preserve">Let’s </w:t>
      </w:r>
      <w:r>
        <w:t xml:space="preserve">do this by </w:t>
      </w:r>
      <w:r w:rsidR="0019485D">
        <w:t>eliminating</w:t>
      </w:r>
      <w:r>
        <w:t xml:space="preserve"> t.</w:t>
      </w:r>
      <w:r w:rsidR="00B336AF">
        <w:t xml:space="preserve"> </w:t>
      </w:r>
    </w:p>
    <w:p w14:paraId="7D44359D" w14:textId="3F3CF634" w:rsidR="00B336AF" w:rsidRDefault="00B336AF" w:rsidP="00060C7C">
      <w:pPr>
        <w:rPr>
          <w:rFonts w:eastAsiaTheme="minorEastAsia"/>
        </w:rPr>
      </w:pP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</m:t>
        </m:r>
      </m:oMath>
      <w:r>
        <w:rPr>
          <w:rFonts w:eastAsiaTheme="minorEastAsia"/>
        </w:rPr>
        <w:t xml:space="preserve">  </w:t>
      </w:r>
      <w:r w:rsidRPr="00B336AF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x-3=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C929E4">
        <w:rPr>
          <w:rFonts w:eastAsiaTheme="minorEastAsia"/>
        </w:rPr>
        <w:t xml:space="preserve">  </w:t>
      </w:r>
      <w:r>
        <w:rPr>
          <w:rFonts w:eastAsiaTheme="minorEastAsia"/>
        </w:rPr>
        <w:t xml:space="preserve">Now I’ll substitute in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in the y-equation.  </w:t>
      </w:r>
      <m:oMath>
        <m:r>
          <w:rPr>
            <w:rFonts w:ascii="Cambria Math" w:eastAsiaTheme="minorEastAsia" w:hAnsi="Cambria Math"/>
          </w:rPr>
          <m:t>y=3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x-3</m:t>
            </m:r>
          </m:e>
        </m:d>
      </m:oMath>
      <w:r>
        <w:rPr>
          <w:rFonts w:eastAsiaTheme="minorEastAsia"/>
        </w:rPr>
        <w:t>.</w:t>
      </w:r>
    </w:p>
    <w:p w14:paraId="5F6E90A5" w14:textId="4E3E1A3A" w:rsidR="00B336AF" w:rsidRDefault="00B336AF" w:rsidP="00060C7C">
      <w:pPr>
        <w:rPr>
          <w:rFonts w:eastAsiaTheme="minorEastAsia"/>
        </w:rPr>
      </w:pPr>
      <w:r>
        <w:rPr>
          <w:rFonts w:eastAsiaTheme="minorEastAsia"/>
        </w:rPr>
        <w:t>So you see it’s a linear path.</w:t>
      </w:r>
    </w:p>
    <w:p w14:paraId="51793391" w14:textId="76484D11" w:rsidR="00B336AF" w:rsidRPr="00B336AF" w:rsidRDefault="00B336AF" w:rsidP="00060C7C">
      <w:r>
        <w:rPr>
          <w:rFonts w:eastAsiaTheme="minorEastAsia"/>
        </w:rPr>
        <w:lastRenderedPageBreak/>
        <w:t xml:space="preserve">Conceptually, x increases quadratically with </w:t>
      </w:r>
      <w:r>
        <w:rPr>
          <w:rFonts w:eastAsiaTheme="minorEastAsia"/>
          <w:i/>
          <w:iCs/>
        </w:rPr>
        <w:t>t</w:t>
      </w:r>
      <w:r>
        <w:rPr>
          <w:rFonts w:eastAsiaTheme="minorEastAsia"/>
        </w:rPr>
        <w:t xml:space="preserve">, but y </w:t>
      </w:r>
      <w:r>
        <w:rPr>
          <w:rFonts w:eastAsiaTheme="minorEastAsia"/>
          <w:i/>
          <w:iCs/>
        </w:rPr>
        <w:t>also</w:t>
      </w:r>
      <w:r>
        <w:t xml:space="preserve"> increases quadratically with </w:t>
      </w:r>
      <w:r>
        <w:rPr>
          <w:i/>
          <w:iCs/>
        </w:rPr>
        <w:t>t</w:t>
      </w:r>
      <w:r>
        <w:t>.  So y and x must have a linear relationship to each other.</w:t>
      </w:r>
    </w:p>
    <w:p w14:paraId="703AC937" w14:textId="02F794BC" w:rsidR="00060C7C" w:rsidRDefault="00060C7C" w:rsidP="00060C7C">
      <w:r w:rsidRPr="00FD7A84">
        <w:t xml:space="preserve">b).  If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-3</m:t>
        </m:r>
      </m:oMath>
      <w:r w:rsidRPr="00FD7A84">
        <w:t xml:space="preserve"> , what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D7A84">
        <w:t xml:space="preserve"> would make the motion be along the path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FD7A84">
        <w:t xml:space="preserve"> ?</w:t>
      </w:r>
    </w:p>
    <w:p w14:paraId="5E219B76" w14:textId="77777777" w:rsidR="00060C7C" w:rsidRPr="00FD7A84" w:rsidRDefault="00060C7C" w:rsidP="00060C7C">
      <w:r w:rsidRPr="00FD7A84">
        <w:t xml:space="preserve">I know </w:t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</m:oMath>
      <w:r w:rsidRPr="00FD7A84">
        <w:t xml:space="preserve"> so </w:t>
      </w:r>
      <m:oMath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</m:oMath>
      <w:r w:rsidRPr="00FD7A84">
        <w:t xml:space="preserve">   or   </w:t>
      </w:r>
      <m:oMath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</m:e>
            </m:d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</m:oMath>
    </w:p>
    <w:p w14:paraId="4A55E57E" w14:textId="20BE0A60" w:rsidR="00060C7C" w:rsidRPr="00FD7A84" w:rsidRDefault="00060C7C" w:rsidP="00060C7C">
      <w:r w:rsidRPr="00FD7A84">
        <w:t>c).  At what time is the point at the vertex of the parabola?</w:t>
      </w:r>
    </w:p>
    <w:p w14:paraId="5C51F4A1" w14:textId="4AA366CA" w:rsidR="00060C7C" w:rsidRPr="00FD7A84" w:rsidRDefault="00060C7C" w:rsidP="00060C7C">
      <w:r w:rsidRPr="00FD7A84">
        <w:t xml:space="preserve">I know the vertex of </w:t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</m:oMath>
      <w:r w:rsidRPr="00FD7A84">
        <w:t xml:space="preserve"> is at </w:t>
      </w:r>
      <w:r w:rsidR="00C929E4">
        <w:t>(</w:t>
      </w:r>
      <w:r w:rsidRPr="00FD7A84">
        <w:t>0,</w:t>
      </w:r>
      <w:r w:rsidR="00C929E4">
        <w:t xml:space="preserve"> </w:t>
      </w:r>
      <w:r w:rsidRPr="00FD7A84">
        <w:t>0</w:t>
      </w:r>
      <w:r w:rsidR="00C929E4">
        <w:t>)</w:t>
      </w:r>
      <w:r w:rsidRPr="00FD7A84">
        <w:t xml:space="preserve">.  So let’s solve for the time when x = 0.  </w:t>
      </w:r>
      <m:oMath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b"/>
          </m:rPr>
          <w:rPr>
            <w:rFonts w:ascii="Cambria Math" w:hAnsi="Cambria Math"/>
          </w:rPr>
          <m:t>3</m:t>
        </m:r>
      </m:oMath>
      <w:r w:rsidRPr="00FD7A84">
        <w:t xml:space="preserve">  .  So there are actually two times:  </w:t>
      </w:r>
      <m:oMath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b"/>
              </m:rPr>
              <w:rPr>
                <w:rFonts w:ascii="Cambria Math" w:hAnsi="Cambria Math"/>
              </w:rPr>
              <m:t>3</m:t>
            </m:r>
          </m:e>
        </m:rad>
      </m:oMath>
      <w:r w:rsidRPr="00FD7A84"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b"/>
              </m:rP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FD7A84">
        <w:t>.</w:t>
      </w:r>
      <w:r w:rsidR="00C929E4">
        <w:t xml:space="preserve">  We know that both those time will also make a y-value of 0 because our </w:t>
      </w:r>
      <m:oMath>
        <m:r>
          <w:rPr>
            <w:rFonts w:ascii="Cambria Math" w:hAnsi="Cambria Math"/>
          </w:rPr>
          <m:t>y(t)</m:t>
        </m:r>
      </m:oMath>
      <w:r w:rsidR="00C929E4">
        <w:rPr>
          <w:rFonts w:eastAsiaTheme="minorEastAsia"/>
        </w:rPr>
        <w:t xml:space="preserve"> equation was made specifically to fit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C929E4">
        <w:rPr>
          <w:rFonts w:eastAsiaTheme="minorEastAsia"/>
        </w:rPr>
        <w:t xml:space="preserve">, so if </w:t>
      </w:r>
      <m:oMath>
        <m:r>
          <w:rPr>
            <w:rFonts w:ascii="Cambria Math" w:eastAsiaTheme="minorEastAsia" w:hAnsi="Cambria Math"/>
          </w:rPr>
          <m:t>x=0</m:t>
        </m:r>
      </m:oMath>
      <w:r w:rsidR="00C929E4">
        <w:rPr>
          <w:rFonts w:eastAsiaTheme="minorEastAsia"/>
        </w:rPr>
        <w:t xml:space="preserve"> y will also be 0.</w:t>
      </w:r>
    </w:p>
    <w:p w14:paraId="38E319A0" w14:textId="77777777" w:rsidR="000F561B" w:rsidRPr="0019485D" w:rsidRDefault="000F561B" w:rsidP="000F561B">
      <w:r>
        <w:t xml:space="preserve">d).  What’s the domain of the path actually travelled?  Put the other way, what part of the parabola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  <w:i/>
          <w:iCs/>
        </w:rPr>
        <w:t>won’t</w:t>
      </w:r>
      <w:r>
        <w:rPr>
          <w:rFonts w:eastAsiaTheme="minorEastAsia"/>
        </w:rPr>
        <w:t xml:space="preserve"> ever be touched by the point as it moves.</w:t>
      </w:r>
    </w:p>
    <w:p w14:paraId="32302C7D" w14:textId="77777777" w:rsidR="000F561B" w:rsidRDefault="000F561B" w:rsidP="000F561B">
      <w:pPr>
        <w:tabs>
          <w:tab w:val="left" w:pos="2181"/>
        </w:tabs>
      </w:pPr>
    </w:p>
    <w:p w14:paraId="78D60B35" w14:textId="66A00051" w:rsidR="00060C7C" w:rsidRPr="00FD7A84" w:rsidRDefault="000F561B" w:rsidP="00060C7C">
      <w:r>
        <w:t>8</w:t>
      </w:r>
      <w:r w:rsidR="00060C7C" w:rsidRPr="00FD7A84">
        <w:t xml:space="preserve">.  a).  Make a parameterization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060C7C" w:rsidRPr="00FD7A84">
        <w:t xml:space="preserve"> so that your point is at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10, 100</m:t>
            </m:r>
          </m:e>
        </m:d>
      </m:oMath>
      <w:r w:rsidR="00060C7C" w:rsidRPr="00FD7A84">
        <w:t xml:space="preserve"> at time t = 0, and at </w:t>
      </w:r>
      <m:oMath>
        <m:r>
          <m:rPr>
            <m:sty m:val="p"/>
          </m:rPr>
          <w:rPr>
            <w:rFonts w:ascii="Cambria Math" w:hAnsi="Cambria Math"/>
          </w:rPr>
          <m:t>(12, 144)</m:t>
        </m:r>
      </m:oMath>
      <w:r w:rsidR="00060C7C" w:rsidRPr="00FD7A84">
        <w:t xml:space="preserve"> at time t = 10.</w:t>
      </w:r>
    </w:p>
    <w:p w14:paraId="4678ED76" w14:textId="37E4E8A1" w:rsidR="00060C7C" w:rsidRDefault="00060C7C" w:rsidP="00060C7C">
      <w:pPr>
        <w:spacing w:after="0"/>
      </w:pPr>
      <w:r>
        <w:t>[hint:  use a table or graph to think about what you want x(t) to do].</w:t>
      </w:r>
      <w:r w:rsidR="00C929E4" w:rsidRPr="00C929E4">
        <w:t xml:space="preserve"> </w:t>
      </w:r>
      <w:r w:rsidR="00C929E4" w:rsidRPr="00C929E4">
        <w:rPr>
          <w:noProof/>
        </w:rPr>
        <w:drawing>
          <wp:anchor distT="0" distB="0" distL="114300" distR="114300" simplePos="0" relativeHeight="251676672" behindDoc="0" locked="0" layoutInCell="1" allowOverlap="1" wp14:anchorId="14A4BF02" wp14:editId="0F407C15">
            <wp:simplePos x="0" y="0"/>
            <wp:positionH relativeFrom="column">
              <wp:posOffset>0</wp:posOffset>
            </wp:positionH>
            <wp:positionV relativeFrom="paragraph">
              <wp:posOffset>181610</wp:posOffset>
            </wp:positionV>
            <wp:extent cx="1199515" cy="1110615"/>
            <wp:effectExtent l="0" t="0" r="635" b="0"/>
            <wp:wrapSquare wrapText="bothSides"/>
            <wp:docPr id="114949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9219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51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A8F6D" w14:textId="090464BA" w:rsidR="00060C7C" w:rsidRDefault="00060C7C" w:rsidP="00060C7C">
      <w:pPr>
        <w:spacing w:after="0"/>
      </w:pPr>
    </w:p>
    <w:p w14:paraId="699D0DFB" w14:textId="77777777" w:rsidR="00060C7C" w:rsidRPr="00FD7A84" w:rsidRDefault="00060C7C" w:rsidP="00060C7C">
      <w:pPr>
        <w:spacing w:after="0"/>
      </w:pPr>
      <w:r w:rsidRPr="00FD7A84">
        <w:t>Here I just wrote down the information I wanted:  at t = 0 x should be 10, and t = 10, x should be 12.  Then I wrote a linear equation, meaning that the x-coordinates will change at a constant rate from 10 to 12 over 10 seconds.</w:t>
      </w:r>
    </w:p>
    <w:p w14:paraId="492E37AA" w14:textId="77777777" w:rsidR="00060C7C" w:rsidRPr="00FD7A84" w:rsidRDefault="00060C7C" w:rsidP="00060C7C">
      <w:pPr>
        <w:spacing w:after="0"/>
      </w:pPr>
    </w:p>
    <w:p w14:paraId="0D1A5AAA" w14:textId="77777777" w:rsidR="00060C7C" w:rsidRPr="00FD7A84" w:rsidRDefault="00060C7C" w:rsidP="00060C7C">
      <w:pPr>
        <w:spacing w:after="0"/>
      </w:pPr>
      <w:r w:rsidRPr="00FD7A84">
        <w:t xml:space="preserve">To make it follow the path </w:t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</m:oMath>
      <w:r w:rsidRPr="00FD7A84">
        <w:t xml:space="preserve">  I’ll just set my </w:t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D7A84">
        <w:t xml:space="preserve"> accordingly:</w:t>
      </w:r>
    </w:p>
    <w:p w14:paraId="4714E06F" w14:textId="77777777" w:rsidR="00060C7C" w:rsidRPr="00FD7A84" w:rsidRDefault="00060C7C" w:rsidP="00060C7C">
      <w:pPr>
        <w:spacing w:after="0"/>
      </w:pPr>
    </w:p>
    <w:p w14:paraId="06F2D067" w14:textId="4E617A93" w:rsidR="00060C7C" w:rsidRPr="002D6646" w:rsidRDefault="002D6646" w:rsidP="00060C7C">
      <w:pPr>
        <w:spacing w:after="0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+10          </m:t>
          </m:r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+10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C31BD3C" w14:textId="77777777" w:rsidR="00060C7C" w:rsidRPr="002D6646" w:rsidRDefault="00060C7C" w:rsidP="00060C7C">
      <w:pPr>
        <w:spacing w:after="0"/>
      </w:pPr>
    </w:p>
    <w:p w14:paraId="0B357B05" w14:textId="412EDC55" w:rsidR="00060C7C" w:rsidRPr="00FD7A84" w:rsidRDefault="00060C7C" w:rsidP="00060C7C">
      <w:pPr>
        <w:spacing w:after="0"/>
      </w:pPr>
      <w:r>
        <w:t xml:space="preserve">b).  Find the reverse:  start at (12, 144) at t = 0 and move to (10, 100) at t = 10 (still along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FD7A84">
        <w:t>)</w:t>
      </w:r>
    </w:p>
    <w:p w14:paraId="180DEE73" w14:textId="77777777" w:rsidR="002D6646" w:rsidRDefault="002D6646" w:rsidP="00060C7C">
      <w:pPr>
        <w:spacing w:after="0"/>
      </w:pPr>
    </w:p>
    <w:p w14:paraId="1DBD2897" w14:textId="5E7ADD6A" w:rsidR="00060C7C" w:rsidRPr="00FD7A84" w:rsidRDefault="002D6646" w:rsidP="00060C7C">
      <w:pPr>
        <w:spacing w:after="0"/>
      </w:pPr>
      <w:r w:rsidRPr="002D6646">
        <w:rPr>
          <w:noProof/>
        </w:rPr>
        <w:drawing>
          <wp:anchor distT="0" distB="0" distL="114300" distR="114300" simplePos="0" relativeHeight="251677696" behindDoc="0" locked="0" layoutInCell="1" allowOverlap="1" wp14:anchorId="24786459" wp14:editId="2956455F">
            <wp:simplePos x="0" y="0"/>
            <wp:positionH relativeFrom="margin">
              <wp:align>left</wp:align>
            </wp:positionH>
            <wp:positionV relativeFrom="paragraph">
              <wp:posOffset>45085</wp:posOffset>
            </wp:positionV>
            <wp:extent cx="1211580" cy="1114425"/>
            <wp:effectExtent l="0" t="0" r="7620" b="9525"/>
            <wp:wrapSquare wrapText="bothSides"/>
            <wp:docPr id="147975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5132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Making another graph, I see that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t+12</m:t>
        </m:r>
      </m:oMath>
    </w:p>
    <w:p w14:paraId="7CCADE0D" w14:textId="7D495E9C" w:rsidR="00060C7C" w:rsidRPr="00FD7A84" w:rsidRDefault="002D6646" w:rsidP="00060C7C">
      <w:pPr>
        <w:spacing w:after="0"/>
      </w:pPr>
      <w:r>
        <w:t xml:space="preserve">So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t+12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DB59794" w14:textId="77777777" w:rsidR="00060C7C" w:rsidRPr="00FD7A84" w:rsidRDefault="00060C7C" w:rsidP="00060C7C">
      <w:pPr>
        <w:spacing w:after="0"/>
      </w:pPr>
    </w:p>
    <w:p w14:paraId="0A84D02D" w14:textId="77777777" w:rsidR="00060C7C" w:rsidRPr="00FD7A84" w:rsidRDefault="00060C7C" w:rsidP="00060C7C">
      <w:pPr>
        <w:spacing w:after="0"/>
      </w:pPr>
    </w:p>
    <w:p w14:paraId="243305CC" w14:textId="77777777" w:rsidR="00060C7C" w:rsidRPr="00FD7A84" w:rsidRDefault="00060C7C" w:rsidP="00060C7C">
      <w:pPr>
        <w:spacing w:after="0"/>
      </w:pPr>
    </w:p>
    <w:p w14:paraId="54722678" w14:textId="77777777" w:rsidR="00060C7C" w:rsidRPr="00FD7A84" w:rsidRDefault="00060C7C" w:rsidP="00060C7C">
      <w:pPr>
        <w:spacing w:after="0"/>
      </w:pPr>
    </w:p>
    <w:p w14:paraId="39E42E73" w14:textId="319E80EE" w:rsidR="00060C7C" w:rsidRPr="00FD7A84" w:rsidRDefault="002D6646" w:rsidP="00060C7C">
      <w:pPr>
        <w:spacing w:after="0"/>
      </w:pPr>
      <w:r>
        <w:t>9</w:t>
      </w:r>
      <w:r w:rsidR="00060C7C" w:rsidRPr="00FD7A84">
        <w:t>).</w:t>
      </w:r>
      <w:r w:rsidR="00DC6F01">
        <w:t xml:space="preserve">  [P]</w:t>
      </w:r>
      <w:r w:rsidR="00060C7C" w:rsidRPr="00FD7A84">
        <w:t xml:space="preserve">  I want to hit x = 10 at t = 3 and x = 20 at t = 5.</w:t>
      </w:r>
    </w:p>
    <w:p w14:paraId="01D6B478" w14:textId="0F4595D4" w:rsidR="00060C7C" w:rsidRPr="00FD7A84" w:rsidRDefault="00060C7C" w:rsidP="00060C7C">
      <w:pPr>
        <w:spacing w:after="0"/>
      </w:pPr>
      <w:r w:rsidRPr="00FD7A84">
        <w:t>a).  Create a linear x(t) which will let me hit those coordinates at the right times.  This gives a constant horizontal speed.</w:t>
      </w:r>
    </w:p>
    <w:p w14:paraId="24D60609" w14:textId="77777777" w:rsidR="00060C7C" w:rsidRPr="00FD7A84" w:rsidRDefault="00060C7C" w:rsidP="00060C7C">
      <w:pPr>
        <w:spacing w:after="0"/>
      </w:pPr>
    </w:p>
    <w:p w14:paraId="41B241B7" w14:textId="77777777" w:rsidR="00060C7C" w:rsidRPr="00FD7A84" w:rsidRDefault="00060C7C" w:rsidP="00060C7C">
      <w:pPr>
        <w:spacing w:after="0"/>
      </w:pPr>
      <m:oMathPara>
        <m:oMath>
          <m:r>
            <m:rPr>
              <m:sty m:val="bi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10</m:t>
          </m:r>
        </m:oMath>
      </m:oMathPara>
    </w:p>
    <w:p w14:paraId="6E8FEE08" w14:textId="77777777" w:rsidR="00060C7C" w:rsidRPr="00FD7A84" w:rsidRDefault="00060C7C" w:rsidP="00060C7C">
      <w:pPr>
        <w:spacing w:after="0"/>
      </w:pPr>
    </w:p>
    <w:p w14:paraId="22AB9FF8" w14:textId="740C19C5" w:rsidR="00060C7C" w:rsidRPr="00FD7A84" w:rsidRDefault="00060C7C" w:rsidP="00060C7C">
      <w:pPr>
        <w:spacing w:after="0"/>
      </w:pPr>
      <w:r w:rsidRPr="00FD7A84">
        <w:lastRenderedPageBreak/>
        <w:t>b).  Create a quadratic x(t) which will hit those points at those times.  This gives an accelerating horizontal speed.</w:t>
      </w:r>
    </w:p>
    <w:p w14:paraId="2D24B8B3" w14:textId="77777777" w:rsidR="00060C7C" w:rsidRPr="00FD7A84" w:rsidRDefault="00060C7C" w:rsidP="00060C7C">
      <w:pPr>
        <w:spacing w:after="0"/>
      </w:pPr>
    </w:p>
    <w:p w14:paraId="2DA19A4D" w14:textId="2F425A9A" w:rsidR="00060C7C" w:rsidRDefault="00060C7C" w:rsidP="00DC6F01">
      <w:pPr>
        <w:spacing w:after="0"/>
      </w:pPr>
      <w:r w:rsidRPr="00FD7A84">
        <w:t>We know we want to points on the parabola:  (3, 10) and (5, 20).</w:t>
      </w:r>
    </w:p>
    <w:p w14:paraId="0A35B097" w14:textId="77777777" w:rsidR="00DC6F01" w:rsidRPr="00FD7A84" w:rsidRDefault="00DC6F01" w:rsidP="00DC6F01">
      <w:pPr>
        <w:spacing w:after="0"/>
      </w:pPr>
    </w:p>
    <w:p w14:paraId="2BA94FD2" w14:textId="77777777" w:rsidR="00060C7C" w:rsidRPr="00DC6F01" w:rsidRDefault="00060C7C" w:rsidP="00DC6F01">
      <w:pPr>
        <w:spacing w:after="0"/>
      </w:pPr>
      <w:r w:rsidRPr="00DC6F01">
        <w:t xml:space="preserve">There are an infinite number of parabolas that go through those two points, but let’s choose an easy one:  let’s make (3, 10) be the vertex of an upward facing parabola.  Plot the points to visualize what I’m saying.  </w:t>
      </w:r>
    </w:p>
    <w:p w14:paraId="1967E895" w14:textId="77777777" w:rsidR="00060C7C" w:rsidRPr="00DC6F01" w:rsidRDefault="00060C7C" w:rsidP="00DC6F01">
      <w:pPr>
        <w:spacing w:after="0"/>
        <w:ind w:left="720"/>
      </w:pPr>
    </w:p>
    <w:p w14:paraId="425265EF" w14:textId="2066BA64" w:rsidR="00060C7C" w:rsidRPr="00DC6F01" w:rsidRDefault="00060C7C" w:rsidP="00DC6F01">
      <w:pPr>
        <w:spacing w:after="0"/>
      </w:pPr>
      <w:r w:rsidRPr="00DC6F01">
        <w:t xml:space="preserve">This gives:  x = </w:t>
      </w:r>
      <m:oMath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+10</m:t>
        </m:r>
      </m:oMath>
      <w:r w:rsidRPr="00DC6F01">
        <w:t xml:space="preserve">    now all I need is to solve for the scale-factor k that will send it through the point (5, 20).</w:t>
      </w:r>
    </w:p>
    <w:p w14:paraId="6E1D5870" w14:textId="77777777" w:rsidR="00060C7C" w:rsidRPr="00DC6F01" w:rsidRDefault="00060C7C" w:rsidP="00DC6F01">
      <w:pPr>
        <w:spacing w:after="0"/>
        <w:ind w:left="720"/>
      </w:pPr>
    </w:p>
    <w:p w14:paraId="76D6BFFD" w14:textId="1C93FAE0" w:rsidR="00060C7C" w:rsidRPr="00DC6F01" w:rsidRDefault="00060C7C" w:rsidP="00DC6F01">
      <w:pPr>
        <w:spacing w:after="0"/>
      </w:pPr>
      <w:r w:rsidRPr="00DC6F01">
        <w:t xml:space="preserve">Doing so gives me: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+10</m:t>
        </m:r>
      </m:oMath>
    </w:p>
    <w:p w14:paraId="27903E21" w14:textId="77777777" w:rsidR="00060C7C" w:rsidRPr="00DC6F01" w:rsidRDefault="00060C7C" w:rsidP="00DC6F01">
      <w:pPr>
        <w:spacing w:after="0"/>
      </w:pPr>
    </w:p>
    <w:p w14:paraId="656FCBC7" w14:textId="77777777" w:rsidR="00DC6F01" w:rsidRDefault="00DC6F01" w:rsidP="00060C7C">
      <w:pPr>
        <w:spacing w:after="0"/>
      </w:pPr>
      <w:r>
        <w:t>*10</w:t>
      </w:r>
      <w:r w:rsidR="00060C7C" w:rsidRPr="00DC6F01">
        <w:t>).</w:t>
      </w:r>
      <w:r>
        <w:t xml:space="preserve"> [P]</w:t>
      </w:r>
      <w:r w:rsidR="00060C7C" w:rsidRPr="00DC6F01">
        <w:t xml:space="preserve">  Find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060C7C" w:rsidRPr="00DC6F01"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060C7C" w:rsidRPr="00DC6F01">
        <w:t xml:space="preserve"> equations so a point will move along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060C7C" w:rsidRPr="00DC6F01">
        <w:t xml:space="preserve">.  </w:t>
      </w:r>
    </w:p>
    <w:p w14:paraId="61B2A761" w14:textId="599C8A3A" w:rsidR="00060C7C" w:rsidRPr="00DC6F01" w:rsidRDefault="00060C7C" w:rsidP="00060C7C">
      <w:pPr>
        <w:spacing w:after="0"/>
      </w:pPr>
      <w:r w:rsidRPr="00DC6F01">
        <w:t>At t = 0 it should start at (0, 0).  At t = 5 it should reach (10, 100), turn around, and reach (0, 0) again by t = 10.</w:t>
      </w:r>
    </w:p>
    <w:p w14:paraId="3BEDFCC7" w14:textId="3E76ADF2" w:rsidR="00060C7C" w:rsidRDefault="00DC6F01" w:rsidP="00060C7C">
      <w:pPr>
        <w:spacing w:after="0"/>
        <w:rPr>
          <w:i/>
          <w:iCs/>
        </w:rPr>
      </w:pPr>
      <w:r>
        <w:rPr>
          <w:i/>
          <w:iCs/>
        </w:rPr>
        <w:t>Do not use a piecewise defined function.</w:t>
      </w:r>
    </w:p>
    <w:p w14:paraId="010B293D" w14:textId="77777777" w:rsidR="00DC6F01" w:rsidRPr="00DC6F01" w:rsidRDefault="00DC6F01" w:rsidP="00060C7C">
      <w:pPr>
        <w:spacing w:after="0"/>
        <w:rPr>
          <w:i/>
          <w:iCs/>
        </w:rPr>
      </w:pPr>
    </w:p>
    <w:p w14:paraId="5C85CA2B" w14:textId="64A918D1" w:rsidR="00DC6F01" w:rsidRPr="00DC6F01" w:rsidRDefault="00060C7C" w:rsidP="00060C7C">
      <w:pPr>
        <w:spacing w:after="0"/>
      </w:pPr>
      <w:r w:rsidRPr="00DC6F01">
        <w:t>There are 3 points we want on our x(t) curve:  (0, 0), (5, 10), and (10, 0).  Plot these.</w:t>
      </w:r>
      <w:r w:rsidR="00DC6F01">
        <w:t xml:space="preserve">  How can we make a curve that connects them all?  Easy; let’s just make it a parabola.</w:t>
      </w:r>
    </w:p>
    <w:p w14:paraId="54F32FBF" w14:textId="77777777" w:rsidR="00DC6F01" w:rsidRDefault="00DC6F01" w:rsidP="00060C7C">
      <w:pPr>
        <w:spacing w:after="0"/>
      </w:pPr>
    </w:p>
    <w:p w14:paraId="13D34418" w14:textId="4E8C7A47" w:rsidR="00060C7C" w:rsidRPr="00DC6F01" w:rsidRDefault="00060C7C" w:rsidP="00060C7C">
      <w:pPr>
        <w:spacing w:after="0"/>
      </w:pPr>
      <w:r w:rsidRPr="00DC6F01">
        <w:t>Let’s make (5, 10) be the vertex of a downward facing parabola</w:t>
      </w:r>
      <w:r w:rsidR="00DC6F01">
        <w:t xml:space="preserve"> </w:t>
      </w:r>
      <w:r w:rsidRPr="00DC6F01">
        <w:t>and solve for a missing scale factor.</w:t>
      </w:r>
    </w:p>
    <w:p w14:paraId="2AE81B52" w14:textId="77777777" w:rsidR="00060C7C" w:rsidRPr="00DC6F01" w:rsidRDefault="00060C7C" w:rsidP="00060C7C">
      <w:pPr>
        <w:spacing w:after="0"/>
      </w:pPr>
    </w:p>
    <w:p w14:paraId="5D015A8D" w14:textId="089ABDB6" w:rsidR="00060C7C" w:rsidRPr="00DC6F01" w:rsidRDefault="00060C7C" w:rsidP="00060C7C">
      <w:pPr>
        <w:spacing w:after="0"/>
      </w:pPr>
      <w:r w:rsidRPr="00DC6F01">
        <w:t>Doing so gives:</w:t>
      </w:r>
    </w:p>
    <w:p w14:paraId="17FBB5FB" w14:textId="57358B78" w:rsidR="00060C7C" w:rsidRPr="00DC6F01" w:rsidRDefault="00DC6F01" w:rsidP="00060C7C">
      <w:pPr>
        <w:spacing w:after="0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-5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+10</m:t>
          </m:r>
        </m:oMath>
      </m:oMathPara>
    </w:p>
    <w:p w14:paraId="2E812119" w14:textId="77777777" w:rsidR="00060C7C" w:rsidRDefault="00060C7C" w:rsidP="00060C7C">
      <w:pPr>
        <w:spacing w:after="0"/>
      </w:pPr>
    </w:p>
    <w:p w14:paraId="58B5DEB8" w14:textId="542E2052" w:rsidR="00DC6F01" w:rsidRDefault="00DC6F01" w:rsidP="00060C7C">
      <w:pPr>
        <w:spacing w:after="0"/>
      </w:pPr>
      <w:r>
        <w:t>It was lucky for us that the 3 points were evenly spaced to allow this.  Otherwise it would have been harder to fit the parabola to the 3 points.</w:t>
      </w:r>
    </w:p>
    <w:p w14:paraId="6C2A55EB" w14:textId="77777777" w:rsidR="00DC6F01" w:rsidRDefault="00DC6F01" w:rsidP="00060C7C">
      <w:pPr>
        <w:spacing w:after="0"/>
      </w:pPr>
    </w:p>
    <w:p w14:paraId="3C615610" w14:textId="2FB0A5FA" w:rsidR="00DC6F01" w:rsidRDefault="00DC6F01" w:rsidP="00060C7C">
      <w:pPr>
        <w:spacing w:after="0"/>
        <w:rPr>
          <w:rFonts w:eastAsiaTheme="minorEastAsia"/>
        </w:rPr>
      </w:pPr>
      <w:r>
        <w:t xml:space="preserve">Now we can use that in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to find the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equation.</w:t>
      </w:r>
    </w:p>
    <w:p w14:paraId="2DF74D76" w14:textId="77777777" w:rsidR="00DC6F01" w:rsidRDefault="00DC6F01" w:rsidP="00060C7C">
      <w:pPr>
        <w:spacing w:after="0"/>
        <w:rPr>
          <w:rFonts w:eastAsiaTheme="minorEastAsia"/>
        </w:rPr>
      </w:pPr>
    </w:p>
    <w:p w14:paraId="427B30F8" w14:textId="10B3D0EC" w:rsidR="00DC6F01" w:rsidRPr="00DC6F01" w:rsidRDefault="00DC6F01" w:rsidP="00DC6F01">
      <w:pPr>
        <w:spacing w:after="0"/>
        <w:ind w:left="720"/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25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-5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+10</m:t>
        </m:r>
      </m:oMath>
      <w:r w:rsidRPr="00DC6F01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+10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6DADE01A" w14:textId="77777777" w:rsidR="00DC6F01" w:rsidRPr="00DC6F01" w:rsidRDefault="00DC6F01" w:rsidP="00060C7C">
      <w:pPr>
        <w:spacing w:after="0"/>
      </w:pPr>
    </w:p>
    <w:p w14:paraId="5F3D0FA6" w14:textId="0EAD24ED" w:rsidR="00060C7C" w:rsidRPr="00060C7C" w:rsidRDefault="00060C7C">
      <w:pPr>
        <w:rPr>
          <w:rFonts w:eastAsiaTheme="minorEastAsia"/>
          <w:sz w:val="20"/>
          <w:szCs w:val="20"/>
        </w:rPr>
      </w:pPr>
    </w:p>
    <w:sectPr w:rsidR="00060C7C" w:rsidRPr="00060C7C" w:rsidSect="00BA0B4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47"/>
    <w:rsid w:val="00060C7C"/>
    <w:rsid w:val="000F561B"/>
    <w:rsid w:val="0019485D"/>
    <w:rsid w:val="002D09EE"/>
    <w:rsid w:val="002D6646"/>
    <w:rsid w:val="003252D2"/>
    <w:rsid w:val="00356304"/>
    <w:rsid w:val="00363F7D"/>
    <w:rsid w:val="00376595"/>
    <w:rsid w:val="0038195C"/>
    <w:rsid w:val="004B01AC"/>
    <w:rsid w:val="004C5FF8"/>
    <w:rsid w:val="006667BC"/>
    <w:rsid w:val="00677C7F"/>
    <w:rsid w:val="008346A5"/>
    <w:rsid w:val="00835489"/>
    <w:rsid w:val="00896090"/>
    <w:rsid w:val="00A06FAD"/>
    <w:rsid w:val="00B336AF"/>
    <w:rsid w:val="00BA0B47"/>
    <w:rsid w:val="00C929E4"/>
    <w:rsid w:val="00D4626C"/>
    <w:rsid w:val="00DB1A5B"/>
    <w:rsid w:val="00DC6F01"/>
    <w:rsid w:val="00E36FAF"/>
    <w:rsid w:val="00E87AB1"/>
    <w:rsid w:val="00EF29FB"/>
    <w:rsid w:val="00FC69C4"/>
    <w:rsid w:val="00FD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0E2D7"/>
  <w15:chartTrackingRefBased/>
  <w15:docId w15:val="{5E157915-A9B2-4ABE-A7BE-467D273F5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B4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B4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B4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B4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B4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4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4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B4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B4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B4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A0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B4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B4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0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4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A0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4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77C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10" Type="http://schemas.openxmlformats.org/officeDocument/2006/relationships/customXml" Target="ink/ink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14:53:54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3283 2140 24575,'0'266'0,"0"-264"0,0 0 0,0 0 0,0 0 0,0 0 0,0 0 0,1 0 0,-1 0 0,0 0 0,1 0 0,0 0 0,-1 0 0,1 0 0,0 0 0,0-1 0,0 1 0,0 0 0,1-1 0,-1 1 0,0 0 0,0-1 0,3 2 0,-1-1 0,0-1 0,1 0 0,-1 1 0,1-1 0,-1 0 0,1 0 0,0-1 0,-1 0 0,1 1 0,-1-1 0,6-1 0,16 2-101,-10 0-215,1-2 0,0 0 0,27-4 0,-31 1-6510</inkml:trace>
  <inkml:trace contextRef="#ctx0" brushRef="#br0" timeOffset="798.24">3200 2306 24575,'0'-3'0,"3"-1"0,1-2 0,2-1 0,3 1 0,3 2 0,3 1 0,0-1 0,2-1 0,0 2 0,0-1 0,1 3 0,-4 0-8191</inkml:trace>
  <inkml:trace contextRef="#ctx0" brushRef="#br0" timeOffset="-5488">530 0 24575,'-2'4'0,"-1"0"0,1-1 0,0 1 0,0 0 0,1 0 0,-1 1 0,1-1 0,0 0 0,0 0 0,-1 7 0,-3 12 0,-3 13 0,1-1 0,2 1 0,0 0 0,4 1 0,1 42 0,-1-65 0,0-1 0,-6 22 0,4-19 0,-2 27 0,5 46 0,1-39 0,-12 97 0,6-90 0,1 0 0,5 72 0,1-37 0,-2 1006-1365,0-1083-5461</inkml:trace>
  <inkml:trace contextRef="#ctx0" brushRef="#br0" timeOffset="-4149.03">316 2073 24575,'31'-2'0,"0"-1"0,37-9 0,-13 2 0,23-1 0,127-2 0,-109 15 0,95-3 0,-124-6 0,20-2 0,43 1 0,44-1 0,1087 11 62,-656-4-1489,-588 2-5399</inkml:trace>
  <inkml:trace contextRef="#ctx0" brushRef="#br0" timeOffset="-3133.07">365 182 24575,'-20'20'0,"-40"28"0,-10 8 0,-22 20 0,79-65 0,-12 7-1365,16-9-5461</inkml:trace>
  <inkml:trace contextRef="#ctx0" brushRef="#br0" timeOffset="-1796.85">83 201 24575,'3'-1'0,"1"1"0,0-1 0,-1 2 0,1-1 0,0 0 0,-1 1 0,1-1 0,-1 1 0,1 0 0,-1 0 0,0 1 0,1-1 0,-1 1 0,0 0 0,1-1 0,-1 1 0,-1 0 0,1 1 0,0-1 0,0 0 0,-1 1 0,0 0 0,1-1 0,1 5 0,25 26 0,-20-23 0,0 0 0,-1 1 0,13 21 0,27 43-1365,-42-65-5461</inkml:trace>
  <inkml:trace contextRef="#ctx0" brushRef="#br0">3283 2140 24575,'0'266'0,"0"-264"0,0 0 0,0 0 0,0 0 0,0 0 0,0 0 0,1 0 0,-1 0 0,0 0 0,1 0 0,0 0 0,-1 0 0,1 0 0,0 0 0,0-1 0,0 1 0,0 0 0,1-1 0,-1 1 0,0 0 0,0-1 0,3 2 0,-1-1 0,0-1 0,1 0 0,-1 1 0,1-1 0,-1 0 0,1 0 0,0-1 0,-1 0 0,1 1 0,-1-1 0,6-1 0,16 2-101,-10 0-215,1-2 0,0 0 0,27-4 0,-31 1-6510</inkml:trace>
  <inkml:trace contextRef="#ctx0" brushRef="#br0" timeOffset="798.24">3200 2306 24575,'0'-3'0,"3"-1"0,1-2 0,2-1 0,3 1 0,3 2 0,3 1 0,0-1 0,2-1 0,0 2 0,0-1 0,1 3 0,-4 0-8191</inkml:trace>
  <inkml:trace contextRef="#ctx0" brushRef="#br0" timeOffset="3034.23">298 912 24575,'316'0'-1365,"-302"0"-5461</inkml:trace>
  <inkml:trace contextRef="#ctx0" brushRef="#br0" timeOffset="5502.36">0 829 24575,'23'-1'0,"-13"0"0,-1 1 0,1 0 0,19 2 0,-27-2 0,0 1 0,-1-1 0,1 0 0,0 1 0,0 0 0,-1-1 0,1 2 0,0-2 0,-1 1 0,1 0 0,-1 0 0,0 0 0,0 0 0,1 0 0,0 1 0,-1-1 0,-1 0 0,2 1 0,-1-1 0,0 1 0,0-1 0,-1 1 0,1 0 0,0-1 0,-1 1 0,2 3 0,-1 3 0,1 0 0,-2 0 0,1 1 0,0-1 0,-2 0 0,0 10 0,0-14 0,0 0 0,0 0 0,0-1 0,0 1 0,-1 0 0,1 0 0,-1 0 0,0-1 0,1 0 0,-2 1 0,1-1 0,-1 0 0,1 1 0,-5 2 0,-59 46 0,65-52 0,1 0 0,0 0 0,0 0 0,0 0 0,0 0 0,0 0 0,0 0 0,0 0 0,0 0 0,0 0 0,0 0 0,0 0 0,-1 0 0,1 0 0,0 0 0,0 1 0,0-1 0,0 0 0,0 0 0,0 0 0,0 0 0,0 1 0,0-1 0,0 0 0,0 0 0,0 0 0,0 0 0,0 0 0,0 0 0,0 0 0,0 0 0,0 0 0,0 1 0,0-1 0,0 0 0,0 0 0,0 0 0,0 1 0,0-1 0,0 0 0,0 0 0,0 0 0,0 0 0,1 0 0,-1 0 0,0 0 0,0 0 0,0 0 0,0 0 0,0 0 0,0 0 0,0 1 0,0-1 0,0 0 0,0 0 0,0 0 0,1 0 0,11 2 0,13-1 0,2-2-91,-16 0-122,1 1 1,-1 0 0,1 0 0,-1 1-1,20 5 1,-20-3-6614</inkml:trace>
  <inkml:trace contextRef="#ctx0" brushRef="#br0" timeOffset="8065.92">431 929 24575,'6'1'0,"0"0"0,0 1 0,0 0 0,0 0 0,0 0 0,0 2 0,0-2 0,-1 1 0,1 1 0,4 4 0,23 11 0,-5-7 0,-3-1 0,33 20 0,-52-28 0,0 0 0,1 0 0,0-1 0,0 0 0,11 2 0,15 5 0,-3 1 0,-1-3 0,1 0 0,32 2 0,-40-6 0,-10-2 0,-1 0 0,0 1 0,0 0 0,0 1 0,0 0 0,0 1 0,19 9 0,-12-4 0,-1-1 0,1-1 0,0-1 0,28 7 0,-24-7 0,1 1 0,26 11 0,-32-11 0,1-1 0,-1-1 0,24 5 0,-20-6 0,39 14 0,18 9 0,23 11 0,-89-32 0,0 0 0,0 1 0,-1 0 0,1 1 0,-2 0 0,11 10 0,-5-5 0,1 0 0,1-1 0,0 0 0,0-2 0,1 0 0,40 14 0,-26-10 0,15 4 0,-30-12 0,1 1 0,24 14 0,-20-10 0,0-1 0,34 12 0,-29-12 0,35 16 0,-57-22 0,1-1 0,0 1 0,0-1 0,0-1 0,1 1 0,13 1 0,-20-4 0,1 0 0,0 0 0,0 0 0,-1 0 0,1 0 0,0 0 0,0-1 0,-1 1 0,1-1 0,-1 1 0,1-1 0,-1 0 0,1 0 0,-1 0 0,1 0 0,-1 1 0,1-2 0,-1 1 0,0 0 0,0 0 0,1 0 0,-1-1 0,0 1 0,0 0 0,-1-1 0,2 0 0,-2 1 0,1-1 0,0 1 0,-1-1 0,1 0 0,-1 1 0,0-1 0,1 0 0,-1 1 0,0-3 0,2-14 10,-1 1 1,0 0-1,-4-26 0,1 1-1416,2 28-5420</inkml:trace>
  <inkml:trace contextRef="#ctx0" brushRef="#br0" timeOffset="14697.98">2238 1692 24575,'-1'1'0,"0"1"0,0 0 0,-1-1 0,1 0 0,0 0 0,-1 1 0,1-1 0,-1 0 0,1 0 0,-1 0 0,0 0 0,1 0 0,-1-1 0,0 1 0,1 0 0,-1-1 0,-2 1 0,-7 3 0,-3 3 0,1 0 0,-2-1 0,1-1 0,0-1 0,0 1 0,-1-2 0,0-1 0,0 1 0,0-2 0,-17 0 0,23-1 9,-1 1-1,0 1 1,-10 2-1,-1 1-1407,9-3-5427</inkml:trace>
  <inkml:trace contextRef="#ctx0" brushRef="#br0" timeOffset="15952.32">2189 1725 24575,'2'0'0,"2"-3"0,2-1 0,1-2 0,-1-4 0,1-2 0,2 0 0,-1 0 0,0-1 0,-3 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8</Pages>
  <Words>2051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17</cp:revision>
  <dcterms:created xsi:type="dcterms:W3CDTF">2026-06-15T15:10:00Z</dcterms:created>
  <dcterms:modified xsi:type="dcterms:W3CDTF">2026-06-16T13:14:00Z</dcterms:modified>
</cp:coreProperties>
</file>