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295492" w14:textId="77777777" w:rsidR="00F26C03" w:rsidRDefault="000C3215">
      <w:pPr>
        <w:pStyle w:val="afa"/>
        <w:rPr>
          <w:rFonts w:ascii="휴먼고딕" w:eastAsia="휴먼고딕" w:cs="휴먼고딕"/>
          <w:spacing w:val="-7"/>
        </w:rPr>
      </w:pPr>
      <w:r>
        <w:rPr>
          <w:rFonts w:ascii="휴먼고딕" w:eastAsia="휴먼고딕" w:cs="휴먼고딕"/>
          <w:spacing w:val="-7"/>
        </w:rPr>
        <w:t>[붙임 2] 중간보고서</w:t>
      </w:r>
    </w:p>
    <w:p w14:paraId="509E4073" w14:textId="77777777" w:rsidR="00F26C03" w:rsidRDefault="000C3215">
      <w:pPr>
        <w:pStyle w:val="afa"/>
        <w:wordWrap/>
        <w:jc w:val="center"/>
        <w:rPr>
          <w:rFonts w:ascii="휴먼명조" w:eastAsia="휴먼명조" w:cs="휴먼명조"/>
          <w:b/>
          <w:bCs/>
          <w:spacing w:val="-10"/>
          <w:sz w:val="30"/>
          <w:szCs w:val="30"/>
        </w:rPr>
      </w:pPr>
      <w:r>
        <w:rPr>
          <w:rFonts w:ascii="휴먼명조" w:eastAsia="휴먼명조" w:cs="휴먼명조"/>
          <w:b/>
          <w:bCs/>
          <w:spacing w:val="-10"/>
          <w:sz w:val="30"/>
          <w:szCs w:val="30"/>
        </w:rPr>
        <w:t>[캡스톤디자인 중간보고서]</w:t>
      </w:r>
    </w:p>
    <w:p w14:paraId="621B6CB1" w14:textId="77777777" w:rsidR="00F26C03" w:rsidRDefault="00F26C03">
      <w:pPr>
        <w:pStyle w:val="a8"/>
        <w:rPr>
          <w:rFonts w:ascii="휴먼명조" w:eastAsia="휴먼명조" w:cs="휴먼명조"/>
          <w:sz w:val="22"/>
          <w:szCs w:val="22"/>
        </w:rPr>
      </w:pPr>
    </w:p>
    <w:p w14:paraId="5125B83D" w14:textId="77777777" w:rsidR="00F26C03" w:rsidRDefault="000C3215">
      <w:pPr>
        <w:pStyle w:val="a8"/>
        <w:rPr>
          <w:rFonts w:ascii="휴먼명조" w:eastAsia="휴먼명조" w:cs="휴먼명조"/>
          <w:sz w:val="22"/>
          <w:szCs w:val="22"/>
        </w:rPr>
      </w:pPr>
      <w:r>
        <w:rPr>
          <w:rFonts w:ascii="휴먼명조" w:eastAsia="휴먼명조" w:cs="휴먼명조"/>
          <w:sz w:val="22"/>
          <w:szCs w:val="22"/>
        </w:rPr>
        <w:t>■</w:t>
      </w:r>
      <w:r>
        <w:rPr>
          <w:rFonts w:ascii="휴먼명조" w:eastAsia="휴먼명조" w:cs="휴먼명조"/>
          <w:sz w:val="22"/>
          <w:szCs w:val="22"/>
        </w:rPr>
        <w:t xml:space="preserve"> 과제명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56" w:type="dxa"/>
          <w:left w:w="56" w:type="dxa"/>
          <w:bottom w:w="56" w:type="dxa"/>
          <w:right w:w="56" w:type="dxa"/>
        </w:tblCellMar>
        <w:tblLook w:val="04A0" w:firstRow="1" w:lastRow="0" w:firstColumn="1" w:lastColumn="0" w:noHBand="0" w:noVBand="1"/>
      </w:tblPr>
      <w:tblGrid>
        <w:gridCol w:w="1226"/>
        <w:gridCol w:w="4965"/>
        <w:gridCol w:w="1258"/>
        <w:gridCol w:w="2142"/>
      </w:tblGrid>
      <w:tr w:rsidR="00F26C03" w14:paraId="6E1BF43F" w14:textId="77777777">
        <w:trPr>
          <w:trHeight w:val="573"/>
        </w:trPr>
        <w:tc>
          <w:tcPr>
            <w:tcW w:w="1226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shd w:val="clear" w:color="auto" w:fill="E5E5E5"/>
            <w:vAlign w:val="center"/>
          </w:tcPr>
          <w:p w14:paraId="2F19D241" w14:textId="77777777" w:rsidR="00F26C03" w:rsidRDefault="000C3215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과 제 명</w:t>
            </w:r>
          </w:p>
        </w:tc>
        <w:tc>
          <w:tcPr>
            <w:tcW w:w="4965" w:type="dxa"/>
            <w:tcBorders>
              <w:top w:val="single" w:sz="9" w:space="0" w:color="000000"/>
              <w:left w:val="single" w:sz="2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CA3D624" w14:textId="75AE1D28" w:rsidR="00F26C03" w:rsidRDefault="00AF18DC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lang w:eastAsia="ko-KR"/>
              </w:rPr>
            </w:pPr>
            <w:proofErr w:type="spellStart"/>
            <w:r>
              <w:rPr>
                <w:rFonts w:ascii="맑은 고딕" w:eastAsia="맑은 고딕" w:cs="맑은 고딕" w:hint="eastAsia"/>
                <w:lang w:eastAsia="ko-KR"/>
              </w:rPr>
              <w:t>딥러닝</w:t>
            </w:r>
            <w:proofErr w:type="spellEnd"/>
            <w:r>
              <w:rPr>
                <w:rFonts w:ascii="맑은 고딕" w:eastAsia="맑은 고딕" w:cs="맑은 고딕" w:hint="eastAsia"/>
                <w:lang w:eastAsia="ko-KR"/>
              </w:rPr>
              <w:t xml:space="preserve"> 기반 흉부 </w:t>
            </w:r>
            <w:r>
              <w:rPr>
                <w:rFonts w:ascii="맑은 고딕" w:eastAsia="맑은 고딕" w:cs="맑은 고딕"/>
                <w:lang w:eastAsia="ko-KR"/>
              </w:rPr>
              <w:t>X-Ray</w:t>
            </w:r>
            <w:r>
              <w:rPr>
                <w:rFonts w:ascii="맑은 고딕" w:eastAsia="맑은 고딕" w:cs="맑은 고딕" w:hint="eastAsia"/>
                <w:lang w:eastAsia="ko-KR"/>
              </w:rPr>
              <w:t xml:space="preserve"> 폐질환 판독</w:t>
            </w:r>
          </w:p>
        </w:tc>
        <w:tc>
          <w:tcPr>
            <w:tcW w:w="1258" w:type="dxa"/>
            <w:tcBorders>
              <w:top w:val="single" w:sz="9" w:space="0" w:color="000000"/>
              <w:left w:val="single" w:sz="2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shd w:val="clear" w:color="auto" w:fill="E5E5E5"/>
            <w:vAlign w:val="center"/>
          </w:tcPr>
          <w:p w14:paraId="045AE458" w14:textId="77777777" w:rsidR="00F26C03" w:rsidRDefault="000C3215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참여학기</w:t>
            </w:r>
          </w:p>
        </w:tc>
        <w:tc>
          <w:tcPr>
            <w:tcW w:w="2142" w:type="dxa"/>
            <w:tcBorders>
              <w:top w:val="single" w:sz="9" w:space="0" w:color="000000"/>
              <w:left w:val="single" w:sz="2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2DF6BF77" w14:textId="1DEF5537" w:rsidR="00F26C03" w:rsidRDefault="000C3215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20</w:t>
            </w:r>
            <w:r w:rsidR="00AF18DC">
              <w:rPr>
                <w:rFonts w:ascii="맑은 고딕" w:eastAsia="맑은 고딕" w:cs="맑은 고딕"/>
              </w:rPr>
              <w:t>22</w:t>
            </w:r>
            <w:r>
              <w:rPr>
                <w:rFonts w:ascii="맑은 고딕" w:eastAsia="맑은 고딕" w:cs="맑은 고딕"/>
              </w:rPr>
              <w:t xml:space="preserve"> 년 </w:t>
            </w:r>
            <w:r w:rsidR="00AF18DC">
              <w:rPr>
                <w:rFonts w:ascii="맑은 고딕" w:eastAsia="맑은 고딕" w:cs="맑은 고딕"/>
              </w:rPr>
              <w:t>1</w:t>
            </w:r>
            <w:r>
              <w:rPr>
                <w:rFonts w:ascii="맑은 고딕" w:eastAsia="맑은 고딕" w:cs="맑은 고딕"/>
              </w:rPr>
              <w:t>학기</w:t>
            </w:r>
          </w:p>
        </w:tc>
      </w:tr>
    </w:tbl>
    <w:p w14:paraId="417601AF" w14:textId="77777777" w:rsidR="00F26C03" w:rsidRDefault="00F26C03">
      <w:pPr>
        <w:rPr>
          <w:sz w:val="2"/>
        </w:rPr>
      </w:pPr>
    </w:p>
    <w:p w14:paraId="672B6685" w14:textId="77777777" w:rsidR="00F26C03" w:rsidRDefault="00F26C03">
      <w:pPr>
        <w:pStyle w:val="a8"/>
        <w:rPr>
          <w:rFonts w:ascii="휴먼명조" w:eastAsia="휴먼명조" w:cs="휴먼명조"/>
          <w:sz w:val="22"/>
          <w:szCs w:val="22"/>
        </w:rPr>
      </w:pPr>
    </w:p>
    <w:p w14:paraId="0708F541" w14:textId="77777777" w:rsidR="00F26C03" w:rsidRDefault="00F26C03">
      <w:pPr>
        <w:pStyle w:val="a8"/>
        <w:rPr>
          <w:rFonts w:ascii="휴먼명조" w:eastAsia="휴먼명조" w:cs="휴먼명조"/>
          <w:sz w:val="22"/>
          <w:szCs w:val="22"/>
        </w:rPr>
      </w:pPr>
    </w:p>
    <w:p w14:paraId="7DB57888" w14:textId="77777777" w:rsidR="00F26C03" w:rsidRDefault="000C3215">
      <w:pPr>
        <w:pStyle w:val="a8"/>
        <w:rPr>
          <w:rFonts w:ascii="휴먼명조" w:eastAsia="휴먼명조" w:cs="휴먼명조"/>
          <w:sz w:val="22"/>
          <w:szCs w:val="22"/>
        </w:rPr>
      </w:pPr>
      <w:r>
        <w:rPr>
          <w:rFonts w:ascii="휴먼명조" w:eastAsia="휴먼명조" w:cs="휴먼명조"/>
          <w:sz w:val="22"/>
          <w:szCs w:val="22"/>
        </w:rPr>
        <w:t>■</w:t>
      </w:r>
      <w:r>
        <w:rPr>
          <w:rFonts w:ascii="휴먼명조" w:eastAsia="휴먼명조" w:cs="휴먼명조"/>
          <w:sz w:val="22"/>
          <w:szCs w:val="22"/>
        </w:rPr>
        <w:t xml:space="preserve"> 팀구성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56" w:type="dxa"/>
          <w:left w:w="56" w:type="dxa"/>
          <w:bottom w:w="56" w:type="dxa"/>
          <w:right w:w="56" w:type="dxa"/>
        </w:tblCellMar>
        <w:tblLook w:val="04A0" w:firstRow="1" w:lastRow="0" w:firstColumn="1" w:lastColumn="0" w:noHBand="0" w:noVBand="1"/>
      </w:tblPr>
      <w:tblGrid>
        <w:gridCol w:w="1142"/>
        <w:gridCol w:w="2244"/>
        <w:gridCol w:w="2784"/>
        <w:gridCol w:w="2160"/>
        <w:gridCol w:w="1246"/>
      </w:tblGrid>
      <w:tr w:rsidR="00F26C03" w14:paraId="331BF241" w14:textId="77777777">
        <w:trPr>
          <w:trHeight w:val="313"/>
        </w:trPr>
        <w:tc>
          <w:tcPr>
            <w:tcW w:w="1142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shd w:val="clear" w:color="auto" w:fill="E5E5E5"/>
            <w:vAlign w:val="center"/>
          </w:tcPr>
          <w:p w14:paraId="35DDE2E8" w14:textId="77777777" w:rsidR="00F26C03" w:rsidRDefault="000C3215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팀    명</w:t>
            </w:r>
          </w:p>
        </w:tc>
        <w:tc>
          <w:tcPr>
            <w:tcW w:w="5028" w:type="dxa"/>
            <w:gridSpan w:val="2"/>
            <w:tcBorders>
              <w:top w:val="single" w:sz="9" w:space="0" w:color="000000"/>
              <w:left w:val="single" w:sz="2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C56AE88" w14:textId="77777777" w:rsidR="00F26C03" w:rsidRDefault="00F26C03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2160" w:type="dxa"/>
            <w:tcBorders>
              <w:top w:val="single" w:sz="9" w:space="0" w:color="000000"/>
              <w:left w:val="single" w:sz="2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shd w:val="clear" w:color="auto" w:fill="E5E5E5"/>
            <w:vAlign w:val="center"/>
          </w:tcPr>
          <w:p w14:paraId="44725F7D" w14:textId="77777777" w:rsidR="00F26C03" w:rsidRDefault="000C3215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팀구성 총인원</w:t>
            </w:r>
          </w:p>
        </w:tc>
        <w:tc>
          <w:tcPr>
            <w:tcW w:w="1246" w:type="dxa"/>
            <w:tcBorders>
              <w:top w:val="single" w:sz="9" w:space="0" w:color="000000"/>
              <w:left w:val="single" w:sz="2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72C60E35" w14:textId="3575A85C" w:rsidR="00F26C03" w:rsidRDefault="00344E4D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/>
                <w:lang w:eastAsia="ko-KR"/>
              </w:rPr>
              <w:t>1</w:t>
            </w:r>
            <w:r w:rsidR="000C3215">
              <w:rPr>
                <w:rFonts w:ascii="맑은 고딕" w:eastAsia="맑은 고딕" w:cs="맑은 고딕"/>
              </w:rPr>
              <w:t>명</w:t>
            </w:r>
          </w:p>
        </w:tc>
      </w:tr>
      <w:tr w:rsidR="00F26C03" w14:paraId="7B776708" w14:textId="77777777">
        <w:trPr>
          <w:trHeight w:val="313"/>
        </w:trPr>
        <w:tc>
          <w:tcPr>
            <w:tcW w:w="1142" w:type="dxa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5E5E5"/>
            <w:vAlign w:val="center"/>
          </w:tcPr>
          <w:p w14:paraId="522969C6" w14:textId="77777777" w:rsidR="00F26C03" w:rsidRDefault="000C3215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 xml:space="preserve">구    분 </w:t>
            </w:r>
          </w:p>
        </w:tc>
        <w:tc>
          <w:tcPr>
            <w:tcW w:w="2244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5E5E5"/>
            <w:vAlign w:val="center"/>
          </w:tcPr>
          <w:p w14:paraId="19CBB9AF" w14:textId="77777777" w:rsidR="00F26C03" w:rsidRDefault="000C3215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성  명</w:t>
            </w:r>
          </w:p>
        </w:tc>
        <w:tc>
          <w:tcPr>
            <w:tcW w:w="2783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5E5E5"/>
            <w:vAlign w:val="center"/>
          </w:tcPr>
          <w:p w14:paraId="379F1F81" w14:textId="77777777" w:rsidR="00F26C03" w:rsidRDefault="000C3215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학  번</w:t>
            </w:r>
          </w:p>
        </w:tc>
        <w:tc>
          <w:tcPr>
            <w:tcW w:w="2160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5E5E5"/>
            <w:vAlign w:val="center"/>
          </w:tcPr>
          <w:p w14:paraId="6E8862CA" w14:textId="77777777" w:rsidR="00F26C03" w:rsidRDefault="000C3215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spacing w:val="15"/>
              </w:rPr>
            </w:pPr>
            <w:r>
              <w:rPr>
                <w:rFonts w:ascii="맑은 고딕" w:eastAsia="맑은 고딕" w:cs="맑은 고딕"/>
                <w:spacing w:val="15"/>
              </w:rPr>
              <w:t>학부(과)</w:t>
            </w:r>
          </w:p>
        </w:tc>
        <w:tc>
          <w:tcPr>
            <w:tcW w:w="1246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E5E5E5"/>
            <w:vAlign w:val="center"/>
          </w:tcPr>
          <w:p w14:paraId="0142D1CD" w14:textId="77777777" w:rsidR="00F26C03" w:rsidRDefault="000C3215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학  년</w:t>
            </w:r>
          </w:p>
        </w:tc>
      </w:tr>
      <w:tr w:rsidR="00F26C03" w14:paraId="498AA79F" w14:textId="77777777">
        <w:trPr>
          <w:trHeight w:val="313"/>
        </w:trPr>
        <w:tc>
          <w:tcPr>
            <w:tcW w:w="1142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5E5E5"/>
            <w:vAlign w:val="center"/>
          </w:tcPr>
          <w:p w14:paraId="2EB89BA3" w14:textId="77777777" w:rsidR="00F26C03" w:rsidRDefault="000C3215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대표학생</w:t>
            </w:r>
          </w:p>
        </w:tc>
        <w:tc>
          <w:tcPr>
            <w:tcW w:w="2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B3799A6" w14:textId="70BF492F" w:rsidR="00F26C03" w:rsidRDefault="008D5659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lang w:eastAsia="ko-KR"/>
              </w:rPr>
            </w:pPr>
            <w:r>
              <w:rPr>
                <w:rFonts w:ascii="맑은 고딕" w:eastAsia="맑은 고딕" w:cs="맑은 고딕" w:hint="eastAsia"/>
                <w:lang w:eastAsia="ko-KR"/>
              </w:rPr>
              <w:t>이인석</w:t>
            </w:r>
          </w:p>
        </w:tc>
        <w:tc>
          <w:tcPr>
            <w:tcW w:w="27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0E628D" w14:textId="3073B169" w:rsidR="00F26C03" w:rsidRDefault="008D5659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lang w:eastAsia="ko-KR"/>
              </w:rPr>
            </w:pPr>
            <w:r>
              <w:rPr>
                <w:rFonts w:ascii="맑은 고딕" w:eastAsia="맑은 고딕" w:cs="맑은 고딕" w:hint="eastAsia"/>
                <w:lang w:eastAsia="ko-KR"/>
              </w:rPr>
              <w:t>2</w:t>
            </w:r>
            <w:r>
              <w:rPr>
                <w:rFonts w:ascii="맑은 고딕" w:eastAsia="맑은 고딕" w:cs="맑은 고딕"/>
                <w:lang w:eastAsia="ko-KR"/>
              </w:rPr>
              <w:t>018110659</w:t>
            </w: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5E78EC6" w14:textId="4F469901" w:rsidR="00F26C03" w:rsidRDefault="008D5659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lang w:eastAsia="ko-KR"/>
              </w:rPr>
            </w:pPr>
            <w:r>
              <w:rPr>
                <w:rFonts w:ascii="맑은 고딕" w:eastAsia="맑은 고딕" w:cs="맑은 고딕" w:hint="eastAsia"/>
                <w:lang w:eastAsia="ko-KR"/>
              </w:rPr>
              <w:t>소프트웨어융합학과</w:t>
            </w:r>
          </w:p>
        </w:tc>
        <w:tc>
          <w:tcPr>
            <w:tcW w:w="12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1F5CE35A" w14:textId="626899B2" w:rsidR="00F26C03" w:rsidRDefault="008D5659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lang w:eastAsia="ko-KR"/>
              </w:rPr>
            </w:pPr>
            <w:r>
              <w:rPr>
                <w:rFonts w:ascii="맑은 고딕" w:eastAsia="맑은 고딕" w:cs="맑은 고딕" w:hint="eastAsia"/>
                <w:lang w:eastAsia="ko-KR"/>
              </w:rPr>
              <w:t>4</w:t>
            </w:r>
          </w:p>
        </w:tc>
      </w:tr>
      <w:tr w:rsidR="00F26C03" w14:paraId="4E899C78" w14:textId="77777777">
        <w:trPr>
          <w:trHeight w:val="313"/>
        </w:trPr>
        <w:tc>
          <w:tcPr>
            <w:tcW w:w="1142" w:type="dxa"/>
            <w:vMerge w:val="restart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shd w:val="clear" w:color="auto" w:fill="E5E5E5"/>
            <w:vAlign w:val="center"/>
          </w:tcPr>
          <w:p w14:paraId="674D53E1" w14:textId="77777777" w:rsidR="00F26C03" w:rsidRDefault="000C3215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참여학생</w:t>
            </w:r>
          </w:p>
        </w:tc>
        <w:tc>
          <w:tcPr>
            <w:tcW w:w="2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C97C5C4" w14:textId="77777777" w:rsidR="00F26C03" w:rsidRDefault="00F26C03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27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58AC0AE" w14:textId="77777777" w:rsidR="00F26C03" w:rsidRDefault="00F26C03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70E89D6" w14:textId="77777777" w:rsidR="00F26C03" w:rsidRDefault="00F26C03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12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43CA9A2E" w14:textId="77777777" w:rsidR="00F26C03" w:rsidRDefault="00F26C03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</w:tr>
      <w:tr w:rsidR="00F26C03" w14:paraId="723FAC9E" w14:textId="77777777">
        <w:trPr>
          <w:trHeight w:val="313"/>
        </w:trPr>
        <w:tc>
          <w:tcPr>
            <w:tcW w:w="1142" w:type="dxa"/>
            <w:vMerge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</w:tcPr>
          <w:p w14:paraId="1044858F" w14:textId="77777777" w:rsidR="00F26C03" w:rsidRDefault="00F26C03"/>
        </w:tc>
        <w:tc>
          <w:tcPr>
            <w:tcW w:w="2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C469E2" w14:textId="77777777" w:rsidR="00F26C03" w:rsidRDefault="00F26C03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27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D1EE004" w14:textId="77777777" w:rsidR="00F26C03" w:rsidRDefault="00F26C03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484B5EC" w14:textId="77777777" w:rsidR="00F26C03" w:rsidRDefault="00F26C03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12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3243E89D" w14:textId="77777777" w:rsidR="00F26C03" w:rsidRDefault="00F26C03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</w:tr>
      <w:tr w:rsidR="00F26C03" w14:paraId="303AE1A0" w14:textId="77777777">
        <w:trPr>
          <w:trHeight w:val="313"/>
        </w:trPr>
        <w:tc>
          <w:tcPr>
            <w:tcW w:w="1142" w:type="dxa"/>
            <w:vMerge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</w:tcPr>
          <w:p w14:paraId="0FCE2495" w14:textId="77777777" w:rsidR="00F26C03" w:rsidRDefault="00F26C03"/>
        </w:tc>
        <w:tc>
          <w:tcPr>
            <w:tcW w:w="2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25E3347" w14:textId="77777777" w:rsidR="00F26C03" w:rsidRDefault="00F26C03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27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2E2321E" w14:textId="77777777" w:rsidR="00F26C03" w:rsidRDefault="00F26C03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AA95E2C" w14:textId="77777777" w:rsidR="00F26C03" w:rsidRDefault="00F26C03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12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2E8E9D72" w14:textId="77777777" w:rsidR="00F26C03" w:rsidRDefault="00F26C03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</w:tr>
      <w:tr w:rsidR="00F26C03" w14:paraId="5E9467F2" w14:textId="77777777">
        <w:trPr>
          <w:trHeight w:val="313"/>
        </w:trPr>
        <w:tc>
          <w:tcPr>
            <w:tcW w:w="1142" w:type="dxa"/>
            <w:vMerge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</w:tcPr>
          <w:p w14:paraId="5DEE8E57" w14:textId="77777777" w:rsidR="00F26C03" w:rsidRDefault="00F26C03"/>
        </w:tc>
        <w:tc>
          <w:tcPr>
            <w:tcW w:w="22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D789EE" w14:textId="77777777" w:rsidR="00F26C03" w:rsidRDefault="00F26C03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27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ED33FA3" w14:textId="77777777" w:rsidR="00F26C03" w:rsidRDefault="00F26C03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93D1154" w14:textId="77777777" w:rsidR="00F26C03" w:rsidRDefault="00F26C03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12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26CE9770" w14:textId="77777777" w:rsidR="00F26C03" w:rsidRDefault="00F26C03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</w:tr>
      <w:tr w:rsidR="00F26C03" w14:paraId="53AE880A" w14:textId="77777777">
        <w:trPr>
          <w:trHeight w:val="313"/>
        </w:trPr>
        <w:tc>
          <w:tcPr>
            <w:tcW w:w="1142" w:type="dxa"/>
            <w:vMerge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</w:tcPr>
          <w:p w14:paraId="7E649AF5" w14:textId="77777777" w:rsidR="00F26C03" w:rsidRDefault="00F26C03"/>
        </w:tc>
        <w:tc>
          <w:tcPr>
            <w:tcW w:w="2244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499A65B" w14:textId="77777777" w:rsidR="00F26C03" w:rsidRDefault="00F26C03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color w:val="FF0000"/>
                <w:sz w:val="18"/>
                <w:szCs w:val="18"/>
              </w:rPr>
            </w:pPr>
          </w:p>
        </w:tc>
        <w:tc>
          <w:tcPr>
            <w:tcW w:w="2783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58FECEA" w14:textId="77777777" w:rsidR="00F26C03" w:rsidRDefault="00F26C03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2160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D80B097" w14:textId="77777777" w:rsidR="00F26C03" w:rsidRDefault="00F26C03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1246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0D0353B2" w14:textId="77777777" w:rsidR="00F26C03" w:rsidRDefault="00F26C03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</w:p>
        </w:tc>
      </w:tr>
    </w:tbl>
    <w:p w14:paraId="69A5C032" w14:textId="77777777" w:rsidR="00F26C03" w:rsidRDefault="00F26C03">
      <w:pPr>
        <w:rPr>
          <w:sz w:val="2"/>
        </w:rPr>
      </w:pPr>
    </w:p>
    <w:p w14:paraId="16CB32D5" w14:textId="77777777" w:rsidR="00F26C03" w:rsidRDefault="00F26C03">
      <w:pPr>
        <w:pStyle w:val="a8"/>
        <w:rPr>
          <w:rFonts w:ascii="휴먼명조" w:eastAsia="휴먼명조" w:cs="휴먼명조"/>
          <w:sz w:val="22"/>
          <w:szCs w:val="22"/>
        </w:rPr>
      </w:pPr>
    </w:p>
    <w:p w14:paraId="0C69C1BD" w14:textId="77777777" w:rsidR="00F26C03" w:rsidRDefault="00F26C03">
      <w:pPr>
        <w:pStyle w:val="a8"/>
        <w:rPr>
          <w:rFonts w:ascii="휴먼명조" w:eastAsia="휴먼명조" w:cs="휴먼명조"/>
          <w:sz w:val="22"/>
          <w:szCs w:val="22"/>
        </w:rPr>
      </w:pPr>
    </w:p>
    <w:p w14:paraId="503A3784" w14:textId="77777777" w:rsidR="00F26C03" w:rsidRDefault="000C3215">
      <w:pPr>
        <w:pStyle w:val="a8"/>
        <w:rPr>
          <w:rFonts w:ascii="휴먼명조" w:eastAsia="휴먼명조" w:cs="휴먼명조"/>
          <w:sz w:val="22"/>
          <w:szCs w:val="22"/>
        </w:rPr>
      </w:pPr>
      <w:r>
        <w:rPr>
          <w:rFonts w:ascii="휴먼명조" w:eastAsia="휴먼명조" w:cs="휴먼명조"/>
          <w:sz w:val="22"/>
          <w:szCs w:val="22"/>
        </w:rPr>
        <w:t>■</w:t>
      </w:r>
      <w:r>
        <w:rPr>
          <w:rFonts w:ascii="휴먼명조" w:eastAsia="휴먼명조" w:cs="휴먼명조"/>
          <w:sz w:val="22"/>
          <w:szCs w:val="22"/>
        </w:rPr>
        <w:t xml:space="preserve"> 과제 추진현황 및 계획 </w:t>
      </w:r>
    </w:p>
    <w:p w14:paraId="6470A435" w14:textId="77777777" w:rsidR="00F26C03" w:rsidRDefault="00F26C03">
      <w:pPr>
        <w:pStyle w:val="a8"/>
        <w:rPr>
          <w:rFonts w:ascii="휴먼명조" w:eastAsia="휴먼명조" w:cs="휴먼명조"/>
          <w:sz w:val="22"/>
          <w:szCs w:val="22"/>
        </w:rPr>
      </w:pP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113" w:type="dxa"/>
          <w:left w:w="113" w:type="dxa"/>
          <w:bottom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475"/>
        <w:gridCol w:w="8160"/>
      </w:tblGrid>
      <w:tr w:rsidR="00F26C03" w14:paraId="4CB2E7A3" w14:textId="77777777">
        <w:trPr>
          <w:trHeight w:val="426"/>
        </w:trPr>
        <w:tc>
          <w:tcPr>
            <w:tcW w:w="1475" w:type="dxa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5E5E5"/>
            <w:vAlign w:val="center"/>
          </w:tcPr>
          <w:p w14:paraId="50587C9D" w14:textId="77777777" w:rsidR="00F26C03" w:rsidRDefault="000C3215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sz w:val="22"/>
                <w:szCs w:val="22"/>
              </w:rPr>
            </w:pPr>
            <w:r>
              <w:rPr>
                <w:rFonts w:ascii="맑은 고딕" w:eastAsia="맑은 고딕" w:cs="맑은 고딕"/>
                <w:sz w:val="22"/>
                <w:szCs w:val="22"/>
              </w:rPr>
              <w:t>과 제 명</w:t>
            </w:r>
          </w:p>
        </w:tc>
        <w:tc>
          <w:tcPr>
            <w:tcW w:w="8160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6DB17A6F" w14:textId="1541EF2D" w:rsidR="00F26C03" w:rsidRDefault="00857210">
            <w:pPr>
              <w:pStyle w:val="a8"/>
              <w:spacing w:line="240" w:lineRule="auto"/>
              <w:rPr>
                <w:rFonts w:ascii="맑은 고딕" w:eastAsia="맑은 고딕" w:cs="맑은 고딕"/>
                <w:sz w:val="22"/>
                <w:szCs w:val="22"/>
              </w:rPr>
            </w:pPr>
            <w:proofErr w:type="spellStart"/>
            <w:r>
              <w:rPr>
                <w:rFonts w:ascii="맑은 고딕" w:eastAsia="맑은 고딕" w:cs="맑은 고딕" w:hint="eastAsia"/>
                <w:lang w:eastAsia="ko-KR"/>
              </w:rPr>
              <w:t>딥러닝</w:t>
            </w:r>
            <w:proofErr w:type="spellEnd"/>
            <w:r>
              <w:rPr>
                <w:rFonts w:ascii="맑은 고딕" w:eastAsia="맑은 고딕" w:cs="맑은 고딕" w:hint="eastAsia"/>
                <w:lang w:eastAsia="ko-KR"/>
              </w:rPr>
              <w:t xml:space="preserve"> 기반 흉부 </w:t>
            </w:r>
            <w:r>
              <w:rPr>
                <w:rFonts w:ascii="맑은 고딕" w:eastAsia="맑은 고딕" w:cs="맑은 고딕"/>
                <w:lang w:eastAsia="ko-KR"/>
              </w:rPr>
              <w:t>X-Ray</w:t>
            </w:r>
            <w:r>
              <w:rPr>
                <w:rFonts w:ascii="맑은 고딕" w:eastAsia="맑은 고딕" w:cs="맑은 고딕" w:hint="eastAsia"/>
                <w:lang w:eastAsia="ko-KR"/>
              </w:rPr>
              <w:t xml:space="preserve"> 폐질환 판독</w:t>
            </w:r>
          </w:p>
        </w:tc>
      </w:tr>
      <w:tr w:rsidR="00F26C03" w14:paraId="294AF08C" w14:textId="77777777">
        <w:trPr>
          <w:trHeight w:val="899"/>
        </w:trPr>
        <w:tc>
          <w:tcPr>
            <w:tcW w:w="9635" w:type="dxa"/>
            <w:gridSpan w:val="2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</w:tcPr>
          <w:p w14:paraId="09DF7E54" w14:textId="748A53FB" w:rsidR="00F26C03" w:rsidRDefault="000C3215">
            <w:pPr>
              <w:pStyle w:val="a8"/>
              <w:spacing w:line="240" w:lineRule="auto"/>
              <w:rPr>
                <w:rFonts w:ascii="맑은 고딕" w:eastAsia="맑은 고딕" w:cs="맑은 고딕"/>
                <w:sz w:val="22"/>
                <w:szCs w:val="22"/>
              </w:rPr>
            </w:pPr>
            <w:r>
              <w:rPr>
                <w:rFonts w:ascii="맑은 고딕" w:eastAsia="맑은 고딕" w:cs="맑은 고딕"/>
                <w:sz w:val="22"/>
                <w:szCs w:val="22"/>
              </w:rPr>
              <w:t>1. 과제 개요</w:t>
            </w:r>
          </w:p>
          <w:p w14:paraId="79C4A716" w14:textId="2250EE8B" w:rsidR="004343FC" w:rsidRPr="00EC3E65" w:rsidRDefault="00136F90">
            <w:pPr>
              <w:pStyle w:val="a8"/>
              <w:spacing w:line="240" w:lineRule="auto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  <w:r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-</w:t>
            </w:r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r w:rsidR="004343FC"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과제 선정 배경 및 필요성</w:t>
            </w:r>
          </w:p>
          <w:p w14:paraId="787FB003" w14:textId="1AB0FBB3" w:rsidR="004343FC" w:rsidRPr="00EC3E65" w:rsidRDefault="004343FC" w:rsidP="004343FC">
            <w:pPr>
              <w:pStyle w:val="Standard"/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</w:pP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결핵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발생과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사망률을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줄이기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위해서는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결핵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환자를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조기에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발견하는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것이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무엇보다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중요하다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.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하지만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1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차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검진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수단인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흉부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x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선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영상으로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결핵을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판독하는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방사선과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전문의는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전체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의사의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5%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도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안되고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,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전체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병의원의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70%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이상이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방사선과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전문의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없이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운영되고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있다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.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병의원의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의뢰를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받아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proofErr w:type="spellStart"/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영상판독센터가</w:t>
            </w:r>
            <w:proofErr w:type="spellEnd"/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영상을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대신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분석해주고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있지만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,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전국에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proofErr w:type="spellStart"/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몇곳이</w:t>
            </w:r>
            <w:proofErr w:type="spellEnd"/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안되어서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이메일로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판독을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의뢰하면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일러야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하루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,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늦으면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1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주일이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소요된다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.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객담이나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혈액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분석을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통한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2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차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검진으로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결핵을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확진하기까지는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빠르면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1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주일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길게는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8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주까지도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소요된다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.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폐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영상을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찍은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후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곧바로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결과가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나오지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않는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현재의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진단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기술로는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2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차감염을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차단할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proofErr w:type="spellStart"/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골든타임을</w:t>
            </w:r>
            <w:proofErr w:type="spellEnd"/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놓치기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쉽다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.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최근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어린이집이나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병원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입원실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같은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곳에서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proofErr w:type="spellStart"/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잊을만</w:t>
            </w:r>
            <w:proofErr w:type="spellEnd"/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하면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불거지는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집단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감염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사례는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자동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진단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모델의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유용성을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단적으로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color w:val="000000"/>
                <w:kern w:val="0"/>
                <w:sz w:val="22"/>
                <w:szCs w:val="22"/>
                <w:lang w:bidi="ar-SA"/>
              </w:rPr>
              <w:t>보여준다</w:t>
            </w:r>
            <w:r w:rsidRPr="00EC3E65">
              <w:rPr>
                <w:rFonts w:asciiTheme="minorHAnsi" w:eastAsiaTheme="minorHAnsi" w:hAnsiTheme="minorHAnsi" w:cs="맑은 고딕"/>
                <w:color w:val="000000"/>
                <w:kern w:val="0"/>
                <w:sz w:val="22"/>
                <w:szCs w:val="22"/>
                <w:lang w:bidi="ar-SA"/>
              </w:rPr>
              <w:t>.</w:t>
            </w:r>
          </w:p>
          <w:p w14:paraId="066D470A" w14:textId="795DCAD0" w:rsidR="00ED0A99" w:rsidRPr="004343FC" w:rsidRDefault="00ED0A99" w:rsidP="00CB48D0">
            <w:pPr>
              <w:pStyle w:val="Standard"/>
              <w:rPr>
                <w:rFonts w:ascii="맑은 고딕" w:eastAsia="맑은 고딕" w:cs="맑은 고딕" w:hint="eastAsia"/>
                <w:sz w:val="22"/>
                <w:szCs w:val="22"/>
              </w:rPr>
            </w:pPr>
          </w:p>
        </w:tc>
      </w:tr>
      <w:tr w:rsidR="00F26C03" w14:paraId="4A6BDEA6" w14:textId="77777777">
        <w:trPr>
          <w:trHeight w:val="899"/>
        </w:trPr>
        <w:tc>
          <w:tcPr>
            <w:tcW w:w="9635" w:type="dxa"/>
            <w:gridSpan w:val="2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</w:tcPr>
          <w:p w14:paraId="2D78CEAF" w14:textId="77777777" w:rsidR="006142DA" w:rsidRDefault="000C3215">
            <w:pPr>
              <w:pStyle w:val="a8"/>
              <w:spacing w:line="240" w:lineRule="auto"/>
              <w:rPr>
                <w:rFonts w:ascii="맑은 고딕" w:eastAsia="맑은 고딕" w:cs="맑은 고딕"/>
                <w:sz w:val="22"/>
                <w:szCs w:val="22"/>
              </w:rPr>
            </w:pPr>
            <w:r>
              <w:rPr>
                <w:rFonts w:ascii="맑은 고딕" w:eastAsia="맑은 고딕" w:cs="맑은 고딕"/>
                <w:sz w:val="22"/>
                <w:szCs w:val="22"/>
              </w:rPr>
              <w:lastRenderedPageBreak/>
              <w:t xml:space="preserve">2. 현재까지의 추진현황 </w:t>
            </w:r>
          </w:p>
          <w:p w14:paraId="276AD28C" w14:textId="0473CF78" w:rsidR="006142DA" w:rsidRDefault="006142DA" w:rsidP="00EC3E65">
            <w:pPr>
              <w:pStyle w:val="a8"/>
              <w:spacing w:line="240" w:lineRule="auto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  <w:r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a</w:t>
            </w:r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. </w:t>
            </w:r>
            <w:r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데이터셋</w:t>
            </w:r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선정</w:t>
            </w:r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proofErr w:type="gramStart"/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–  Kaggle</w:t>
            </w:r>
            <w:proofErr w:type="gramEnd"/>
          </w:p>
          <w:p w14:paraId="69EAD661" w14:textId="0B4BBFB4" w:rsidR="00376B56" w:rsidRPr="00EC3E65" w:rsidRDefault="00376B56" w:rsidP="00EC3E65">
            <w:pPr>
              <w:pStyle w:val="a8"/>
              <w:spacing w:line="240" w:lineRule="auto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cs="맑은 고딕"/>
                <w:noProof/>
                <w:sz w:val="22"/>
                <w:szCs w:val="22"/>
                <w:lang w:eastAsia="ko-KR"/>
              </w:rPr>
              <w:drawing>
                <wp:inline distT="0" distB="0" distL="0" distR="0" wp14:anchorId="74061C27" wp14:editId="6F941BEE">
                  <wp:extent cx="5974715" cy="1764665"/>
                  <wp:effectExtent l="0" t="0" r="0" b="0"/>
                  <wp:docPr id="1" name="그림 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텍스트이(가) 표시된 사진&#10;&#10;자동 생성된 설명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4715" cy="1764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1C0FB6" w14:textId="239A936D" w:rsidR="006142DA" w:rsidRPr="00EC3E65" w:rsidRDefault="006142DA" w:rsidP="00EC3E65">
            <w:pPr>
              <w:pStyle w:val="a8"/>
              <w:spacing w:line="240" w:lineRule="auto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  <w:r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선택한</w:t>
            </w:r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데이터셋은</w:t>
            </w:r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Pneumonia, Covid-19, Tuberculosis</w:t>
            </w:r>
            <w:r w:rsidR="00FB6569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, </w:t>
            </w:r>
            <w:proofErr w:type="spellStart"/>
            <w:r w:rsidR="00FB6569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Nonmal</w:t>
            </w:r>
            <w:proofErr w:type="spellEnd"/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(</w:t>
            </w:r>
            <w:r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폐렴</w:t>
            </w:r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, </w:t>
            </w:r>
            <w:r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코로나</w:t>
            </w:r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, </w:t>
            </w:r>
            <w:r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결핵</w:t>
            </w:r>
            <w:r w:rsidR="00FB6569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,</w:t>
            </w:r>
            <w:r w:rsidR="00FB6569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r w:rsidR="00FB6569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정상</w:t>
            </w:r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)</w:t>
            </w:r>
            <w:r w:rsidR="00FB6569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4</w:t>
            </w:r>
            <w:r w:rsidR="00FB6569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 xml:space="preserve">가지 </w:t>
            </w:r>
            <w:r w:rsidR="00FB6569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class</w:t>
            </w:r>
            <w:r w:rsidR="00FB6569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로 이루어진</w:t>
            </w:r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Chest X-ray </w:t>
            </w:r>
            <w:proofErr w:type="gramStart"/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Dataset </w:t>
            </w:r>
            <w:r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이다</w:t>
            </w:r>
            <w:proofErr w:type="gramEnd"/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. </w:t>
            </w:r>
            <w:r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약</w:t>
            </w:r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1500</w:t>
            </w:r>
            <w:r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개의</w:t>
            </w:r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정상</w:t>
            </w:r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데이터</w:t>
            </w:r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, 4200</w:t>
            </w:r>
            <w:r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개의</w:t>
            </w:r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폐렴</w:t>
            </w:r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데이터</w:t>
            </w:r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, 600</w:t>
            </w:r>
            <w:r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개의</w:t>
            </w:r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코로나</w:t>
            </w:r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데이터</w:t>
            </w:r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, 700</w:t>
            </w:r>
            <w:r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개의</w:t>
            </w:r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폐결핵</w:t>
            </w:r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데이터가</w:t>
            </w:r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r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있</w:t>
            </w:r>
            <w:r w:rsidR="00081144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 xml:space="preserve">고 총 </w:t>
            </w:r>
            <w:r w:rsidR="00081144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6800</w:t>
            </w:r>
            <w:r w:rsidR="00081144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개의 데이터로 이루어져 있다.</w:t>
            </w:r>
          </w:p>
          <w:p w14:paraId="01E7B2BA" w14:textId="30C034E1" w:rsidR="00E064DD" w:rsidRPr="00EC3E65" w:rsidRDefault="00E064DD" w:rsidP="00EC3E65">
            <w:pPr>
              <w:pStyle w:val="a8"/>
              <w:spacing w:line="240" w:lineRule="auto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</w:p>
          <w:p w14:paraId="5F4155D4" w14:textId="199EE5E3" w:rsidR="00E97F84" w:rsidRDefault="00E064DD" w:rsidP="00EC3E65">
            <w:pPr>
              <w:pStyle w:val="a8"/>
              <w:spacing w:line="240" w:lineRule="auto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b.</w:t>
            </w:r>
            <w:r w:rsidR="00E97F84"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r w:rsidR="00E97F84"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데이터</w:t>
            </w:r>
            <w:r w:rsidR="00E97F84"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r w:rsidR="00C81421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 xml:space="preserve">전처리 및 </w:t>
            </w:r>
            <w:r w:rsidR="00E97F84"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증강</w:t>
            </w:r>
          </w:p>
          <w:p w14:paraId="47E1C3E4" w14:textId="77777777" w:rsidR="004A7DBC" w:rsidRDefault="004A7DBC" w:rsidP="00EC3E65">
            <w:pPr>
              <w:pStyle w:val="a8"/>
              <w:spacing w:line="240" w:lineRule="auto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cs="맑은 고딕" w:hint="eastAsia"/>
                <w:noProof/>
                <w:sz w:val="22"/>
                <w:szCs w:val="22"/>
                <w:lang w:eastAsia="ko-KR"/>
              </w:rPr>
              <w:drawing>
                <wp:inline distT="0" distB="0" distL="0" distR="0" wp14:anchorId="042F4181" wp14:editId="08EBF062">
                  <wp:extent cx="4720082" cy="1576705"/>
                  <wp:effectExtent l="0" t="0" r="0" b="0"/>
                  <wp:docPr id="3" name="그림 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 descr="텍스트이(가) 표시된 사진&#10;&#10;자동 생성된 설명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1793" cy="1583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E5EDF5" w14:textId="5E719EB1" w:rsidR="003909AB" w:rsidRPr="00EC3E65" w:rsidRDefault="003909AB" w:rsidP="00EC3E65">
            <w:pPr>
              <w:pStyle w:val="a8"/>
              <w:spacing w:line="240" w:lineRule="auto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-</w:t>
            </w:r>
            <w:r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리사이즈</w:t>
            </w:r>
          </w:p>
          <w:p w14:paraId="68868134" w14:textId="11FD4A6C" w:rsidR="00E97F84" w:rsidRPr="00EC3E65" w:rsidRDefault="004A7DBC" w:rsidP="00EC3E65">
            <w:pPr>
              <w:pStyle w:val="a8"/>
              <w:spacing w:line="240" w:lineRule="auto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-</w:t>
            </w:r>
            <w:r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r w:rsidR="00E97F84"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데이터를</w:t>
            </w:r>
            <w:r w:rsidR="00E97F84"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r w:rsidR="00E97F84"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회전하거나</w:t>
            </w:r>
            <w:r w:rsidR="00E97F84"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r w:rsidR="00E97F84"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노이즈를</w:t>
            </w:r>
            <w:r w:rsidR="00E97F84"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r w:rsidR="00E97F84"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추가하여</w:t>
            </w:r>
            <w:r w:rsidR="00E97F84"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r w:rsidR="00E97F84"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데이터를</w:t>
            </w:r>
            <w:r w:rsidR="00E97F84"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r w:rsidR="00E97F84"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증강</w:t>
            </w:r>
          </w:p>
          <w:p w14:paraId="58B97521" w14:textId="2B2C334E" w:rsidR="00E064DD" w:rsidRPr="00EC3E65" w:rsidRDefault="000827D9" w:rsidP="00EC3E65">
            <w:pPr>
              <w:pStyle w:val="a8"/>
              <w:spacing w:line="240" w:lineRule="auto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cs="맑은 고딕"/>
                <w:noProof/>
                <w:sz w:val="22"/>
                <w:szCs w:val="22"/>
                <w:lang w:eastAsia="ko-KR"/>
              </w:rPr>
              <w:lastRenderedPageBreak/>
              <w:drawing>
                <wp:inline distT="0" distB="0" distL="0" distR="0" wp14:anchorId="59B8F65A" wp14:editId="66A56975">
                  <wp:extent cx="3479800" cy="35433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00" cy="354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E0831D" w14:textId="1C12B72B" w:rsidR="00FD257B" w:rsidRPr="00EC3E65" w:rsidRDefault="00746533" w:rsidP="00EC3E65">
            <w:pPr>
              <w:pStyle w:val="a8"/>
              <w:spacing w:line="240" w:lineRule="auto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  <w:r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c</w:t>
            </w:r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. </w:t>
            </w:r>
            <w:r w:rsidR="00C7371D"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모델</w:t>
            </w:r>
            <w:r w:rsidR="00332A1C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링</w:t>
            </w:r>
          </w:p>
          <w:p w14:paraId="41CF2901" w14:textId="2A582C1D" w:rsidR="006F6902" w:rsidRPr="00EC3E65" w:rsidRDefault="006F6902" w:rsidP="00EC3E65">
            <w:pPr>
              <w:pStyle w:val="a8"/>
              <w:spacing w:line="240" w:lineRule="auto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  <w:r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-</w:t>
            </w:r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r w:rsidR="002B3C86"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CNN</w:t>
            </w:r>
            <w:r w:rsid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– </w:t>
            </w:r>
            <w:r w:rsidR="00673E66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5</w:t>
            </w:r>
            <w:r w:rsid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Layer</w:t>
            </w:r>
          </w:p>
          <w:p w14:paraId="08E5A85F" w14:textId="77777777" w:rsidR="00673E66" w:rsidRPr="00673E66" w:rsidRDefault="00673E66" w:rsidP="00673E66">
            <w:pPr>
              <w:pStyle w:val="a8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# 1번 </w:t>
            </w:r>
            <w:proofErr w:type="gramStart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레이어 :</w:t>
            </w:r>
            <w:proofErr w:type="gramEnd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합성곱층</w:t>
            </w:r>
            <w:proofErr w:type="spellEnd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(Convolutional layer)</w:t>
            </w:r>
          </w:p>
          <w:p w14:paraId="6D790B8B" w14:textId="77777777" w:rsidR="00673E66" w:rsidRPr="00673E66" w:rsidRDefault="00673E66" w:rsidP="00673E66">
            <w:pPr>
              <w:pStyle w:val="a8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  <w:proofErr w:type="spellStart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합성곱</w:t>
            </w:r>
            <w:proofErr w:type="spellEnd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(</w:t>
            </w:r>
            <w:proofErr w:type="spellStart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in_channel</w:t>
            </w:r>
            <w:proofErr w:type="spellEnd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= 1, </w:t>
            </w:r>
            <w:proofErr w:type="spellStart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out_channel</w:t>
            </w:r>
            <w:proofErr w:type="spellEnd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= 32, </w:t>
            </w:r>
            <w:proofErr w:type="spellStart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kernel_size</w:t>
            </w:r>
            <w:proofErr w:type="spellEnd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=3, stride=1, padding=1) + 활성화 함수 ReLU</w:t>
            </w:r>
          </w:p>
          <w:p w14:paraId="57BCB4D4" w14:textId="77777777" w:rsidR="00673E66" w:rsidRPr="00673E66" w:rsidRDefault="00673E66" w:rsidP="00673E66">
            <w:pPr>
              <w:pStyle w:val="a8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  <w:proofErr w:type="spellStart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맥스풀링</w:t>
            </w:r>
            <w:proofErr w:type="spellEnd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(</w:t>
            </w:r>
            <w:proofErr w:type="spellStart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kernel_size</w:t>
            </w:r>
            <w:proofErr w:type="spellEnd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=2, stride=2))</w:t>
            </w:r>
          </w:p>
          <w:p w14:paraId="7D72010E" w14:textId="77777777" w:rsidR="00673E66" w:rsidRPr="00673E66" w:rsidRDefault="00673E66" w:rsidP="00673E66">
            <w:pPr>
              <w:pStyle w:val="a8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</w:p>
          <w:p w14:paraId="199F6056" w14:textId="77777777" w:rsidR="00673E66" w:rsidRPr="00673E66" w:rsidRDefault="00673E66" w:rsidP="00673E66">
            <w:pPr>
              <w:pStyle w:val="a8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# 2번 </w:t>
            </w:r>
            <w:proofErr w:type="gramStart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레이어 :</w:t>
            </w:r>
            <w:proofErr w:type="gramEnd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합성곱층</w:t>
            </w:r>
            <w:proofErr w:type="spellEnd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(Convolutional layer)</w:t>
            </w:r>
          </w:p>
          <w:p w14:paraId="123F8C9A" w14:textId="77777777" w:rsidR="00673E66" w:rsidRPr="00673E66" w:rsidRDefault="00673E66" w:rsidP="00673E66">
            <w:pPr>
              <w:pStyle w:val="a8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  <w:proofErr w:type="spellStart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합성곱</w:t>
            </w:r>
            <w:proofErr w:type="spellEnd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(</w:t>
            </w:r>
            <w:proofErr w:type="spellStart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in_channel</w:t>
            </w:r>
            <w:proofErr w:type="spellEnd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= 32, </w:t>
            </w:r>
            <w:proofErr w:type="spellStart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out_channel</w:t>
            </w:r>
            <w:proofErr w:type="spellEnd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= 64, </w:t>
            </w:r>
            <w:proofErr w:type="spellStart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kernel_size</w:t>
            </w:r>
            <w:proofErr w:type="spellEnd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=3, stride=1, padding=1) + 활성화 함수 ReLU</w:t>
            </w:r>
          </w:p>
          <w:p w14:paraId="2B019CC1" w14:textId="77777777" w:rsidR="00673E66" w:rsidRPr="00673E66" w:rsidRDefault="00673E66" w:rsidP="00673E66">
            <w:pPr>
              <w:pStyle w:val="a8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  <w:proofErr w:type="spellStart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맥스풀링</w:t>
            </w:r>
            <w:proofErr w:type="spellEnd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(</w:t>
            </w:r>
            <w:proofErr w:type="spellStart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kernel_size</w:t>
            </w:r>
            <w:proofErr w:type="spellEnd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=2, stride=2))</w:t>
            </w:r>
          </w:p>
          <w:p w14:paraId="77E7636A" w14:textId="77777777" w:rsidR="00673E66" w:rsidRPr="00673E66" w:rsidRDefault="00673E66" w:rsidP="00673E66">
            <w:pPr>
              <w:pStyle w:val="a8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</w:p>
          <w:p w14:paraId="02DDC868" w14:textId="77777777" w:rsidR="00673E66" w:rsidRPr="00673E66" w:rsidRDefault="00673E66" w:rsidP="00673E66">
            <w:pPr>
              <w:pStyle w:val="a8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# 3번 </w:t>
            </w:r>
            <w:proofErr w:type="gramStart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레이어 :</w:t>
            </w:r>
            <w:proofErr w:type="gramEnd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합성곱층</w:t>
            </w:r>
            <w:proofErr w:type="spellEnd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(Convolutional layer)</w:t>
            </w:r>
          </w:p>
          <w:p w14:paraId="115DEAAB" w14:textId="77777777" w:rsidR="00673E66" w:rsidRPr="00673E66" w:rsidRDefault="00673E66" w:rsidP="00673E66">
            <w:pPr>
              <w:pStyle w:val="a8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  <w:proofErr w:type="spellStart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합성곱</w:t>
            </w:r>
            <w:proofErr w:type="spellEnd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(</w:t>
            </w:r>
            <w:proofErr w:type="spellStart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in_channel</w:t>
            </w:r>
            <w:proofErr w:type="spellEnd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= 64, </w:t>
            </w:r>
            <w:proofErr w:type="spellStart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out_channel</w:t>
            </w:r>
            <w:proofErr w:type="spellEnd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= 128, </w:t>
            </w:r>
            <w:proofErr w:type="spellStart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kernel_size</w:t>
            </w:r>
            <w:proofErr w:type="spellEnd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=3, stride=1, padding=1) + 활성화 함수 ReLU</w:t>
            </w:r>
          </w:p>
          <w:p w14:paraId="5B004E08" w14:textId="77777777" w:rsidR="00673E66" w:rsidRPr="00673E66" w:rsidRDefault="00673E66" w:rsidP="00673E66">
            <w:pPr>
              <w:pStyle w:val="a8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  <w:proofErr w:type="spellStart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맥스풀링</w:t>
            </w:r>
            <w:proofErr w:type="spellEnd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(</w:t>
            </w:r>
            <w:proofErr w:type="spellStart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kernel_size</w:t>
            </w:r>
            <w:proofErr w:type="spellEnd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=2, stride=2, padding=1))</w:t>
            </w:r>
          </w:p>
          <w:p w14:paraId="35BE6452" w14:textId="77777777" w:rsidR="00673E66" w:rsidRPr="00673E66" w:rsidRDefault="00673E66" w:rsidP="00673E66">
            <w:pPr>
              <w:pStyle w:val="a8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</w:p>
          <w:p w14:paraId="641B6857" w14:textId="77777777" w:rsidR="00673E66" w:rsidRPr="00673E66" w:rsidRDefault="00673E66" w:rsidP="00673E66">
            <w:pPr>
              <w:pStyle w:val="a8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# 4번 </w:t>
            </w:r>
            <w:proofErr w:type="gramStart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레이어 :</w:t>
            </w:r>
            <w:proofErr w:type="gramEnd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전결합층(Fully-Connected layer)</w:t>
            </w:r>
          </w:p>
          <w:p w14:paraId="0A7EC78C" w14:textId="77777777" w:rsidR="00673E66" w:rsidRPr="00673E66" w:rsidRDefault="00673E66" w:rsidP="00673E66">
            <w:pPr>
              <w:pStyle w:val="a8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  <w:proofErr w:type="spellStart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특성맵을</w:t>
            </w:r>
            <w:proofErr w:type="spellEnd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펼친다. # </w:t>
            </w:r>
            <w:proofErr w:type="spellStart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batch_size</w:t>
            </w:r>
            <w:proofErr w:type="spellEnd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× 4 × 4 × 128 → </w:t>
            </w:r>
            <w:proofErr w:type="spellStart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batch_size</w:t>
            </w:r>
            <w:proofErr w:type="spellEnd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× 2048</w:t>
            </w:r>
          </w:p>
          <w:p w14:paraId="3CB9F597" w14:textId="77777777" w:rsidR="00673E66" w:rsidRPr="00673E66" w:rsidRDefault="00673E66" w:rsidP="00673E66">
            <w:pPr>
              <w:pStyle w:val="a8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전결합층(뉴런 625개) + 활성화 함수 ReLU</w:t>
            </w:r>
          </w:p>
          <w:p w14:paraId="450F7061" w14:textId="77777777" w:rsidR="00673E66" w:rsidRPr="00673E66" w:rsidRDefault="00673E66" w:rsidP="00673E66">
            <w:pPr>
              <w:pStyle w:val="a8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</w:p>
          <w:p w14:paraId="7C5720DC" w14:textId="77777777" w:rsidR="00673E66" w:rsidRPr="00673E66" w:rsidRDefault="00673E66" w:rsidP="00673E66">
            <w:pPr>
              <w:pStyle w:val="a8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# 5번 </w:t>
            </w:r>
            <w:proofErr w:type="gramStart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레이어 :</w:t>
            </w:r>
            <w:proofErr w:type="gramEnd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전결합층(Fully-Connected layer)</w:t>
            </w:r>
          </w:p>
          <w:p w14:paraId="0FF26448" w14:textId="2E45CB06" w:rsidR="00361EBF" w:rsidRDefault="00673E66" w:rsidP="00673E66">
            <w:pPr>
              <w:pStyle w:val="a8"/>
              <w:spacing w:line="240" w:lineRule="auto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lastRenderedPageBreak/>
              <w:t xml:space="preserve">전결합층(뉴런 10개) + 활성화 함수 </w:t>
            </w:r>
            <w:proofErr w:type="spellStart"/>
            <w:r w:rsidRPr="00673E66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Softmax</w:t>
            </w:r>
            <w:proofErr w:type="spellEnd"/>
          </w:p>
          <w:p w14:paraId="468A81A4" w14:textId="4A9C4FF6" w:rsidR="00900C9A" w:rsidRDefault="00900C9A" w:rsidP="00673E66">
            <w:pPr>
              <w:pStyle w:val="a8"/>
              <w:spacing w:line="240" w:lineRule="auto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</w:p>
          <w:p w14:paraId="339E76B2" w14:textId="5E025E69" w:rsidR="00900C9A" w:rsidRPr="004E03B2" w:rsidRDefault="002B03F7" w:rsidP="005B1F06">
            <w:pPr>
              <w:pStyle w:val="a8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 xml:space="preserve">모델의 </w:t>
            </w:r>
            <w:proofErr w:type="spellStart"/>
            <w:r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아키텍쳐는</w:t>
            </w:r>
            <w:proofErr w:type="spellEnd"/>
            <w:r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="00486EAE" w:rsidRPr="00486EAE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합성곱</w:t>
            </w:r>
            <w:proofErr w:type="spellEnd"/>
            <w:r w:rsidR="00486EAE" w:rsidRPr="00486EAE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(</w:t>
            </w:r>
            <w:proofErr w:type="gramStart"/>
            <w:r w:rsidR="00486EAE" w:rsidRPr="00486EAE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nn.Conv</w:t>
            </w:r>
            <w:proofErr w:type="gramEnd"/>
            <w:r w:rsidR="00486EAE" w:rsidRPr="00486EAE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2d) + 활성화 함수(</w:t>
            </w:r>
            <w:proofErr w:type="spellStart"/>
            <w:r w:rsidR="00486EAE" w:rsidRPr="00486EAE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nn.ReLU</w:t>
            </w:r>
            <w:proofErr w:type="spellEnd"/>
            <w:r w:rsidR="00486EAE" w:rsidRPr="00486EAE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) + </w:t>
            </w:r>
            <w:proofErr w:type="spellStart"/>
            <w:r w:rsidR="00486EAE" w:rsidRPr="00486EAE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맥스풀링</w:t>
            </w:r>
            <w:proofErr w:type="spellEnd"/>
            <w:r w:rsidR="00486EAE" w:rsidRPr="00486EAE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(nn.MaxPoold2d)을 하나의 </w:t>
            </w:r>
            <w:proofErr w:type="spellStart"/>
            <w:r w:rsidR="00486EAE" w:rsidRPr="00486EAE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합성곱</w:t>
            </w:r>
            <w:proofErr w:type="spellEnd"/>
            <w:r w:rsidR="00486EAE" w:rsidRPr="00486EAE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층으로</w:t>
            </w:r>
            <w:r w:rsidR="00486EAE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r w:rsidR="00486EAE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 xml:space="preserve">보고 </w:t>
            </w:r>
            <w:r w:rsidR="00F6680C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 xml:space="preserve">이렇게 이루어진 </w:t>
            </w:r>
            <w:r w:rsidR="00486EAE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3</w:t>
            </w:r>
            <w:r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 xml:space="preserve">개의 </w:t>
            </w:r>
            <w:r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convolutional layer</w:t>
            </w:r>
            <w:r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 xml:space="preserve">와 </w:t>
            </w:r>
            <w:r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2</w:t>
            </w:r>
            <w:r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 xml:space="preserve">개의 </w:t>
            </w:r>
            <w:r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Fully-connected layer</w:t>
            </w:r>
            <w:r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로 이루어져 있다.</w:t>
            </w:r>
            <w:r w:rsidR="00317CFD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r w:rsidR="004E03B2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 xml:space="preserve">학습 파라미터는 다음과 </w:t>
            </w:r>
            <w:proofErr w:type="gramStart"/>
            <w:r w:rsidR="004E03B2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같다</w:t>
            </w:r>
            <w:r w:rsidR="001906CF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.</w:t>
            </w:r>
            <w:r w:rsidR="001906CF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(</w:t>
            </w:r>
            <w:proofErr w:type="spellStart"/>
            <w:proofErr w:type="gramEnd"/>
            <w:r w:rsidR="00317CFD" w:rsidRPr="00317CFD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learning_rate</w:t>
            </w:r>
            <w:proofErr w:type="spellEnd"/>
            <w:r w:rsidR="00317CFD" w:rsidRPr="00317CFD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= 0.001</w:t>
            </w:r>
            <w:r w:rsidR="00317CFD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,</w:t>
            </w:r>
            <w:r w:rsidR="00317CFD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="00317CFD" w:rsidRPr="00317CFD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training_epochs</w:t>
            </w:r>
            <w:proofErr w:type="spellEnd"/>
            <w:r w:rsidR="00317CFD" w:rsidRPr="00317CFD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= 15</w:t>
            </w:r>
            <w:r w:rsidR="00317CFD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,</w:t>
            </w:r>
            <w:r w:rsidR="00317CFD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="00317CFD" w:rsidRPr="00317CFD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batch_size</w:t>
            </w:r>
            <w:proofErr w:type="spellEnd"/>
            <w:r w:rsidR="00317CFD" w:rsidRPr="00317CFD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= 100</w:t>
            </w:r>
            <w:r w:rsidR="001906CF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)</w:t>
            </w:r>
          </w:p>
          <w:p w14:paraId="7F4E8D6F" w14:textId="6733338F" w:rsidR="005A5794" w:rsidRDefault="005A5794" w:rsidP="005B1F06">
            <w:pPr>
              <w:pStyle w:val="a8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cs="맑은 고딕" w:hint="eastAsia"/>
                <w:noProof/>
                <w:sz w:val="22"/>
                <w:szCs w:val="22"/>
                <w:lang w:eastAsia="ko-KR"/>
              </w:rPr>
              <w:drawing>
                <wp:inline distT="0" distB="0" distL="0" distR="0" wp14:anchorId="324DF0A8" wp14:editId="567BB145">
                  <wp:extent cx="5974715" cy="3637280"/>
                  <wp:effectExtent l="0" t="0" r="0" b="0"/>
                  <wp:docPr id="4" name="그림 4" descr="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 descr="테이블이(가) 표시된 사진&#10;&#10;자동 생성된 설명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4715" cy="363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61499E" w14:textId="7B0B6E57" w:rsidR="005A5794" w:rsidRDefault="00590098" w:rsidP="00673E66">
            <w:pPr>
              <w:pStyle w:val="a8"/>
              <w:spacing w:line="240" w:lineRule="auto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학습</w:t>
            </w:r>
            <w:r w:rsidR="00695E43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까지 완료한 후 앞으로 평가까지 구현해보고자 합니다.</w:t>
            </w:r>
          </w:p>
          <w:p w14:paraId="05D8126B" w14:textId="77777777" w:rsidR="00E23C2B" w:rsidRDefault="00E23C2B" w:rsidP="00673E66">
            <w:pPr>
              <w:pStyle w:val="a8"/>
              <w:spacing w:line="240" w:lineRule="auto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</w:p>
          <w:p w14:paraId="7A09E076" w14:textId="77777777" w:rsidR="005B1F06" w:rsidRPr="00EC3E65" w:rsidRDefault="005B1F06" w:rsidP="005B1F06">
            <w:pPr>
              <w:pStyle w:val="a8"/>
              <w:spacing w:line="240" w:lineRule="auto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- </w:t>
            </w:r>
            <w:proofErr w:type="spellStart"/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DenseNet</w:t>
            </w:r>
            <w:proofErr w:type="spellEnd"/>
          </w:p>
          <w:p w14:paraId="67F51882" w14:textId="77777777" w:rsidR="005B1F06" w:rsidRPr="00EC3E65" w:rsidRDefault="005B1F06" w:rsidP="005B1F06">
            <w:pPr>
              <w:pStyle w:val="a8"/>
              <w:spacing w:line="240" w:lineRule="auto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  <w:proofErr w:type="spellStart"/>
            <w:r w:rsidRPr="00136F90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DenseNet</w:t>
            </w:r>
            <w:proofErr w:type="spellEnd"/>
            <w:r w:rsidRPr="00136F90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은 조밀하게 연결된 </w:t>
            </w:r>
            <w:proofErr w:type="spellStart"/>
            <w:r w:rsidRPr="00136F90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합성곱</w:t>
            </w:r>
            <w:proofErr w:type="spellEnd"/>
            <w:r w:rsidRPr="00136F90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신경망(Convolutional Neural Network,</w:t>
            </w:r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r w:rsidRPr="00136F90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CNN)</w:t>
            </w:r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r w:rsidRPr="00136F90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구조를 갖는다. 즉, 각 층은 이 전의 모든 층에서 나온 특징 맵(feature map)을 입력으로 받으며 자신의 출력 특징 </w:t>
            </w:r>
            <w:proofErr w:type="spellStart"/>
            <w:r w:rsidRPr="00136F90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맵을</w:t>
            </w:r>
            <w:proofErr w:type="spellEnd"/>
            <w:r w:rsidRPr="00136F90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이후에 쌓인 모든 층에 전달하는 형태를 갖는다. </w:t>
            </w:r>
            <w:proofErr w:type="spellStart"/>
            <w:r w:rsidRPr="00136F90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DenseNet</w:t>
            </w:r>
            <w:proofErr w:type="spellEnd"/>
            <w:r w:rsidRPr="00136F90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과 많이 비교 되는 네트워크로는 ResNet이 있는데 ResNet은 이 전 층들의 특징 </w:t>
            </w:r>
            <w:proofErr w:type="spellStart"/>
            <w:r w:rsidRPr="00136F90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맵을</w:t>
            </w:r>
            <w:proofErr w:type="spellEnd"/>
            <w:r w:rsidRPr="00136F90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계속해서 다음 층의 입력과 더하 는(sum) 방식으로 네트워크가 </w:t>
            </w:r>
            <w:proofErr w:type="spellStart"/>
            <w:r w:rsidRPr="00136F90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설계되어있다</w:t>
            </w:r>
            <w:proofErr w:type="spellEnd"/>
            <w:r w:rsidRPr="00136F90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. 표면적으로</w:t>
            </w:r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136F90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DenseNet</w:t>
            </w:r>
            <w:proofErr w:type="spellEnd"/>
            <w:r w:rsidRPr="00136F90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은 ResNet과 매우 유사하지만, </w:t>
            </w:r>
            <w:proofErr w:type="spellStart"/>
            <w:r w:rsidRPr="00136F90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DenseNet</w:t>
            </w:r>
            <w:proofErr w:type="spellEnd"/>
            <w:r w:rsidRPr="00136F90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은 입력</w:t>
            </w:r>
            <w:r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 xml:space="preserve">을 </w:t>
            </w:r>
            <w:r w:rsidRPr="00136F90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이어</w:t>
            </w:r>
            <w:r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 xml:space="preserve"> </w:t>
            </w:r>
            <w:r w:rsidRPr="00136F90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붙임(concatenation)으로써 모든 층에서 학습된 특징 </w:t>
            </w:r>
            <w:proofErr w:type="spellStart"/>
            <w:r w:rsidRPr="00136F90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맵을</w:t>
            </w:r>
            <w:proofErr w:type="spellEnd"/>
            <w:r w:rsidRPr="00136F90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모든 후속 층에서 </w:t>
            </w:r>
            <w:proofErr w:type="gramStart"/>
            <w:r w:rsidRPr="00136F90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접근 할</w:t>
            </w:r>
            <w:proofErr w:type="gramEnd"/>
            <w:r w:rsidRPr="00136F90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수 있다 는 점이 다르다.</w:t>
            </w:r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이렇게 조밀하게 연결된 패턴은 전통적인 </w:t>
            </w:r>
            <w:proofErr w:type="spellStart"/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합성곱</w:t>
            </w:r>
            <w:proofErr w:type="spellEnd"/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신경망보다 파라미터 수를 절약할 수 있으며, 중복된 특징 </w:t>
            </w:r>
            <w:proofErr w:type="spellStart"/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맵을</w:t>
            </w:r>
            <w:proofErr w:type="spellEnd"/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재학습할</w:t>
            </w:r>
            <w:proofErr w:type="spellEnd"/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필요가 없어진다. </w:t>
            </w:r>
            <w:proofErr w:type="spellStart"/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그뿐만</w:t>
            </w:r>
            <w:proofErr w:type="spellEnd"/>
            <w:r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아니라 기울기가 사라지는 기울기 소실(vanishing gradient)문 제를 방지해 학습을 수월하게 한다.</w:t>
            </w:r>
          </w:p>
          <w:p w14:paraId="50FFA280" w14:textId="77777777" w:rsidR="005B1F06" w:rsidRPr="005B1F06" w:rsidRDefault="005B1F06" w:rsidP="00673E66">
            <w:pPr>
              <w:pStyle w:val="a8"/>
              <w:spacing w:line="240" w:lineRule="auto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</w:p>
          <w:p w14:paraId="3AFB0141" w14:textId="7793A490" w:rsidR="006142DA" w:rsidRPr="006142DA" w:rsidRDefault="006142DA">
            <w:pPr>
              <w:pStyle w:val="a8"/>
              <w:spacing w:line="240" w:lineRule="auto"/>
              <w:rPr>
                <w:rFonts w:ascii="맑은 고딕" w:eastAsia="맑은 고딕" w:cs="맑은 고딕"/>
                <w:sz w:val="22"/>
                <w:szCs w:val="22"/>
                <w:lang w:eastAsia="ko-KR"/>
              </w:rPr>
            </w:pPr>
          </w:p>
        </w:tc>
      </w:tr>
      <w:tr w:rsidR="00F26C03" w14:paraId="4492C1C5" w14:textId="77777777">
        <w:trPr>
          <w:trHeight w:val="899"/>
        </w:trPr>
        <w:tc>
          <w:tcPr>
            <w:tcW w:w="9635" w:type="dxa"/>
            <w:gridSpan w:val="2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</w:tcPr>
          <w:p w14:paraId="127A7275" w14:textId="4D1940EC" w:rsidR="00F26C03" w:rsidRDefault="000C3215">
            <w:pPr>
              <w:pStyle w:val="a8"/>
              <w:spacing w:line="240" w:lineRule="auto"/>
              <w:rPr>
                <w:rFonts w:ascii="맑은 고딕" w:eastAsia="맑은 고딕" w:cs="맑은 고딕"/>
                <w:sz w:val="22"/>
                <w:szCs w:val="22"/>
              </w:rPr>
            </w:pPr>
            <w:r>
              <w:rPr>
                <w:rFonts w:ascii="맑은 고딕" w:eastAsia="맑은 고딕" w:cs="맑은 고딕"/>
                <w:sz w:val="22"/>
                <w:szCs w:val="22"/>
              </w:rPr>
              <w:lastRenderedPageBreak/>
              <w:t>3. 앞으로의 추진계획</w:t>
            </w:r>
          </w:p>
          <w:p w14:paraId="584F370A" w14:textId="02E08AEE" w:rsidR="00880CF1" w:rsidRDefault="00880CF1">
            <w:pPr>
              <w:pStyle w:val="a8"/>
              <w:spacing w:line="240" w:lineRule="auto"/>
              <w:rPr>
                <w:rFonts w:ascii="맑은 고딕" w:eastAsia="맑은 고딕" w:cs="맑은 고딕"/>
                <w:sz w:val="22"/>
                <w:szCs w:val="22"/>
                <w:lang w:eastAsia="ko-KR"/>
              </w:rPr>
            </w:pPr>
            <w:r>
              <w:rPr>
                <w:rFonts w:ascii="맑은 고딕" w:eastAsia="맑은 고딕" w:cs="맑은 고딕"/>
                <w:sz w:val="22"/>
                <w:szCs w:val="22"/>
                <w:lang w:eastAsia="ko-KR"/>
              </w:rPr>
              <w:t xml:space="preserve">a. </w:t>
            </w:r>
            <w:r>
              <w:rPr>
                <w:rFonts w:ascii="맑은 고딕" w:eastAsia="맑은 고딕" w:cs="맑은 고딕" w:hint="eastAsia"/>
                <w:sz w:val="22"/>
                <w:szCs w:val="22"/>
                <w:lang w:eastAsia="ko-KR"/>
              </w:rPr>
              <w:t xml:space="preserve">앞서 </w:t>
            </w:r>
            <w:r w:rsidR="00590098">
              <w:rPr>
                <w:rFonts w:ascii="맑은 고딕" w:eastAsia="맑은 고딕" w:cs="맑은 고딕" w:hint="eastAsia"/>
                <w:sz w:val="22"/>
                <w:szCs w:val="22"/>
                <w:lang w:eastAsia="ko-KR"/>
              </w:rPr>
              <w:t>학습된</w:t>
            </w:r>
            <w:r>
              <w:rPr>
                <w:rFonts w:ascii="맑은 고딕" w:eastAsia="맑은 고딕" w:cs="맑은 고딕" w:hint="eastAsia"/>
                <w:sz w:val="22"/>
                <w:szCs w:val="22"/>
                <w:lang w:eastAsia="ko-KR"/>
              </w:rPr>
              <w:t xml:space="preserve"> 모델을 평가까지</w:t>
            </w:r>
            <w:r>
              <w:rPr>
                <w:rFonts w:ascii="맑은 고딕" w:eastAsia="맑은 고딕" w:cs="맑은 고딕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="맑은 고딕" w:eastAsia="맑은 고딕" w:cs="맑은 고딕" w:hint="eastAsia"/>
                <w:sz w:val="22"/>
                <w:szCs w:val="22"/>
                <w:lang w:eastAsia="ko-KR"/>
              </w:rPr>
              <w:t>완료하고자 합니</w:t>
            </w:r>
            <w:r w:rsidR="002B6D87">
              <w:rPr>
                <w:rFonts w:ascii="맑은 고딕" w:eastAsia="맑은 고딕" w:cs="맑은 고딕" w:hint="eastAsia"/>
                <w:sz w:val="22"/>
                <w:szCs w:val="22"/>
                <w:lang w:eastAsia="ko-KR"/>
              </w:rPr>
              <w:t>다.</w:t>
            </w:r>
          </w:p>
          <w:p w14:paraId="764C6C52" w14:textId="258CB5D8" w:rsidR="001817B1" w:rsidRDefault="002B6D87">
            <w:pPr>
              <w:pStyle w:val="a8"/>
              <w:spacing w:line="240" w:lineRule="auto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  <w:r>
              <w:rPr>
                <w:rFonts w:ascii="맑은 고딕" w:eastAsia="맑은 고딕" w:cs="맑은 고딕"/>
                <w:sz w:val="22"/>
                <w:szCs w:val="22"/>
                <w:lang w:eastAsia="ko-KR"/>
              </w:rPr>
              <w:t>b</w:t>
            </w:r>
            <w:r w:rsidR="00E87661">
              <w:rPr>
                <w:rFonts w:ascii="맑은 고딕" w:eastAsia="맑은 고딕" w:cs="맑은 고딕"/>
                <w:sz w:val="22"/>
                <w:szCs w:val="22"/>
                <w:lang w:eastAsia="ko-KR"/>
              </w:rPr>
              <w:t xml:space="preserve">. </w:t>
            </w:r>
            <w:r w:rsidR="00721690">
              <w:rPr>
                <w:rFonts w:ascii="맑은 고딕" w:eastAsia="맑은 고딕" w:cs="맑은 고딕" w:hint="eastAsia"/>
                <w:sz w:val="22"/>
                <w:szCs w:val="22"/>
                <w:lang w:eastAsia="ko-KR"/>
              </w:rPr>
              <w:t>이전까지는</w:t>
            </w:r>
            <w:r w:rsidR="00721690">
              <w:rPr>
                <w:rFonts w:ascii="맑은 고딕" w:eastAsia="맑은 고딕" w:cs="맑은 고딕"/>
                <w:sz w:val="22"/>
                <w:szCs w:val="22"/>
                <w:lang w:eastAsia="ko-KR"/>
              </w:rPr>
              <w:t xml:space="preserve"> </w:t>
            </w:r>
            <w:r w:rsidR="00721690">
              <w:rPr>
                <w:rFonts w:ascii="맑은 고딕" w:eastAsia="맑은 고딕" w:cs="맑은 고딕" w:hint="eastAsia"/>
                <w:sz w:val="22"/>
                <w:szCs w:val="22"/>
                <w:lang w:eastAsia="ko-KR"/>
              </w:rPr>
              <w:t xml:space="preserve">개인 노트북과 </w:t>
            </w:r>
            <w:proofErr w:type="spellStart"/>
            <w:r w:rsidR="00721690">
              <w:rPr>
                <w:rFonts w:ascii="맑은 고딕" w:eastAsia="맑은 고딕" w:cs="맑은 고딕" w:hint="eastAsia"/>
                <w:sz w:val="22"/>
                <w:szCs w:val="22"/>
                <w:lang w:eastAsia="ko-KR"/>
              </w:rPr>
              <w:t>코랩을</w:t>
            </w:r>
            <w:proofErr w:type="spellEnd"/>
            <w:r w:rsidR="00721690">
              <w:rPr>
                <w:rFonts w:ascii="맑은 고딕" w:eastAsia="맑은 고딕" w:cs="맑은 고딕" w:hint="eastAsia"/>
                <w:sz w:val="22"/>
                <w:szCs w:val="22"/>
                <w:lang w:eastAsia="ko-KR"/>
              </w:rPr>
              <w:t xml:space="preserve"> 이용하여 실습을 진행했지만 앞으로 </w:t>
            </w:r>
            <w:proofErr w:type="spellStart"/>
            <w:r w:rsidR="008F17C5"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DenseNet</w:t>
            </w:r>
            <w:proofErr w:type="spellEnd"/>
            <w:r w:rsidR="008F17C5"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 xml:space="preserve"> 모델을 학습시키기 위해</w:t>
            </w:r>
            <w:r w:rsidR="00721690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서는</w:t>
            </w:r>
            <w:r w:rsidR="008F17C5"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 xml:space="preserve"> </w:t>
            </w:r>
            <w:r w:rsidR="008F17C5"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GPU</w:t>
            </w:r>
            <w:r w:rsidR="008F17C5"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확보가 필요할 것으로 보입니다.</w:t>
            </w:r>
            <w:r w:rsidR="008F17C5"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r w:rsidR="008F17C5"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 xml:space="preserve">따라서 학과 </w:t>
            </w:r>
            <w:r w:rsidR="008F17C5" w:rsidRPr="00EC3E65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GPU</w:t>
            </w:r>
            <w:r w:rsidR="008F17C5" w:rsidRPr="00EC3E65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대여를 신청해 놓았습니다.</w:t>
            </w:r>
          </w:p>
          <w:p w14:paraId="4EEE34A0" w14:textId="13A73A49" w:rsidR="0017666E" w:rsidRDefault="002B6D87">
            <w:pPr>
              <w:pStyle w:val="a8"/>
              <w:spacing w:line="240" w:lineRule="auto"/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c</w:t>
            </w:r>
            <w:r w:rsidR="009B550C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.</w:t>
            </w:r>
            <w:r w:rsidR="00776A34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proofErr w:type="spellStart"/>
            <w:r w:rsidR="00B27C30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D</w:t>
            </w:r>
            <w:r w:rsidR="00B27C30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enseNet</w:t>
            </w:r>
            <w:proofErr w:type="spellEnd"/>
            <w:r w:rsidR="00B27C30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r w:rsidR="00B27C30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이외에도</w:t>
            </w:r>
            <w:r w:rsidR="00B27C30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 </w:t>
            </w:r>
            <w:r w:rsidR="00B27C30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 xml:space="preserve">몇가지 알고리즘을 </w:t>
            </w:r>
            <w:r w:rsidR="00DE2BFD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 xml:space="preserve">더 </w:t>
            </w:r>
            <w:r w:rsidR="00B27C30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 xml:space="preserve">공부하여 </w:t>
            </w:r>
            <w:r w:rsidR="00D056EB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 xml:space="preserve">해당 데이터셋에 </w:t>
            </w:r>
            <w:r w:rsidR="00465779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적용해보고자 합니다.</w:t>
            </w:r>
          </w:p>
          <w:p w14:paraId="27495D73" w14:textId="227542A4" w:rsidR="009B550C" w:rsidRPr="00E87661" w:rsidRDefault="002B6D87">
            <w:pPr>
              <w:pStyle w:val="a8"/>
              <w:spacing w:line="240" w:lineRule="auto"/>
              <w:rPr>
                <w:rFonts w:ascii="맑은 고딕" w:eastAsia="맑은 고딕" w:cs="맑은 고딕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>d</w:t>
            </w:r>
            <w:r w:rsidR="0017666E">
              <w:rPr>
                <w:rFonts w:asciiTheme="minorHAnsi" w:eastAsiaTheme="minorHAnsi" w:hAnsiTheme="minorHAnsi" w:cs="맑은 고딕"/>
                <w:sz w:val="22"/>
                <w:szCs w:val="22"/>
                <w:lang w:eastAsia="ko-KR"/>
              </w:rPr>
              <w:t xml:space="preserve">. </w:t>
            </w:r>
            <w:r w:rsidR="00832B1D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 xml:space="preserve">모델의 성능을 효과적으로 높일 수 있는 방법을 </w:t>
            </w:r>
            <w:r w:rsidR="00B27C30">
              <w:rPr>
                <w:rFonts w:asciiTheme="minorHAnsi" w:eastAsiaTheme="minorHAnsi" w:hAnsiTheme="minorHAnsi" w:cs="맑은 고딕" w:hint="eastAsia"/>
                <w:sz w:val="22"/>
                <w:szCs w:val="22"/>
                <w:lang w:eastAsia="ko-KR"/>
              </w:rPr>
              <w:t>연구할 계획입니다.</w:t>
            </w:r>
          </w:p>
        </w:tc>
      </w:tr>
    </w:tbl>
    <w:p w14:paraId="4D2076DC" w14:textId="77777777" w:rsidR="00F26C03" w:rsidRDefault="00F26C03">
      <w:pPr>
        <w:rPr>
          <w:sz w:val="2"/>
        </w:rPr>
      </w:pPr>
    </w:p>
    <w:p w14:paraId="717CBD05" w14:textId="77777777" w:rsidR="00F26C03" w:rsidRDefault="00F26C03">
      <w:pPr>
        <w:pStyle w:val="a8"/>
        <w:rPr>
          <w:rFonts w:ascii="휴먼명조" w:eastAsia="휴먼명조" w:cs="휴먼명조"/>
          <w:sz w:val="22"/>
          <w:szCs w:val="22"/>
        </w:rPr>
      </w:pPr>
    </w:p>
    <w:p w14:paraId="596C669F" w14:textId="32C3C5B4" w:rsidR="00F26C03" w:rsidRDefault="000C3215">
      <w:pPr>
        <w:pStyle w:val="a8"/>
        <w:rPr>
          <w:rFonts w:ascii="휴먼명조" w:eastAsia="휴먼명조" w:cs="휴먼명조"/>
          <w:sz w:val="22"/>
          <w:szCs w:val="22"/>
        </w:rPr>
      </w:pPr>
      <w:r>
        <w:rPr>
          <w:rFonts w:ascii="휴먼명조" w:eastAsia="휴먼명조" w:cs="휴먼명조"/>
          <w:sz w:val="22"/>
          <w:szCs w:val="22"/>
        </w:rPr>
        <w:t>■</w:t>
      </w:r>
      <w:r>
        <w:rPr>
          <w:rFonts w:ascii="휴먼명조" w:eastAsia="휴먼명조" w:cs="휴먼명조"/>
          <w:sz w:val="22"/>
          <w:szCs w:val="22"/>
        </w:rPr>
        <w:t xml:space="preserve"> 지도교수 확인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56" w:type="dxa"/>
          <w:left w:w="56" w:type="dxa"/>
          <w:bottom w:w="56" w:type="dxa"/>
          <w:right w:w="56" w:type="dxa"/>
        </w:tblCellMar>
        <w:tblLook w:val="04A0" w:firstRow="1" w:lastRow="0" w:firstColumn="1" w:lastColumn="0" w:noHBand="0" w:noVBand="1"/>
      </w:tblPr>
      <w:tblGrid>
        <w:gridCol w:w="1117"/>
        <w:gridCol w:w="1173"/>
        <w:gridCol w:w="2660"/>
        <w:gridCol w:w="1630"/>
        <w:gridCol w:w="3001"/>
      </w:tblGrid>
      <w:tr w:rsidR="00F26C03" w14:paraId="6E2497B2" w14:textId="77777777">
        <w:trPr>
          <w:trHeight w:val="369"/>
        </w:trPr>
        <w:tc>
          <w:tcPr>
            <w:tcW w:w="1117" w:type="dxa"/>
            <w:vMerge w:val="restart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shd w:val="clear" w:color="auto" w:fill="E5E5E5"/>
            <w:vAlign w:val="center"/>
          </w:tcPr>
          <w:p w14:paraId="2EA9BAB4" w14:textId="77777777" w:rsidR="00F26C03" w:rsidRDefault="000C3215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지도교수</w:t>
            </w:r>
          </w:p>
        </w:tc>
        <w:tc>
          <w:tcPr>
            <w:tcW w:w="1173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5E5E5"/>
            <w:vAlign w:val="center"/>
          </w:tcPr>
          <w:p w14:paraId="406C562B" w14:textId="77777777" w:rsidR="00F26C03" w:rsidRDefault="000C3215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성    명</w:t>
            </w:r>
          </w:p>
        </w:tc>
        <w:tc>
          <w:tcPr>
            <w:tcW w:w="2660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732941A" w14:textId="7B13833E" w:rsidR="00F26C03" w:rsidRDefault="0085721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lang w:eastAsia="ko-KR"/>
              </w:rPr>
            </w:pPr>
            <w:r>
              <w:rPr>
                <w:rFonts w:ascii="맑은 고딕" w:eastAsia="맑은 고딕" w:cs="맑은 고딕" w:hint="eastAsia"/>
                <w:lang w:eastAsia="ko-KR"/>
              </w:rPr>
              <w:t>황효석</w:t>
            </w:r>
          </w:p>
        </w:tc>
        <w:tc>
          <w:tcPr>
            <w:tcW w:w="1630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5E5E5"/>
            <w:vAlign w:val="center"/>
          </w:tcPr>
          <w:p w14:paraId="0A68732E" w14:textId="77777777" w:rsidR="00F26C03" w:rsidRDefault="000C3215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직    급</w:t>
            </w:r>
          </w:p>
        </w:tc>
        <w:tc>
          <w:tcPr>
            <w:tcW w:w="3001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641754FF" w14:textId="77777777" w:rsidR="00F26C03" w:rsidRDefault="000C3215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전임교원</w:t>
            </w:r>
          </w:p>
        </w:tc>
      </w:tr>
      <w:tr w:rsidR="00F26C03" w14:paraId="363F9262" w14:textId="77777777">
        <w:trPr>
          <w:trHeight w:val="369"/>
        </w:trPr>
        <w:tc>
          <w:tcPr>
            <w:tcW w:w="1117" w:type="dxa"/>
            <w:vMerge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</w:tcPr>
          <w:p w14:paraId="0CDC786F" w14:textId="77777777" w:rsidR="00F26C03" w:rsidRDefault="00F26C03"/>
        </w:tc>
        <w:tc>
          <w:tcPr>
            <w:tcW w:w="1173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shd w:val="clear" w:color="auto" w:fill="E5E5E5"/>
            <w:vAlign w:val="center"/>
          </w:tcPr>
          <w:p w14:paraId="0104FC0A" w14:textId="77777777" w:rsidR="00F26C03" w:rsidRDefault="000C3215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spacing w:val="15"/>
              </w:rPr>
            </w:pPr>
            <w:r>
              <w:rPr>
                <w:rFonts w:ascii="맑은 고딕" w:eastAsia="맑은 고딕" w:cs="맑은 고딕"/>
                <w:spacing w:val="15"/>
              </w:rPr>
              <w:t>소   속</w:t>
            </w:r>
          </w:p>
        </w:tc>
        <w:tc>
          <w:tcPr>
            <w:tcW w:w="2660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745CA93" w14:textId="024451B2" w:rsidR="00F26C03" w:rsidRDefault="00857210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lang w:eastAsia="ko-KR"/>
              </w:rPr>
            </w:pPr>
            <w:r>
              <w:rPr>
                <w:rFonts w:ascii="맑은 고딕" w:eastAsia="맑은 고딕" w:cs="맑은 고딕" w:hint="eastAsia"/>
                <w:lang w:eastAsia="ko-KR"/>
              </w:rPr>
              <w:t>소프트웨어융합대학</w:t>
            </w:r>
          </w:p>
        </w:tc>
        <w:tc>
          <w:tcPr>
            <w:tcW w:w="1630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shd w:val="clear" w:color="auto" w:fill="E5E5E5"/>
            <w:vAlign w:val="center"/>
          </w:tcPr>
          <w:p w14:paraId="0B793310" w14:textId="77777777" w:rsidR="00F26C03" w:rsidRDefault="000C3215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지도교수 확인</w:t>
            </w:r>
          </w:p>
        </w:tc>
        <w:tc>
          <w:tcPr>
            <w:tcW w:w="3001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43A89A98" w14:textId="1B84479C" w:rsidR="00F26C03" w:rsidRDefault="00582796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  <w:noProof/>
                <w:lang w:val="zh-CN"/>
              </w:rPr>
              <w:drawing>
                <wp:anchor distT="0" distB="0" distL="114300" distR="114300" simplePos="0" relativeHeight="251658752" behindDoc="0" locked="0" layoutInCell="1" allowOverlap="1" wp14:anchorId="294904A7" wp14:editId="29F2DBC2">
                  <wp:simplePos x="0" y="0"/>
                  <wp:positionH relativeFrom="column">
                    <wp:posOffset>1332230</wp:posOffset>
                  </wp:positionH>
                  <wp:positionV relativeFrom="paragraph">
                    <wp:posOffset>-91440</wp:posOffset>
                  </wp:positionV>
                  <wp:extent cx="606425" cy="523875"/>
                  <wp:effectExtent l="0" t="0" r="0" b="0"/>
                  <wp:wrapNone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서명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42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C3215">
              <w:rPr>
                <w:rFonts w:ascii="맑은 고딕" w:eastAsia="맑은 고딕" w:cs="맑은 고딕"/>
              </w:rPr>
              <w:t xml:space="preserve">성명 :   </w:t>
            </w:r>
            <w:r w:rsidR="001F6E40">
              <w:rPr>
                <w:rFonts w:ascii="맑은 고딕" w:eastAsia="맑은 고딕" w:cs="맑은 고딕"/>
              </w:rPr>
              <w:t xml:space="preserve"> </w:t>
            </w:r>
            <w:r w:rsidR="00BE4CB7">
              <w:rPr>
                <w:rFonts w:ascii="맑은 고딕" w:eastAsia="맑은 고딕" w:cs="맑은 고딕" w:hint="eastAsia"/>
                <w:lang w:eastAsia="ko-KR"/>
              </w:rPr>
              <w:t>황효석</w:t>
            </w:r>
            <w:r w:rsidR="000C3215">
              <w:rPr>
                <w:rFonts w:ascii="맑은 고딕" w:eastAsia="맑은 고딕" w:cs="맑은 고딕"/>
              </w:rPr>
              <w:t xml:space="preserve">     (인)</w:t>
            </w:r>
          </w:p>
        </w:tc>
      </w:tr>
    </w:tbl>
    <w:p w14:paraId="3FDF9949" w14:textId="77777777" w:rsidR="00F26C03" w:rsidRDefault="00F26C03">
      <w:pPr>
        <w:rPr>
          <w:sz w:val="2"/>
        </w:rPr>
      </w:pPr>
    </w:p>
    <w:p w14:paraId="00085DA4" w14:textId="77777777" w:rsidR="00F26C03" w:rsidRDefault="00F26C03">
      <w:pPr>
        <w:pStyle w:val="a8"/>
        <w:rPr>
          <w:rFonts w:ascii="휴먼명조" w:eastAsia="휴먼명조" w:cs="휴먼명조"/>
          <w:sz w:val="22"/>
          <w:szCs w:val="22"/>
        </w:rPr>
      </w:pPr>
    </w:p>
    <w:p w14:paraId="5BFD0111" w14:textId="77777777" w:rsidR="00F26C03" w:rsidRDefault="00F26C03">
      <w:pPr>
        <w:pStyle w:val="a8"/>
        <w:rPr>
          <w:rFonts w:ascii="휴먼명조" w:eastAsia="휴먼명조" w:cs="휴먼명조"/>
          <w:sz w:val="22"/>
          <w:szCs w:val="22"/>
        </w:rPr>
      </w:pPr>
    </w:p>
    <w:p w14:paraId="141ED4A1" w14:textId="77777777" w:rsidR="00F26C03" w:rsidRDefault="00F26C03">
      <w:pPr>
        <w:pStyle w:val="a8"/>
        <w:rPr>
          <w:rFonts w:ascii="휴먼명조" w:eastAsia="휴먼명조" w:cs="휴먼명조"/>
          <w:sz w:val="22"/>
          <w:szCs w:val="22"/>
        </w:rPr>
      </w:pPr>
    </w:p>
    <w:p w14:paraId="7DCFD15E" w14:textId="77777777" w:rsidR="00F26C03" w:rsidRDefault="000C3215">
      <w:pPr>
        <w:pStyle w:val="a8"/>
        <w:wordWrap/>
        <w:jc w:val="center"/>
        <w:rPr>
          <w:rFonts w:ascii="휴먼명조" w:eastAsia="휴먼명조" w:cs="휴먼명조"/>
          <w:b/>
          <w:bCs/>
          <w:sz w:val="22"/>
          <w:szCs w:val="22"/>
        </w:rPr>
      </w:pPr>
      <w:r>
        <w:rPr>
          <w:rFonts w:ascii="휴먼명조" w:eastAsia="휴먼명조" w:cs="휴먼명조"/>
          <w:b/>
          <w:bCs/>
          <w:sz w:val="22"/>
          <w:szCs w:val="22"/>
        </w:rPr>
        <w:t xml:space="preserve">본 팀은 과제를 성실히 이행하고 있으며 이에 따른 중간 결과보고서를 제출합니다. </w:t>
      </w:r>
      <w:bookmarkStart w:id="0" w:name="_GoBack"/>
      <w:bookmarkEnd w:id="0"/>
    </w:p>
    <w:p w14:paraId="289FFBC9" w14:textId="77777777" w:rsidR="00F26C03" w:rsidRDefault="00F26C03">
      <w:pPr>
        <w:pStyle w:val="a8"/>
        <w:wordWrap/>
        <w:spacing w:line="280" w:lineRule="auto"/>
        <w:jc w:val="center"/>
        <w:rPr>
          <w:rFonts w:ascii="휴먼명조" w:eastAsia="휴먼명조" w:cs="휴먼명조"/>
          <w:b/>
          <w:bCs/>
          <w:sz w:val="22"/>
          <w:szCs w:val="22"/>
        </w:rPr>
      </w:pPr>
    </w:p>
    <w:p w14:paraId="1C8B1295" w14:textId="04D6CFF3" w:rsidR="00F26C03" w:rsidRDefault="000C3215">
      <w:pPr>
        <w:pStyle w:val="a8"/>
        <w:wordWrap/>
        <w:spacing w:line="280" w:lineRule="auto"/>
        <w:jc w:val="center"/>
        <w:rPr>
          <w:rFonts w:ascii="휴먼명조" w:eastAsia="휴먼명조" w:cs="휴먼명조"/>
          <w:b/>
          <w:bCs/>
          <w:sz w:val="22"/>
          <w:szCs w:val="22"/>
        </w:rPr>
      </w:pPr>
      <w:r>
        <w:rPr>
          <w:rFonts w:ascii="휴먼명조" w:eastAsia="휴먼명조" w:cs="휴먼명조"/>
          <w:b/>
          <w:bCs/>
          <w:sz w:val="22"/>
          <w:szCs w:val="22"/>
        </w:rPr>
        <w:t>20</w:t>
      </w:r>
      <w:r w:rsidR="000A0FF7">
        <w:rPr>
          <w:rFonts w:ascii="휴먼명조" w:eastAsia="휴먼명조" w:cs="휴먼명조"/>
          <w:b/>
          <w:bCs/>
          <w:sz w:val="22"/>
          <w:szCs w:val="22"/>
        </w:rPr>
        <w:t>22</w:t>
      </w:r>
      <w:r>
        <w:rPr>
          <w:rFonts w:ascii="휴먼명조" w:eastAsia="휴먼명조" w:cs="휴먼명조"/>
          <w:b/>
          <w:bCs/>
          <w:sz w:val="22"/>
          <w:szCs w:val="22"/>
        </w:rPr>
        <w:t xml:space="preserve">년  </w:t>
      </w:r>
      <w:r w:rsidR="000A0FF7">
        <w:rPr>
          <w:rFonts w:ascii="휴먼명조" w:eastAsia="휴먼명조" w:cs="휴먼명조"/>
          <w:b/>
          <w:bCs/>
          <w:sz w:val="22"/>
          <w:szCs w:val="22"/>
        </w:rPr>
        <w:t>5</w:t>
      </w:r>
      <w:r>
        <w:rPr>
          <w:rFonts w:ascii="휴먼명조" w:eastAsia="휴먼명조" w:cs="휴먼명조"/>
          <w:b/>
          <w:bCs/>
          <w:sz w:val="22"/>
          <w:szCs w:val="22"/>
        </w:rPr>
        <w:t xml:space="preserve">월 </w:t>
      </w:r>
      <w:r w:rsidR="000A0FF7">
        <w:rPr>
          <w:rFonts w:ascii="휴먼명조" w:eastAsia="휴먼명조" w:cs="휴먼명조"/>
          <w:b/>
          <w:bCs/>
          <w:sz w:val="22"/>
          <w:szCs w:val="22"/>
        </w:rPr>
        <w:t xml:space="preserve"> 5</w:t>
      </w:r>
      <w:r>
        <w:rPr>
          <w:rFonts w:ascii="휴먼명조" w:eastAsia="휴먼명조" w:cs="휴먼명조"/>
          <w:b/>
          <w:bCs/>
          <w:sz w:val="22"/>
          <w:szCs w:val="22"/>
        </w:rPr>
        <w:t>일</w:t>
      </w:r>
    </w:p>
    <w:p w14:paraId="1E549953" w14:textId="77777777" w:rsidR="00F26C03" w:rsidRDefault="00F26C03">
      <w:pPr>
        <w:pStyle w:val="a8"/>
        <w:rPr>
          <w:rFonts w:ascii="휴먼명조" w:eastAsia="휴먼명조" w:cs="휴먼명조"/>
          <w:sz w:val="22"/>
          <w:szCs w:val="22"/>
        </w:rPr>
      </w:pPr>
    </w:p>
    <w:p w14:paraId="2E8ACBA9" w14:textId="39BF7B4D" w:rsidR="00F26C03" w:rsidRDefault="000C3215">
      <w:pPr>
        <w:pStyle w:val="a8"/>
        <w:wordWrap/>
        <w:spacing w:line="280" w:lineRule="auto"/>
        <w:jc w:val="right"/>
        <w:rPr>
          <w:rFonts w:ascii="휴먼명조" w:eastAsia="휴먼명조" w:cs="휴먼명조"/>
          <w:b/>
          <w:bCs/>
          <w:sz w:val="22"/>
          <w:szCs w:val="22"/>
        </w:rPr>
      </w:pPr>
      <w:r>
        <w:rPr>
          <w:rFonts w:ascii="휴먼명조" w:eastAsia="휴먼명조" w:cs="휴먼명조"/>
          <w:b/>
          <w:bCs/>
          <w:sz w:val="22"/>
          <w:szCs w:val="22"/>
        </w:rPr>
        <w:t xml:space="preserve">팀 대표 :  </w:t>
      </w:r>
      <w:r>
        <w:rPr>
          <w:rFonts w:ascii="휴먼명조" w:eastAsia="휴먼명조" w:cs="휴먼명조"/>
          <w:sz w:val="22"/>
          <w:szCs w:val="22"/>
          <w:u w:val="single" w:color="000000"/>
        </w:rPr>
        <w:t xml:space="preserve">         </w:t>
      </w:r>
      <w:r w:rsidR="00E838E8">
        <w:rPr>
          <w:rFonts w:ascii="바탕" w:eastAsia="바탕" w:hAnsi="바탕" w:cs="바탕" w:hint="eastAsia"/>
          <w:sz w:val="22"/>
          <w:szCs w:val="22"/>
          <w:u w:val="single" w:color="000000"/>
          <w:lang w:eastAsia="ko-KR"/>
        </w:rPr>
        <w:t>이인석</w:t>
      </w:r>
      <w:r>
        <w:rPr>
          <w:rFonts w:ascii="휴먼명조" w:eastAsia="휴먼명조" w:cs="휴먼명조"/>
          <w:sz w:val="22"/>
          <w:szCs w:val="22"/>
          <w:u w:val="single" w:color="000000"/>
        </w:rPr>
        <w:t xml:space="preserve">         </w:t>
      </w:r>
      <w:r>
        <w:rPr>
          <w:rFonts w:ascii="휴먼명조" w:eastAsia="휴먼명조" w:cs="휴먼명조"/>
          <w:sz w:val="22"/>
          <w:szCs w:val="22"/>
        </w:rPr>
        <w:t xml:space="preserve"> (인)</w:t>
      </w:r>
      <w:r>
        <w:rPr>
          <w:rFonts w:ascii="휴먼명조" w:eastAsia="휴먼명조" w:cs="휴먼명조"/>
          <w:b/>
          <w:bCs/>
          <w:sz w:val="22"/>
          <w:szCs w:val="22"/>
        </w:rPr>
        <w:t xml:space="preserve">   </w:t>
      </w:r>
    </w:p>
    <w:p w14:paraId="1DB3E950" w14:textId="77777777" w:rsidR="00F26C03" w:rsidRDefault="00F26C03">
      <w:pPr>
        <w:pStyle w:val="a8"/>
        <w:wordWrap/>
        <w:spacing w:line="280" w:lineRule="auto"/>
        <w:jc w:val="right"/>
        <w:rPr>
          <w:rFonts w:ascii="휴먼명조" w:eastAsia="휴먼명조" w:cs="휴먼명조"/>
          <w:b/>
          <w:bCs/>
          <w:sz w:val="22"/>
          <w:szCs w:val="22"/>
        </w:rPr>
      </w:pPr>
    </w:p>
    <w:sectPr w:rsidR="00F26C03">
      <w:endnotePr>
        <w:numFmt w:val="decimal"/>
      </w:endnotePr>
      <w:pgSz w:w="11905" w:h="16837"/>
      <w:pgMar w:top="1133" w:right="1133" w:bottom="1133" w:left="1133" w:header="850" w:footer="85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 Unicode MS">
    <w:altName w:val="Adobe Fan Heiti Std B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宋?">
    <w:altName w:val="SimSun"/>
    <w:panose1 w:val="00000000000000000000"/>
    <w:charset w:val="86"/>
    <w:family w:val="roman"/>
    <w:notTrueType/>
    <w:pitch w:val="default"/>
  </w:font>
  <w:font w:name="함초롬바탕">
    <w:panose1 w:val="020B0804000101010101"/>
    <w:charset w:val="81"/>
    <w:family w:val="roman"/>
    <w:pitch w:val="variable"/>
    <w:sig w:usb0="21002A87" w:usb1="090F0000" w:usb2="00000010" w:usb3="00000000" w:csb0="001F01FF" w:csb1="00000000"/>
  </w:font>
  <w:font w:name="함초롬돋움">
    <w:panose1 w:val="020B0604000101010101"/>
    <w:charset w:val="81"/>
    <w:family w:val="modern"/>
    <w:pitch w:val="variable"/>
    <w:sig w:usb0="01002A87" w:usb1="090F0000" w:usb2="00000010" w:usb3="00000000" w:csb0="001F007F" w:csb1="00000000"/>
  </w:font>
  <w:font w:name="-윤고딕130">
    <w:altName w:val="SimSun"/>
    <w:panose1 w:val="00000000000000000000"/>
    <w:charset w:val="86"/>
    <w:family w:val="roman"/>
    <w:notTrueType/>
    <w:pitch w:val="default"/>
  </w:font>
  <w:font w:name="-아이리스M">
    <w:altName w:val="SimSun"/>
    <w:panose1 w:val="00000000000000000000"/>
    <w:charset w:val="86"/>
    <w:family w:val="roman"/>
    <w:notTrueType/>
    <w:pitch w:val="default"/>
  </w:font>
  <w:font w:name="-윤명조130">
    <w:altName w:val="SimSun"/>
    <w:panose1 w:val="00000000000000000000"/>
    <w:charset w:val="86"/>
    <w:family w:val="roman"/>
    <w:notTrueType/>
    <w:pitch w:val="default"/>
  </w:font>
  <w:font w:name="-윤명조120">
    <w:altName w:val="SimSun"/>
    <w:panose1 w:val="00000000000000000000"/>
    <w:charset w:val="86"/>
    <w:family w:val="roman"/>
    <w:notTrueType/>
    <w:pitch w:val="default"/>
  </w:font>
  <w:font w:name="-윤고딕120">
    <w:altName w:val="SimSun"/>
    <w:panose1 w:val="00000000000000000000"/>
    <w:charset w:val="86"/>
    <w:family w:val="roman"/>
    <w:notTrueType/>
    <w:pitch w:val="default"/>
  </w:font>
  <w:font w:name="나눔고딕">
    <w:altName w:val="NanumGothic"/>
    <w:charset w:val="81"/>
    <w:family w:val="auto"/>
    <w:pitch w:val="variable"/>
    <w:sig w:usb0="80000003" w:usb1="09D7FCEB" w:usb2="00000010" w:usb3="00000000" w:csb0="00080001" w:csb1="00000000"/>
  </w:font>
  <w:font w:name="나눔고딕 Light">
    <w:altName w:val="SimSun"/>
    <w:panose1 w:val="00000000000000000000"/>
    <w:charset w:val="86"/>
    <w:family w:val="roman"/>
    <w:notTrueType/>
    <w:pitch w:val="default"/>
  </w:font>
  <w:font w:name="KoPub돋움체 Bold">
    <w:altName w:val="SimSun"/>
    <w:panose1 w:val="00000000000000000000"/>
    <w:charset w:val="86"/>
    <w:family w:val="roman"/>
    <w:notTrueType/>
    <w:pitch w:val="default"/>
  </w:font>
  <w:font w:name="KoPub돋움체 Light">
    <w:altName w:val="SimSun"/>
    <w:panose1 w:val="00000000000000000000"/>
    <w:charset w:val="86"/>
    <w:family w:val="roman"/>
    <w:notTrueType/>
    <w:pitch w:val="default"/>
  </w:font>
  <w:font w:name="-윤명조150">
    <w:altName w:val="SimSun"/>
    <w:panose1 w:val="00000000000000000000"/>
    <w:charset w:val="86"/>
    <w:family w:val="roman"/>
    <w:notTrueType/>
    <w:pitch w:val="default"/>
  </w:font>
  <w:font w:name="KoPub돋움체 Medium">
    <w:altName w:val="SimSun"/>
    <w:panose1 w:val="00000000000000000000"/>
    <w:charset w:val="86"/>
    <w:family w:val="roman"/>
    <w:notTrueType/>
    <w:pitch w:val="default"/>
  </w:font>
  <w:font w:name="Noto Serif CJK KR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휴먼고딕">
    <w:altName w:val="SimSun"/>
    <w:panose1 w:val="00000000000000000000"/>
    <w:charset w:val="86"/>
    <w:family w:val="roman"/>
    <w:notTrueType/>
    <w:pitch w:val="default"/>
  </w:font>
  <w:font w:name="휴먼명조">
    <w:altName w:val="SimSun"/>
    <w:panose1 w:val="00000000000000000000"/>
    <w:charset w:val="86"/>
    <w:family w:val="roman"/>
    <w:notTrueType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EF5DDA"/>
    <w:multiLevelType w:val="multilevel"/>
    <w:tmpl w:val="610A152E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(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98220E7"/>
    <w:multiLevelType w:val="multilevel"/>
    <w:tmpl w:val="044EA51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C102A00"/>
    <w:multiLevelType w:val="multilevel"/>
    <w:tmpl w:val="FEC8C69A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26C03"/>
    <w:rsid w:val="000072E1"/>
    <w:rsid w:val="00007C22"/>
    <w:rsid w:val="00012FAA"/>
    <w:rsid w:val="00081144"/>
    <w:rsid w:val="000827D9"/>
    <w:rsid w:val="000A0FF7"/>
    <w:rsid w:val="000B07D8"/>
    <w:rsid w:val="000C3215"/>
    <w:rsid w:val="000D7E74"/>
    <w:rsid w:val="000E2B1C"/>
    <w:rsid w:val="000E38BC"/>
    <w:rsid w:val="0010399B"/>
    <w:rsid w:val="00107288"/>
    <w:rsid w:val="00111509"/>
    <w:rsid w:val="00136F90"/>
    <w:rsid w:val="001550F6"/>
    <w:rsid w:val="00163DD9"/>
    <w:rsid w:val="0017666E"/>
    <w:rsid w:val="001817B1"/>
    <w:rsid w:val="001832BC"/>
    <w:rsid w:val="001906CF"/>
    <w:rsid w:val="001D5B0B"/>
    <w:rsid w:val="001F4EAB"/>
    <w:rsid w:val="001F6E40"/>
    <w:rsid w:val="00217F09"/>
    <w:rsid w:val="00231FF6"/>
    <w:rsid w:val="002662C6"/>
    <w:rsid w:val="00272B94"/>
    <w:rsid w:val="00281D57"/>
    <w:rsid w:val="002830AF"/>
    <w:rsid w:val="0029063F"/>
    <w:rsid w:val="002B03F7"/>
    <w:rsid w:val="002B3C86"/>
    <w:rsid w:val="002B6D87"/>
    <w:rsid w:val="002C54A2"/>
    <w:rsid w:val="002C6CF4"/>
    <w:rsid w:val="002C78F3"/>
    <w:rsid w:val="002E1CBB"/>
    <w:rsid w:val="002F69E1"/>
    <w:rsid w:val="00307822"/>
    <w:rsid w:val="00317CFD"/>
    <w:rsid w:val="00332A1C"/>
    <w:rsid w:val="00332D49"/>
    <w:rsid w:val="00344E4D"/>
    <w:rsid w:val="00361EBF"/>
    <w:rsid w:val="00376B56"/>
    <w:rsid w:val="003909AB"/>
    <w:rsid w:val="003A75B4"/>
    <w:rsid w:val="003C723A"/>
    <w:rsid w:val="004343FC"/>
    <w:rsid w:val="0043485B"/>
    <w:rsid w:val="00445B0D"/>
    <w:rsid w:val="00465779"/>
    <w:rsid w:val="0048491E"/>
    <w:rsid w:val="00484A3D"/>
    <w:rsid w:val="00486EAE"/>
    <w:rsid w:val="004A7DBC"/>
    <w:rsid w:val="004B6821"/>
    <w:rsid w:val="004E03B2"/>
    <w:rsid w:val="00505691"/>
    <w:rsid w:val="0052634E"/>
    <w:rsid w:val="005443E1"/>
    <w:rsid w:val="00582796"/>
    <w:rsid w:val="00590098"/>
    <w:rsid w:val="00594F7A"/>
    <w:rsid w:val="005A5794"/>
    <w:rsid w:val="005B1F06"/>
    <w:rsid w:val="005B519B"/>
    <w:rsid w:val="005E6C6B"/>
    <w:rsid w:val="00604352"/>
    <w:rsid w:val="006142DA"/>
    <w:rsid w:val="006341F1"/>
    <w:rsid w:val="00636C16"/>
    <w:rsid w:val="00673E66"/>
    <w:rsid w:val="00681FAC"/>
    <w:rsid w:val="00695E43"/>
    <w:rsid w:val="006E1D40"/>
    <w:rsid w:val="006F6902"/>
    <w:rsid w:val="00706B41"/>
    <w:rsid w:val="00721690"/>
    <w:rsid w:val="00723CFA"/>
    <w:rsid w:val="00724748"/>
    <w:rsid w:val="00746533"/>
    <w:rsid w:val="00776A34"/>
    <w:rsid w:val="00791EA1"/>
    <w:rsid w:val="007F1B29"/>
    <w:rsid w:val="007F5678"/>
    <w:rsid w:val="007F780C"/>
    <w:rsid w:val="00803800"/>
    <w:rsid w:val="00807A58"/>
    <w:rsid w:val="00807C24"/>
    <w:rsid w:val="00832B1D"/>
    <w:rsid w:val="00840692"/>
    <w:rsid w:val="0084265E"/>
    <w:rsid w:val="00850CF6"/>
    <w:rsid w:val="00854C87"/>
    <w:rsid w:val="00857210"/>
    <w:rsid w:val="00880CF1"/>
    <w:rsid w:val="008B786A"/>
    <w:rsid w:val="008D5659"/>
    <w:rsid w:val="008E7722"/>
    <w:rsid w:val="008F17C5"/>
    <w:rsid w:val="008F643D"/>
    <w:rsid w:val="00900C9A"/>
    <w:rsid w:val="009346EC"/>
    <w:rsid w:val="00943526"/>
    <w:rsid w:val="00950EE2"/>
    <w:rsid w:val="009511E0"/>
    <w:rsid w:val="009743F0"/>
    <w:rsid w:val="009854C9"/>
    <w:rsid w:val="009A2E1C"/>
    <w:rsid w:val="009A6E37"/>
    <w:rsid w:val="009B550C"/>
    <w:rsid w:val="009B5D6B"/>
    <w:rsid w:val="00A00B39"/>
    <w:rsid w:val="00A1213B"/>
    <w:rsid w:val="00A16EB2"/>
    <w:rsid w:val="00A55608"/>
    <w:rsid w:val="00AC36BC"/>
    <w:rsid w:val="00AF18DC"/>
    <w:rsid w:val="00B27C30"/>
    <w:rsid w:val="00B4484B"/>
    <w:rsid w:val="00B5657D"/>
    <w:rsid w:val="00B7741A"/>
    <w:rsid w:val="00B852B0"/>
    <w:rsid w:val="00BB2113"/>
    <w:rsid w:val="00BB4653"/>
    <w:rsid w:val="00BE4CB7"/>
    <w:rsid w:val="00BF1A2C"/>
    <w:rsid w:val="00BF3B33"/>
    <w:rsid w:val="00C02D67"/>
    <w:rsid w:val="00C15A5E"/>
    <w:rsid w:val="00C51E4E"/>
    <w:rsid w:val="00C55824"/>
    <w:rsid w:val="00C638F1"/>
    <w:rsid w:val="00C7371D"/>
    <w:rsid w:val="00C81421"/>
    <w:rsid w:val="00CB20BB"/>
    <w:rsid w:val="00CB48D0"/>
    <w:rsid w:val="00CD49F7"/>
    <w:rsid w:val="00D056EB"/>
    <w:rsid w:val="00D111A3"/>
    <w:rsid w:val="00D50796"/>
    <w:rsid w:val="00D728CD"/>
    <w:rsid w:val="00D979F9"/>
    <w:rsid w:val="00DB1534"/>
    <w:rsid w:val="00DB3344"/>
    <w:rsid w:val="00DC1484"/>
    <w:rsid w:val="00DE2BFD"/>
    <w:rsid w:val="00E064DD"/>
    <w:rsid w:val="00E23C2B"/>
    <w:rsid w:val="00E6303D"/>
    <w:rsid w:val="00E638D6"/>
    <w:rsid w:val="00E6636B"/>
    <w:rsid w:val="00E838E8"/>
    <w:rsid w:val="00E8468A"/>
    <w:rsid w:val="00E87661"/>
    <w:rsid w:val="00E97F84"/>
    <w:rsid w:val="00EA4EBA"/>
    <w:rsid w:val="00EA6DCF"/>
    <w:rsid w:val="00EC3E65"/>
    <w:rsid w:val="00ED0A99"/>
    <w:rsid w:val="00F26C03"/>
    <w:rsid w:val="00F6680C"/>
    <w:rsid w:val="00FB6569"/>
    <w:rsid w:val="00FD257B"/>
    <w:rsid w:val="00FE7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B3240"/>
  <w15:docId w15:val="{15867803-53D2-4217-9FF6-9BE57A706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1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</w:style>
  <w:style w:type="paragraph" w:styleId="a4">
    <w:name w:val="footer"/>
    <w:basedOn w:val="a"/>
    <w:link w:val="Char0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10">
    <w:name w:val="본문1"/>
    <w:qFormat/>
    <w:pPr>
      <w:widowControl w:val="0"/>
      <w:wordWrap w:val="0"/>
      <w:autoSpaceDE w:val="0"/>
      <w:autoSpaceDN w:val="0"/>
      <w:spacing w:line="249" w:lineRule="auto"/>
      <w:ind w:left="3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pacing w:line="249" w:lineRule="auto"/>
      <w:ind w:left="2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pacing w:line="249" w:lineRule="auto"/>
      <w:ind w:left="4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pacing w:line="249" w:lineRule="auto"/>
      <w:ind w:left="6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pacing w:line="249" w:lineRule="auto"/>
      <w:ind w:left="8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pacing w:line="249" w:lineRule="auto"/>
      <w:ind w:left="10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pacing w:line="249" w:lineRule="auto"/>
      <w:ind w:left="12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pacing w:line="249" w:lineRule="auto"/>
      <w:ind w:left="1400"/>
      <w:jc w:val="both"/>
    </w:pPr>
    <w:rPr>
      <w:rFonts w:ascii="함초롬바탕" w:eastAsia="함초롬바탕" w:hAnsi="Arial Unicode MS" w:cs="함초롬바탕"/>
      <w:color w:val="000000"/>
      <w:sz w:val="20"/>
      <w:szCs w:val="20"/>
    </w:rPr>
  </w:style>
  <w:style w:type="paragraph" w:customStyle="1" w:styleId="a9">
    <w:name w:val="쪽 번호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돋움" w:eastAsia="함초롬돋움" w:hAnsi="Arial Unicode MS" w:cs="함초롬돋움"/>
      <w:color w:val="000000"/>
      <w:sz w:val="20"/>
      <w:szCs w:val="20"/>
    </w:rPr>
  </w:style>
  <w:style w:type="paragraph" w:customStyle="1" w:styleId="aa">
    <w:name w:val="머리말"/>
    <w:qFormat/>
    <w:pPr>
      <w:widowControl w:val="0"/>
      <w:autoSpaceDE w:val="0"/>
      <w:autoSpaceDN w:val="0"/>
      <w:jc w:val="both"/>
    </w:pPr>
    <w:rPr>
      <w:rFonts w:ascii="함초롬돋움" w:eastAsia="함초롬돋움" w:hAnsi="Arial Unicode MS" w:cs="함초롬돋움"/>
      <w:color w:val="000000"/>
      <w:sz w:val="18"/>
      <w:szCs w:val="18"/>
    </w:rPr>
  </w:style>
  <w:style w:type="paragraph" w:customStyle="1" w:styleId="ab">
    <w:name w:val="각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c">
    <w:name w:val="미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d">
    <w:name w:val="메모"/>
    <w:qFormat/>
    <w:pPr>
      <w:widowControl w:val="0"/>
      <w:autoSpaceDE w:val="0"/>
      <w:autoSpaceDN w:val="0"/>
    </w:pPr>
    <w:rPr>
      <w:rFonts w:ascii="함초롬돋움" w:eastAsia="함초롬돋움" w:hAnsi="Arial Unicode MS" w:cs="함초롬돋움"/>
      <w:color w:val="000000"/>
      <w:spacing w:val="-4"/>
      <w:sz w:val="18"/>
      <w:szCs w:val="18"/>
    </w:rPr>
  </w:style>
  <w:style w:type="paragraph" w:customStyle="1" w:styleId="11">
    <w:name w:val="제1장"/>
    <w:qFormat/>
    <w:pPr>
      <w:widowControl w:val="0"/>
      <w:autoSpaceDE w:val="0"/>
      <w:autoSpaceDN w:val="0"/>
      <w:snapToGrid w:val="0"/>
      <w:spacing w:before="300" w:line="468" w:lineRule="auto"/>
      <w:ind w:left="120"/>
      <w:jc w:val="center"/>
    </w:pPr>
    <w:rPr>
      <w:rFonts w:ascii="-윤고딕130" w:eastAsia="-윤고딕130" w:hAnsi="Arial Unicode MS" w:cs="-윤고딕130"/>
      <w:color w:val="000000"/>
      <w:spacing w:val="-18"/>
      <w:w w:val="95"/>
      <w:sz w:val="36"/>
      <w:szCs w:val="36"/>
    </w:rPr>
  </w:style>
  <w:style w:type="paragraph" w:customStyle="1" w:styleId="ae">
    <w:name w:val="#타이틀"/>
    <w:qFormat/>
    <w:pPr>
      <w:widowControl w:val="0"/>
      <w:autoSpaceDE w:val="0"/>
      <w:autoSpaceDN w:val="0"/>
      <w:snapToGrid w:val="0"/>
      <w:spacing w:line="249" w:lineRule="auto"/>
      <w:jc w:val="center"/>
    </w:pPr>
    <w:rPr>
      <w:rFonts w:ascii="-아이리스M" w:eastAsia="-아이리스M" w:hAnsi="Arial Unicode MS" w:cs="-아이리스M"/>
      <w:color w:val="000000"/>
      <w:spacing w:val="-9"/>
      <w:sz w:val="36"/>
      <w:szCs w:val="36"/>
    </w:rPr>
  </w:style>
  <w:style w:type="paragraph" w:customStyle="1" w:styleId="12">
    <w:name w:val="1."/>
    <w:qFormat/>
    <w:pPr>
      <w:widowControl w:val="0"/>
      <w:wordWrap w:val="0"/>
      <w:autoSpaceDE w:val="0"/>
      <w:autoSpaceDN w:val="0"/>
      <w:snapToGrid w:val="0"/>
      <w:spacing w:line="257" w:lineRule="auto"/>
      <w:ind w:left="184" w:hanging="184"/>
      <w:jc w:val="both"/>
    </w:pPr>
    <w:rPr>
      <w:rFonts w:ascii="-윤명조130" w:eastAsia="-윤명조130" w:hAnsi="Arial Unicode MS" w:cs="-윤명조130"/>
      <w:color w:val="000000"/>
      <w:spacing w:val="-8"/>
    </w:rPr>
  </w:style>
  <w:style w:type="paragraph" w:customStyle="1" w:styleId="af">
    <w:name w:val="가."/>
    <w:qFormat/>
    <w:pPr>
      <w:widowControl w:val="0"/>
      <w:wordWrap w:val="0"/>
      <w:autoSpaceDE w:val="0"/>
      <w:autoSpaceDN w:val="0"/>
      <w:snapToGrid w:val="0"/>
      <w:spacing w:before="140" w:after="140" w:line="255" w:lineRule="auto"/>
      <w:ind w:firstLine="200"/>
      <w:jc w:val="both"/>
    </w:pPr>
    <w:rPr>
      <w:rFonts w:ascii="-윤명조120" w:eastAsia="-윤명조120" w:hAnsi="Arial Unicode MS" w:cs="-윤명조120"/>
      <w:color w:val="000000"/>
      <w:spacing w:val="-8"/>
      <w:sz w:val="20"/>
      <w:szCs w:val="20"/>
    </w:rPr>
  </w:style>
  <w:style w:type="paragraph" w:customStyle="1" w:styleId="af0">
    <w:name w:val="법률"/>
    <w:qFormat/>
    <w:pPr>
      <w:widowControl w:val="0"/>
      <w:wordWrap w:val="0"/>
      <w:autoSpaceDE w:val="0"/>
      <w:autoSpaceDN w:val="0"/>
      <w:snapToGrid w:val="0"/>
      <w:spacing w:line="257" w:lineRule="auto"/>
      <w:ind w:left="184" w:hanging="184"/>
      <w:jc w:val="both"/>
    </w:pPr>
    <w:rPr>
      <w:rFonts w:ascii="-윤명조120" w:eastAsia="-윤명조120" w:hAnsi="Arial Unicode MS" w:cs="-윤명조120"/>
      <w:color w:val="000000"/>
      <w:spacing w:val="-8"/>
      <w:sz w:val="20"/>
      <w:szCs w:val="20"/>
    </w:rPr>
  </w:style>
  <w:style w:type="character" w:customStyle="1" w:styleId="-">
    <w:name w:val="조-고딕"/>
    <w:qFormat/>
    <w:rPr>
      <w:rFonts w:ascii="-윤고딕120" w:eastAsia="-윤고딕120" w:hAnsi="Arial Unicode MS" w:cs="-윤고딕120"/>
      <w:b w:val="0"/>
      <w:bCs w:val="0"/>
      <w:i w:val="0"/>
      <w:iCs w:val="0"/>
      <w:outline w:val="0"/>
      <w:shadow w:val="0"/>
      <w:emboss w:val="0"/>
      <w:imprint w:val="0"/>
      <w:color w:val="000000"/>
      <w:spacing w:val="-8"/>
      <w:w w:val="100"/>
      <w:position w:val="0"/>
      <w:sz w:val="20"/>
      <w:szCs w:val="20"/>
      <w:shd w:val="clear" w:color="auto" w:fill="auto"/>
    </w:rPr>
  </w:style>
  <w:style w:type="paragraph" w:customStyle="1" w:styleId="-1">
    <w:name w:val="법률-1"/>
    <w:qFormat/>
    <w:pPr>
      <w:widowControl w:val="0"/>
      <w:wordWrap w:val="0"/>
      <w:autoSpaceDE w:val="0"/>
      <w:autoSpaceDN w:val="0"/>
      <w:snapToGrid w:val="0"/>
      <w:spacing w:line="257" w:lineRule="auto"/>
      <w:ind w:left="184"/>
      <w:jc w:val="both"/>
    </w:pPr>
    <w:rPr>
      <w:rFonts w:ascii="-윤명조120" w:eastAsia="-윤명조120" w:hAnsi="Arial Unicode MS" w:cs="-윤명조120"/>
      <w:color w:val="000000"/>
      <w:spacing w:val="-8"/>
      <w:sz w:val="20"/>
      <w:szCs w:val="20"/>
    </w:rPr>
  </w:style>
  <w:style w:type="paragraph" w:customStyle="1" w:styleId="af1">
    <w:name w:val="세모제목밑본문"/>
    <w:qFormat/>
    <w:pPr>
      <w:widowControl w:val="0"/>
      <w:tabs>
        <w:tab w:val="left" w:pos="200"/>
        <w:tab w:val="right" w:leader="middleDot" w:pos="8360"/>
      </w:tabs>
      <w:wordWrap w:val="0"/>
      <w:autoSpaceDE w:val="0"/>
      <w:autoSpaceDN w:val="0"/>
      <w:snapToGrid w:val="0"/>
      <w:spacing w:line="249" w:lineRule="auto"/>
      <w:ind w:left="260" w:firstLine="120"/>
      <w:jc w:val="both"/>
    </w:pPr>
    <w:rPr>
      <w:rFonts w:ascii="나눔고딕" w:eastAsia="나눔고딕 Light" w:hAnsi="Arial Unicode MS" w:cs="나눔고딕 Light"/>
      <w:color w:val="000000"/>
      <w:spacing w:val="-8"/>
      <w:sz w:val="16"/>
      <w:szCs w:val="16"/>
    </w:rPr>
  </w:style>
  <w:style w:type="paragraph" w:customStyle="1" w:styleId="af2">
    <w:name w:val="표머리"/>
    <w:qFormat/>
    <w:pPr>
      <w:widowControl w:val="0"/>
      <w:autoSpaceDE w:val="0"/>
      <w:autoSpaceDN w:val="0"/>
      <w:snapToGrid w:val="0"/>
      <w:ind w:left="184" w:hanging="184"/>
      <w:jc w:val="center"/>
    </w:pPr>
    <w:rPr>
      <w:rFonts w:ascii="-윤고딕120" w:eastAsia="-윤고딕120" w:hAnsi="Arial Unicode MS" w:cs="-윤고딕120"/>
      <w:color w:val="000000"/>
      <w:spacing w:val="-7"/>
      <w:sz w:val="18"/>
      <w:szCs w:val="18"/>
    </w:rPr>
  </w:style>
  <w:style w:type="paragraph" w:customStyle="1" w:styleId="af3">
    <w:name w:val="표내용"/>
    <w:qFormat/>
    <w:pPr>
      <w:widowControl w:val="0"/>
      <w:wordWrap w:val="0"/>
      <w:autoSpaceDE w:val="0"/>
      <w:autoSpaceDN w:val="0"/>
      <w:snapToGrid w:val="0"/>
      <w:jc w:val="both"/>
    </w:pPr>
    <w:rPr>
      <w:rFonts w:ascii="-윤명조120" w:eastAsia="-윤명조120" w:hAnsi="Arial Unicode MS" w:cs="-윤명조120"/>
      <w:color w:val="000000"/>
      <w:spacing w:val="-7"/>
      <w:sz w:val="18"/>
      <w:szCs w:val="18"/>
    </w:rPr>
  </w:style>
  <w:style w:type="paragraph" w:customStyle="1" w:styleId="af4">
    <w:name w:val="#표머리"/>
    <w:qFormat/>
    <w:pPr>
      <w:widowControl w:val="0"/>
      <w:tabs>
        <w:tab w:val="right" w:leader="middleDot" w:pos="8360"/>
      </w:tabs>
      <w:autoSpaceDE w:val="0"/>
      <w:autoSpaceDN w:val="0"/>
      <w:snapToGrid w:val="0"/>
      <w:jc w:val="center"/>
    </w:pPr>
    <w:rPr>
      <w:rFonts w:ascii="KoPub돋움체 Bold" w:eastAsia="KoPub돋움체 Bold" w:hAnsi="Arial Unicode MS" w:cs="KoPub돋움체 Bold"/>
      <w:color w:val="000000"/>
      <w:spacing w:val="-4"/>
      <w:sz w:val="16"/>
      <w:szCs w:val="16"/>
    </w:rPr>
  </w:style>
  <w:style w:type="paragraph" w:customStyle="1" w:styleId="af5">
    <w:name w:val="#표내용"/>
    <w:qFormat/>
    <w:pPr>
      <w:widowControl w:val="0"/>
      <w:tabs>
        <w:tab w:val="right" w:leader="middleDot" w:pos="8360"/>
      </w:tabs>
      <w:wordWrap w:val="0"/>
      <w:autoSpaceDE w:val="0"/>
      <w:autoSpaceDN w:val="0"/>
      <w:snapToGrid w:val="0"/>
      <w:ind w:left="80" w:right="80"/>
      <w:jc w:val="both"/>
    </w:pPr>
    <w:rPr>
      <w:rFonts w:ascii="KoPub돋움체 Light" w:eastAsia="KoPub돋움체 Light" w:hAnsi="Arial Unicode MS" w:cs="KoPub돋움체 Light"/>
      <w:color w:val="000000"/>
      <w:spacing w:val="-6"/>
      <w:sz w:val="16"/>
      <w:szCs w:val="16"/>
    </w:rPr>
  </w:style>
  <w:style w:type="paragraph" w:customStyle="1" w:styleId="af6">
    <w:name w:val="##조_내용"/>
    <w:qFormat/>
    <w:pPr>
      <w:widowControl w:val="0"/>
      <w:wordWrap w:val="0"/>
      <w:autoSpaceDE w:val="0"/>
      <w:autoSpaceDN w:val="0"/>
      <w:snapToGrid w:val="0"/>
      <w:spacing w:line="265" w:lineRule="auto"/>
      <w:ind w:left="176" w:hanging="176"/>
      <w:jc w:val="both"/>
    </w:pPr>
    <w:rPr>
      <w:rFonts w:ascii="-윤명조120" w:eastAsia="-윤명조120" w:hAnsi="Arial Unicode MS" w:cs="-윤명조120"/>
      <w:color w:val="000000"/>
      <w:spacing w:val="-7"/>
      <w:w w:val="95"/>
      <w:sz w:val="20"/>
      <w:szCs w:val="20"/>
    </w:rPr>
  </w:style>
  <w:style w:type="character" w:customStyle="1" w:styleId="af7">
    <w:name w:val="##조_제목"/>
    <w:qFormat/>
    <w:rPr>
      <w:rFonts w:ascii="-윤고딕130" w:eastAsia="-윤고딕130" w:hAnsi="Arial Unicode MS" w:cs="-윤고딕130"/>
      <w:b w:val="0"/>
      <w:bCs w:val="0"/>
      <w:i w:val="0"/>
      <w:iCs w:val="0"/>
      <w:outline w:val="0"/>
      <w:shadow w:val="0"/>
      <w:emboss w:val="0"/>
      <w:imprint w:val="0"/>
      <w:color w:val="000000"/>
      <w:spacing w:val="-7"/>
      <w:w w:val="95"/>
      <w:position w:val="0"/>
      <w:sz w:val="20"/>
      <w:szCs w:val="20"/>
      <w:shd w:val="clear" w:color="auto" w:fill="auto"/>
    </w:rPr>
  </w:style>
  <w:style w:type="paragraph" w:customStyle="1" w:styleId="af8">
    <w:name w:val="##표_안"/>
    <w:qFormat/>
    <w:pPr>
      <w:widowControl w:val="0"/>
      <w:autoSpaceDE w:val="0"/>
      <w:autoSpaceDN w:val="0"/>
      <w:snapToGrid w:val="0"/>
      <w:jc w:val="center"/>
    </w:pPr>
    <w:rPr>
      <w:rFonts w:ascii="-윤명조120" w:eastAsia="-윤명조120" w:hAnsi="Arial Unicode MS" w:cs="-윤명조120"/>
      <w:color w:val="000000"/>
      <w:spacing w:val="-6"/>
      <w:w w:val="95"/>
      <w:sz w:val="18"/>
      <w:szCs w:val="18"/>
    </w:rPr>
  </w:style>
  <w:style w:type="paragraph" w:customStyle="1" w:styleId="af9">
    <w:name w:val="##장"/>
    <w:qFormat/>
    <w:pPr>
      <w:widowControl w:val="0"/>
      <w:autoSpaceDE w:val="0"/>
      <w:autoSpaceDN w:val="0"/>
      <w:snapToGrid w:val="0"/>
      <w:spacing w:before="800" w:after="400" w:line="265" w:lineRule="auto"/>
      <w:jc w:val="center"/>
    </w:pPr>
    <w:rPr>
      <w:rFonts w:ascii="-윤명조150" w:eastAsia="-윤명조150" w:hAnsi="Arial Unicode MS" w:cs="-윤명조150"/>
      <w:color w:val="000000"/>
      <w:spacing w:val="-7"/>
      <w:w w:val="95"/>
    </w:rPr>
  </w:style>
  <w:style w:type="paragraph" w:customStyle="1" w:styleId="afa">
    <w:name w:val="##별표제목"/>
    <w:qFormat/>
    <w:pPr>
      <w:widowControl w:val="0"/>
      <w:wordWrap w:val="0"/>
      <w:autoSpaceDE w:val="0"/>
      <w:autoSpaceDN w:val="0"/>
      <w:snapToGrid w:val="0"/>
      <w:spacing w:line="265" w:lineRule="auto"/>
      <w:jc w:val="both"/>
    </w:pPr>
    <w:rPr>
      <w:rFonts w:ascii="KoPub돋움체 Medium" w:eastAsia="KoPub돋움체 Medium" w:hAnsi="Arial Unicode MS" w:cs="KoPub돋움체 Medium"/>
      <w:color w:val="000000"/>
      <w:w w:val="95"/>
    </w:rPr>
  </w:style>
  <w:style w:type="paragraph" w:customStyle="1" w:styleId="afb">
    <w:name w:val="## 첨부_제목"/>
    <w:qFormat/>
    <w:pPr>
      <w:widowControl w:val="0"/>
      <w:autoSpaceDE w:val="0"/>
      <w:autoSpaceDN w:val="0"/>
      <w:jc w:val="center"/>
    </w:pPr>
    <w:rPr>
      <w:rFonts w:ascii="KoPub돋움체 Bold" w:eastAsia="KoPub돋움체 Bold" w:hAnsi="Arial Unicode MS" w:cs="KoPub돋움체 Bold"/>
      <w:color w:val="000000"/>
      <w:spacing w:val="-6"/>
      <w:sz w:val="40"/>
      <w:szCs w:val="40"/>
    </w:rPr>
  </w:style>
  <w:style w:type="paragraph" w:customStyle="1" w:styleId="Standard">
    <w:name w:val="Standard"/>
    <w:rsid w:val="004343FC"/>
    <w:pPr>
      <w:suppressAutoHyphens/>
      <w:autoSpaceDE w:val="0"/>
      <w:autoSpaceDN w:val="0"/>
      <w:textAlignment w:val="baseline"/>
    </w:pPr>
    <w:rPr>
      <w:rFonts w:ascii="Noto Serif CJK KR" w:hAnsi="Noto Serif CJK KR" w:cs="Lohit Devanagari"/>
      <w:kern w:val="3"/>
      <w:sz w:val="24"/>
      <w:szCs w:val="24"/>
      <w:lang w:eastAsia="ko-KR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14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36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3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10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41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0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7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01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10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76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7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7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9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59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951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6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7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52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441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시행일 </vt:lpstr>
    </vt:vector>
  </TitlesOfParts>
  <Company/>
  <LinksUpToDate>false</LinksUpToDate>
  <CharactersWithSpaces>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시행일 </dc:title>
  <dc:creator>박은규</dc:creator>
  <cp:lastModifiedBy>황효석</cp:lastModifiedBy>
  <cp:revision>188</cp:revision>
  <dcterms:created xsi:type="dcterms:W3CDTF">2022-05-05T11:03:00Z</dcterms:created>
  <dcterms:modified xsi:type="dcterms:W3CDTF">2022-05-06T03:19:00Z</dcterms:modified>
</cp:coreProperties>
</file>