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63EF0CBC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9360BA" w:rsidRPr="009360BA">
        <w:rPr>
          <w:rFonts w:ascii="Times New Roman" w:hAnsi="Times New Roman" w:cs="Times New Roman"/>
          <w:u w:val="single"/>
        </w:rPr>
        <w:t>Соловьев А.М.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GitHub.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система контроля версий Git, а также освоены основные операции, необходимые для работы с удалёнными репозиториями.</w:t>
      </w:r>
    </w:p>
    <w:p w14:paraId="7799249D" w14:textId="33734D0B" w:rsidR="005E12C7" w:rsidRPr="008252A0" w:rsidRDefault="009360BA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9360B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95F6B59" wp14:editId="7D8CA0FC">
            <wp:extent cx="5940425" cy="2842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На первом этапе был выполнен вход в личный аккаунт GitHub с использованием операционной системы Windows. После этого был создан форк исходного репозитория, что позволило получить его копию в собственном аккаунте для дальнейшей работы.</w:t>
      </w:r>
    </w:p>
    <w:p w14:paraId="3E83184A" w14:textId="135D8A19" w:rsidR="005E12C7" w:rsidRPr="009F6F5F" w:rsidRDefault="00232885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23288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73C61B5" wp14:editId="627D540A">
            <wp:extent cx="5363323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CE37" w14:textId="66FBFAFB" w:rsidR="005E12C7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Далее был выполнен процесс клонирования репозитория на локальную машину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clone</w:t>
      </w:r>
      <w:r w:rsidRPr="008252A0">
        <w:rPr>
          <w:rFonts w:ascii="Times New Roman" w:hAnsi="Times New Roman" w:cs="Times New Roman"/>
          <w:sz w:val="28"/>
          <w:szCs w:val="28"/>
        </w:rPr>
        <w:t>. Это обеспечило возможность работать с файлами проекта локально, без постоянного обращения к удалённому серверу.</w:t>
      </w:r>
    </w:p>
    <w:p w14:paraId="6BD849EB" w14:textId="19D7A714" w:rsidR="00733A59" w:rsidRPr="008252A0" w:rsidRDefault="00733A59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3C624F" wp14:editId="3C90CB65">
            <wp:extent cx="4962525" cy="11906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D88D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успешного клонирования была создана новая ветка с помощью команды git branch, а затем выполнен переход в неё через git checkout.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73A43E76" w14:textId="047C7597" w:rsidR="005E12C7" w:rsidRPr="008252A0" w:rsidRDefault="009F6F5F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40A1BE" wp14:editId="18769ACA">
            <wp:extent cx="3333750" cy="1181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14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0FFA4C" wp14:editId="63EFE04A">
            <wp:extent cx="4848225" cy="11811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718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следующем этапе были созданы дополнительные каталоги, в которые были перемещены файлы лабораторных работ. Это позволило структурировать проект и упорядочить его содержимое. После внесения изменений файлы были добавлены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add</w:t>
      </w:r>
      <w:r w:rsidRPr="008252A0">
        <w:rPr>
          <w:rFonts w:ascii="Times New Roman" w:hAnsi="Times New Roman" w:cs="Times New Roman"/>
          <w:sz w:val="28"/>
          <w:szCs w:val="28"/>
        </w:rPr>
        <w:t>.</w:t>
      </w:r>
    </w:p>
    <w:p w14:paraId="4F2A55E6" w14:textId="01E1EBB5" w:rsidR="005E12C7" w:rsidRDefault="00733A59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A2768" wp14:editId="2585A2CF">
            <wp:extent cx="5940425" cy="12757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2ABC" w14:textId="7B24E70E" w:rsidR="00733A59" w:rsidRDefault="00733A59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20715C" wp14:editId="23A99C2F">
            <wp:extent cx="4715533" cy="438211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0988" w14:textId="334EC606" w:rsidR="00733A59" w:rsidRPr="008252A0" w:rsidRDefault="00733A59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3A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FB0F0" wp14:editId="2503E272">
            <wp:extent cx="4667901" cy="409632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commit</w:t>
      </w:r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01FC1825" w14:textId="1F1AA2D2" w:rsidR="005E12C7" w:rsidRPr="008252A0" w:rsidRDefault="00CA5F4A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F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51CD7" wp14:editId="7F905A0A">
            <wp:extent cx="5363323" cy="54300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9414" w14:textId="79FA2CE2" w:rsidR="00497F95" w:rsidRPr="008252A0" w:rsidRDefault="000A6DE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D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98C57A" wp14:editId="38DC9809">
            <wp:extent cx="4725059" cy="26673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73E" w14:textId="77777777" w:rsidR="00CD376A" w:rsidRDefault="00CD376A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Были также произведены дополнительные изменения: редактирование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test.txt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на локальной машине и добавление нового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second.txt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в репозиторий. Все изменения сопровождались соответствующими коммитами с описанием внесённых правок.</w:t>
      </w:r>
    </w:p>
    <w:p w14:paraId="1C20275F" w14:textId="19775873" w:rsidR="00497F95" w:rsidRPr="008252A0" w:rsidRDefault="00497F95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483500" wp14:editId="5326014A">
            <wp:extent cx="2353003" cy="144800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BD8" w:rsidRPr="00152BD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88EAED" wp14:editId="29A953F3">
            <wp:extent cx="2999232" cy="13983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972" cy="141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151" w14:textId="633978B5" w:rsidR="005E12C7" w:rsidRPr="008252A0" w:rsidRDefault="00152BD8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2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895A4" wp14:editId="74533075">
            <wp:extent cx="3471977" cy="2723949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925" cy="27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498E" w14:textId="460CDE84" w:rsidR="005E12C7" w:rsidRPr="008252A0" w:rsidRDefault="00152BD8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2B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C149AA" wp14:editId="7033E52F">
            <wp:extent cx="5525271" cy="2086266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D7B" w14:textId="0EE0876C" w:rsidR="00CD376A" w:rsidRPr="008252A0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После завершения работы с файлами изменения были отправлены в удалённый репозиторий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push</w:t>
      </w:r>
      <w:r w:rsidRPr="008252A0">
        <w:rPr>
          <w:rFonts w:ascii="Times New Roman" w:hAnsi="Times New Roman" w:cs="Times New Roman"/>
          <w:sz w:val="28"/>
          <w:szCs w:val="28"/>
        </w:rPr>
        <w:t>. Далее был создан pull request (запрос на слияние), который позволяет предложить внесённые изменения для объединения с основной веткой проекта.</w:t>
      </w:r>
    </w:p>
    <w:p w14:paraId="3C279E9D" w14:textId="26437158" w:rsidR="00497F95" w:rsidRPr="008252A0" w:rsidRDefault="00152BD8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2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FF40C" wp14:editId="01D0BB5B">
            <wp:extent cx="5940425" cy="21113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6DB1" w14:textId="067C2EDF" w:rsidR="00497F95" w:rsidRPr="008252A0" w:rsidRDefault="00152BD8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2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ED47C" wp14:editId="1C20F3B2">
            <wp:extent cx="5940425" cy="7061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 w:rsidR="00CD376A">
        <w:rPr>
          <w:sz w:val="28"/>
          <w:szCs w:val="28"/>
        </w:rPr>
        <w:t>:</w:t>
      </w:r>
    </w:p>
    <w:p w14:paraId="1A1DBB52" w14:textId="679E8BF2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В результате выполнения лабораторной работы были приобретены практические навыки работы с системой контроля версий Git.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1A7E959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 успешно загружен отчёт и материалы по предыдущим лабораторным работам в репозиторий на GitHub.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77E85" w14:textId="77777777" w:rsidR="005D538A" w:rsidRDefault="005D538A" w:rsidP="0093164B">
      <w:pPr>
        <w:spacing w:after="0" w:line="240" w:lineRule="auto"/>
      </w:pPr>
      <w:r>
        <w:separator/>
      </w:r>
    </w:p>
  </w:endnote>
  <w:endnote w:type="continuationSeparator" w:id="0">
    <w:p w14:paraId="275458D0" w14:textId="77777777" w:rsidR="005D538A" w:rsidRDefault="005D538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EF31BC7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0430">
          <w:rPr>
            <w:noProof/>
          </w:rPr>
          <w:t>5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431232" w14:textId="77777777" w:rsidR="005D538A" w:rsidRDefault="005D538A" w:rsidP="0093164B">
      <w:pPr>
        <w:spacing w:after="0" w:line="240" w:lineRule="auto"/>
      </w:pPr>
      <w:r>
        <w:separator/>
      </w:r>
    </w:p>
  </w:footnote>
  <w:footnote w:type="continuationSeparator" w:id="0">
    <w:p w14:paraId="722FEEB0" w14:textId="77777777" w:rsidR="005D538A" w:rsidRDefault="005D538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7369A"/>
    <w:rsid w:val="0009112D"/>
    <w:rsid w:val="000A6DE0"/>
    <w:rsid w:val="00152BD8"/>
    <w:rsid w:val="001A07C3"/>
    <w:rsid w:val="001B6EA0"/>
    <w:rsid w:val="001C383B"/>
    <w:rsid w:val="001D1ACA"/>
    <w:rsid w:val="001E78F2"/>
    <w:rsid w:val="001F6BB3"/>
    <w:rsid w:val="002032B4"/>
    <w:rsid w:val="0020520E"/>
    <w:rsid w:val="002154D6"/>
    <w:rsid w:val="00232885"/>
    <w:rsid w:val="002466CC"/>
    <w:rsid w:val="002C35FA"/>
    <w:rsid w:val="003255D9"/>
    <w:rsid w:val="00345303"/>
    <w:rsid w:val="0035797D"/>
    <w:rsid w:val="00392BE0"/>
    <w:rsid w:val="00440FE3"/>
    <w:rsid w:val="00497AE0"/>
    <w:rsid w:val="00497F95"/>
    <w:rsid w:val="004D4670"/>
    <w:rsid w:val="004D4B31"/>
    <w:rsid w:val="00526F0B"/>
    <w:rsid w:val="005335E6"/>
    <w:rsid w:val="005458DF"/>
    <w:rsid w:val="00550430"/>
    <w:rsid w:val="005956F3"/>
    <w:rsid w:val="005C00BE"/>
    <w:rsid w:val="005D538A"/>
    <w:rsid w:val="005E12C7"/>
    <w:rsid w:val="005F14BF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33A59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9078E"/>
    <w:rsid w:val="00892CEE"/>
    <w:rsid w:val="00894F91"/>
    <w:rsid w:val="008F7556"/>
    <w:rsid w:val="00914707"/>
    <w:rsid w:val="0093164B"/>
    <w:rsid w:val="009360BA"/>
    <w:rsid w:val="009F6F5F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A5F4A"/>
    <w:rsid w:val="00CD376A"/>
    <w:rsid w:val="00CF50A4"/>
    <w:rsid w:val="00D05B53"/>
    <w:rsid w:val="00DE16DA"/>
    <w:rsid w:val="00DE5D6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D919A-915F-4CD4-B745-6BE484EA9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Андрюша</dc:creator>
  <cp:keywords/>
  <dc:description/>
  <cp:lastModifiedBy>Solovyov Andrey</cp:lastModifiedBy>
  <cp:revision>4</cp:revision>
  <dcterms:created xsi:type="dcterms:W3CDTF">2026-06-06T21:15:00Z</dcterms:created>
  <dcterms:modified xsi:type="dcterms:W3CDTF">2026-06-06T21:17:00Z</dcterms:modified>
</cp:coreProperties>
</file>