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0D883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№3</w:t>
      </w:r>
    </w:p>
    <w:p w14:paraId="2077EF9D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№1 </w:t>
      </w:r>
    </w:p>
    <w:p w14:paraId="5B5A9A8F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Современный JavaScript. Оператор Rest и Spread. Деструктуризация. Стрелочные функции. Основы библиотеки JQuery. Механизм Ajax</w:t>
      </w:r>
    </w:p>
    <w:p w14:paraId="7E7A81EC">
      <w:pPr>
        <w:spacing w:before="64"/>
        <w:ind w:left="-142" w:right="1364"/>
        <w:jc w:val="both"/>
        <w:rPr>
          <w:b/>
        </w:rPr>
      </w:pPr>
    </w:p>
    <w:p w14:paraId="126E5DC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использования современных механизмов в </w:t>
      </w:r>
      <w:r>
        <w:rPr>
          <w:lang w:val="en-US"/>
        </w:rPr>
        <w:t>JS</w:t>
      </w:r>
    </w:p>
    <w:p w14:paraId="26A13F7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1DFBBA8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096A31E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07C55F9E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Создать 5 стрелочных функций. Четыре из которых выполняют простейшие математические действия – находят сумму, разность, произведение и отношение двух чисел, которые поступают в формальные параметры. Пятая функция принимает 3 параметра – первые два числа и третий – знак операции. На основе знака операции вызываем соответствующую функцию. В результате программы пользователь должен ввести первое число, знак операции и второе число и увидеть результат операции. Использовать исключительно стрелочные функции.</w:t>
      </w:r>
    </w:p>
    <w:p w14:paraId="5B15CC9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3ECC973D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простейший калькулятор.</w:t>
      </w:r>
    </w:p>
    <w:p w14:paraId="4655626A">
      <w:pPr>
        <w:pStyle w:val="5"/>
        <w:jc w:val="both"/>
        <w:rPr>
          <w:sz w:val="24"/>
          <w:szCs w:val="24"/>
        </w:rPr>
      </w:pPr>
    </w:p>
    <w:p w14:paraId="2EC5CA7E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2BCDFA8">
      <w:pPr>
        <w:pStyle w:val="5"/>
        <w:ind w:left="-142"/>
        <w:jc w:val="both"/>
        <w:rPr>
          <w:sz w:val="24"/>
          <w:szCs w:val="24"/>
        </w:rPr>
      </w:pPr>
    </w:p>
    <w:p w14:paraId="1052B19E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63BA1989">
      <w:pPr>
        <w:pStyle w:val="5"/>
        <w:ind w:left="-142"/>
        <w:jc w:val="both"/>
        <w:rPr>
          <w:sz w:val="24"/>
          <w:szCs w:val="24"/>
        </w:rPr>
      </w:pPr>
    </w:p>
    <w:p w14:paraId="34CD436A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244D37AA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0B63CC3C"/>
    <w:p w14:paraId="126B41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2A01B268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Современный JavaScript. Оператор Rest и Spread. Деструктуризация. Стрелочные функции. Основы библиотеки JQuery. Механизм Ajax</w:t>
      </w:r>
    </w:p>
    <w:p w14:paraId="56DAE7C0">
      <w:pPr>
        <w:spacing w:before="64"/>
        <w:ind w:left="-142" w:right="1364"/>
        <w:jc w:val="both"/>
        <w:rPr>
          <w:b/>
        </w:rPr>
      </w:pPr>
    </w:p>
    <w:p w14:paraId="7975968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использования современных механизмов в </w:t>
      </w:r>
      <w:r>
        <w:rPr>
          <w:lang w:val="en-US"/>
        </w:rPr>
        <w:t>JS</w:t>
      </w:r>
    </w:p>
    <w:p w14:paraId="08482764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7D963170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3A8343A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1DB479D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Пользователь вводит 5 значений среди которых целые числа и строковые значения. Функция принимает один параметр. Необходимо в функцию передать все введенные значения, то есть пять параметров. Проверить каждое значение на число и сложить все числа. Вывести результат с суммой всех введенных чисел. Использовать оператор </w:t>
      </w:r>
      <w:r>
        <w:rPr>
          <w:spacing w:val="1"/>
          <w:lang w:val="en-US"/>
        </w:rPr>
        <w:t>REST</w:t>
      </w:r>
      <w:r>
        <w:rPr>
          <w:spacing w:val="1"/>
        </w:rPr>
        <w:t>.</w:t>
      </w:r>
    </w:p>
    <w:p w14:paraId="2BCF18B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3F1177C7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в котором вводится пять произвольных значений и выводится сумма чисел, если таковые были при вводе.</w:t>
      </w:r>
    </w:p>
    <w:p w14:paraId="1E904762">
      <w:pPr>
        <w:pStyle w:val="5"/>
        <w:jc w:val="both"/>
        <w:rPr>
          <w:sz w:val="24"/>
          <w:szCs w:val="24"/>
        </w:rPr>
      </w:pPr>
    </w:p>
    <w:p w14:paraId="138EE1A5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300BB378">
      <w:pPr>
        <w:pStyle w:val="5"/>
        <w:ind w:left="-142"/>
        <w:jc w:val="both"/>
        <w:rPr>
          <w:sz w:val="24"/>
          <w:szCs w:val="24"/>
        </w:rPr>
      </w:pPr>
    </w:p>
    <w:p w14:paraId="3B0EFF50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63A4621A">
      <w:pPr>
        <w:pStyle w:val="5"/>
        <w:ind w:left="-142"/>
        <w:jc w:val="both"/>
        <w:rPr>
          <w:sz w:val="24"/>
          <w:szCs w:val="24"/>
        </w:rPr>
      </w:pPr>
    </w:p>
    <w:p w14:paraId="5F592519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7060D112"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E3343"/>
    <w:rsid w:val="093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2024-10-22T09:00:00Z</dcterms:created>
  <dc:creator>Ксения Горбылева</dc:creator>
  <cp:lastModifiedBy>Ксения Горбылева</cp:lastModifiedBy>
  <dcterms:modified xsi:type="dcterms:W3CDTF">2024-10-22T09:00:58Z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89D645FB3AB145F2BA9861DF9C417A7A_11</vt:lpwstr>
  </property>
</Properties>
</file>