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87C97" w14:textId="2CA5ED77" w:rsidR="00DC44CB" w:rsidRPr="00E63435" w:rsidRDefault="00C0594E" w:rsidP="001D00D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lang w:val="en-ID"/>
        </w:rPr>
      </w:pPr>
      <w:r w:rsidRPr="00E63435">
        <w:rPr>
          <w:rFonts w:asciiTheme="minorHAnsi" w:hAnsiTheme="minorHAnsi"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93BB54" wp14:editId="1D67D7E2">
                <wp:simplePos x="0" y="0"/>
                <wp:positionH relativeFrom="column">
                  <wp:posOffset>3858997</wp:posOffset>
                </wp:positionH>
                <wp:positionV relativeFrom="paragraph">
                  <wp:posOffset>-127127</wp:posOffset>
                </wp:positionV>
                <wp:extent cx="1492300" cy="674472"/>
                <wp:effectExtent l="0" t="0" r="1270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300" cy="6744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BCF98" w14:textId="07130CF0" w:rsidR="00C0594E" w:rsidRPr="00C0594E" w:rsidRDefault="00C0594E" w:rsidP="00C059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Logo Mitra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93BB54" id="Rectangle 2" o:spid="_x0000_s1026" style="position:absolute;margin-left:303.85pt;margin-top:-10pt;width:117.5pt;height:53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" fillcolor="white [3201]" strokecolor="black [3200]" strokeweight="2pt">
                <v:textbox>
                  <w:txbxContent>
                    <w:p w14:paraId="5E4BCF98" w14:textId="07130CF0" w:rsidR="00C0594E" w:rsidRPr="00C0594E" w:rsidRDefault="00C0594E" w:rsidP="00C0594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Logo Mitra</w:t>
                      </w:r>
                    </w:p>
                  </w:txbxContent>
                </v:textbox>
              </v:rect>
            </w:pict>
          </mc:Fallback>
        </mc:AlternateContent>
      </w:r>
      <w:r w:rsidR="00447FD0" w:rsidRPr="00E63435">
        <w:rPr>
          <w:rFonts w:asciiTheme="minorHAnsi" w:hAnsiTheme="minorHAnsi" w:cstheme="minorHAnsi"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2B3952BC" wp14:editId="50829171">
            <wp:simplePos x="0" y="0"/>
            <wp:positionH relativeFrom="column">
              <wp:posOffset>1169177</wp:posOffset>
            </wp:positionH>
            <wp:positionV relativeFrom="paragraph">
              <wp:posOffset>-180340</wp:posOffset>
            </wp:positionV>
            <wp:extent cx="898797" cy="79920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79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DD8E42" w14:textId="1AB51C89" w:rsidR="007A0A70" w:rsidRPr="00E63435" w:rsidRDefault="007A0A70" w:rsidP="001D00DC">
      <w:pPr>
        <w:spacing w:after="0"/>
        <w:ind w:firstLine="720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14:paraId="3EE0BDC9" w14:textId="28947C87" w:rsidR="00E45784" w:rsidRPr="00E63435" w:rsidRDefault="00E45784" w:rsidP="001D00DC">
      <w:pPr>
        <w:spacing w:after="0"/>
        <w:ind w:firstLine="720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14:paraId="09F6475E" w14:textId="77777777" w:rsidR="00E45784" w:rsidRPr="00E63435" w:rsidRDefault="00E45784" w:rsidP="001D00DC">
      <w:pPr>
        <w:spacing w:after="0"/>
        <w:ind w:firstLine="720"/>
        <w:rPr>
          <w:rFonts w:asciiTheme="minorHAnsi" w:hAnsiTheme="minorHAnsi" w:cstheme="minorHAnsi"/>
          <w:b/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48"/>
        <w:tblW w:w="5000" w:type="pct"/>
        <w:tblLook w:val="04A0" w:firstRow="1" w:lastRow="0" w:firstColumn="1" w:lastColumn="0" w:noHBand="0" w:noVBand="1"/>
      </w:tblPr>
      <w:tblGrid>
        <w:gridCol w:w="9638"/>
      </w:tblGrid>
      <w:tr w:rsidR="00E63435" w:rsidRPr="00E63435" w14:paraId="2DB9DDE2" w14:textId="77777777" w:rsidTr="00E63435">
        <w:trPr>
          <w:trHeight w:val="262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767FB064" w14:textId="77777777" w:rsidR="00E63435" w:rsidRPr="00E63435" w:rsidRDefault="00E63435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NOTA KESEPAHAMAN</w:t>
            </w:r>
          </w:p>
          <w:p w14:paraId="1B9EEF3B" w14:textId="77777777" w:rsidR="00E63435" w:rsidRPr="00E63435" w:rsidRDefault="00E63435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</w:p>
          <w:p w14:paraId="7F7B9600" w14:textId="77777777" w:rsidR="00E63435" w:rsidRPr="00E63435" w:rsidRDefault="00E63435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 w:rsidRPr="00E6343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ANTARA</w:t>
            </w:r>
          </w:p>
          <w:p w14:paraId="43367237" w14:textId="77777777" w:rsidR="00E63435" w:rsidRPr="00E63435" w:rsidRDefault="00E63435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 w:rsidRPr="00E6343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POLITEKNIK NEGERI BATAM</w:t>
            </w:r>
            <w:r w:rsidRPr="00E6343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br/>
              <w:t>DAN</w:t>
            </w:r>
          </w:p>
          <w:p w14:paraId="1AC87755" w14:textId="5A73559F" w:rsidR="00E63435" w:rsidRPr="00E63435" w:rsidRDefault="005C4EC3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................</w:t>
            </w:r>
          </w:p>
          <w:p w14:paraId="26A5EEC9" w14:textId="77777777" w:rsidR="00E63435" w:rsidRPr="00E63435" w:rsidRDefault="00E63435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sv-SE"/>
              </w:rPr>
            </w:pPr>
            <w:r w:rsidRPr="00E63435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sv-SE"/>
              </w:rPr>
              <w:t>TENTANG</w:t>
            </w:r>
          </w:p>
          <w:p w14:paraId="46C653E2" w14:textId="77777777" w:rsidR="00E63435" w:rsidRPr="00E63435" w:rsidRDefault="00E63435" w:rsidP="00C0302C">
            <w:pPr>
              <w:spacing w:after="0"/>
              <w:jc w:val="center"/>
              <w:rPr>
                <w:rFonts w:asciiTheme="minorHAnsi" w:eastAsia="Arial" w:hAnsiTheme="minorHAnsi" w:cstheme="minorHAnsi"/>
                <w:b/>
                <w:bCs/>
                <w:iCs/>
                <w:spacing w:val="1"/>
                <w:sz w:val="24"/>
                <w:szCs w:val="24"/>
                <w:lang w:val="sv-SE"/>
              </w:rPr>
            </w:pPr>
            <w:r w:rsidRPr="00E63435">
              <w:rPr>
                <w:rFonts w:asciiTheme="minorHAnsi" w:eastAsia="Arial" w:hAnsiTheme="minorHAnsi" w:cstheme="minorHAnsi"/>
                <w:b/>
                <w:bCs/>
                <w:iCs/>
                <w:spacing w:val="1"/>
                <w:sz w:val="24"/>
                <w:szCs w:val="24"/>
              </w:rPr>
              <w:t xml:space="preserve">PELAKSANAAN </w:t>
            </w:r>
            <w:r w:rsidRPr="00E63435">
              <w:rPr>
                <w:rFonts w:asciiTheme="minorHAnsi" w:eastAsia="Arial" w:hAnsiTheme="minorHAnsi" w:cstheme="minorHAnsi"/>
                <w:b/>
                <w:bCs/>
                <w:iCs/>
                <w:spacing w:val="1"/>
                <w:sz w:val="24"/>
                <w:szCs w:val="24"/>
                <w:lang w:val="sv-SE"/>
              </w:rPr>
              <w:t>PENGEMBANGAN PENDIDIKAN</w:t>
            </w:r>
          </w:p>
          <w:p w14:paraId="56991AF8" w14:textId="77777777" w:rsidR="00E63435" w:rsidRPr="00E63435" w:rsidRDefault="00E63435" w:rsidP="00C0302C">
            <w:pPr>
              <w:spacing w:after="0"/>
              <w:rPr>
                <w:rFonts w:asciiTheme="minorHAnsi" w:eastAsia="Arial" w:hAnsiTheme="minorHAnsi" w:cstheme="minorHAnsi"/>
                <w:b/>
                <w:bCs/>
                <w:iCs/>
                <w:spacing w:val="1"/>
                <w:sz w:val="24"/>
                <w:szCs w:val="24"/>
                <w:lang w:val="sv-SE"/>
              </w:rPr>
            </w:pPr>
          </w:p>
          <w:p w14:paraId="4AAC7CE7" w14:textId="00504A5D" w:rsidR="00E63435" w:rsidRPr="00E63435" w:rsidRDefault="00E63435" w:rsidP="00C0302C">
            <w:pPr>
              <w:tabs>
                <w:tab w:val="left" w:pos="3402"/>
              </w:tabs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b/>
                <w:sz w:val="24"/>
                <w:szCs w:val="24"/>
              </w:rPr>
              <w:t>N</w:t>
            </w:r>
            <w:r w:rsidRPr="00997E4D">
              <w:rPr>
                <w:rFonts w:asciiTheme="minorHAnsi" w:hAnsiTheme="minorHAnsi" w:cstheme="minorHAnsi"/>
                <w:b/>
                <w:sz w:val="24"/>
                <w:szCs w:val="24"/>
                <w:lang w:val="sv-SE"/>
              </w:rPr>
              <w:t>OMO</w:t>
            </w:r>
            <w:r w:rsidRPr="00E63435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R: </w:t>
            </w:r>
            <w:r w:rsidR="005C4EC3">
              <w:rPr>
                <w:rFonts w:asciiTheme="minorHAnsi" w:hAnsiTheme="minorHAnsi" w:cstheme="minorHAnsi"/>
                <w:b/>
                <w:sz w:val="24"/>
                <w:szCs w:val="24"/>
              </w:rPr>
              <w:t>..........</w:t>
            </w:r>
          </w:p>
          <w:p w14:paraId="56407778" w14:textId="67D97771" w:rsidR="00E63435" w:rsidRPr="00E63435" w:rsidRDefault="00E63435" w:rsidP="00C0302C">
            <w:pPr>
              <w:tabs>
                <w:tab w:val="left" w:pos="3402"/>
              </w:tabs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NOMOR:</w:t>
            </w:r>
            <w:r w:rsidRPr="00E63435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0234105D" w14:textId="77777777" w:rsidR="00E63435" w:rsidRPr="00997E4D" w:rsidRDefault="00E63435" w:rsidP="00C0302C">
            <w:pPr>
              <w:tabs>
                <w:tab w:val="left" w:pos="3402"/>
              </w:tabs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</w:p>
          <w:p w14:paraId="0061FD24" w14:textId="35D282D0" w:rsidR="00E63435" w:rsidRPr="00997E4D" w:rsidRDefault="00E63435" w:rsidP="00C0302C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97E4D">
              <w:rPr>
                <w:rFonts w:asciiTheme="minorHAnsi" w:hAnsiTheme="minorHAnsi" w:cstheme="minorHAnsi"/>
                <w:sz w:val="24"/>
                <w:szCs w:val="24"/>
              </w:rPr>
              <w:t xml:space="preserve">Pada hari ini, </w:t>
            </w:r>
            <w:r w:rsidR="00EE68ED" w:rsidRPr="00997E4D">
              <w:rPr>
                <w:rFonts w:asciiTheme="minorHAnsi" w:hAnsiTheme="minorHAnsi" w:cstheme="minorHAnsi"/>
                <w:sz w:val="24"/>
                <w:szCs w:val="24"/>
              </w:rPr>
              <w:t>selasa, dua puluh satu bulan april tahun dua ribu dua puluh enam (21-04-2026)</w:t>
            </w:r>
            <w:r w:rsidRPr="00997E4D">
              <w:rPr>
                <w:rFonts w:asciiTheme="minorHAnsi" w:hAnsiTheme="minorHAnsi" w:cstheme="minorHAnsi"/>
                <w:sz w:val="24"/>
                <w:szCs w:val="24"/>
              </w:rPr>
              <w:t xml:space="preserve"> bertempat di </w:t>
            </w:r>
            <w:r w:rsidR="00EE68ED" w:rsidRPr="00997E4D">
              <w:rPr>
                <w:rFonts w:asciiTheme="minorHAnsi" w:hAnsiTheme="minorHAnsi" w:cstheme="minorHAnsi"/>
                <w:sz w:val="24"/>
                <w:szCs w:val="24"/>
              </w:rPr>
              <w:t>Padang</w:t>
            </w:r>
            <w:r w:rsidRPr="00997E4D">
              <w:rPr>
                <w:rFonts w:asciiTheme="minorHAnsi" w:hAnsiTheme="minorHAnsi" w:cstheme="minorHAnsi"/>
                <w:sz w:val="24"/>
                <w:szCs w:val="24"/>
              </w:rPr>
              <w:t>, kami yang bertanda tangan di bawah ini:</w:t>
            </w:r>
          </w:p>
          <w:p w14:paraId="091162DB" w14:textId="77777777" w:rsidR="00E63435" w:rsidRPr="00997E4D" w:rsidRDefault="00E63435" w:rsidP="00C0302C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4CEB803" w14:textId="0B35EBFC" w:rsidR="00E63435" w:rsidRPr="00E63435" w:rsidRDefault="00E63435" w:rsidP="008A6F42">
            <w:pPr>
              <w:pStyle w:val="ListParagraph"/>
              <w:numPr>
                <w:ilvl w:val="0"/>
                <w:numId w:val="3"/>
              </w:numPr>
              <w:spacing w:after="0"/>
              <w:ind w:left="457"/>
              <w:jc w:val="both"/>
              <w:rPr>
                <w:rFonts w:asciiTheme="minorHAnsi" w:hAnsiTheme="minorHAnsi" w:cstheme="minorHAnsi"/>
                <w:sz w:val="24"/>
                <w:szCs w:val="24"/>
                <w:lang w:val="sv-SE"/>
              </w:rPr>
            </w:pPr>
            <w:r w:rsidRPr="00E634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Bambang Hendrawan,</w:t>
            </w:r>
            <w:r w:rsidRPr="00E63435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 xml:space="preserve"> selaku Direktur Politeknik Negeri Batam, yang dalam hal ini bertindak untuk dan atas nama Politeknik Negeri Batam, yang beralamat di </w:t>
            </w:r>
            <w:r w:rsidRPr="00E63435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E63435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 xml:space="preserve">Jl. Ahmad Yani, Batam Kota, Kota Batam, Kepulauan Riau, Indonesia, selanjutnya disebut </w:t>
            </w:r>
            <w:r w:rsidRPr="00E6343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PIHAK PERTAMA</w:t>
            </w:r>
            <w:r w:rsidRPr="00E63435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>.</w:t>
            </w:r>
          </w:p>
          <w:p w14:paraId="771CA9BA" w14:textId="35B76137" w:rsidR="00E63435" w:rsidRPr="00E63435" w:rsidRDefault="005C4EC3" w:rsidP="008A6F42">
            <w:pPr>
              <w:pStyle w:val="ListParagraph"/>
              <w:numPr>
                <w:ilvl w:val="0"/>
                <w:numId w:val="3"/>
              </w:numPr>
              <w:spacing w:after="0"/>
              <w:ind w:left="457"/>
              <w:jc w:val="both"/>
              <w:rPr>
                <w:rFonts w:asciiTheme="minorHAnsi" w:hAnsiTheme="minorHAnsi" w:cstheme="minorHAnsi"/>
                <w:sz w:val="24"/>
                <w:szCs w:val="24"/>
                <w:lang w:val="sv-SE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(NAMA)</w:t>
            </w:r>
            <w:r w:rsidR="00927F6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 xml:space="preserve">, </w:t>
            </w:r>
            <w:r w:rsidR="006E00DC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 xml:space="preserve">selaku </w:t>
            </w:r>
            <w:r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>(JABATAN)</w:t>
            </w:r>
            <w:r w:rsidR="006E00DC" w:rsidRPr="006E00DC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 xml:space="preserve"> </w:t>
            </w:r>
            <w:r w:rsidR="00E63435" w:rsidRPr="00E63435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 xml:space="preserve">yang dalam hal ini bertindak untuk dan atas nama </w:t>
            </w:r>
            <w:r w:rsidR="006E00DC" w:rsidRPr="006E00DC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>.....................</w:t>
            </w:r>
            <w:r w:rsidR="006E00DC" w:rsidRPr="006E00DC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 xml:space="preserve"> </w:t>
            </w:r>
            <w:r w:rsidR="00E63435" w:rsidRPr="00E63435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 xml:space="preserve">yang beralamat </w:t>
            </w:r>
            <w:r w:rsidR="00927F67"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>.....................</w:t>
            </w:r>
            <w:r w:rsidR="00E63435" w:rsidRPr="00E63435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 xml:space="preserve">, selanjutnya disebut </w:t>
            </w:r>
            <w:r w:rsidR="00E63435" w:rsidRPr="00E6343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PIHAK KEDUA</w:t>
            </w:r>
            <w:r w:rsidR="00E63435" w:rsidRPr="00E63435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>.</w:t>
            </w:r>
          </w:p>
          <w:p w14:paraId="4233ADAF" w14:textId="77777777" w:rsidR="00E63435" w:rsidRPr="00E63435" w:rsidRDefault="00E63435" w:rsidP="00C0302C">
            <w:pPr>
              <w:pStyle w:val="ListParagraph"/>
              <w:spacing w:after="0"/>
              <w:ind w:left="457"/>
              <w:jc w:val="both"/>
              <w:rPr>
                <w:rFonts w:asciiTheme="minorHAnsi" w:hAnsiTheme="minorHAnsi" w:cstheme="minorHAnsi"/>
                <w:sz w:val="24"/>
                <w:szCs w:val="24"/>
                <w:lang w:val="sv-SE"/>
              </w:rPr>
            </w:pPr>
          </w:p>
          <w:p w14:paraId="4760ED43" w14:textId="2DBA87B7" w:rsidR="00E63435" w:rsidRPr="00E63435" w:rsidRDefault="00E63435" w:rsidP="00EB3D31">
            <w:pPr>
              <w:spacing w:after="0"/>
              <w:jc w:val="both"/>
              <w:rPr>
                <w:rFonts w:asciiTheme="minorHAnsi" w:hAnsiTheme="minorHAnsi" w:cstheme="minorHAnsi"/>
                <w:iCs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PIHAK PERTAMA</w:t>
            </w:r>
            <w:r w:rsidRPr="00E63435">
              <w:rPr>
                <w:rFonts w:asciiTheme="minorHAnsi" w:hAnsiTheme="minorHAnsi" w:cstheme="minorHAnsi"/>
                <w:iCs/>
                <w:sz w:val="24"/>
                <w:szCs w:val="24"/>
              </w:rPr>
              <w:t xml:space="preserve"> dan </w:t>
            </w:r>
            <w:r w:rsidRPr="00E6343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PIHAK KEDUA</w:t>
            </w:r>
            <w:r w:rsidRPr="00E63435">
              <w:rPr>
                <w:rFonts w:asciiTheme="minorHAnsi" w:hAnsiTheme="minorHAnsi" w:cstheme="minorHAnsi"/>
                <w:iCs/>
                <w:sz w:val="24"/>
                <w:szCs w:val="24"/>
              </w:rPr>
              <w:t xml:space="preserve"> secara bersama-sama selanjutnya disebut</w:t>
            </w:r>
            <w:r w:rsidRPr="00E6343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 xml:space="preserve"> “PARA PIHAK”</w:t>
            </w:r>
            <w:r w:rsidRPr="00E63435">
              <w:rPr>
                <w:rFonts w:asciiTheme="minorHAnsi" w:hAnsiTheme="minorHAnsi" w:cstheme="minorHAnsi"/>
                <w:iCs/>
                <w:sz w:val="24"/>
                <w:szCs w:val="24"/>
              </w:rPr>
              <w:t xml:space="preserve"> sepakat mengadakan Nota Kesepahaman dalam rangka kerja sama untuk melaksanakan Penyelenggaraan Pengembangan Pendidikan, dengan ketentuan sebagai berikut:</w:t>
            </w:r>
          </w:p>
          <w:p w14:paraId="1F2651A7" w14:textId="77777777" w:rsidR="00E63435" w:rsidRPr="00E63435" w:rsidRDefault="00E63435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</w:p>
          <w:p w14:paraId="29507BEE" w14:textId="57F9A470" w:rsidR="00E63435" w:rsidRPr="00E63435" w:rsidRDefault="00E63435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Pasal 1</w:t>
            </w:r>
          </w:p>
          <w:p w14:paraId="0FAF206C" w14:textId="77777777" w:rsidR="00E63435" w:rsidRPr="00E63435" w:rsidRDefault="00E63435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PRINSIP DASAR DAN TUJUAN</w:t>
            </w:r>
          </w:p>
          <w:p w14:paraId="396670E2" w14:textId="3AAA30CD" w:rsidR="00E63435" w:rsidRPr="00E63435" w:rsidRDefault="00E63435" w:rsidP="00C0302C">
            <w:pPr>
              <w:spacing w:after="0"/>
              <w:jc w:val="both"/>
              <w:rPr>
                <w:rFonts w:asciiTheme="minorHAnsi" w:hAnsiTheme="minorHAnsi" w:cstheme="minorHAnsi"/>
                <w:iCs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iCs/>
                <w:sz w:val="24"/>
                <w:szCs w:val="24"/>
              </w:rPr>
              <w:t xml:space="preserve">Dengan tetap berlandaskan ketentuan dan peraturan perundang-undangan yang berlaku bagi </w:t>
            </w:r>
            <w:r w:rsidRPr="00E63435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PARA PIHAK</w:t>
            </w:r>
            <w:r w:rsidRPr="00E63435">
              <w:rPr>
                <w:rFonts w:asciiTheme="minorHAnsi" w:hAnsiTheme="minorHAnsi" w:cstheme="minorHAnsi"/>
                <w:iCs/>
                <w:sz w:val="24"/>
                <w:szCs w:val="24"/>
              </w:rPr>
              <w:t>, Nota Kesepahaman ini dibuat dalam rangka pengembangan kualitas sumber daya manusia dan pendidikan untuk mendukung daya saing industri di Batam.</w:t>
            </w:r>
          </w:p>
          <w:p w14:paraId="0193A31B" w14:textId="77777777" w:rsidR="00E63435" w:rsidRPr="00E63435" w:rsidRDefault="00E63435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</w:p>
          <w:p w14:paraId="2A057102" w14:textId="4A3F830F" w:rsidR="00E63435" w:rsidRPr="00E63435" w:rsidRDefault="00E63435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Pasal 2</w:t>
            </w:r>
          </w:p>
          <w:p w14:paraId="2DCD2A93" w14:textId="77777777" w:rsidR="00E63435" w:rsidRPr="00E63435" w:rsidRDefault="00E63435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RUANG LINGKUP</w:t>
            </w:r>
          </w:p>
          <w:p w14:paraId="51B0A79D" w14:textId="2506BA13" w:rsidR="00E63435" w:rsidRPr="00E63435" w:rsidRDefault="00E63435" w:rsidP="00C0302C">
            <w:pPr>
              <w:spacing w:after="0"/>
              <w:jc w:val="both"/>
              <w:rPr>
                <w:rFonts w:asciiTheme="minorHAnsi" w:hAnsiTheme="minorHAnsi" w:cstheme="minorHAnsi"/>
                <w:iCs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iCs/>
                <w:sz w:val="24"/>
                <w:szCs w:val="24"/>
              </w:rPr>
              <w:t>Ruang lingkup Nota Kesepahaman ini adalah kerja sama dalam pelaksanaan pengembangan sumber daya manusia antara lain:</w:t>
            </w:r>
          </w:p>
          <w:p w14:paraId="359ED9CA" w14:textId="242B4382" w:rsidR="00E63435" w:rsidRPr="00E63435" w:rsidRDefault="00E63435" w:rsidP="003A6730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sv-SE" w:eastAsia="en-ID"/>
              </w:rPr>
            </w:pPr>
            <w:r w:rsidRPr="00E63435">
              <w:rPr>
                <w:rFonts w:asciiTheme="minorHAnsi" w:eastAsia="Times New Roman" w:hAnsiTheme="minorHAnsi" w:cstheme="minorHAnsi"/>
                <w:sz w:val="24"/>
                <w:szCs w:val="24"/>
                <w:lang w:val="sv-SE" w:eastAsia="en-ID"/>
              </w:rPr>
              <w:t>Program magang selama paling sedikit satu semester penuh;</w:t>
            </w:r>
          </w:p>
          <w:p w14:paraId="2A15DFC5" w14:textId="18516D22" w:rsidR="00E63435" w:rsidRPr="00E63435" w:rsidRDefault="00E63435" w:rsidP="003A6730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fi-FI" w:eastAsia="en-ID"/>
              </w:rPr>
            </w:pPr>
            <w:r w:rsidRPr="00E63435">
              <w:rPr>
                <w:rFonts w:asciiTheme="minorHAnsi" w:eastAsia="Times New Roman" w:hAnsiTheme="minorHAnsi" w:cstheme="minorHAnsi"/>
                <w:sz w:val="24"/>
                <w:szCs w:val="24"/>
                <w:lang w:val="fi-FI" w:eastAsia="en-ID"/>
              </w:rPr>
              <w:lastRenderedPageBreak/>
              <w:t>Kesempatan kerja bagi lulusan Polibatam;</w:t>
            </w:r>
          </w:p>
          <w:p w14:paraId="243643B0" w14:textId="76875A2C" w:rsidR="00E63435" w:rsidRPr="00E63435" w:rsidRDefault="00E63435" w:rsidP="003A6730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fi-FI" w:eastAsia="en-ID"/>
              </w:rPr>
            </w:pPr>
            <w:r w:rsidRPr="00E63435">
              <w:rPr>
                <w:rFonts w:asciiTheme="minorHAnsi" w:eastAsia="Times New Roman" w:hAnsiTheme="minorHAnsi" w:cstheme="minorHAnsi"/>
                <w:sz w:val="24"/>
                <w:szCs w:val="24"/>
                <w:lang w:val="fi-FI" w:eastAsia="en-ID"/>
              </w:rPr>
              <w:t>Pemberian beasiswa kepada mahasiswa yang memenuhi kriteria yang disepakati oleh Para Pihak;</w:t>
            </w:r>
          </w:p>
          <w:p w14:paraId="50CF767A" w14:textId="592E25E0" w:rsidR="00E63435" w:rsidRPr="00E63435" w:rsidRDefault="00E63435" w:rsidP="003A6730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sv-SE" w:eastAsia="en-ID"/>
              </w:rPr>
            </w:pPr>
            <w:r w:rsidRPr="00E63435">
              <w:rPr>
                <w:rFonts w:asciiTheme="minorHAnsi" w:eastAsia="Times New Roman" w:hAnsiTheme="minorHAnsi" w:cstheme="minorHAnsi"/>
                <w:sz w:val="24"/>
                <w:szCs w:val="24"/>
                <w:lang w:val="sv-SE" w:eastAsia="en-ID"/>
              </w:rPr>
              <w:t>Pengembangan kurikulum bersama (output pembelajaran, konten, dan metode);</w:t>
            </w:r>
          </w:p>
          <w:p w14:paraId="4201015C" w14:textId="2D4345B3" w:rsidR="00E63435" w:rsidRPr="00E63435" w:rsidRDefault="00E63435" w:rsidP="003A6730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</w:pPr>
            <w:r w:rsidRPr="00E63435"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  <w:t>Penyediaan pembelajaran berbasis proyek (Project-Based Learning);</w:t>
            </w:r>
          </w:p>
          <w:p w14:paraId="3B9DF47F" w14:textId="79547B9F" w:rsidR="00E63435" w:rsidRPr="00E63435" w:rsidRDefault="00E63435" w:rsidP="003A6730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sv-SE" w:eastAsia="en-ID"/>
              </w:rPr>
            </w:pPr>
            <w:r w:rsidRPr="00E63435">
              <w:rPr>
                <w:rFonts w:asciiTheme="minorHAnsi" w:eastAsia="Times New Roman" w:hAnsiTheme="minorHAnsi" w:cstheme="minorHAnsi"/>
                <w:sz w:val="24"/>
                <w:szCs w:val="24"/>
                <w:lang w:val="sv-SE" w:eastAsia="en-ID"/>
              </w:rPr>
              <w:t>Kegiatan pembelajaran dengan dosen tamu dari kalangan praktisi;</w:t>
            </w:r>
          </w:p>
          <w:p w14:paraId="35B99051" w14:textId="7C0B0380" w:rsidR="00E63435" w:rsidRPr="00E63435" w:rsidRDefault="00E63435" w:rsidP="003A6730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sv-SE" w:eastAsia="en-ID"/>
              </w:rPr>
            </w:pPr>
            <w:r w:rsidRPr="00E63435">
              <w:rPr>
                <w:rFonts w:asciiTheme="minorHAnsi" w:eastAsia="Times New Roman" w:hAnsiTheme="minorHAnsi" w:cstheme="minorHAnsi"/>
                <w:sz w:val="24"/>
                <w:szCs w:val="24"/>
                <w:lang w:val="sv-SE" w:eastAsia="en-ID"/>
              </w:rPr>
              <w:t>Pelatihan upskilling dan reskilling bagi dosen/instruktur;</w:t>
            </w:r>
          </w:p>
          <w:p w14:paraId="2AE247A6" w14:textId="5B7F4943" w:rsidR="00E63435" w:rsidRPr="00E63435" w:rsidRDefault="00E63435" w:rsidP="003A6730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</w:pPr>
            <w:r w:rsidRPr="00E63435"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  <w:t>Berbagi sumber daya (resource sharing) sarana dan prasarana;</w:t>
            </w:r>
          </w:p>
          <w:p w14:paraId="45E36513" w14:textId="598D18CF" w:rsidR="00E63435" w:rsidRPr="00E63435" w:rsidRDefault="00E63435" w:rsidP="003A6730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</w:pPr>
            <w:r w:rsidRPr="00E63435"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  <w:t>Penyelenggaraan teaching factory (TEFA);</w:t>
            </w:r>
          </w:p>
          <w:p w14:paraId="72374548" w14:textId="2C6ADB5C" w:rsidR="00E63435" w:rsidRPr="00E63435" w:rsidRDefault="00E63435" w:rsidP="00E63435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sv-SE" w:eastAsia="en-ID"/>
              </w:rPr>
            </w:pPr>
            <w:r w:rsidRPr="00E63435">
              <w:rPr>
                <w:rFonts w:asciiTheme="minorHAnsi" w:eastAsia="Times New Roman" w:hAnsiTheme="minorHAnsi" w:cstheme="minorHAnsi"/>
                <w:sz w:val="24"/>
                <w:szCs w:val="24"/>
                <w:lang w:val="sv-SE" w:eastAsia="en-ID"/>
              </w:rPr>
              <w:t>Kegiatan tridarma lainnya yang disepakati oleh Para Pihak.</w:t>
            </w:r>
          </w:p>
          <w:p w14:paraId="6D373673" w14:textId="77777777" w:rsidR="00E63435" w:rsidRPr="00E63435" w:rsidRDefault="00E63435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</w:p>
          <w:p w14:paraId="40E42327" w14:textId="4D69C1A8" w:rsidR="00E63435" w:rsidRPr="00E63435" w:rsidRDefault="00E63435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Pasal 3</w:t>
            </w:r>
          </w:p>
          <w:p w14:paraId="33E0E6C4" w14:textId="2A78920D" w:rsidR="00E63435" w:rsidRPr="00E63435" w:rsidRDefault="00E63435" w:rsidP="001D05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GB"/>
              </w:rPr>
            </w:pPr>
            <w:r w:rsidRPr="00E63435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GB"/>
              </w:rPr>
              <w:t>PELAKSANAAN</w:t>
            </w:r>
          </w:p>
          <w:p w14:paraId="34B0499B" w14:textId="77777777" w:rsidR="00E63435" w:rsidRPr="00E63435" w:rsidRDefault="00E63435" w:rsidP="008A6F42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GB"/>
              </w:rPr>
            </w:pPr>
            <w:r w:rsidRPr="00E63435">
              <w:rPr>
                <w:rFonts w:asciiTheme="minorHAnsi" w:hAnsiTheme="minorHAnsi" w:cstheme="minorHAnsi"/>
                <w:iCs/>
                <w:sz w:val="24"/>
                <w:szCs w:val="24"/>
                <w:lang w:val="en-GB"/>
              </w:rPr>
              <w:t xml:space="preserve">Semua bentuk Kerjasama dan kegiatan serta pembiayaan yang terkait akan dituangkan secara rinci kedalam perjanjian tersendiri oleh </w:t>
            </w:r>
            <w:r w:rsidRPr="00E63435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GB"/>
              </w:rPr>
              <w:t>PARA PIHAK.</w:t>
            </w:r>
          </w:p>
          <w:p w14:paraId="4E48CEE8" w14:textId="022A42F7" w:rsidR="00E63435" w:rsidRPr="00E63435" w:rsidRDefault="00E63435" w:rsidP="008A6F42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Theme="minorHAnsi" w:hAnsiTheme="minorHAnsi" w:cstheme="minorHAnsi"/>
                <w:iCs/>
                <w:sz w:val="24"/>
                <w:szCs w:val="24"/>
                <w:lang w:val="en-GB"/>
              </w:rPr>
            </w:pPr>
            <w:r w:rsidRPr="00E63435">
              <w:rPr>
                <w:rFonts w:asciiTheme="minorHAnsi" w:hAnsiTheme="minorHAnsi" w:cstheme="minorHAnsi"/>
                <w:iCs/>
                <w:sz w:val="24"/>
                <w:szCs w:val="24"/>
                <w:lang w:val="en-GB"/>
              </w:rPr>
              <w:t xml:space="preserve">Nota Kesepahaman ini bersifat tidak mengikat </w:t>
            </w:r>
            <w:r w:rsidRPr="00E63435">
              <w:rPr>
                <w:rFonts w:asciiTheme="minorHAnsi" w:hAnsiTheme="minorHAnsi" w:cstheme="minorHAnsi"/>
                <w:i/>
                <w:sz w:val="24"/>
                <w:szCs w:val="24"/>
                <w:lang w:val="en-GB"/>
              </w:rPr>
              <w:t>(nonlegal binding)</w:t>
            </w:r>
            <w:r w:rsidRPr="00E63435">
              <w:rPr>
                <w:rFonts w:asciiTheme="minorHAnsi" w:hAnsiTheme="minorHAnsi" w:cstheme="minorHAnsi"/>
                <w:iCs/>
                <w:sz w:val="24"/>
                <w:szCs w:val="24"/>
                <w:lang w:val="en-GB"/>
              </w:rPr>
              <w:t xml:space="preserve"> sampai ditindaklanjuti dalam bentuk suatu perjanjian Kerjasama sebagaimana dimaksud pada ayat 1 (satu) di atas.</w:t>
            </w:r>
          </w:p>
          <w:p w14:paraId="61266F4A" w14:textId="77777777" w:rsidR="00E63435" w:rsidRPr="00E63435" w:rsidRDefault="00E63435" w:rsidP="00054FA2">
            <w:pPr>
              <w:spacing w:after="0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</w:p>
          <w:p w14:paraId="5A36759E" w14:textId="2D7E4B95" w:rsidR="00E63435" w:rsidRPr="00E63435" w:rsidRDefault="00E63435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Pasal 4</w:t>
            </w:r>
          </w:p>
          <w:p w14:paraId="764B1858" w14:textId="77777777" w:rsidR="00E63435" w:rsidRPr="00E63435" w:rsidRDefault="00E63435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PEMBIAYAAN</w:t>
            </w:r>
          </w:p>
          <w:p w14:paraId="39F1E207" w14:textId="47006E3E" w:rsidR="00E63435" w:rsidRPr="00E63435" w:rsidRDefault="00E63435" w:rsidP="00C0302C">
            <w:pPr>
              <w:pStyle w:val="ListParagraph"/>
              <w:spacing w:after="0"/>
              <w:ind w:left="0"/>
              <w:jc w:val="both"/>
              <w:rPr>
                <w:rFonts w:asciiTheme="minorHAnsi" w:hAnsiTheme="minorHAnsi" w:cstheme="minorHAnsi"/>
                <w:iCs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iCs/>
                <w:sz w:val="24"/>
                <w:szCs w:val="24"/>
              </w:rPr>
              <w:t xml:space="preserve">Biaya yang timbul akibat pelaksanaan Nota Kesepahaman ini, dibebankan pada </w:t>
            </w:r>
            <w:r w:rsidRPr="00E6343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 xml:space="preserve">PARA PIHAK </w:t>
            </w:r>
            <w:r w:rsidRPr="00E63435">
              <w:rPr>
                <w:rFonts w:asciiTheme="minorHAnsi" w:hAnsiTheme="minorHAnsi" w:cstheme="minorHAnsi"/>
                <w:iCs/>
                <w:sz w:val="24"/>
                <w:szCs w:val="24"/>
              </w:rPr>
              <w:t xml:space="preserve"> sesuai dengan kesepakatan </w:t>
            </w:r>
            <w:r w:rsidRPr="00E63435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PARA PIHAK</w:t>
            </w:r>
            <w:r w:rsidRPr="00E63435">
              <w:rPr>
                <w:rFonts w:asciiTheme="minorHAnsi" w:hAnsiTheme="minorHAnsi" w:cstheme="minorHAnsi"/>
                <w:iCs/>
                <w:sz w:val="24"/>
                <w:szCs w:val="24"/>
              </w:rPr>
              <w:t>.</w:t>
            </w:r>
          </w:p>
          <w:p w14:paraId="756B473F" w14:textId="77777777" w:rsidR="00E63435" w:rsidRPr="00E63435" w:rsidRDefault="00E63435" w:rsidP="008D47F7">
            <w:pPr>
              <w:spacing w:after="0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</w:p>
          <w:p w14:paraId="2F754842" w14:textId="5120E12C" w:rsidR="00E63435" w:rsidRPr="00E63435" w:rsidRDefault="00E63435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Pasal 5</w:t>
            </w:r>
          </w:p>
          <w:p w14:paraId="4161DDB9" w14:textId="77777777" w:rsidR="00E63435" w:rsidRPr="00E63435" w:rsidRDefault="00E63435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JANGKA WAKTU KESEPAKATAN</w:t>
            </w:r>
          </w:p>
          <w:p w14:paraId="6283E290" w14:textId="716672F7" w:rsidR="00E63435" w:rsidRPr="00E63435" w:rsidRDefault="00E63435" w:rsidP="00C0302C">
            <w:pPr>
              <w:pStyle w:val="ListParagraph"/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iCs/>
                <w:sz w:val="24"/>
                <w:szCs w:val="24"/>
              </w:rPr>
              <w:t xml:space="preserve">Nota Kesepahaman ini berlaku </w:t>
            </w:r>
            <w:r w:rsidRPr="00E63435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5 (lima) tahun</w:t>
            </w:r>
            <w:r w:rsidRPr="00E63435">
              <w:rPr>
                <w:rFonts w:asciiTheme="minorHAnsi" w:hAnsiTheme="minorHAnsi" w:cstheme="minorHAnsi"/>
                <w:iCs/>
                <w:sz w:val="24"/>
                <w:szCs w:val="24"/>
              </w:rPr>
              <w:t xml:space="preserve"> sejak tanggal ditandatangani dan dapat diperpanjang, diubah, atau diperbarui sesuai dengan kesepakatan </w:t>
            </w:r>
            <w:r w:rsidRPr="00E63435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PARA PIHAK.</w:t>
            </w:r>
          </w:p>
          <w:p w14:paraId="195EB041" w14:textId="77777777" w:rsidR="00E63435" w:rsidRPr="00E63435" w:rsidRDefault="00E63435" w:rsidP="008D47F7">
            <w:pPr>
              <w:spacing w:after="0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</w:p>
          <w:p w14:paraId="490D9605" w14:textId="77777777" w:rsidR="00E63435" w:rsidRPr="00E63435" w:rsidRDefault="00E63435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</w:p>
          <w:p w14:paraId="6BB32AC8" w14:textId="67C343D1" w:rsidR="00E63435" w:rsidRPr="00E63435" w:rsidRDefault="00E63435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Pasal 6</w:t>
            </w:r>
          </w:p>
          <w:p w14:paraId="537D2979" w14:textId="77777777" w:rsidR="00E63435" w:rsidRPr="00E63435" w:rsidRDefault="00E63435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b/>
                <w:sz w:val="24"/>
                <w:szCs w:val="24"/>
              </w:rPr>
              <w:t>KORESPONDENSI</w:t>
            </w:r>
          </w:p>
          <w:p w14:paraId="1DF318D9" w14:textId="047DBD62" w:rsidR="00E63435" w:rsidRPr="00E63435" w:rsidRDefault="00E63435" w:rsidP="00C0302C">
            <w:pPr>
              <w:spacing w:after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bCs/>
                <w:sz w:val="24"/>
                <w:szCs w:val="24"/>
              </w:rPr>
              <w:t>Setiap pemberitahuan, persetujuan, permintaan atau komunikasi lainnya yang dibuat berdasarkan Nota Kesepahaman ini dapat disampaikan secara tertulis maupun lisan, telepon, dan disampaikan melalui kontak sebagai berikut:</w:t>
            </w:r>
          </w:p>
          <w:p w14:paraId="5CC0B3EC" w14:textId="77777777" w:rsidR="00E63435" w:rsidRPr="00E63435" w:rsidRDefault="00E63435" w:rsidP="005F617D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43E73AAA" w14:textId="77777777" w:rsidR="00E63435" w:rsidRPr="00E63435" w:rsidRDefault="00E63435" w:rsidP="005F617D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75F1228B" w14:textId="77777777" w:rsidR="00E63435" w:rsidRPr="00E63435" w:rsidRDefault="00E63435" w:rsidP="005F617D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780CF527" w14:textId="77777777" w:rsidR="00E63435" w:rsidRPr="00E63435" w:rsidRDefault="00E63435" w:rsidP="005F617D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5B8C7DC5" w14:textId="77777777" w:rsidR="00E63435" w:rsidRPr="00E63435" w:rsidRDefault="00E63435" w:rsidP="005F617D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406317F1" w14:textId="362C4E32" w:rsidR="00E63435" w:rsidRPr="00E63435" w:rsidRDefault="00E63435" w:rsidP="005F617D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 w:rsidRPr="00E6343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PIHAK PERTAMA</w:t>
            </w:r>
          </w:p>
          <w:p w14:paraId="349A4355" w14:textId="77777777" w:rsidR="00E63435" w:rsidRPr="00E63435" w:rsidRDefault="00E63435" w:rsidP="00AC5BB1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 w:rsidRPr="00E6343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lastRenderedPageBreak/>
              <w:t>Politeknik Negeri Batam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282"/>
              <w:gridCol w:w="281"/>
              <w:gridCol w:w="6521"/>
            </w:tblGrid>
            <w:tr w:rsidR="00E63435" w:rsidRPr="00E63435" w14:paraId="53AEB52B" w14:textId="77777777" w:rsidTr="00927F67">
              <w:tc>
                <w:tcPr>
                  <w:tcW w:w="1282" w:type="dxa"/>
                </w:tcPr>
                <w:p w14:paraId="1D15D1FF" w14:textId="77777777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Nama</w:t>
                  </w:r>
                </w:p>
              </w:tc>
              <w:tc>
                <w:tcPr>
                  <w:tcW w:w="281" w:type="dxa"/>
                </w:tcPr>
                <w:p w14:paraId="6925ED5D" w14:textId="77777777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21" w:type="dxa"/>
                </w:tcPr>
                <w:p w14:paraId="6F0FFECB" w14:textId="0526209B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en-US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  <w:lang w:val="en-US"/>
                    </w:rPr>
                    <w:t>Dessy Ratna Sary</w:t>
                  </w:r>
                </w:p>
              </w:tc>
            </w:tr>
            <w:tr w:rsidR="00E63435" w:rsidRPr="00E63435" w14:paraId="239E0594" w14:textId="77777777" w:rsidTr="00927F67">
              <w:tc>
                <w:tcPr>
                  <w:tcW w:w="1282" w:type="dxa"/>
                </w:tcPr>
                <w:p w14:paraId="70692389" w14:textId="77777777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</w:rPr>
                    <w:t>Jabatan</w:t>
                  </w:r>
                </w:p>
              </w:tc>
              <w:tc>
                <w:tcPr>
                  <w:tcW w:w="281" w:type="dxa"/>
                </w:tcPr>
                <w:p w14:paraId="0C8534B6" w14:textId="77777777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21" w:type="dxa"/>
                </w:tcPr>
                <w:p w14:paraId="59EAE69D" w14:textId="5DB613FA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sv-SE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  <w:lang w:val="sv-SE"/>
                    </w:rPr>
                    <w:t>Staf Kerjasama</w:t>
                  </w:r>
                </w:p>
              </w:tc>
            </w:tr>
            <w:tr w:rsidR="00E63435" w:rsidRPr="00E63435" w14:paraId="63BF6AC0" w14:textId="77777777" w:rsidTr="00927F67">
              <w:tc>
                <w:tcPr>
                  <w:tcW w:w="1282" w:type="dxa"/>
                </w:tcPr>
                <w:p w14:paraId="0048D1DE" w14:textId="77777777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</w:rPr>
                    <w:t>Alamat</w:t>
                  </w:r>
                </w:p>
              </w:tc>
              <w:tc>
                <w:tcPr>
                  <w:tcW w:w="281" w:type="dxa"/>
                </w:tcPr>
                <w:p w14:paraId="04A7CFA0" w14:textId="77777777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521" w:type="dxa"/>
                </w:tcPr>
                <w:p w14:paraId="34D4D36A" w14:textId="77777777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</w:pPr>
                  <w:r w:rsidRPr="00E63435">
                    <w:rPr>
                      <w:rFonts w:asciiTheme="minorHAnsi" w:eastAsia="Arial" w:hAnsiTheme="minorHAnsi" w:cstheme="minorHAnsi"/>
                      <w:sz w:val="24"/>
                      <w:szCs w:val="24"/>
                      <w:lang w:val="fi-FI"/>
                    </w:rPr>
                    <w:t>Jalan Ahmad Yani, Kecamatan Batam Kota, Batam</w:t>
                  </w:r>
                </w:p>
              </w:tc>
            </w:tr>
            <w:tr w:rsidR="00E63435" w:rsidRPr="00E63435" w14:paraId="5FCA608C" w14:textId="77777777" w:rsidTr="00927F67">
              <w:tc>
                <w:tcPr>
                  <w:tcW w:w="1282" w:type="dxa"/>
                </w:tcPr>
                <w:p w14:paraId="416F2838" w14:textId="11AD5512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  <w:t>Telepon</w:t>
                  </w:r>
                </w:p>
              </w:tc>
              <w:tc>
                <w:tcPr>
                  <w:tcW w:w="281" w:type="dxa"/>
                </w:tcPr>
                <w:p w14:paraId="6066D40B" w14:textId="77777777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  <w:t>:</w:t>
                  </w:r>
                </w:p>
              </w:tc>
              <w:tc>
                <w:tcPr>
                  <w:tcW w:w="6521" w:type="dxa"/>
                </w:tcPr>
                <w:p w14:paraId="63E192D2" w14:textId="312837F9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  <w:t>+62 858-3554-1983</w:t>
                  </w:r>
                </w:p>
              </w:tc>
            </w:tr>
            <w:tr w:rsidR="00E63435" w:rsidRPr="00E63435" w14:paraId="734C6F68" w14:textId="77777777" w:rsidTr="00927F67">
              <w:tc>
                <w:tcPr>
                  <w:tcW w:w="1282" w:type="dxa"/>
                </w:tcPr>
                <w:p w14:paraId="71E6C807" w14:textId="77777777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  <w:t>E-mail</w:t>
                  </w:r>
                </w:p>
              </w:tc>
              <w:tc>
                <w:tcPr>
                  <w:tcW w:w="281" w:type="dxa"/>
                </w:tcPr>
                <w:p w14:paraId="3D94A755" w14:textId="77777777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  <w:t>:</w:t>
                  </w:r>
                </w:p>
              </w:tc>
              <w:tc>
                <w:tcPr>
                  <w:tcW w:w="6521" w:type="dxa"/>
                </w:tcPr>
                <w:p w14:paraId="0AE44C36" w14:textId="03150BD6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</w:pPr>
                  <w:hyperlink r:id="rId9" w:history="1">
                    <w:r w:rsidRPr="00E63435">
                      <w:rPr>
                        <w:rStyle w:val="Hyperlink"/>
                        <w:rFonts w:asciiTheme="minorHAnsi" w:hAnsiTheme="minorHAnsi" w:cstheme="minorHAnsi"/>
                        <w:sz w:val="24"/>
                        <w:szCs w:val="24"/>
                        <w:lang w:val="fi-FI"/>
                      </w:rPr>
                      <w:t>kerjasama@polibatam.ac.id</w:t>
                    </w:r>
                  </w:hyperlink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  <w:t xml:space="preserve"> </w:t>
                  </w:r>
                </w:p>
              </w:tc>
            </w:tr>
          </w:tbl>
          <w:p w14:paraId="7DCBF4A4" w14:textId="77777777" w:rsidR="00E63435" w:rsidRPr="00E63435" w:rsidRDefault="00E63435" w:rsidP="00C0302C">
            <w:pPr>
              <w:spacing w:after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3342BE18" w14:textId="77777777" w:rsidR="00E63435" w:rsidRPr="00E63435" w:rsidRDefault="00E63435" w:rsidP="00AC5BB1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i-FI"/>
              </w:rPr>
            </w:pPr>
            <w:r w:rsidRPr="00E6343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i-FI"/>
              </w:rPr>
              <w:t>PIHAK KEDUA</w:t>
            </w:r>
          </w:p>
          <w:p w14:paraId="22835FE9" w14:textId="2CFBE896" w:rsidR="00E63435" w:rsidRPr="00E63435" w:rsidRDefault="00927F67" w:rsidP="00AC5BB1">
            <w:pPr>
              <w:spacing w:after="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fi-FI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fi-FI"/>
              </w:rPr>
              <w:t>Universitas Andalas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1"/>
              <w:gridCol w:w="320"/>
              <w:gridCol w:w="7169"/>
            </w:tblGrid>
            <w:tr w:rsidR="00E63435" w:rsidRPr="00E63435" w14:paraId="6FD67C0B" w14:textId="77777777" w:rsidTr="00927F67">
              <w:tc>
                <w:tcPr>
                  <w:tcW w:w="1161" w:type="dxa"/>
                </w:tcPr>
                <w:p w14:paraId="2503222C" w14:textId="77777777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Nama</w:t>
                  </w:r>
                </w:p>
              </w:tc>
              <w:tc>
                <w:tcPr>
                  <w:tcW w:w="320" w:type="dxa"/>
                </w:tcPr>
                <w:p w14:paraId="0442B221" w14:textId="77777777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7169" w:type="dxa"/>
                </w:tcPr>
                <w:p w14:paraId="0DB83BB0" w14:textId="596AFC29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E63435" w:rsidRPr="00E63435" w14:paraId="6A0C54C3" w14:textId="77777777" w:rsidTr="00927F67">
              <w:tc>
                <w:tcPr>
                  <w:tcW w:w="1161" w:type="dxa"/>
                </w:tcPr>
                <w:p w14:paraId="1261992D" w14:textId="77777777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</w:rPr>
                    <w:t>Jabatan</w:t>
                  </w:r>
                </w:p>
              </w:tc>
              <w:tc>
                <w:tcPr>
                  <w:tcW w:w="320" w:type="dxa"/>
                </w:tcPr>
                <w:p w14:paraId="453E0B78" w14:textId="77777777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7169" w:type="dxa"/>
                </w:tcPr>
                <w:p w14:paraId="784AD64E" w14:textId="1C432E2F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E63435" w:rsidRPr="00E63435" w14:paraId="5664BC5F" w14:textId="77777777" w:rsidTr="00927F67">
              <w:tc>
                <w:tcPr>
                  <w:tcW w:w="1161" w:type="dxa"/>
                </w:tcPr>
                <w:p w14:paraId="761CA25D" w14:textId="77777777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</w:rPr>
                    <w:t>Alamat</w:t>
                  </w:r>
                </w:p>
              </w:tc>
              <w:tc>
                <w:tcPr>
                  <w:tcW w:w="320" w:type="dxa"/>
                </w:tcPr>
                <w:p w14:paraId="438DCEB5" w14:textId="77777777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7169" w:type="dxa"/>
                </w:tcPr>
                <w:p w14:paraId="323FD896" w14:textId="77777777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E63435" w:rsidRPr="00E63435" w14:paraId="60222192" w14:textId="77777777" w:rsidTr="00927F67">
              <w:tc>
                <w:tcPr>
                  <w:tcW w:w="1161" w:type="dxa"/>
                </w:tcPr>
                <w:p w14:paraId="719B6618" w14:textId="77777777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</w:rPr>
                    <w:t>Telepon</w:t>
                  </w:r>
                </w:p>
              </w:tc>
              <w:tc>
                <w:tcPr>
                  <w:tcW w:w="320" w:type="dxa"/>
                </w:tcPr>
                <w:p w14:paraId="71A8A1E6" w14:textId="77777777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7169" w:type="dxa"/>
                </w:tcPr>
                <w:p w14:paraId="6D57E612" w14:textId="7A0E061A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E63435" w:rsidRPr="00E63435" w14:paraId="6905F297" w14:textId="77777777" w:rsidTr="00927F67">
              <w:tc>
                <w:tcPr>
                  <w:tcW w:w="1161" w:type="dxa"/>
                </w:tcPr>
                <w:p w14:paraId="186EC093" w14:textId="77777777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</w:rPr>
                    <w:t>Email</w:t>
                  </w:r>
                </w:p>
              </w:tc>
              <w:tc>
                <w:tcPr>
                  <w:tcW w:w="320" w:type="dxa"/>
                </w:tcPr>
                <w:p w14:paraId="6BDE7568" w14:textId="77777777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E63435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7169" w:type="dxa"/>
                </w:tcPr>
                <w:p w14:paraId="504B04DA" w14:textId="070D00C5" w:rsidR="00E63435" w:rsidRPr="00E63435" w:rsidRDefault="00E63435" w:rsidP="00997E4D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14:paraId="135794FE" w14:textId="77777777" w:rsidR="00E63435" w:rsidRPr="00E63435" w:rsidRDefault="00E63435" w:rsidP="00C0302C">
            <w:pPr>
              <w:spacing w:after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21FB917E" w14:textId="77777777" w:rsidR="00E63435" w:rsidRPr="00E63435" w:rsidRDefault="00E63435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Pasal 7</w:t>
            </w:r>
          </w:p>
          <w:p w14:paraId="4B09519C" w14:textId="77777777" w:rsidR="00E63435" w:rsidRPr="00E63435" w:rsidRDefault="00E63435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PENUTUP</w:t>
            </w:r>
          </w:p>
          <w:p w14:paraId="3F8CA869" w14:textId="77777777" w:rsidR="00E63435" w:rsidRPr="00E63435" w:rsidRDefault="00E63435" w:rsidP="00C0302C">
            <w:pPr>
              <w:tabs>
                <w:tab w:val="left" w:pos="1680"/>
              </w:tabs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iCs/>
                <w:sz w:val="24"/>
                <w:szCs w:val="24"/>
              </w:rPr>
              <w:t>Nota Kesepahaman ini dibuat dalam rangkap 2 (dua) bermaterai cukup dan memiliki kekuatan hukum yang sama.</w:t>
            </w:r>
          </w:p>
        </w:tc>
      </w:tr>
    </w:tbl>
    <w:p w14:paraId="60FDF80D" w14:textId="77777777" w:rsidR="00A1036C" w:rsidRPr="00E63435" w:rsidRDefault="00A1036C" w:rsidP="001D00DC">
      <w:pPr>
        <w:spacing w:after="0"/>
        <w:jc w:val="both"/>
        <w:rPr>
          <w:rFonts w:asciiTheme="minorHAnsi" w:hAnsiTheme="minorHAnsi" w:cstheme="minorHAnsi"/>
          <w:i/>
          <w:color w:val="000000"/>
          <w:sz w:val="24"/>
          <w:szCs w:val="24"/>
        </w:rPr>
      </w:pPr>
    </w:p>
    <w:p w14:paraId="32B73681" w14:textId="39B2AFA1" w:rsidR="000E5E3A" w:rsidRPr="00E63435" w:rsidRDefault="000E5E3A" w:rsidP="001D00DC">
      <w:p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</w:p>
    <w:tbl>
      <w:tblPr>
        <w:tblStyle w:val="TableGrid"/>
        <w:tblW w:w="9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236"/>
        <w:gridCol w:w="4597"/>
      </w:tblGrid>
      <w:tr w:rsidR="00E45784" w:rsidRPr="00E63435" w14:paraId="4AADDE84" w14:textId="77777777" w:rsidTr="00305BD3">
        <w:tc>
          <w:tcPr>
            <w:tcW w:w="4390" w:type="dxa"/>
          </w:tcPr>
          <w:p w14:paraId="6967BBD9" w14:textId="7A20454F" w:rsidR="00E45784" w:rsidRPr="00E63435" w:rsidRDefault="00E45784" w:rsidP="00E4578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bookmarkStart w:id="0" w:name="_Hlk191373837"/>
            <w:r w:rsidRPr="00E63435">
              <w:rPr>
                <w:rFonts w:asciiTheme="minorHAnsi" w:hAnsiTheme="minorHAnsi" w:cstheme="minorHAnsi"/>
                <w:sz w:val="24"/>
                <w:szCs w:val="24"/>
              </w:rPr>
              <w:br w:type="page"/>
            </w:r>
            <w:r w:rsidR="00735D4F" w:rsidRPr="00E634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PIHAK P</w:t>
            </w:r>
            <w:r w:rsidR="00735D4F" w:rsidRPr="00E6343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ERTAMA</w:t>
            </w:r>
          </w:p>
          <w:p w14:paraId="4B9E7469" w14:textId="77777777" w:rsidR="00E45784" w:rsidRPr="00E63435" w:rsidRDefault="00E45784" w:rsidP="00E4578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 w:rsidRPr="00E6343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POLITEKNIK NEGERI BATAM</w:t>
            </w:r>
          </w:p>
          <w:p w14:paraId="18E4AE4C" w14:textId="77777777" w:rsidR="00E45784" w:rsidRPr="00E63435" w:rsidRDefault="00E45784" w:rsidP="00E4578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</w:p>
          <w:p w14:paraId="17FF5E65" w14:textId="77777777" w:rsidR="00E45784" w:rsidRPr="00E63435" w:rsidRDefault="00E45784" w:rsidP="00E4578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</w:p>
          <w:p w14:paraId="3AD518CA" w14:textId="7BDA457B" w:rsidR="00E45784" w:rsidRPr="00E63435" w:rsidRDefault="00E45784" w:rsidP="00E45784">
            <w:pPr>
              <w:spacing w:after="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</w:p>
          <w:p w14:paraId="7FA888F3" w14:textId="77777777" w:rsidR="007840E9" w:rsidRPr="00E63435" w:rsidRDefault="007840E9" w:rsidP="00E45784">
            <w:pPr>
              <w:spacing w:after="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</w:p>
          <w:p w14:paraId="1C24DDE5" w14:textId="77777777" w:rsidR="00E45784" w:rsidRPr="00E63435" w:rsidRDefault="00E45784" w:rsidP="00E4578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</w:p>
          <w:p w14:paraId="4D614BDE" w14:textId="77777777" w:rsidR="00E45784" w:rsidRPr="00E63435" w:rsidRDefault="00E45784" w:rsidP="00E4578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 w:rsidRPr="00E6343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____________________________</w:t>
            </w:r>
          </w:p>
          <w:p w14:paraId="28A86DE6" w14:textId="77777777" w:rsidR="00E45784" w:rsidRPr="00E63435" w:rsidRDefault="00E45784" w:rsidP="00E4578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 w:rsidRPr="00E6343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BAMBANG HENDRAWAN</w:t>
            </w:r>
          </w:p>
          <w:p w14:paraId="608CD9C2" w14:textId="04B4DD73" w:rsidR="00E45784" w:rsidRPr="00E63435" w:rsidRDefault="00E45784" w:rsidP="00E4578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SG"/>
              </w:rPr>
            </w:pPr>
            <w:r w:rsidRPr="00E6343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SG"/>
              </w:rPr>
              <w:t>DIRE</w:t>
            </w:r>
            <w:r w:rsidR="00FE1ECB" w:rsidRPr="00E6343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SG"/>
              </w:rPr>
              <w:t>K</w:t>
            </w:r>
            <w:r w:rsidRPr="00E6343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SG"/>
              </w:rPr>
              <w:t>T</w:t>
            </w:r>
            <w:r w:rsidR="00D83EA7" w:rsidRPr="00E6343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SG"/>
              </w:rPr>
              <w:t>U</w:t>
            </w:r>
            <w:r w:rsidRPr="00E6343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SG"/>
              </w:rPr>
              <w:t>R</w:t>
            </w:r>
          </w:p>
          <w:p w14:paraId="168AD314" w14:textId="77777777" w:rsidR="00E45784" w:rsidRPr="00E63435" w:rsidRDefault="00E45784" w:rsidP="00E4578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6" w:type="dxa"/>
          </w:tcPr>
          <w:p w14:paraId="66D05372" w14:textId="77777777" w:rsidR="00E45784" w:rsidRPr="00E63435" w:rsidRDefault="00E45784" w:rsidP="00E45784">
            <w:pPr>
              <w:pStyle w:val="BodyText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597" w:type="dxa"/>
          </w:tcPr>
          <w:p w14:paraId="611E2A8F" w14:textId="5A57FB56" w:rsidR="00E45784" w:rsidRPr="005C4EC3" w:rsidRDefault="00735D4F" w:rsidP="00E45784">
            <w:pPr>
              <w:pStyle w:val="BodyText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 w:rsidRPr="005C4EC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PIHAK KEDUA</w:t>
            </w:r>
          </w:p>
          <w:p w14:paraId="5D538A3D" w14:textId="492B138A" w:rsidR="00E45784" w:rsidRPr="005C4EC3" w:rsidRDefault="005C4EC3" w:rsidP="00E45784">
            <w:pPr>
              <w:pStyle w:val="BodyText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...........................</w:t>
            </w:r>
          </w:p>
          <w:p w14:paraId="68EB1B47" w14:textId="77777777" w:rsidR="00E45784" w:rsidRPr="005C4EC3" w:rsidRDefault="00E45784" w:rsidP="00E45784">
            <w:pPr>
              <w:pStyle w:val="BodyText"/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</w:p>
          <w:p w14:paraId="1E8259D2" w14:textId="77777777" w:rsidR="00E45784" w:rsidRPr="005C4EC3" w:rsidRDefault="00E45784" w:rsidP="00E45784">
            <w:pPr>
              <w:pStyle w:val="BodyText"/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</w:p>
          <w:p w14:paraId="09BC9DC4" w14:textId="48C1B01D" w:rsidR="00E45784" w:rsidRPr="005C4EC3" w:rsidRDefault="00E45784" w:rsidP="00E45784">
            <w:pPr>
              <w:pStyle w:val="BodyText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</w:p>
          <w:p w14:paraId="498E15C9" w14:textId="77777777" w:rsidR="007840E9" w:rsidRPr="005C4EC3" w:rsidRDefault="007840E9" w:rsidP="00E45784">
            <w:pPr>
              <w:pStyle w:val="BodyText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</w:p>
          <w:p w14:paraId="424A79DC" w14:textId="77777777" w:rsidR="00E45784" w:rsidRPr="005C4EC3" w:rsidRDefault="00E45784" w:rsidP="00E45784">
            <w:pPr>
              <w:pStyle w:val="BodyText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</w:p>
          <w:p w14:paraId="23FD1ED4" w14:textId="77777777" w:rsidR="00E45784" w:rsidRPr="005C4EC3" w:rsidRDefault="00E45784" w:rsidP="00E45784">
            <w:pPr>
              <w:pStyle w:val="BodyText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 w:rsidRPr="005C4EC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____________________________</w:t>
            </w:r>
          </w:p>
          <w:p w14:paraId="7D0E6C57" w14:textId="0A66D31E" w:rsidR="00927F67" w:rsidRPr="005C4EC3" w:rsidRDefault="005C4EC3" w:rsidP="00E4578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NAMA</w:t>
            </w:r>
          </w:p>
          <w:p w14:paraId="195E1DE7" w14:textId="0DF01150" w:rsidR="00E45784" w:rsidRPr="005C4EC3" w:rsidRDefault="005C4EC3" w:rsidP="00E4578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JABATAN</w:t>
            </w:r>
          </w:p>
        </w:tc>
      </w:tr>
      <w:tr w:rsidR="00E45784" w:rsidRPr="00E63435" w14:paraId="6ED08386" w14:textId="77777777" w:rsidTr="00305BD3">
        <w:tc>
          <w:tcPr>
            <w:tcW w:w="4390" w:type="dxa"/>
          </w:tcPr>
          <w:p w14:paraId="0B3E3F41" w14:textId="52609C06" w:rsidR="00E45784" w:rsidRPr="00E63435" w:rsidRDefault="00E45784" w:rsidP="00E45784">
            <w:pPr>
              <w:pStyle w:val="BodyText"/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SG"/>
              </w:rPr>
              <w:t xml:space="preserve">Tanggal: </w:t>
            </w:r>
          </w:p>
        </w:tc>
        <w:tc>
          <w:tcPr>
            <w:tcW w:w="236" w:type="dxa"/>
          </w:tcPr>
          <w:p w14:paraId="6E0D5729" w14:textId="77777777" w:rsidR="00E45784" w:rsidRPr="00E63435" w:rsidRDefault="00E45784" w:rsidP="00E45784">
            <w:pPr>
              <w:pStyle w:val="BodyText"/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597" w:type="dxa"/>
          </w:tcPr>
          <w:p w14:paraId="10D5A2BA" w14:textId="1A3084BA" w:rsidR="00E45784" w:rsidRPr="00E63435" w:rsidRDefault="00E45784" w:rsidP="00E45784">
            <w:pPr>
              <w:pStyle w:val="BodyText"/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634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Date: </w:t>
            </w:r>
          </w:p>
        </w:tc>
      </w:tr>
      <w:bookmarkEnd w:id="0"/>
    </w:tbl>
    <w:p w14:paraId="1548873D" w14:textId="5F3D04BC" w:rsidR="00E54CF5" w:rsidRPr="00E63435" w:rsidRDefault="00E54CF5" w:rsidP="0070154F">
      <w:pPr>
        <w:spacing w:after="0"/>
        <w:jc w:val="both"/>
        <w:rPr>
          <w:rFonts w:asciiTheme="minorHAnsi" w:hAnsiTheme="minorHAnsi" w:cstheme="minorHAnsi"/>
          <w:b/>
          <w:sz w:val="24"/>
          <w:szCs w:val="24"/>
          <w:lang w:val="en-SG"/>
        </w:rPr>
      </w:pPr>
    </w:p>
    <w:sectPr w:rsidR="00E54CF5" w:rsidRPr="00E63435" w:rsidSect="00E45784">
      <w:headerReference w:type="default" r:id="rId10"/>
      <w:footerReference w:type="default" r:id="rId11"/>
      <w:footerReference w:type="first" r:id="rId12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7AD36" w14:textId="77777777" w:rsidR="00177113" w:rsidRDefault="00177113" w:rsidP="002D3869">
      <w:pPr>
        <w:spacing w:after="0" w:line="240" w:lineRule="auto"/>
      </w:pPr>
      <w:r>
        <w:separator/>
      </w:r>
    </w:p>
  </w:endnote>
  <w:endnote w:type="continuationSeparator" w:id="0">
    <w:p w14:paraId="14F30E07" w14:textId="77777777" w:rsidR="00177113" w:rsidRDefault="00177113" w:rsidP="002D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37825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CE8EAD" w14:textId="5BDE04B4" w:rsidR="007D1BC6" w:rsidRDefault="007D1BC6" w:rsidP="008C085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73C9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1F192C1" w14:textId="77777777" w:rsidR="007D1BC6" w:rsidRDefault="007D1B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1364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F8E4DE" w14:textId="7394C37F" w:rsidR="00294F74" w:rsidRDefault="00294F7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73C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6764B18" w14:textId="77777777" w:rsidR="00294F74" w:rsidRDefault="00294F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D5807" w14:textId="77777777" w:rsidR="00177113" w:rsidRDefault="00177113" w:rsidP="002D3869">
      <w:pPr>
        <w:spacing w:after="0" w:line="240" w:lineRule="auto"/>
      </w:pPr>
      <w:r>
        <w:separator/>
      </w:r>
    </w:p>
  </w:footnote>
  <w:footnote w:type="continuationSeparator" w:id="0">
    <w:p w14:paraId="5691F580" w14:textId="77777777" w:rsidR="00177113" w:rsidRDefault="00177113" w:rsidP="002D38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6D0EE" w14:textId="77777777" w:rsidR="001A2D8C" w:rsidRPr="002D3869" w:rsidRDefault="001A2D8C">
    <w:pPr>
      <w:pStyle w:val="Header"/>
      <w:jc w:val="right"/>
      <w:rPr>
        <w:rFonts w:ascii="Bookman Old Style" w:hAnsi="Bookman Old Style"/>
      </w:rPr>
    </w:pPr>
  </w:p>
  <w:p w14:paraId="2DDA1A4C" w14:textId="77777777" w:rsidR="001A2D8C" w:rsidRDefault="001A2D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6FE9"/>
    <w:multiLevelType w:val="hybridMultilevel"/>
    <w:tmpl w:val="1A88445E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36F57"/>
    <w:multiLevelType w:val="hybridMultilevel"/>
    <w:tmpl w:val="B37C0C2C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D13595"/>
    <w:multiLevelType w:val="hybridMultilevel"/>
    <w:tmpl w:val="C366C9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349AF"/>
    <w:multiLevelType w:val="hybridMultilevel"/>
    <w:tmpl w:val="0D26DD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05D68"/>
    <w:multiLevelType w:val="hybridMultilevel"/>
    <w:tmpl w:val="57361556"/>
    <w:lvl w:ilvl="0" w:tplc="609CDA4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02472"/>
    <w:multiLevelType w:val="hybridMultilevel"/>
    <w:tmpl w:val="CC0A3D34"/>
    <w:lvl w:ilvl="0" w:tplc="609CDA4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4100D8"/>
    <w:multiLevelType w:val="hybridMultilevel"/>
    <w:tmpl w:val="2F46077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B326E3"/>
    <w:multiLevelType w:val="hybridMultilevel"/>
    <w:tmpl w:val="0C1CE3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102326"/>
    <w:multiLevelType w:val="hybridMultilevel"/>
    <w:tmpl w:val="64BCDE92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7E5DE0"/>
    <w:multiLevelType w:val="hybridMultilevel"/>
    <w:tmpl w:val="64A81B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848125">
    <w:abstractNumId w:val="1"/>
  </w:num>
  <w:num w:numId="2" w16cid:durableId="90564569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7971447">
    <w:abstractNumId w:val="2"/>
  </w:num>
  <w:num w:numId="4" w16cid:durableId="2001228767">
    <w:abstractNumId w:val="7"/>
  </w:num>
  <w:num w:numId="5" w16cid:durableId="1068457454">
    <w:abstractNumId w:val="5"/>
  </w:num>
  <w:num w:numId="6" w16cid:durableId="1169517332">
    <w:abstractNumId w:val="4"/>
  </w:num>
  <w:num w:numId="7" w16cid:durableId="1402866342">
    <w:abstractNumId w:val="3"/>
  </w:num>
  <w:num w:numId="8" w16cid:durableId="362902282">
    <w:abstractNumId w:val="9"/>
  </w:num>
  <w:num w:numId="9" w16cid:durableId="1036274154">
    <w:abstractNumId w:val="8"/>
  </w:num>
  <w:num w:numId="10" w16cid:durableId="757017134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BB2"/>
    <w:rsid w:val="00002128"/>
    <w:rsid w:val="000072C1"/>
    <w:rsid w:val="00017270"/>
    <w:rsid w:val="00027165"/>
    <w:rsid w:val="00041B8F"/>
    <w:rsid w:val="000429D3"/>
    <w:rsid w:val="00051784"/>
    <w:rsid w:val="000535CE"/>
    <w:rsid w:val="0005417D"/>
    <w:rsid w:val="00054FA2"/>
    <w:rsid w:val="00062862"/>
    <w:rsid w:val="00062955"/>
    <w:rsid w:val="00070FC1"/>
    <w:rsid w:val="00081335"/>
    <w:rsid w:val="00092BF9"/>
    <w:rsid w:val="0009617E"/>
    <w:rsid w:val="0009622C"/>
    <w:rsid w:val="000A45C8"/>
    <w:rsid w:val="000B018E"/>
    <w:rsid w:val="000C2158"/>
    <w:rsid w:val="000D1CD1"/>
    <w:rsid w:val="000D28DE"/>
    <w:rsid w:val="000D2AD1"/>
    <w:rsid w:val="000E4245"/>
    <w:rsid w:val="000E5AE6"/>
    <w:rsid w:val="000E5E3A"/>
    <w:rsid w:val="000F3CD1"/>
    <w:rsid w:val="000F63D0"/>
    <w:rsid w:val="00102A57"/>
    <w:rsid w:val="00112CCB"/>
    <w:rsid w:val="00120614"/>
    <w:rsid w:val="00127BB2"/>
    <w:rsid w:val="00130942"/>
    <w:rsid w:val="001321FA"/>
    <w:rsid w:val="0014593C"/>
    <w:rsid w:val="001470D6"/>
    <w:rsid w:val="00152464"/>
    <w:rsid w:val="00153C5D"/>
    <w:rsid w:val="00172645"/>
    <w:rsid w:val="0017496B"/>
    <w:rsid w:val="00177113"/>
    <w:rsid w:val="001807A5"/>
    <w:rsid w:val="001817E8"/>
    <w:rsid w:val="00181A71"/>
    <w:rsid w:val="001831E0"/>
    <w:rsid w:val="00183304"/>
    <w:rsid w:val="001A2D8C"/>
    <w:rsid w:val="001A38A5"/>
    <w:rsid w:val="001B3E6E"/>
    <w:rsid w:val="001B628C"/>
    <w:rsid w:val="001C09D3"/>
    <w:rsid w:val="001C4727"/>
    <w:rsid w:val="001C5534"/>
    <w:rsid w:val="001D00DC"/>
    <w:rsid w:val="001D0572"/>
    <w:rsid w:val="001F1351"/>
    <w:rsid w:val="001F79F3"/>
    <w:rsid w:val="00202472"/>
    <w:rsid w:val="00204C32"/>
    <w:rsid w:val="0020518A"/>
    <w:rsid w:val="00214537"/>
    <w:rsid w:val="00222D6C"/>
    <w:rsid w:val="00230199"/>
    <w:rsid w:val="002307C3"/>
    <w:rsid w:val="002342EB"/>
    <w:rsid w:val="00236B3F"/>
    <w:rsid w:val="0024345D"/>
    <w:rsid w:val="002479D7"/>
    <w:rsid w:val="0025669D"/>
    <w:rsid w:val="00261699"/>
    <w:rsid w:val="00267E34"/>
    <w:rsid w:val="00267E67"/>
    <w:rsid w:val="0027381A"/>
    <w:rsid w:val="00276115"/>
    <w:rsid w:val="00286FE1"/>
    <w:rsid w:val="002901A0"/>
    <w:rsid w:val="002916D3"/>
    <w:rsid w:val="00292195"/>
    <w:rsid w:val="00293347"/>
    <w:rsid w:val="00294F74"/>
    <w:rsid w:val="002A25BB"/>
    <w:rsid w:val="002A3315"/>
    <w:rsid w:val="002A401B"/>
    <w:rsid w:val="002A7246"/>
    <w:rsid w:val="002C53E2"/>
    <w:rsid w:val="002D3869"/>
    <w:rsid w:val="002D6CF9"/>
    <w:rsid w:val="002E057E"/>
    <w:rsid w:val="002E5707"/>
    <w:rsid w:val="002F38DD"/>
    <w:rsid w:val="002F54A1"/>
    <w:rsid w:val="002F6E38"/>
    <w:rsid w:val="00301F25"/>
    <w:rsid w:val="0031001E"/>
    <w:rsid w:val="0031049E"/>
    <w:rsid w:val="003113F6"/>
    <w:rsid w:val="00313D89"/>
    <w:rsid w:val="00315656"/>
    <w:rsid w:val="00324935"/>
    <w:rsid w:val="00325E69"/>
    <w:rsid w:val="00326719"/>
    <w:rsid w:val="00330A1D"/>
    <w:rsid w:val="00345693"/>
    <w:rsid w:val="00345923"/>
    <w:rsid w:val="00346526"/>
    <w:rsid w:val="00350C07"/>
    <w:rsid w:val="00365521"/>
    <w:rsid w:val="00370530"/>
    <w:rsid w:val="00371D9D"/>
    <w:rsid w:val="00374A90"/>
    <w:rsid w:val="00385184"/>
    <w:rsid w:val="0038531C"/>
    <w:rsid w:val="00390EC1"/>
    <w:rsid w:val="00391BD7"/>
    <w:rsid w:val="00394DDA"/>
    <w:rsid w:val="003A0117"/>
    <w:rsid w:val="003A5777"/>
    <w:rsid w:val="003A5A2D"/>
    <w:rsid w:val="003A63ED"/>
    <w:rsid w:val="003A6730"/>
    <w:rsid w:val="003B1872"/>
    <w:rsid w:val="003C2F97"/>
    <w:rsid w:val="003C6B6E"/>
    <w:rsid w:val="003C6BD1"/>
    <w:rsid w:val="003C7A25"/>
    <w:rsid w:val="003D2AA4"/>
    <w:rsid w:val="003D334B"/>
    <w:rsid w:val="003E6AB6"/>
    <w:rsid w:val="003E6CB5"/>
    <w:rsid w:val="003F6109"/>
    <w:rsid w:val="00401B86"/>
    <w:rsid w:val="00412076"/>
    <w:rsid w:val="0043087B"/>
    <w:rsid w:val="004311EC"/>
    <w:rsid w:val="00432ABD"/>
    <w:rsid w:val="00433730"/>
    <w:rsid w:val="00433FD5"/>
    <w:rsid w:val="00434237"/>
    <w:rsid w:val="00435446"/>
    <w:rsid w:val="00435775"/>
    <w:rsid w:val="00436A32"/>
    <w:rsid w:val="00441C8C"/>
    <w:rsid w:val="00447FD0"/>
    <w:rsid w:val="004511A2"/>
    <w:rsid w:val="00454913"/>
    <w:rsid w:val="00454CA4"/>
    <w:rsid w:val="00460D0D"/>
    <w:rsid w:val="00463344"/>
    <w:rsid w:val="00467E05"/>
    <w:rsid w:val="0047297F"/>
    <w:rsid w:val="00475315"/>
    <w:rsid w:val="0048205D"/>
    <w:rsid w:val="004855B6"/>
    <w:rsid w:val="00491C11"/>
    <w:rsid w:val="00491C1E"/>
    <w:rsid w:val="00496627"/>
    <w:rsid w:val="00497F6E"/>
    <w:rsid w:val="004A5722"/>
    <w:rsid w:val="004B1FDA"/>
    <w:rsid w:val="004B6DE8"/>
    <w:rsid w:val="004C2BAA"/>
    <w:rsid w:val="004C3806"/>
    <w:rsid w:val="004C5A75"/>
    <w:rsid w:val="004C64CF"/>
    <w:rsid w:val="004D69B5"/>
    <w:rsid w:val="004E74D4"/>
    <w:rsid w:val="004F46B1"/>
    <w:rsid w:val="004F7D9C"/>
    <w:rsid w:val="005019A5"/>
    <w:rsid w:val="0050338F"/>
    <w:rsid w:val="00504269"/>
    <w:rsid w:val="0051027A"/>
    <w:rsid w:val="005131FA"/>
    <w:rsid w:val="005213C0"/>
    <w:rsid w:val="00522E86"/>
    <w:rsid w:val="00524A22"/>
    <w:rsid w:val="00527566"/>
    <w:rsid w:val="00540BF1"/>
    <w:rsid w:val="0054193F"/>
    <w:rsid w:val="00541B73"/>
    <w:rsid w:val="00547588"/>
    <w:rsid w:val="005613C0"/>
    <w:rsid w:val="00562375"/>
    <w:rsid w:val="00564069"/>
    <w:rsid w:val="00570EA6"/>
    <w:rsid w:val="00572080"/>
    <w:rsid w:val="0057400A"/>
    <w:rsid w:val="00575F8F"/>
    <w:rsid w:val="005822BC"/>
    <w:rsid w:val="005A16E1"/>
    <w:rsid w:val="005A2B31"/>
    <w:rsid w:val="005A4334"/>
    <w:rsid w:val="005B253F"/>
    <w:rsid w:val="005C04CE"/>
    <w:rsid w:val="005C4EC3"/>
    <w:rsid w:val="005C5B68"/>
    <w:rsid w:val="005D0B66"/>
    <w:rsid w:val="005D4F83"/>
    <w:rsid w:val="005D6BEB"/>
    <w:rsid w:val="005D7FFC"/>
    <w:rsid w:val="005E1663"/>
    <w:rsid w:val="005E20DE"/>
    <w:rsid w:val="005F617D"/>
    <w:rsid w:val="00600567"/>
    <w:rsid w:val="006077AD"/>
    <w:rsid w:val="00616CBA"/>
    <w:rsid w:val="006233EC"/>
    <w:rsid w:val="0063279F"/>
    <w:rsid w:val="00635399"/>
    <w:rsid w:val="006354E2"/>
    <w:rsid w:val="00640DB3"/>
    <w:rsid w:val="00642197"/>
    <w:rsid w:val="006425CF"/>
    <w:rsid w:val="00650BB6"/>
    <w:rsid w:val="00652CB8"/>
    <w:rsid w:val="00654B26"/>
    <w:rsid w:val="00657B3B"/>
    <w:rsid w:val="006826E6"/>
    <w:rsid w:val="00692968"/>
    <w:rsid w:val="006A35CB"/>
    <w:rsid w:val="006A62C5"/>
    <w:rsid w:val="006B0370"/>
    <w:rsid w:val="006B200B"/>
    <w:rsid w:val="006B7D3E"/>
    <w:rsid w:val="006C23E6"/>
    <w:rsid w:val="006C5476"/>
    <w:rsid w:val="006D05C5"/>
    <w:rsid w:val="006D4147"/>
    <w:rsid w:val="006E00DC"/>
    <w:rsid w:val="006E1601"/>
    <w:rsid w:val="006E2771"/>
    <w:rsid w:val="006E398F"/>
    <w:rsid w:val="006E69DF"/>
    <w:rsid w:val="006F4275"/>
    <w:rsid w:val="00701522"/>
    <w:rsid w:val="0070154F"/>
    <w:rsid w:val="007054E3"/>
    <w:rsid w:val="007055B2"/>
    <w:rsid w:val="007078D1"/>
    <w:rsid w:val="00711B16"/>
    <w:rsid w:val="00713197"/>
    <w:rsid w:val="0071489D"/>
    <w:rsid w:val="007212A0"/>
    <w:rsid w:val="007227B6"/>
    <w:rsid w:val="00735D4F"/>
    <w:rsid w:val="00736DBC"/>
    <w:rsid w:val="00737CDD"/>
    <w:rsid w:val="00741034"/>
    <w:rsid w:val="00742BD2"/>
    <w:rsid w:val="00742F41"/>
    <w:rsid w:val="00743188"/>
    <w:rsid w:val="007475F3"/>
    <w:rsid w:val="00753202"/>
    <w:rsid w:val="0075519D"/>
    <w:rsid w:val="00757EA9"/>
    <w:rsid w:val="0077395B"/>
    <w:rsid w:val="00776E37"/>
    <w:rsid w:val="007816AC"/>
    <w:rsid w:val="00781CD4"/>
    <w:rsid w:val="00783240"/>
    <w:rsid w:val="007836A9"/>
    <w:rsid w:val="007840E9"/>
    <w:rsid w:val="00784712"/>
    <w:rsid w:val="0079119A"/>
    <w:rsid w:val="0079415A"/>
    <w:rsid w:val="00795DFD"/>
    <w:rsid w:val="007A0569"/>
    <w:rsid w:val="007A0A70"/>
    <w:rsid w:val="007A129F"/>
    <w:rsid w:val="007A40E3"/>
    <w:rsid w:val="007A5EFB"/>
    <w:rsid w:val="007A6A9E"/>
    <w:rsid w:val="007B3880"/>
    <w:rsid w:val="007B7B08"/>
    <w:rsid w:val="007C28C1"/>
    <w:rsid w:val="007C73C9"/>
    <w:rsid w:val="007D1BC6"/>
    <w:rsid w:val="007D2236"/>
    <w:rsid w:val="007D4A4C"/>
    <w:rsid w:val="007D4FD5"/>
    <w:rsid w:val="007D5BDF"/>
    <w:rsid w:val="007D700B"/>
    <w:rsid w:val="007E0C3C"/>
    <w:rsid w:val="007E1817"/>
    <w:rsid w:val="007E61A1"/>
    <w:rsid w:val="007F00C2"/>
    <w:rsid w:val="007F5625"/>
    <w:rsid w:val="007F5D2C"/>
    <w:rsid w:val="00811C46"/>
    <w:rsid w:val="00812761"/>
    <w:rsid w:val="008159BD"/>
    <w:rsid w:val="0081702D"/>
    <w:rsid w:val="00825989"/>
    <w:rsid w:val="00832748"/>
    <w:rsid w:val="008340D5"/>
    <w:rsid w:val="00836E6F"/>
    <w:rsid w:val="008459B7"/>
    <w:rsid w:val="00851BDC"/>
    <w:rsid w:val="00855F54"/>
    <w:rsid w:val="008608FD"/>
    <w:rsid w:val="00861C5A"/>
    <w:rsid w:val="008724E8"/>
    <w:rsid w:val="0088303E"/>
    <w:rsid w:val="008A4841"/>
    <w:rsid w:val="008A5C25"/>
    <w:rsid w:val="008A6F42"/>
    <w:rsid w:val="008C0857"/>
    <w:rsid w:val="008C1355"/>
    <w:rsid w:val="008C4414"/>
    <w:rsid w:val="008C6B71"/>
    <w:rsid w:val="008C6C3B"/>
    <w:rsid w:val="008D3F18"/>
    <w:rsid w:val="008D47F7"/>
    <w:rsid w:val="008E4C78"/>
    <w:rsid w:val="008E6D6B"/>
    <w:rsid w:val="008F2D37"/>
    <w:rsid w:val="008F47C5"/>
    <w:rsid w:val="008F66A5"/>
    <w:rsid w:val="009005A9"/>
    <w:rsid w:val="009115C9"/>
    <w:rsid w:val="00912F8A"/>
    <w:rsid w:val="00915C58"/>
    <w:rsid w:val="00922F8B"/>
    <w:rsid w:val="00925163"/>
    <w:rsid w:val="00925FF0"/>
    <w:rsid w:val="00926872"/>
    <w:rsid w:val="00927F67"/>
    <w:rsid w:val="00932B2D"/>
    <w:rsid w:val="0093384A"/>
    <w:rsid w:val="009338B6"/>
    <w:rsid w:val="00934C4D"/>
    <w:rsid w:val="00935F81"/>
    <w:rsid w:val="0094027D"/>
    <w:rsid w:val="009426EB"/>
    <w:rsid w:val="00942E90"/>
    <w:rsid w:val="009461FF"/>
    <w:rsid w:val="0094717A"/>
    <w:rsid w:val="009517E7"/>
    <w:rsid w:val="00954F9F"/>
    <w:rsid w:val="009602A1"/>
    <w:rsid w:val="009624FF"/>
    <w:rsid w:val="00963275"/>
    <w:rsid w:val="009636C1"/>
    <w:rsid w:val="009644F8"/>
    <w:rsid w:val="00965D14"/>
    <w:rsid w:val="00970317"/>
    <w:rsid w:val="009742E4"/>
    <w:rsid w:val="009819C8"/>
    <w:rsid w:val="009830F0"/>
    <w:rsid w:val="0098356A"/>
    <w:rsid w:val="0098367A"/>
    <w:rsid w:val="00997E4D"/>
    <w:rsid w:val="009B008F"/>
    <w:rsid w:val="009B51C8"/>
    <w:rsid w:val="009C3425"/>
    <w:rsid w:val="009D105F"/>
    <w:rsid w:val="009D3613"/>
    <w:rsid w:val="009F1F31"/>
    <w:rsid w:val="00A02B7E"/>
    <w:rsid w:val="00A0353C"/>
    <w:rsid w:val="00A1036C"/>
    <w:rsid w:val="00A12745"/>
    <w:rsid w:val="00A13AE0"/>
    <w:rsid w:val="00A141AF"/>
    <w:rsid w:val="00A438D1"/>
    <w:rsid w:val="00A5418D"/>
    <w:rsid w:val="00A57E4C"/>
    <w:rsid w:val="00A60965"/>
    <w:rsid w:val="00A6323C"/>
    <w:rsid w:val="00A646F3"/>
    <w:rsid w:val="00A65190"/>
    <w:rsid w:val="00A667BA"/>
    <w:rsid w:val="00A675DF"/>
    <w:rsid w:val="00A70644"/>
    <w:rsid w:val="00A70652"/>
    <w:rsid w:val="00A72DEE"/>
    <w:rsid w:val="00A73760"/>
    <w:rsid w:val="00A763AC"/>
    <w:rsid w:val="00A813F5"/>
    <w:rsid w:val="00A846AA"/>
    <w:rsid w:val="00A85DCC"/>
    <w:rsid w:val="00A8674A"/>
    <w:rsid w:val="00A86EE6"/>
    <w:rsid w:val="00A87D6A"/>
    <w:rsid w:val="00AA5015"/>
    <w:rsid w:val="00AB142E"/>
    <w:rsid w:val="00AC42CB"/>
    <w:rsid w:val="00AC5BB1"/>
    <w:rsid w:val="00AC63ED"/>
    <w:rsid w:val="00AC64FD"/>
    <w:rsid w:val="00AE6B56"/>
    <w:rsid w:val="00AF1E1A"/>
    <w:rsid w:val="00AF370E"/>
    <w:rsid w:val="00AF3D4C"/>
    <w:rsid w:val="00AF6E3B"/>
    <w:rsid w:val="00B00F4D"/>
    <w:rsid w:val="00B04203"/>
    <w:rsid w:val="00B11ACB"/>
    <w:rsid w:val="00B12CEE"/>
    <w:rsid w:val="00B16DEB"/>
    <w:rsid w:val="00B21D14"/>
    <w:rsid w:val="00B21E6C"/>
    <w:rsid w:val="00B23E5C"/>
    <w:rsid w:val="00B24C2F"/>
    <w:rsid w:val="00B26E46"/>
    <w:rsid w:val="00B328CE"/>
    <w:rsid w:val="00B3323F"/>
    <w:rsid w:val="00B334D8"/>
    <w:rsid w:val="00B366AF"/>
    <w:rsid w:val="00B3670C"/>
    <w:rsid w:val="00B370D0"/>
    <w:rsid w:val="00B412A0"/>
    <w:rsid w:val="00B41A7F"/>
    <w:rsid w:val="00B44692"/>
    <w:rsid w:val="00B4695C"/>
    <w:rsid w:val="00B5747E"/>
    <w:rsid w:val="00B71EE3"/>
    <w:rsid w:val="00B769D3"/>
    <w:rsid w:val="00B9298C"/>
    <w:rsid w:val="00B9468E"/>
    <w:rsid w:val="00B9560E"/>
    <w:rsid w:val="00B97CCE"/>
    <w:rsid w:val="00BA016C"/>
    <w:rsid w:val="00BA3749"/>
    <w:rsid w:val="00BA4373"/>
    <w:rsid w:val="00BB1C98"/>
    <w:rsid w:val="00BB602E"/>
    <w:rsid w:val="00BC11DE"/>
    <w:rsid w:val="00BC3682"/>
    <w:rsid w:val="00BC44F2"/>
    <w:rsid w:val="00BC61E7"/>
    <w:rsid w:val="00BD2C61"/>
    <w:rsid w:val="00BE0F91"/>
    <w:rsid w:val="00BF3AF7"/>
    <w:rsid w:val="00BF3F50"/>
    <w:rsid w:val="00C0302C"/>
    <w:rsid w:val="00C0594E"/>
    <w:rsid w:val="00C05C21"/>
    <w:rsid w:val="00C11D80"/>
    <w:rsid w:val="00C11ECE"/>
    <w:rsid w:val="00C15444"/>
    <w:rsid w:val="00C216F7"/>
    <w:rsid w:val="00C22C03"/>
    <w:rsid w:val="00C322AA"/>
    <w:rsid w:val="00C32B22"/>
    <w:rsid w:val="00C40147"/>
    <w:rsid w:val="00C41074"/>
    <w:rsid w:val="00C65027"/>
    <w:rsid w:val="00C726D8"/>
    <w:rsid w:val="00C7411D"/>
    <w:rsid w:val="00C75722"/>
    <w:rsid w:val="00C760E8"/>
    <w:rsid w:val="00C81065"/>
    <w:rsid w:val="00C84558"/>
    <w:rsid w:val="00C846BE"/>
    <w:rsid w:val="00C90811"/>
    <w:rsid w:val="00C91A85"/>
    <w:rsid w:val="00C94F67"/>
    <w:rsid w:val="00C9771D"/>
    <w:rsid w:val="00CA416C"/>
    <w:rsid w:val="00CA6584"/>
    <w:rsid w:val="00CA7854"/>
    <w:rsid w:val="00CB108D"/>
    <w:rsid w:val="00CB1888"/>
    <w:rsid w:val="00CB509E"/>
    <w:rsid w:val="00CB6121"/>
    <w:rsid w:val="00CD13C3"/>
    <w:rsid w:val="00CD1B39"/>
    <w:rsid w:val="00CE050C"/>
    <w:rsid w:val="00CE4738"/>
    <w:rsid w:val="00CF1568"/>
    <w:rsid w:val="00D01587"/>
    <w:rsid w:val="00D026DE"/>
    <w:rsid w:val="00D0467C"/>
    <w:rsid w:val="00D14FCD"/>
    <w:rsid w:val="00D2457D"/>
    <w:rsid w:val="00D265DB"/>
    <w:rsid w:val="00D27B4A"/>
    <w:rsid w:val="00D3028C"/>
    <w:rsid w:val="00D3397C"/>
    <w:rsid w:val="00D37DAB"/>
    <w:rsid w:val="00D40CF3"/>
    <w:rsid w:val="00D43AD6"/>
    <w:rsid w:val="00D5028B"/>
    <w:rsid w:val="00D6113E"/>
    <w:rsid w:val="00D634A5"/>
    <w:rsid w:val="00D6672D"/>
    <w:rsid w:val="00D66CED"/>
    <w:rsid w:val="00D72809"/>
    <w:rsid w:val="00D83EA7"/>
    <w:rsid w:val="00D840EB"/>
    <w:rsid w:val="00D8624E"/>
    <w:rsid w:val="00D90217"/>
    <w:rsid w:val="00D95EDF"/>
    <w:rsid w:val="00DB51B4"/>
    <w:rsid w:val="00DB715A"/>
    <w:rsid w:val="00DC44CB"/>
    <w:rsid w:val="00DC6821"/>
    <w:rsid w:val="00DD1590"/>
    <w:rsid w:val="00DD3127"/>
    <w:rsid w:val="00DD4BFE"/>
    <w:rsid w:val="00DD56F5"/>
    <w:rsid w:val="00DD7394"/>
    <w:rsid w:val="00DD73F8"/>
    <w:rsid w:val="00DE0936"/>
    <w:rsid w:val="00DE100B"/>
    <w:rsid w:val="00DE4D23"/>
    <w:rsid w:val="00DF439E"/>
    <w:rsid w:val="00DF5AF4"/>
    <w:rsid w:val="00DF5C3A"/>
    <w:rsid w:val="00E010BB"/>
    <w:rsid w:val="00E04F05"/>
    <w:rsid w:val="00E133E6"/>
    <w:rsid w:val="00E25876"/>
    <w:rsid w:val="00E26265"/>
    <w:rsid w:val="00E30A73"/>
    <w:rsid w:val="00E30C95"/>
    <w:rsid w:val="00E34151"/>
    <w:rsid w:val="00E35E9A"/>
    <w:rsid w:val="00E4008C"/>
    <w:rsid w:val="00E44FFC"/>
    <w:rsid w:val="00E45784"/>
    <w:rsid w:val="00E500B8"/>
    <w:rsid w:val="00E5087B"/>
    <w:rsid w:val="00E538A3"/>
    <w:rsid w:val="00E54CF5"/>
    <w:rsid w:val="00E6101F"/>
    <w:rsid w:val="00E63435"/>
    <w:rsid w:val="00E729F0"/>
    <w:rsid w:val="00E93192"/>
    <w:rsid w:val="00EA33BA"/>
    <w:rsid w:val="00EA4C5E"/>
    <w:rsid w:val="00EA4D85"/>
    <w:rsid w:val="00EA6191"/>
    <w:rsid w:val="00EB3D31"/>
    <w:rsid w:val="00EB46AE"/>
    <w:rsid w:val="00EB4FB4"/>
    <w:rsid w:val="00EB7CAA"/>
    <w:rsid w:val="00EC2A37"/>
    <w:rsid w:val="00EC47B0"/>
    <w:rsid w:val="00ED08E2"/>
    <w:rsid w:val="00ED6C36"/>
    <w:rsid w:val="00EE1670"/>
    <w:rsid w:val="00EE4034"/>
    <w:rsid w:val="00EE4D54"/>
    <w:rsid w:val="00EE68ED"/>
    <w:rsid w:val="00EE75C8"/>
    <w:rsid w:val="00EF0078"/>
    <w:rsid w:val="00EF734F"/>
    <w:rsid w:val="00F10047"/>
    <w:rsid w:val="00F100FB"/>
    <w:rsid w:val="00F14141"/>
    <w:rsid w:val="00F161F7"/>
    <w:rsid w:val="00F206DD"/>
    <w:rsid w:val="00F23476"/>
    <w:rsid w:val="00F262A9"/>
    <w:rsid w:val="00F266B0"/>
    <w:rsid w:val="00F33369"/>
    <w:rsid w:val="00F34281"/>
    <w:rsid w:val="00F343F1"/>
    <w:rsid w:val="00F3480E"/>
    <w:rsid w:val="00F356E1"/>
    <w:rsid w:val="00F42F7D"/>
    <w:rsid w:val="00F616ED"/>
    <w:rsid w:val="00F63FBF"/>
    <w:rsid w:val="00F718B4"/>
    <w:rsid w:val="00F72E10"/>
    <w:rsid w:val="00F73E20"/>
    <w:rsid w:val="00F750B4"/>
    <w:rsid w:val="00F75416"/>
    <w:rsid w:val="00F77E69"/>
    <w:rsid w:val="00F81348"/>
    <w:rsid w:val="00F912B2"/>
    <w:rsid w:val="00F94E44"/>
    <w:rsid w:val="00F975F0"/>
    <w:rsid w:val="00FA5153"/>
    <w:rsid w:val="00FB071E"/>
    <w:rsid w:val="00FB4BDC"/>
    <w:rsid w:val="00FD2257"/>
    <w:rsid w:val="00FD3C10"/>
    <w:rsid w:val="00FD4358"/>
    <w:rsid w:val="00FE1ECB"/>
    <w:rsid w:val="00FE2282"/>
    <w:rsid w:val="00FE2959"/>
    <w:rsid w:val="00FF255F"/>
    <w:rsid w:val="00FF4067"/>
    <w:rsid w:val="00FF55BE"/>
    <w:rsid w:val="00FF5889"/>
    <w:rsid w:val="00FF7C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71609F"/>
  <w15:docId w15:val="{5DE60995-40A8-40E1-94CA-D05C0B22F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CF5"/>
    <w:pPr>
      <w:spacing w:after="200" w:line="276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4F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Table,Tabel,kepala,Bulet1,Body of text,En tête 1"/>
    <w:basedOn w:val="Normal"/>
    <w:link w:val="ListParagraphChar"/>
    <w:uiPriority w:val="34"/>
    <w:qFormat/>
    <w:rsid w:val="00640D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D1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65D14"/>
    <w:rPr>
      <w:rFonts w:ascii="Tahoma" w:hAnsi="Tahoma" w:cs="Tahoma"/>
      <w:sz w:val="16"/>
      <w:szCs w:val="16"/>
      <w:lang w:val="id-ID"/>
    </w:rPr>
  </w:style>
  <w:style w:type="paragraph" w:customStyle="1" w:styleId="Style1">
    <w:name w:val="Style1"/>
    <w:basedOn w:val="Normal"/>
    <w:uiPriority w:val="99"/>
    <w:rsid w:val="002D3869"/>
    <w:pPr>
      <w:widowControl w:val="0"/>
      <w:autoSpaceDE w:val="0"/>
      <w:autoSpaceDN w:val="0"/>
      <w:adjustRightInd w:val="0"/>
      <w:spacing w:after="0" w:line="557" w:lineRule="exact"/>
      <w:jc w:val="center"/>
    </w:pPr>
    <w:rPr>
      <w:rFonts w:ascii="Arial" w:eastAsia="Times New Roman" w:hAnsi="Arial" w:cs="Arial"/>
      <w:sz w:val="24"/>
      <w:szCs w:val="24"/>
      <w:lang w:val="en-US"/>
    </w:rPr>
  </w:style>
  <w:style w:type="character" w:customStyle="1" w:styleId="FontStyle11">
    <w:name w:val="Font Style11"/>
    <w:uiPriority w:val="99"/>
    <w:rsid w:val="002D3869"/>
    <w:rPr>
      <w:rFonts w:ascii="Arial" w:hAnsi="Arial" w:cs="Arial" w:hint="default"/>
      <w:b/>
      <w:bCs/>
      <w:sz w:val="22"/>
      <w:szCs w:val="22"/>
    </w:rPr>
  </w:style>
  <w:style w:type="table" w:styleId="TableGrid">
    <w:name w:val="Table Grid"/>
    <w:basedOn w:val="TableNormal"/>
    <w:uiPriority w:val="39"/>
    <w:qFormat/>
    <w:rsid w:val="002D3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386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D3869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D386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2D3869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D40CF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SG" w:eastAsia="en-SG"/>
    </w:rPr>
  </w:style>
  <w:style w:type="character" w:styleId="CommentReference">
    <w:name w:val="annotation reference"/>
    <w:basedOn w:val="DefaultParagraphFont"/>
    <w:uiPriority w:val="99"/>
    <w:semiHidden/>
    <w:unhideWhenUsed/>
    <w:rsid w:val="00AE6B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6B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6B56"/>
    <w:rPr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6B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6B56"/>
    <w:rPr>
      <w:b/>
      <w:bCs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954F9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-ID"/>
    </w:rPr>
  </w:style>
  <w:style w:type="character" w:customStyle="1" w:styleId="ListParagraphChar">
    <w:name w:val="List Paragraph Char"/>
    <w:aliases w:val="Table Char,Tabel Char,kepala Char,Bulet1 Char,Body of text Char,En tête 1 Char"/>
    <w:basedOn w:val="DefaultParagraphFont"/>
    <w:link w:val="ListParagraph"/>
    <w:uiPriority w:val="34"/>
    <w:qFormat/>
    <w:rsid w:val="00D026DE"/>
    <w:rPr>
      <w:sz w:val="22"/>
      <w:szCs w:val="22"/>
      <w:lang w:val="id-ID"/>
    </w:rPr>
  </w:style>
  <w:style w:type="character" w:styleId="Hyperlink">
    <w:name w:val="Hyperlink"/>
    <w:basedOn w:val="DefaultParagraphFont"/>
    <w:uiPriority w:val="99"/>
    <w:unhideWhenUsed/>
    <w:rsid w:val="00D026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3F8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semiHidden/>
    <w:rsid w:val="008608FD"/>
    <w:pPr>
      <w:tabs>
        <w:tab w:val="left" w:pos="-23"/>
        <w:tab w:val="left" w:pos="697"/>
        <w:tab w:val="left" w:pos="1417"/>
        <w:tab w:val="left" w:pos="2137"/>
        <w:tab w:val="left" w:pos="2857"/>
        <w:tab w:val="left" w:pos="3577"/>
        <w:tab w:val="left" w:pos="4297"/>
        <w:tab w:val="left" w:pos="5017"/>
        <w:tab w:val="left" w:pos="5737"/>
        <w:tab w:val="left" w:pos="6457"/>
        <w:tab w:val="left" w:pos="7177"/>
        <w:tab w:val="left" w:pos="7897"/>
        <w:tab w:val="left" w:pos="8617"/>
      </w:tabs>
      <w:suppressAutoHyphens/>
      <w:spacing w:after="0" w:line="240" w:lineRule="auto"/>
      <w:jc w:val="both"/>
    </w:pPr>
    <w:rPr>
      <w:rFonts w:ascii="Arial" w:eastAsia="Times New Roman" w:hAnsi="Arial"/>
      <w:spacing w:val="-2"/>
      <w:sz w:val="21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8608FD"/>
    <w:rPr>
      <w:rFonts w:ascii="Arial" w:eastAsia="Times New Roman" w:hAnsi="Arial"/>
      <w:spacing w:val="-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09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8104814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8504291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012503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5575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6402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7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1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0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7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1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3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7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93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6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8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4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6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1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2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50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0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16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kerjasama@polibatam.ac.i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28169-43E4-4407-806F-7DA2E2482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Kerjasama Polibatam</cp:lastModifiedBy>
  <cp:revision>19</cp:revision>
  <cp:lastPrinted>2022-03-30T10:23:00Z</cp:lastPrinted>
  <dcterms:created xsi:type="dcterms:W3CDTF">2025-07-31T04:11:00Z</dcterms:created>
  <dcterms:modified xsi:type="dcterms:W3CDTF">2026-08-24T03:29:00Z</dcterms:modified>
</cp:coreProperties>
</file>